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04" w:rsidRDefault="00013404" w:rsidP="00013404">
      <w:pPr>
        <w:pStyle w:val="1"/>
        <w:spacing w:after="120" w:line="240" w:lineRule="atLeast"/>
        <w:jc w:val="center"/>
        <w:rPr>
          <w:rFonts w:ascii="Times New Roman" w:hAnsi="Times New Roman"/>
          <w:b/>
          <w:sz w:val="24"/>
          <w:szCs w:val="24"/>
        </w:rPr>
      </w:pPr>
      <w:r>
        <w:rPr>
          <w:rFonts w:ascii="Times New Roman" w:hAnsi="Times New Roman"/>
          <w:b/>
          <w:sz w:val="24"/>
          <w:szCs w:val="24"/>
        </w:rPr>
        <w:t>ЗАДАНИЯ ОЛИМПИАДЫ ШКОЛЬНИКОВ ПО ПРАВУ</w:t>
      </w:r>
    </w:p>
    <w:p w:rsidR="00013404" w:rsidRDefault="00013404" w:rsidP="00013404">
      <w:pPr>
        <w:pStyle w:val="1"/>
        <w:spacing w:after="120" w:line="240" w:lineRule="atLeast"/>
        <w:jc w:val="center"/>
        <w:rPr>
          <w:rFonts w:ascii="Times New Roman" w:hAnsi="Times New Roman"/>
          <w:b/>
          <w:sz w:val="24"/>
          <w:szCs w:val="24"/>
        </w:rPr>
      </w:pPr>
      <w:r>
        <w:rPr>
          <w:rFonts w:ascii="Times New Roman" w:hAnsi="Times New Roman"/>
          <w:b/>
          <w:sz w:val="24"/>
          <w:szCs w:val="24"/>
        </w:rPr>
        <w:t xml:space="preserve">И КРИТЕРИИ ИХ ОЦЕНКИ   </w:t>
      </w:r>
    </w:p>
    <w:p w:rsidR="00013404" w:rsidRDefault="00013404" w:rsidP="00013404">
      <w:pPr>
        <w:pStyle w:val="1"/>
        <w:spacing w:after="120" w:line="240" w:lineRule="atLeast"/>
        <w:jc w:val="center"/>
        <w:rPr>
          <w:rFonts w:ascii="Times New Roman" w:hAnsi="Times New Roman"/>
          <w:b/>
          <w:sz w:val="24"/>
          <w:szCs w:val="24"/>
        </w:rPr>
      </w:pPr>
      <w:r>
        <w:rPr>
          <w:rFonts w:ascii="Times New Roman" w:hAnsi="Times New Roman"/>
          <w:b/>
          <w:sz w:val="24"/>
          <w:szCs w:val="24"/>
        </w:rPr>
        <w:t>2019- 2020 учебный год</w:t>
      </w:r>
    </w:p>
    <w:p w:rsidR="00013404" w:rsidRDefault="00013404" w:rsidP="00013404">
      <w:pPr>
        <w:pStyle w:val="1"/>
        <w:spacing w:line="360" w:lineRule="auto"/>
        <w:jc w:val="center"/>
        <w:rPr>
          <w:rFonts w:ascii="Times New Roman" w:hAnsi="Times New Roman"/>
          <w:b/>
          <w:sz w:val="24"/>
          <w:szCs w:val="24"/>
        </w:rPr>
      </w:pPr>
      <w:r w:rsidRPr="00925B5D">
        <w:rPr>
          <w:rFonts w:ascii="Times New Roman" w:hAnsi="Times New Roman"/>
          <w:b/>
          <w:sz w:val="24"/>
          <w:szCs w:val="24"/>
        </w:rPr>
        <w:t>9 класс</w:t>
      </w:r>
    </w:p>
    <w:p w:rsidR="00013404" w:rsidRDefault="00013404" w:rsidP="00013404">
      <w:pPr>
        <w:rPr>
          <w:b/>
          <w:sz w:val="28"/>
          <w:szCs w:val="28"/>
        </w:rPr>
      </w:pPr>
      <w:r>
        <w:rPr>
          <w:b/>
          <w:sz w:val="28"/>
          <w:szCs w:val="28"/>
        </w:rPr>
        <w:t>Максимальное количество баллов – 100</w:t>
      </w:r>
    </w:p>
    <w:p w:rsidR="00013404" w:rsidRPr="007C1243" w:rsidRDefault="00013404" w:rsidP="00013404">
      <w:pPr>
        <w:rPr>
          <w:b/>
          <w:bCs/>
          <w:sz w:val="28"/>
          <w:szCs w:val="28"/>
        </w:rPr>
      </w:pPr>
      <w:r>
        <w:rPr>
          <w:b/>
          <w:bCs/>
          <w:sz w:val="28"/>
          <w:szCs w:val="28"/>
        </w:rPr>
        <w:t>Время на выполнение задания 2</w:t>
      </w:r>
      <w:r w:rsidRPr="001C4C29">
        <w:rPr>
          <w:b/>
          <w:bCs/>
          <w:sz w:val="28"/>
          <w:szCs w:val="28"/>
        </w:rPr>
        <w:t xml:space="preserve">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0"/>
        <w:gridCol w:w="1731"/>
      </w:tblGrid>
      <w:tr w:rsidR="00013404" w:rsidRPr="00FB714D" w:rsidTr="005E0CA1">
        <w:tc>
          <w:tcPr>
            <w:tcW w:w="7840" w:type="dxa"/>
          </w:tcPr>
          <w:p w:rsidR="00013404" w:rsidRPr="00FB714D" w:rsidRDefault="00013404" w:rsidP="005E0CA1">
            <w:pPr>
              <w:jc w:val="center"/>
              <w:rPr>
                <w:b/>
                <w:sz w:val="28"/>
                <w:szCs w:val="28"/>
              </w:rPr>
            </w:pPr>
            <w:r w:rsidRPr="00FB714D">
              <w:rPr>
                <w:b/>
                <w:sz w:val="28"/>
                <w:szCs w:val="28"/>
              </w:rPr>
              <w:t>Задание</w:t>
            </w:r>
          </w:p>
        </w:tc>
        <w:tc>
          <w:tcPr>
            <w:tcW w:w="1731" w:type="dxa"/>
          </w:tcPr>
          <w:p w:rsidR="00013404" w:rsidRPr="00FB714D" w:rsidRDefault="00013404" w:rsidP="005E0CA1">
            <w:pPr>
              <w:jc w:val="center"/>
              <w:rPr>
                <w:b/>
                <w:sz w:val="28"/>
                <w:szCs w:val="28"/>
              </w:rPr>
            </w:pPr>
            <w:r w:rsidRPr="00FB714D">
              <w:rPr>
                <w:b/>
                <w:sz w:val="28"/>
                <w:szCs w:val="28"/>
              </w:rPr>
              <w:t>Критерии оценки</w:t>
            </w:r>
          </w:p>
        </w:tc>
      </w:tr>
      <w:tr w:rsidR="00013404" w:rsidRPr="00543DD7" w:rsidTr="005E0CA1">
        <w:tc>
          <w:tcPr>
            <w:tcW w:w="9571" w:type="dxa"/>
            <w:gridSpan w:val="2"/>
          </w:tcPr>
          <w:p w:rsidR="00013404" w:rsidRPr="00543DD7" w:rsidRDefault="00013404" w:rsidP="005E0CA1">
            <w:pPr>
              <w:jc w:val="center"/>
              <w:rPr>
                <w:b/>
                <w:sz w:val="28"/>
                <w:szCs w:val="28"/>
              </w:rPr>
            </w:pPr>
            <w:r w:rsidRPr="00543DD7">
              <w:rPr>
                <w:b/>
                <w:sz w:val="28"/>
                <w:szCs w:val="28"/>
                <w:lang w:val="en-US"/>
              </w:rPr>
              <w:t>I</w:t>
            </w:r>
            <w:r w:rsidRPr="00543DD7">
              <w:rPr>
                <w:b/>
                <w:sz w:val="28"/>
                <w:szCs w:val="28"/>
              </w:rPr>
              <w:t xml:space="preserve"> Определите правильность или ошибочность следующих утверждений </w:t>
            </w:r>
          </w:p>
          <w:p w:rsidR="00013404" w:rsidRPr="00543DD7" w:rsidRDefault="00013404" w:rsidP="005E0CA1">
            <w:pPr>
              <w:jc w:val="center"/>
              <w:rPr>
                <w:b/>
              </w:rPr>
            </w:pPr>
            <w:r w:rsidRPr="00543DD7">
              <w:rPr>
                <w:b/>
                <w:sz w:val="28"/>
                <w:szCs w:val="28"/>
              </w:rPr>
              <w:t>(«да» или «нет»)</w:t>
            </w:r>
          </w:p>
        </w:tc>
      </w:tr>
      <w:tr w:rsidR="00013404" w:rsidRPr="00543DD7" w:rsidTr="005E0CA1">
        <w:tc>
          <w:tcPr>
            <w:tcW w:w="7840" w:type="dxa"/>
          </w:tcPr>
          <w:p w:rsidR="00013404" w:rsidRDefault="00013404" w:rsidP="005E0CA1">
            <w:pPr>
              <w:spacing w:line="360" w:lineRule="auto"/>
              <w:jc w:val="both"/>
              <w:rPr>
                <w:b/>
              </w:rPr>
            </w:pPr>
            <w:r w:rsidRPr="00543DD7">
              <w:rPr>
                <w:b/>
              </w:rPr>
              <w:t>1. В Семейном кодексе Российской Федерации отсутствует юридическое определение брака</w:t>
            </w:r>
          </w:p>
          <w:p w:rsidR="00013404" w:rsidRPr="00F0517E" w:rsidRDefault="00013404" w:rsidP="005E0CA1">
            <w:pPr>
              <w:spacing w:line="360" w:lineRule="auto"/>
              <w:jc w:val="both"/>
              <w:rPr>
                <w:b/>
              </w:rPr>
            </w:pPr>
            <w:r w:rsidRPr="00F0517E">
              <w:rPr>
                <w:b/>
              </w:rPr>
              <w:t>ДА</w:t>
            </w:r>
          </w:p>
          <w:p w:rsidR="00013404" w:rsidRPr="00543DD7" w:rsidRDefault="00013404" w:rsidP="005E0CA1">
            <w:pPr>
              <w:spacing w:line="360" w:lineRule="auto"/>
              <w:jc w:val="both"/>
            </w:pPr>
            <w:r w:rsidRPr="00F0517E">
              <w:rPr>
                <w:b/>
              </w:rPr>
              <w:t>НЕТ</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1 балл</w:t>
            </w:r>
          </w:p>
          <w:p w:rsidR="00013404" w:rsidRPr="00543DD7" w:rsidRDefault="00013404" w:rsidP="005E0CA1">
            <w:pPr>
              <w:spacing w:line="360" w:lineRule="auto"/>
              <w:jc w:val="center"/>
            </w:pPr>
            <w:r w:rsidRPr="00543DD7">
              <w:t xml:space="preserve">(за неверный ответ </w:t>
            </w:r>
          </w:p>
          <w:p w:rsidR="00013404" w:rsidRPr="00543DD7" w:rsidRDefault="00013404" w:rsidP="005E0CA1">
            <w:pPr>
              <w:spacing w:line="360" w:lineRule="auto"/>
              <w:jc w:val="center"/>
              <w:rPr>
                <w:b/>
              </w:rPr>
            </w:pPr>
            <w:r w:rsidRPr="00543DD7">
              <w:t>0 баллов)</w:t>
            </w:r>
          </w:p>
        </w:tc>
      </w:tr>
      <w:tr w:rsidR="00013404" w:rsidRPr="00543DD7" w:rsidTr="005E0CA1">
        <w:tc>
          <w:tcPr>
            <w:tcW w:w="7840" w:type="dxa"/>
          </w:tcPr>
          <w:p w:rsidR="00013404" w:rsidRDefault="00013404" w:rsidP="005E0CA1">
            <w:pPr>
              <w:spacing w:line="360" w:lineRule="auto"/>
              <w:jc w:val="both"/>
              <w:rPr>
                <w:b/>
              </w:rPr>
            </w:pPr>
            <w:r w:rsidRPr="00543DD7">
              <w:rPr>
                <w:b/>
              </w:rPr>
              <w:t>2. Принять решение об отставке Правительства Российской Федерации могут Президент Российской Федерации или Государственная Дума</w:t>
            </w:r>
          </w:p>
          <w:p w:rsidR="00013404" w:rsidRPr="00F0517E" w:rsidRDefault="00013404" w:rsidP="005E0CA1">
            <w:pPr>
              <w:spacing w:line="360" w:lineRule="auto"/>
              <w:jc w:val="both"/>
              <w:rPr>
                <w:b/>
              </w:rPr>
            </w:pPr>
            <w:r w:rsidRPr="00F0517E">
              <w:rPr>
                <w:b/>
              </w:rPr>
              <w:t>ДА</w:t>
            </w:r>
          </w:p>
          <w:p w:rsidR="00013404" w:rsidRPr="00543DD7" w:rsidRDefault="00013404" w:rsidP="005E0CA1">
            <w:pPr>
              <w:spacing w:line="360" w:lineRule="auto"/>
              <w:jc w:val="both"/>
            </w:pPr>
            <w:r w:rsidRPr="00F0517E">
              <w:rPr>
                <w:b/>
              </w:rPr>
              <w:t>НЕТ</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1 балл</w:t>
            </w:r>
          </w:p>
          <w:p w:rsidR="00013404" w:rsidRPr="00543DD7" w:rsidRDefault="00013404" w:rsidP="005E0CA1">
            <w:pPr>
              <w:spacing w:line="360" w:lineRule="auto"/>
              <w:jc w:val="center"/>
            </w:pPr>
            <w:r w:rsidRPr="00543DD7">
              <w:t xml:space="preserve">(за неверный ответ </w:t>
            </w:r>
          </w:p>
          <w:p w:rsidR="00013404" w:rsidRPr="00543DD7" w:rsidRDefault="00013404" w:rsidP="005E0CA1">
            <w:pPr>
              <w:spacing w:line="360" w:lineRule="auto"/>
              <w:jc w:val="center"/>
              <w:rPr>
                <w:b/>
              </w:rPr>
            </w:pPr>
            <w:r w:rsidRPr="00543DD7">
              <w:t>0 баллов)</w:t>
            </w:r>
          </w:p>
        </w:tc>
      </w:tr>
      <w:tr w:rsidR="00013404" w:rsidRPr="00543DD7" w:rsidTr="005E0CA1">
        <w:tc>
          <w:tcPr>
            <w:tcW w:w="7840" w:type="dxa"/>
          </w:tcPr>
          <w:p w:rsidR="00013404" w:rsidRDefault="00013404" w:rsidP="005E0CA1">
            <w:pPr>
              <w:spacing w:line="360" w:lineRule="auto"/>
              <w:jc w:val="both"/>
              <w:rPr>
                <w:b/>
              </w:rPr>
            </w:pPr>
            <w:r w:rsidRPr="00543DD7">
              <w:rPr>
                <w:b/>
              </w:rPr>
              <w:t xml:space="preserve">3. В Уголовном кодексе РСФСР 1960 года отсутствовал самостоятельный раздел «Преступления против мира и безопасности человечества» </w:t>
            </w:r>
          </w:p>
          <w:p w:rsidR="00013404" w:rsidRPr="00F0517E" w:rsidRDefault="00013404" w:rsidP="005E0CA1">
            <w:pPr>
              <w:spacing w:line="360" w:lineRule="auto"/>
              <w:jc w:val="both"/>
              <w:rPr>
                <w:b/>
              </w:rPr>
            </w:pPr>
            <w:r w:rsidRPr="00F0517E">
              <w:rPr>
                <w:b/>
              </w:rPr>
              <w:t>ДА</w:t>
            </w:r>
          </w:p>
          <w:p w:rsidR="00013404" w:rsidRPr="00543DD7" w:rsidRDefault="00013404" w:rsidP="005E0CA1">
            <w:pPr>
              <w:spacing w:line="360" w:lineRule="auto"/>
              <w:jc w:val="both"/>
            </w:pPr>
            <w:r w:rsidRPr="00F0517E">
              <w:rPr>
                <w:b/>
              </w:rPr>
              <w:t>НЕТ</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1 балл</w:t>
            </w:r>
          </w:p>
          <w:p w:rsidR="00013404" w:rsidRPr="00543DD7" w:rsidRDefault="00013404" w:rsidP="005E0CA1">
            <w:pPr>
              <w:spacing w:line="360" w:lineRule="auto"/>
              <w:jc w:val="center"/>
            </w:pPr>
            <w:r w:rsidRPr="00543DD7">
              <w:t xml:space="preserve">(за неверный ответ </w:t>
            </w:r>
          </w:p>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013404" w:rsidRPr="00543DD7" w:rsidTr="005E0CA1">
        <w:tc>
          <w:tcPr>
            <w:tcW w:w="7840" w:type="dxa"/>
          </w:tcPr>
          <w:p w:rsidR="00013404" w:rsidRDefault="00013404" w:rsidP="005E0CA1">
            <w:pPr>
              <w:spacing w:line="360" w:lineRule="auto"/>
              <w:jc w:val="both"/>
              <w:rPr>
                <w:b/>
              </w:rPr>
            </w:pPr>
            <w:r w:rsidRPr="00543DD7">
              <w:rPr>
                <w:b/>
              </w:rPr>
              <w:t>4. В современном мире такой формы государственного устройства, как конфедерация, не существует, есть лишь государства (межгосударственные образования) с отдельными признаками  конфедерации</w:t>
            </w:r>
          </w:p>
          <w:p w:rsidR="00013404" w:rsidRPr="00F0517E" w:rsidRDefault="00013404" w:rsidP="005E0CA1">
            <w:pPr>
              <w:spacing w:line="360" w:lineRule="auto"/>
              <w:jc w:val="both"/>
              <w:rPr>
                <w:b/>
              </w:rPr>
            </w:pPr>
            <w:r w:rsidRPr="00F0517E">
              <w:rPr>
                <w:b/>
              </w:rPr>
              <w:t>ДА</w:t>
            </w:r>
          </w:p>
          <w:p w:rsidR="00013404" w:rsidRPr="00543DD7" w:rsidRDefault="00013404" w:rsidP="005E0CA1">
            <w:pPr>
              <w:spacing w:line="360" w:lineRule="auto"/>
              <w:jc w:val="both"/>
            </w:pPr>
            <w:r w:rsidRPr="00F0517E">
              <w:rPr>
                <w:b/>
              </w:rPr>
              <w:t>НЕТ</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1 балл</w:t>
            </w:r>
          </w:p>
          <w:p w:rsidR="00013404" w:rsidRPr="00543DD7" w:rsidRDefault="00013404" w:rsidP="005E0CA1">
            <w:pPr>
              <w:spacing w:line="360" w:lineRule="auto"/>
              <w:jc w:val="center"/>
            </w:pPr>
            <w:r w:rsidRPr="00543DD7">
              <w:t xml:space="preserve">(за неверный ответ </w:t>
            </w:r>
          </w:p>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013404" w:rsidRPr="00543DD7" w:rsidTr="005E0CA1">
        <w:tc>
          <w:tcPr>
            <w:tcW w:w="7840" w:type="dxa"/>
          </w:tcPr>
          <w:p w:rsidR="00013404" w:rsidRDefault="00013404" w:rsidP="005E0CA1">
            <w:pPr>
              <w:spacing w:line="360" w:lineRule="auto"/>
              <w:jc w:val="both"/>
              <w:rPr>
                <w:b/>
              </w:rPr>
            </w:pPr>
            <w:r w:rsidRPr="00543DD7">
              <w:rPr>
                <w:b/>
              </w:rPr>
              <w:t>5. Органам (должностным лицам), осуществляющим оперативно-розыскную деятельность, ни при каких обстоятельствах не разрешается разглашать сведения, которые затрагивают неприкосновенность частной жизни, личную и семейную тайну</w:t>
            </w:r>
          </w:p>
          <w:p w:rsidR="00013404" w:rsidRPr="00F0517E" w:rsidRDefault="00013404" w:rsidP="005E0CA1">
            <w:pPr>
              <w:spacing w:line="360" w:lineRule="auto"/>
              <w:jc w:val="both"/>
              <w:rPr>
                <w:b/>
              </w:rPr>
            </w:pPr>
            <w:r w:rsidRPr="00F0517E">
              <w:rPr>
                <w:b/>
              </w:rPr>
              <w:t>ДА</w:t>
            </w:r>
          </w:p>
          <w:p w:rsidR="00013404" w:rsidRPr="00543DD7" w:rsidRDefault="00013404" w:rsidP="005E0CA1">
            <w:pPr>
              <w:spacing w:line="360" w:lineRule="auto"/>
              <w:jc w:val="both"/>
            </w:pPr>
            <w:r w:rsidRPr="00F0517E">
              <w:rPr>
                <w:b/>
              </w:rPr>
              <w:t>НЕТ</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1 балл</w:t>
            </w:r>
          </w:p>
          <w:p w:rsidR="00013404" w:rsidRPr="00543DD7" w:rsidRDefault="00013404" w:rsidP="005E0CA1">
            <w:pPr>
              <w:spacing w:line="360" w:lineRule="auto"/>
              <w:jc w:val="center"/>
            </w:pPr>
            <w:r w:rsidRPr="00543DD7">
              <w:t xml:space="preserve">(за неверный ответ </w:t>
            </w:r>
          </w:p>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013404" w:rsidRPr="00543DD7" w:rsidTr="005E0CA1">
        <w:tc>
          <w:tcPr>
            <w:tcW w:w="9571" w:type="dxa"/>
            <w:gridSpan w:val="2"/>
          </w:tcPr>
          <w:p w:rsidR="00013404" w:rsidRPr="00543DD7" w:rsidRDefault="00013404" w:rsidP="005E0CA1">
            <w:pPr>
              <w:spacing w:line="360" w:lineRule="auto"/>
              <w:jc w:val="center"/>
              <w:rPr>
                <w:b/>
                <w:sz w:val="28"/>
                <w:szCs w:val="28"/>
              </w:rPr>
            </w:pPr>
            <w:r w:rsidRPr="00543DD7">
              <w:rPr>
                <w:b/>
                <w:sz w:val="28"/>
                <w:szCs w:val="28"/>
                <w:lang w:val="en-US"/>
              </w:rPr>
              <w:lastRenderedPageBreak/>
              <w:t>II</w:t>
            </w:r>
            <w:r w:rsidRPr="00543DD7">
              <w:rPr>
                <w:b/>
                <w:sz w:val="28"/>
                <w:szCs w:val="28"/>
              </w:rPr>
              <w:t xml:space="preserve"> Выберите один правильный ответ из предложенных вариантов ответа</w:t>
            </w:r>
          </w:p>
        </w:tc>
      </w:tr>
      <w:tr w:rsidR="00013404" w:rsidRPr="00543DD7" w:rsidTr="005E0CA1">
        <w:tc>
          <w:tcPr>
            <w:tcW w:w="7840" w:type="dxa"/>
          </w:tcPr>
          <w:p w:rsidR="00013404" w:rsidRPr="00543DD7" w:rsidRDefault="00013404" w:rsidP="005E0CA1">
            <w:pPr>
              <w:spacing w:line="360" w:lineRule="auto"/>
              <w:jc w:val="both"/>
              <w:rPr>
                <w:b/>
                <w:bCs/>
              </w:rPr>
            </w:pPr>
            <w:r w:rsidRPr="00543DD7">
              <w:rPr>
                <w:b/>
                <w:bCs/>
              </w:rPr>
              <w:t>6. Разрешается ли в Российской Федерации посредническая деятельность по усыновлению детей?</w:t>
            </w:r>
          </w:p>
          <w:p w:rsidR="00013404" w:rsidRPr="00543DD7" w:rsidRDefault="00013404" w:rsidP="005E0CA1">
            <w:pPr>
              <w:spacing w:line="360" w:lineRule="auto"/>
              <w:jc w:val="both"/>
              <w:rPr>
                <w:b/>
                <w:bCs/>
              </w:rPr>
            </w:pPr>
            <w:r w:rsidRPr="00543DD7">
              <w:rPr>
                <w:b/>
                <w:bCs/>
              </w:rPr>
              <w:t>А) да</w:t>
            </w:r>
          </w:p>
          <w:p w:rsidR="00013404" w:rsidRPr="00543DD7" w:rsidRDefault="00013404" w:rsidP="005E0CA1">
            <w:pPr>
              <w:spacing w:line="360" w:lineRule="auto"/>
              <w:jc w:val="both"/>
              <w:rPr>
                <w:b/>
              </w:rPr>
            </w:pPr>
            <w:r w:rsidRPr="00543DD7">
              <w:rPr>
                <w:b/>
                <w:bCs/>
              </w:rPr>
              <w:t>Б) нет</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1 балл</w:t>
            </w:r>
          </w:p>
          <w:p w:rsidR="00013404" w:rsidRPr="00543DD7" w:rsidRDefault="00013404" w:rsidP="005E0CA1">
            <w:pPr>
              <w:spacing w:line="360" w:lineRule="auto"/>
              <w:jc w:val="center"/>
            </w:pPr>
            <w:r w:rsidRPr="00543DD7">
              <w:t>(за неверный ответ</w:t>
            </w:r>
          </w:p>
          <w:p w:rsidR="00013404" w:rsidRPr="00543DD7" w:rsidRDefault="00013404" w:rsidP="005E0CA1">
            <w:pPr>
              <w:spacing w:line="360" w:lineRule="auto"/>
              <w:jc w:val="center"/>
              <w:rPr>
                <w:b/>
              </w:rPr>
            </w:pPr>
            <w:r w:rsidRPr="00543DD7">
              <w:t>0 баллов)</w:t>
            </w:r>
          </w:p>
        </w:tc>
      </w:tr>
      <w:tr w:rsidR="00013404" w:rsidRPr="00543DD7" w:rsidTr="005E0CA1">
        <w:tc>
          <w:tcPr>
            <w:tcW w:w="7840" w:type="dxa"/>
          </w:tcPr>
          <w:p w:rsidR="00013404" w:rsidRPr="00543DD7" w:rsidRDefault="00013404" w:rsidP="005E0CA1">
            <w:pPr>
              <w:spacing w:line="360" w:lineRule="auto"/>
              <w:jc w:val="both"/>
              <w:rPr>
                <w:b/>
                <w:bCs/>
              </w:rPr>
            </w:pPr>
            <w:r w:rsidRPr="00543DD7">
              <w:rPr>
                <w:b/>
                <w:bCs/>
              </w:rPr>
              <w:t xml:space="preserve">7. Признаются ли действительными браки между гражданами Российской Федерации, заключенные за пределами территории Российской Федерации, с соблюдением законодательства государства, на территории которого они заключены? </w:t>
            </w:r>
          </w:p>
          <w:p w:rsidR="00013404" w:rsidRPr="00543DD7" w:rsidRDefault="00013404" w:rsidP="005E0CA1">
            <w:pPr>
              <w:spacing w:line="360" w:lineRule="auto"/>
              <w:jc w:val="both"/>
              <w:rPr>
                <w:b/>
                <w:bCs/>
              </w:rPr>
            </w:pPr>
            <w:r w:rsidRPr="00543DD7">
              <w:rPr>
                <w:b/>
                <w:bCs/>
              </w:rPr>
              <w:t>А) да, всегда</w:t>
            </w:r>
          </w:p>
          <w:p w:rsidR="00013404" w:rsidRPr="00543DD7" w:rsidRDefault="00013404" w:rsidP="005E0CA1">
            <w:pPr>
              <w:spacing w:line="360" w:lineRule="auto"/>
              <w:jc w:val="both"/>
              <w:rPr>
                <w:b/>
                <w:bCs/>
              </w:rPr>
            </w:pPr>
            <w:r w:rsidRPr="00543DD7">
              <w:rPr>
                <w:b/>
                <w:bCs/>
              </w:rPr>
              <w:t>Б) да, если отсутствуют предусмотренные российским  семейным законодательством обстоятельства, препятствующие заключению брака</w:t>
            </w:r>
          </w:p>
          <w:p w:rsidR="00013404" w:rsidRPr="00543DD7" w:rsidRDefault="00013404" w:rsidP="005E0CA1">
            <w:pPr>
              <w:spacing w:line="360" w:lineRule="auto"/>
              <w:jc w:val="both"/>
              <w:rPr>
                <w:b/>
                <w:bCs/>
              </w:rPr>
            </w:pPr>
            <w:r w:rsidRPr="00543DD7">
              <w:rPr>
                <w:b/>
                <w:bCs/>
              </w:rPr>
              <w:t>В) да, если брак заключен по светским, а не религиозным правилам</w:t>
            </w:r>
          </w:p>
          <w:p w:rsidR="00013404" w:rsidRPr="00543DD7" w:rsidRDefault="00013404" w:rsidP="005E0CA1">
            <w:pPr>
              <w:spacing w:line="360" w:lineRule="auto"/>
              <w:jc w:val="both"/>
            </w:pPr>
            <w:r w:rsidRPr="00543DD7">
              <w:rPr>
                <w:b/>
                <w:bCs/>
              </w:rPr>
              <w:t>Г) нет</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1 балл</w:t>
            </w:r>
          </w:p>
          <w:p w:rsidR="00013404" w:rsidRPr="00543DD7" w:rsidRDefault="00013404" w:rsidP="005E0CA1">
            <w:pPr>
              <w:spacing w:line="360" w:lineRule="auto"/>
              <w:jc w:val="center"/>
            </w:pPr>
            <w:r w:rsidRPr="00543DD7">
              <w:t>(за неверный ответ</w:t>
            </w:r>
          </w:p>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013404" w:rsidRPr="00543DD7" w:rsidTr="005E0CA1">
        <w:tc>
          <w:tcPr>
            <w:tcW w:w="7840" w:type="dxa"/>
          </w:tcPr>
          <w:p w:rsidR="00013404" w:rsidRPr="00543DD7" w:rsidRDefault="00013404" w:rsidP="005E0CA1">
            <w:pPr>
              <w:spacing w:line="360" w:lineRule="auto"/>
              <w:jc w:val="both"/>
              <w:rPr>
                <w:b/>
                <w:bCs/>
              </w:rPr>
            </w:pPr>
            <w:r w:rsidRPr="00543DD7">
              <w:rPr>
                <w:b/>
                <w:bCs/>
              </w:rPr>
              <w:t>8. Судьи Конституционного Суда Российской Федерации, Верховного Суда Российской Федерации назначаются:</w:t>
            </w:r>
          </w:p>
          <w:p w:rsidR="00013404" w:rsidRPr="00543DD7" w:rsidRDefault="00013404" w:rsidP="005E0CA1">
            <w:pPr>
              <w:spacing w:line="360" w:lineRule="auto"/>
              <w:jc w:val="both"/>
              <w:rPr>
                <w:b/>
                <w:bCs/>
              </w:rPr>
            </w:pPr>
            <w:r w:rsidRPr="00543DD7">
              <w:rPr>
                <w:b/>
                <w:bCs/>
              </w:rPr>
              <w:t>А) Советом Федерации по представлению Президента Российской Федерации после одобрения кандидатур Государственной Думой</w:t>
            </w:r>
          </w:p>
          <w:p w:rsidR="00013404" w:rsidRPr="00543DD7" w:rsidRDefault="00013404" w:rsidP="005E0CA1">
            <w:pPr>
              <w:spacing w:line="360" w:lineRule="auto"/>
              <w:jc w:val="both"/>
              <w:rPr>
                <w:b/>
                <w:bCs/>
              </w:rPr>
            </w:pPr>
            <w:r w:rsidRPr="00543DD7">
              <w:rPr>
                <w:b/>
                <w:bCs/>
              </w:rPr>
              <w:t>Б) Государственной Думой по представлению Президента Российской Федерации</w:t>
            </w:r>
          </w:p>
          <w:p w:rsidR="00013404" w:rsidRPr="00543DD7" w:rsidRDefault="00013404" w:rsidP="005E0CA1">
            <w:pPr>
              <w:spacing w:line="360" w:lineRule="auto"/>
              <w:jc w:val="both"/>
            </w:pPr>
            <w:r w:rsidRPr="00543DD7">
              <w:rPr>
                <w:b/>
                <w:bCs/>
              </w:rPr>
              <w:t>В) Советом Федерации по представлению Президента Российской Федерации</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1 балл</w:t>
            </w:r>
          </w:p>
          <w:p w:rsidR="00013404" w:rsidRPr="00543DD7" w:rsidRDefault="00013404" w:rsidP="005E0CA1">
            <w:pPr>
              <w:spacing w:line="360" w:lineRule="auto"/>
              <w:jc w:val="center"/>
            </w:pPr>
            <w:r w:rsidRPr="00543DD7">
              <w:t xml:space="preserve">(за неверный ответ </w:t>
            </w:r>
          </w:p>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013404" w:rsidRPr="00543DD7" w:rsidTr="005E0CA1">
        <w:tc>
          <w:tcPr>
            <w:tcW w:w="7840" w:type="dxa"/>
          </w:tcPr>
          <w:p w:rsidR="00013404" w:rsidRPr="00543DD7" w:rsidRDefault="00013404" w:rsidP="005E0CA1">
            <w:pPr>
              <w:spacing w:line="360" w:lineRule="auto"/>
              <w:jc w:val="both"/>
              <w:rPr>
                <w:b/>
                <w:bCs/>
              </w:rPr>
            </w:pPr>
            <w:r w:rsidRPr="00543DD7">
              <w:rPr>
                <w:b/>
                <w:bCs/>
              </w:rPr>
              <w:t>9. Если в доверенности не указан срок ее действия, она сохраняет силу в течение:</w:t>
            </w:r>
          </w:p>
          <w:p w:rsidR="00013404" w:rsidRPr="00543DD7" w:rsidRDefault="00013404" w:rsidP="005E0CA1">
            <w:pPr>
              <w:spacing w:line="360" w:lineRule="auto"/>
              <w:jc w:val="both"/>
              <w:rPr>
                <w:b/>
                <w:bCs/>
              </w:rPr>
            </w:pPr>
            <w:r w:rsidRPr="00543DD7">
              <w:rPr>
                <w:b/>
                <w:bCs/>
              </w:rPr>
              <w:t>А) трех лет со дня ее совершения</w:t>
            </w:r>
          </w:p>
          <w:p w:rsidR="00013404" w:rsidRPr="00543DD7" w:rsidRDefault="00013404" w:rsidP="005E0CA1">
            <w:pPr>
              <w:spacing w:line="360" w:lineRule="auto"/>
              <w:jc w:val="both"/>
              <w:rPr>
                <w:b/>
                <w:bCs/>
              </w:rPr>
            </w:pPr>
            <w:r w:rsidRPr="00543DD7">
              <w:rPr>
                <w:b/>
                <w:bCs/>
              </w:rPr>
              <w:t>Б) одного года со дня ее совершения</w:t>
            </w:r>
          </w:p>
          <w:p w:rsidR="00013404" w:rsidRPr="00543DD7" w:rsidRDefault="00013404" w:rsidP="005E0CA1">
            <w:pPr>
              <w:spacing w:line="360" w:lineRule="auto"/>
              <w:jc w:val="both"/>
            </w:pPr>
            <w:r w:rsidRPr="00543DD7">
              <w:rPr>
                <w:b/>
                <w:bCs/>
              </w:rPr>
              <w:t>В) шести месяцев со дня ее совершения</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1 балл</w:t>
            </w:r>
          </w:p>
          <w:p w:rsidR="00013404" w:rsidRPr="00543DD7" w:rsidRDefault="00013404" w:rsidP="005E0CA1">
            <w:pPr>
              <w:spacing w:line="360" w:lineRule="auto"/>
              <w:jc w:val="center"/>
            </w:pPr>
            <w:r w:rsidRPr="00543DD7">
              <w:t xml:space="preserve">(за неверный </w:t>
            </w:r>
          </w:p>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013404" w:rsidRPr="00543DD7" w:rsidTr="005E0CA1">
        <w:tc>
          <w:tcPr>
            <w:tcW w:w="7840" w:type="dxa"/>
          </w:tcPr>
          <w:p w:rsidR="00013404" w:rsidRPr="00543DD7" w:rsidRDefault="00013404" w:rsidP="005E0CA1">
            <w:pPr>
              <w:shd w:val="clear" w:color="auto" w:fill="FFFFFF"/>
              <w:tabs>
                <w:tab w:val="left" w:pos="624"/>
              </w:tabs>
              <w:spacing w:line="360" w:lineRule="auto"/>
              <w:jc w:val="both"/>
              <w:rPr>
                <w:b/>
              </w:rPr>
            </w:pPr>
            <w:r w:rsidRPr="00543DD7">
              <w:rPr>
                <w:b/>
              </w:rPr>
              <w:t>10. Соглашение двух или нескольких лиц об установлении, изменении или прекращении гражданских прав и обязанностей относится к следующему понятию:</w:t>
            </w:r>
          </w:p>
          <w:p w:rsidR="00013404" w:rsidRPr="00543DD7" w:rsidRDefault="00013404" w:rsidP="005E0CA1">
            <w:pPr>
              <w:shd w:val="clear" w:color="auto" w:fill="FFFFFF"/>
              <w:tabs>
                <w:tab w:val="left" w:pos="624"/>
              </w:tabs>
              <w:spacing w:line="360" w:lineRule="auto"/>
              <w:jc w:val="both"/>
              <w:rPr>
                <w:b/>
              </w:rPr>
            </w:pPr>
            <w:r w:rsidRPr="00543DD7">
              <w:rPr>
                <w:b/>
              </w:rPr>
              <w:t>А) сделка</w:t>
            </w:r>
          </w:p>
          <w:p w:rsidR="00013404" w:rsidRPr="00543DD7" w:rsidRDefault="00013404" w:rsidP="005E0CA1">
            <w:pPr>
              <w:shd w:val="clear" w:color="auto" w:fill="FFFFFF"/>
              <w:tabs>
                <w:tab w:val="left" w:pos="624"/>
              </w:tabs>
              <w:spacing w:line="360" w:lineRule="auto"/>
              <w:jc w:val="both"/>
              <w:rPr>
                <w:b/>
              </w:rPr>
            </w:pPr>
            <w:r w:rsidRPr="00543DD7">
              <w:rPr>
                <w:b/>
              </w:rPr>
              <w:t>Б) договор</w:t>
            </w:r>
          </w:p>
          <w:p w:rsidR="00013404" w:rsidRPr="00543DD7" w:rsidRDefault="00013404" w:rsidP="005E0CA1">
            <w:pPr>
              <w:spacing w:line="360" w:lineRule="auto"/>
              <w:jc w:val="both"/>
            </w:pPr>
            <w:r w:rsidRPr="00543DD7">
              <w:rPr>
                <w:b/>
              </w:rPr>
              <w:t>В) обязательство</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1 балл</w:t>
            </w:r>
          </w:p>
          <w:p w:rsidR="00013404" w:rsidRPr="00543DD7" w:rsidRDefault="00013404" w:rsidP="005E0CA1">
            <w:pPr>
              <w:spacing w:line="360" w:lineRule="auto"/>
              <w:jc w:val="center"/>
            </w:pPr>
            <w:r w:rsidRPr="00543DD7">
              <w:t>(за неверный ответ</w:t>
            </w:r>
          </w:p>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013404" w:rsidRPr="00543DD7" w:rsidTr="005E0CA1">
        <w:tc>
          <w:tcPr>
            <w:tcW w:w="7840" w:type="dxa"/>
          </w:tcPr>
          <w:p w:rsidR="00013404" w:rsidRPr="00543DD7" w:rsidRDefault="00013404" w:rsidP="005E0CA1">
            <w:pPr>
              <w:spacing w:line="360" w:lineRule="auto"/>
            </w:pPr>
            <w:r w:rsidRPr="00543DD7">
              <w:rPr>
                <w:b/>
              </w:rPr>
              <w:lastRenderedPageBreak/>
              <w:t>11. Лицо, не достигшее возраста 16 лет, может нести только такую ответственность:</w:t>
            </w:r>
            <w:r w:rsidRPr="00543DD7">
              <w:rPr>
                <w:b/>
              </w:rPr>
              <w:br/>
              <w:t>а) дисциплинарную</w:t>
            </w:r>
            <w:r w:rsidRPr="00543DD7">
              <w:rPr>
                <w:b/>
              </w:rPr>
              <w:br/>
              <w:t xml:space="preserve">б) уголовную </w:t>
            </w:r>
            <w:r w:rsidRPr="00543DD7">
              <w:rPr>
                <w:b/>
              </w:rPr>
              <w:br/>
              <w:t>в) гражданско-правовую</w:t>
            </w:r>
            <w:r w:rsidRPr="00543DD7">
              <w:rPr>
                <w:b/>
              </w:rPr>
              <w:br/>
              <w:t>г) административную</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1 балл</w:t>
            </w:r>
          </w:p>
          <w:p w:rsidR="00013404" w:rsidRPr="00543DD7" w:rsidRDefault="00013404" w:rsidP="005E0CA1">
            <w:pPr>
              <w:spacing w:line="360" w:lineRule="auto"/>
              <w:jc w:val="center"/>
            </w:pPr>
            <w:r w:rsidRPr="00543DD7">
              <w:t xml:space="preserve">(за неверный ответ </w:t>
            </w:r>
          </w:p>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013404" w:rsidRPr="00543DD7" w:rsidTr="005E0CA1">
        <w:tc>
          <w:tcPr>
            <w:tcW w:w="7840" w:type="dxa"/>
          </w:tcPr>
          <w:p w:rsidR="00013404" w:rsidRPr="00543DD7" w:rsidRDefault="00013404" w:rsidP="005E0CA1">
            <w:pPr>
              <w:spacing w:line="360" w:lineRule="auto"/>
              <w:jc w:val="both"/>
              <w:rPr>
                <w:b/>
              </w:rPr>
            </w:pPr>
            <w:r w:rsidRPr="00543DD7">
              <w:rPr>
                <w:b/>
                <w:bCs/>
              </w:rPr>
              <w:t xml:space="preserve">12. </w:t>
            </w:r>
            <w:r w:rsidRPr="00543DD7">
              <w:rPr>
                <w:b/>
              </w:rPr>
              <w:t>Правильно ли, что:</w:t>
            </w:r>
          </w:p>
          <w:p w:rsidR="00013404" w:rsidRPr="00543DD7" w:rsidRDefault="00013404" w:rsidP="005E0CA1">
            <w:pPr>
              <w:spacing w:line="360" w:lineRule="auto"/>
              <w:jc w:val="both"/>
              <w:rPr>
                <w:b/>
              </w:rPr>
            </w:pPr>
            <w:r w:rsidRPr="00543DD7">
              <w:rPr>
                <w:b/>
              </w:rPr>
              <w:t>А) презумпция невиновности служит основанием для освобождения от уголовной ответственности</w:t>
            </w:r>
          </w:p>
          <w:p w:rsidR="00013404" w:rsidRPr="00543DD7" w:rsidRDefault="00013404" w:rsidP="005E0CA1">
            <w:pPr>
              <w:spacing w:line="360" w:lineRule="auto"/>
              <w:jc w:val="both"/>
              <w:rPr>
                <w:b/>
              </w:rPr>
            </w:pPr>
            <w:r w:rsidRPr="00543DD7">
              <w:rPr>
                <w:b/>
              </w:rPr>
              <w:t>Б) презумпция не</w:t>
            </w:r>
            <w:r w:rsidRPr="00543DD7">
              <w:rPr>
                <w:b/>
              </w:rPr>
              <w:softHyphen/>
              <w:t>виновности распрост</w:t>
            </w:r>
            <w:r>
              <w:rPr>
                <w:b/>
              </w:rPr>
              <w:t>раняется только на несовершенно</w:t>
            </w:r>
            <w:r w:rsidRPr="00543DD7">
              <w:rPr>
                <w:b/>
              </w:rPr>
              <w:t>летних граждан</w:t>
            </w:r>
          </w:p>
          <w:p w:rsidR="00013404" w:rsidRPr="00543DD7" w:rsidRDefault="00013404" w:rsidP="005E0CA1">
            <w:pPr>
              <w:spacing w:line="360" w:lineRule="auto"/>
              <w:jc w:val="both"/>
            </w:pPr>
            <w:r w:rsidRPr="00543DD7">
              <w:rPr>
                <w:b/>
              </w:rPr>
              <w:t>В) оба ответа неверны</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1 балл</w:t>
            </w:r>
          </w:p>
          <w:p w:rsidR="00013404" w:rsidRPr="00543DD7" w:rsidRDefault="00013404" w:rsidP="005E0CA1">
            <w:pPr>
              <w:spacing w:line="360" w:lineRule="auto"/>
              <w:jc w:val="center"/>
            </w:pPr>
            <w:r w:rsidRPr="00543DD7">
              <w:t xml:space="preserve">(за неверный ответ </w:t>
            </w:r>
          </w:p>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013404" w:rsidRPr="00543DD7" w:rsidTr="005E0CA1">
        <w:tc>
          <w:tcPr>
            <w:tcW w:w="7840" w:type="dxa"/>
          </w:tcPr>
          <w:p w:rsidR="00013404" w:rsidRPr="00543DD7" w:rsidRDefault="00013404" w:rsidP="005E0CA1">
            <w:pPr>
              <w:widowControl w:val="0"/>
              <w:shd w:val="clear" w:color="auto" w:fill="FFFFFF"/>
              <w:tabs>
                <w:tab w:val="left" w:pos="686"/>
              </w:tabs>
              <w:autoSpaceDE w:val="0"/>
              <w:autoSpaceDN w:val="0"/>
              <w:adjustRightInd w:val="0"/>
              <w:spacing w:line="360" w:lineRule="auto"/>
              <w:jc w:val="both"/>
              <w:rPr>
                <w:b/>
              </w:rPr>
            </w:pPr>
            <w:r w:rsidRPr="00543DD7">
              <w:rPr>
                <w:b/>
              </w:rPr>
              <w:t>13. При ликвидации юридического лица в первую очередь:</w:t>
            </w:r>
          </w:p>
          <w:p w:rsidR="00013404" w:rsidRPr="00543DD7" w:rsidRDefault="00013404" w:rsidP="005E0CA1">
            <w:pPr>
              <w:widowControl w:val="0"/>
              <w:shd w:val="clear" w:color="auto" w:fill="FFFFFF"/>
              <w:autoSpaceDE w:val="0"/>
              <w:autoSpaceDN w:val="0"/>
              <w:adjustRightInd w:val="0"/>
              <w:spacing w:line="360" w:lineRule="auto"/>
              <w:jc w:val="both"/>
              <w:rPr>
                <w:b/>
              </w:rPr>
            </w:pPr>
            <w:r w:rsidRPr="00543DD7">
              <w:rPr>
                <w:b/>
              </w:rPr>
              <w:t>А) удовлетворяются требования лиц, работающих п</w:t>
            </w:r>
            <w:r>
              <w:rPr>
                <w:b/>
              </w:rPr>
              <w:t>о трудовому договору</w:t>
            </w:r>
          </w:p>
          <w:p w:rsidR="00013404" w:rsidRPr="00543DD7" w:rsidRDefault="00013404" w:rsidP="005E0CA1">
            <w:pPr>
              <w:widowControl w:val="0"/>
              <w:shd w:val="clear" w:color="auto" w:fill="FFFFFF"/>
              <w:autoSpaceDE w:val="0"/>
              <w:autoSpaceDN w:val="0"/>
              <w:adjustRightInd w:val="0"/>
              <w:spacing w:line="360" w:lineRule="auto"/>
              <w:jc w:val="both"/>
              <w:rPr>
                <w:b/>
              </w:rPr>
            </w:pPr>
            <w:r w:rsidRPr="00543DD7">
              <w:rPr>
                <w:b/>
              </w:rPr>
              <w:t>Б) погашается задолженность по платежам в бюджет</w:t>
            </w:r>
          </w:p>
          <w:p w:rsidR="00013404" w:rsidRPr="00543DD7" w:rsidRDefault="00013404" w:rsidP="005E0CA1">
            <w:pPr>
              <w:widowControl w:val="0"/>
              <w:shd w:val="clear" w:color="auto" w:fill="FFFFFF"/>
              <w:autoSpaceDE w:val="0"/>
              <w:autoSpaceDN w:val="0"/>
              <w:adjustRightInd w:val="0"/>
              <w:spacing w:line="360" w:lineRule="auto"/>
              <w:jc w:val="both"/>
              <w:rPr>
                <w:b/>
              </w:rPr>
            </w:pPr>
            <w:r w:rsidRPr="00543DD7">
              <w:rPr>
                <w:b/>
              </w:rPr>
              <w:t>В) удовлетворяются требования кредиторов</w:t>
            </w:r>
          </w:p>
          <w:p w:rsidR="00013404" w:rsidRPr="00543DD7" w:rsidRDefault="00013404" w:rsidP="005E0CA1">
            <w:pPr>
              <w:spacing w:line="360" w:lineRule="auto"/>
              <w:jc w:val="both"/>
            </w:pPr>
            <w:r w:rsidRPr="00543DD7">
              <w:rPr>
                <w:b/>
              </w:rPr>
              <w:t>Г) удовлетворяются требования граждан, перед которыми юри</w:t>
            </w:r>
            <w:r w:rsidRPr="00543DD7">
              <w:rPr>
                <w:b/>
              </w:rPr>
              <w:softHyphen/>
              <w:t>дическое лицо несет ответственность за причинение вреда жизни или здоровью</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1 балл</w:t>
            </w:r>
          </w:p>
          <w:p w:rsidR="00013404" w:rsidRPr="00543DD7" w:rsidRDefault="00013404" w:rsidP="005E0CA1">
            <w:pPr>
              <w:spacing w:line="360" w:lineRule="auto"/>
              <w:jc w:val="center"/>
            </w:pPr>
            <w:r w:rsidRPr="00543DD7">
              <w:t xml:space="preserve">(за неверный ответ </w:t>
            </w:r>
          </w:p>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013404" w:rsidRPr="00543DD7" w:rsidTr="005E0CA1">
        <w:tc>
          <w:tcPr>
            <w:tcW w:w="7840" w:type="dxa"/>
          </w:tcPr>
          <w:p w:rsidR="00013404" w:rsidRPr="00543DD7" w:rsidRDefault="00013404" w:rsidP="005E0CA1">
            <w:pPr>
              <w:spacing w:line="360" w:lineRule="auto"/>
              <w:jc w:val="both"/>
              <w:rPr>
                <w:b/>
              </w:rPr>
            </w:pPr>
            <w:r w:rsidRPr="00543DD7">
              <w:rPr>
                <w:b/>
              </w:rPr>
              <w:t xml:space="preserve">14. </w:t>
            </w:r>
            <w:r w:rsidRPr="00543DD7">
              <w:rPr>
                <w:b/>
                <w:bCs/>
              </w:rPr>
              <w:t>Сущность Конституции состоит в том, что она</w:t>
            </w:r>
          </w:p>
          <w:p w:rsidR="00013404" w:rsidRPr="00543DD7" w:rsidRDefault="00013404" w:rsidP="005E0CA1">
            <w:pPr>
              <w:spacing w:line="360" w:lineRule="auto"/>
              <w:jc w:val="both"/>
              <w:rPr>
                <w:b/>
              </w:rPr>
            </w:pPr>
            <w:r w:rsidRPr="00543DD7">
              <w:rPr>
                <w:b/>
              </w:rPr>
              <w:t>А) закрепляет победу сил, пришедших к власти, и устанавливает механизм осуществления ими власти</w:t>
            </w:r>
          </w:p>
          <w:p w:rsidR="00013404" w:rsidRPr="00543DD7" w:rsidRDefault="00013404" w:rsidP="005E0CA1">
            <w:pPr>
              <w:spacing w:line="360" w:lineRule="auto"/>
              <w:jc w:val="both"/>
              <w:rPr>
                <w:b/>
              </w:rPr>
            </w:pPr>
            <w:r w:rsidRPr="00543DD7">
              <w:rPr>
                <w:b/>
              </w:rPr>
              <w:t>Б) закрепляет основы государства, механизмы осуществления государственной власти, основы порядка в обществе</w:t>
            </w:r>
          </w:p>
          <w:p w:rsidR="00013404" w:rsidRPr="00543DD7" w:rsidRDefault="00013404" w:rsidP="005E0CA1">
            <w:pPr>
              <w:spacing w:line="360" w:lineRule="auto"/>
              <w:jc w:val="both"/>
              <w:rPr>
                <w:b/>
              </w:rPr>
            </w:pPr>
            <w:r w:rsidRPr="00543DD7">
              <w:rPr>
                <w:b/>
              </w:rPr>
              <w:t>В) закрепляет основы конституционного строя, права, свободы человека и гражданина, основы организации устройства и осуществления государственной власти и местного самоуправлени</w:t>
            </w:r>
            <w:r>
              <w:rPr>
                <w:b/>
              </w:rPr>
              <w:t>я</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1 балл</w:t>
            </w:r>
          </w:p>
          <w:p w:rsidR="00013404" w:rsidRPr="00543DD7" w:rsidRDefault="00013404" w:rsidP="005E0CA1">
            <w:pPr>
              <w:spacing w:line="360" w:lineRule="auto"/>
              <w:jc w:val="center"/>
            </w:pPr>
            <w:r w:rsidRPr="00543DD7">
              <w:t xml:space="preserve">(за неверный ответ </w:t>
            </w:r>
          </w:p>
          <w:p w:rsidR="00013404" w:rsidRPr="00543DD7" w:rsidRDefault="00013404" w:rsidP="005E0CA1">
            <w:pPr>
              <w:spacing w:line="360" w:lineRule="auto"/>
              <w:jc w:val="center"/>
              <w:rPr>
                <w:b/>
              </w:rPr>
            </w:pPr>
            <w:r w:rsidRPr="00543DD7">
              <w:t>0 баллов)</w:t>
            </w:r>
          </w:p>
        </w:tc>
      </w:tr>
      <w:tr w:rsidR="00013404" w:rsidRPr="00543DD7" w:rsidTr="005E0CA1">
        <w:tc>
          <w:tcPr>
            <w:tcW w:w="9571" w:type="dxa"/>
            <w:gridSpan w:val="2"/>
          </w:tcPr>
          <w:p w:rsidR="00013404" w:rsidRPr="00543DD7" w:rsidRDefault="00013404" w:rsidP="005E0CA1">
            <w:pPr>
              <w:spacing w:line="360" w:lineRule="auto"/>
              <w:jc w:val="center"/>
              <w:rPr>
                <w:b/>
                <w:sz w:val="28"/>
                <w:szCs w:val="28"/>
              </w:rPr>
            </w:pPr>
            <w:r w:rsidRPr="00543DD7">
              <w:rPr>
                <w:b/>
                <w:sz w:val="28"/>
                <w:szCs w:val="28"/>
                <w:lang w:val="en-US"/>
              </w:rPr>
              <w:t>III</w:t>
            </w:r>
            <w:r w:rsidRPr="00543DD7">
              <w:rPr>
                <w:b/>
                <w:sz w:val="28"/>
                <w:szCs w:val="28"/>
              </w:rPr>
              <w:t xml:space="preserve"> Укажите несколько правильных вариантов ответа</w:t>
            </w:r>
          </w:p>
        </w:tc>
      </w:tr>
      <w:tr w:rsidR="00013404" w:rsidRPr="00543DD7" w:rsidTr="005E0CA1">
        <w:tc>
          <w:tcPr>
            <w:tcW w:w="7840" w:type="dxa"/>
          </w:tcPr>
          <w:p w:rsidR="00013404" w:rsidRPr="00543DD7" w:rsidRDefault="00013404" w:rsidP="005E0CA1">
            <w:pPr>
              <w:spacing w:line="360" w:lineRule="auto"/>
              <w:jc w:val="both"/>
              <w:rPr>
                <w:b/>
                <w:bCs/>
              </w:rPr>
            </w:pPr>
            <w:r w:rsidRPr="00543DD7">
              <w:rPr>
                <w:b/>
                <w:bCs/>
              </w:rPr>
              <w:t>15. В ведении Российской Федерации находятся:</w:t>
            </w:r>
          </w:p>
          <w:p w:rsidR="00013404" w:rsidRPr="00543DD7" w:rsidRDefault="00013404" w:rsidP="005E0CA1">
            <w:pPr>
              <w:spacing w:line="360" w:lineRule="auto"/>
              <w:jc w:val="both"/>
              <w:rPr>
                <w:b/>
                <w:bCs/>
              </w:rPr>
            </w:pPr>
            <w:r w:rsidRPr="00543DD7">
              <w:rPr>
                <w:b/>
                <w:bCs/>
              </w:rPr>
              <w:t>А) федеративное устройство и территория Российской Федерации</w:t>
            </w:r>
          </w:p>
          <w:p w:rsidR="00013404" w:rsidRPr="00543DD7" w:rsidRDefault="00013404" w:rsidP="005E0CA1">
            <w:pPr>
              <w:spacing w:line="360" w:lineRule="auto"/>
              <w:jc w:val="both"/>
              <w:rPr>
                <w:b/>
                <w:bCs/>
              </w:rPr>
            </w:pPr>
            <w:r w:rsidRPr="00543DD7">
              <w:rPr>
                <w:b/>
                <w:bCs/>
              </w:rPr>
              <w:t>Б) установление общих принципов налогообложения и сборов в Российской Федерации</w:t>
            </w:r>
          </w:p>
          <w:p w:rsidR="00013404" w:rsidRPr="00543DD7" w:rsidRDefault="00013404" w:rsidP="005E0CA1">
            <w:pPr>
              <w:spacing w:line="360" w:lineRule="auto"/>
              <w:jc w:val="both"/>
              <w:rPr>
                <w:b/>
                <w:bCs/>
              </w:rPr>
            </w:pPr>
            <w:r w:rsidRPr="00543DD7">
              <w:rPr>
                <w:b/>
                <w:bCs/>
              </w:rPr>
              <w:t>В) федеральная государственная собственность и управление ею</w:t>
            </w:r>
          </w:p>
          <w:p w:rsidR="00013404" w:rsidRPr="00543DD7" w:rsidRDefault="00013404" w:rsidP="005E0CA1">
            <w:pPr>
              <w:spacing w:line="360" w:lineRule="auto"/>
              <w:jc w:val="both"/>
              <w:rPr>
                <w:b/>
                <w:bCs/>
              </w:rPr>
            </w:pPr>
            <w:r w:rsidRPr="00543DD7">
              <w:rPr>
                <w:b/>
                <w:bCs/>
              </w:rPr>
              <w:lastRenderedPageBreak/>
              <w:t>Г) федеральный бюджет</w:t>
            </w:r>
          </w:p>
          <w:p w:rsidR="00013404" w:rsidRPr="00543DD7" w:rsidRDefault="00013404" w:rsidP="005E0CA1">
            <w:pPr>
              <w:spacing w:line="360" w:lineRule="auto"/>
              <w:jc w:val="both"/>
              <w:rPr>
                <w:b/>
                <w:bCs/>
              </w:rPr>
            </w:pPr>
            <w:r w:rsidRPr="00543DD7">
              <w:rPr>
                <w:b/>
                <w:bCs/>
              </w:rPr>
              <w:t>Д) установление общих принципов организации работы системы органов государственной власти и местного самоуправления</w:t>
            </w:r>
          </w:p>
          <w:p w:rsidR="00013404" w:rsidRPr="00543DD7" w:rsidRDefault="00013404" w:rsidP="005E0CA1">
            <w:pPr>
              <w:spacing w:line="360" w:lineRule="auto"/>
              <w:jc w:val="both"/>
              <w:rPr>
                <w:b/>
              </w:rPr>
            </w:pPr>
            <w:r w:rsidRPr="00543DD7">
              <w:rPr>
                <w:b/>
                <w:bCs/>
              </w:rPr>
              <w:t>Е) защита прав и свобод человека и гражданина</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lastRenderedPageBreak/>
              <w:t>По 1 баллу</w:t>
            </w:r>
          </w:p>
          <w:p w:rsidR="00013404" w:rsidRPr="00543DD7" w:rsidRDefault="00013404" w:rsidP="005E0CA1">
            <w:pPr>
              <w:spacing w:line="360" w:lineRule="auto"/>
              <w:jc w:val="center"/>
            </w:pPr>
            <w:r w:rsidRPr="00543DD7">
              <w:t>за каждый правильный ответ</w:t>
            </w:r>
          </w:p>
          <w:p w:rsidR="00013404" w:rsidRPr="00543DD7" w:rsidRDefault="00013404" w:rsidP="005E0CA1">
            <w:pPr>
              <w:spacing w:line="360" w:lineRule="auto"/>
              <w:jc w:val="center"/>
            </w:pPr>
            <w:r w:rsidRPr="00543DD7">
              <w:t xml:space="preserve">(за неверный </w:t>
            </w:r>
            <w:r w:rsidRPr="00543DD7">
              <w:lastRenderedPageBreak/>
              <w:t xml:space="preserve">ответ </w:t>
            </w:r>
          </w:p>
          <w:p w:rsidR="00013404" w:rsidRPr="00543DD7" w:rsidRDefault="00013404" w:rsidP="005E0CA1">
            <w:pPr>
              <w:spacing w:line="360" w:lineRule="auto"/>
              <w:jc w:val="center"/>
            </w:pPr>
            <w:r w:rsidRPr="00543DD7">
              <w:t>0 баллов)</w:t>
            </w:r>
          </w:p>
          <w:p w:rsidR="00013404" w:rsidRPr="00543DD7" w:rsidRDefault="00013404" w:rsidP="005E0CA1">
            <w:pPr>
              <w:spacing w:line="360" w:lineRule="auto"/>
              <w:jc w:val="center"/>
            </w:pPr>
            <w:r w:rsidRPr="00543DD7">
              <w:t>Максимальное количество баллов - 3</w:t>
            </w:r>
          </w:p>
        </w:tc>
      </w:tr>
      <w:tr w:rsidR="00013404" w:rsidRPr="00543DD7" w:rsidTr="005E0CA1">
        <w:tc>
          <w:tcPr>
            <w:tcW w:w="7840" w:type="dxa"/>
          </w:tcPr>
          <w:p w:rsidR="00013404" w:rsidRPr="00543DD7" w:rsidRDefault="00013404" w:rsidP="005E0CA1">
            <w:pPr>
              <w:spacing w:line="360" w:lineRule="auto"/>
              <w:jc w:val="both"/>
              <w:rPr>
                <w:b/>
                <w:bCs/>
              </w:rPr>
            </w:pPr>
            <w:r w:rsidRPr="00543DD7">
              <w:rPr>
                <w:b/>
                <w:bCs/>
              </w:rPr>
              <w:lastRenderedPageBreak/>
              <w:t>16</w:t>
            </w:r>
            <w:r>
              <w:rPr>
                <w:b/>
                <w:bCs/>
              </w:rPr>
              <w:t>. Формы вин</w:t>
            </w:r>
            <w:r w:rsidRPr="00543DD7">
              <w:rPr>
                <w:b/>
                <w:bCs/>
              </w:rPr>
              <w:t>ы по действующему уголовному законодательству Российской Федерации:</w:t>
            </w:r>
          </w:p>
          <w:p w:rsidR="00013404" w:rsidRPr="00543DD7" w:rsidRDefault="00013404" w:rsidP="005E0CA1">
            <w:pPr>
              <w:spacing w:line="360" w:lineRule="auto"/>
              <w:jc w:val="both"/>
              <w:rPr>
                <w:b/>
                <w:bCs/>
              </w:rPr>
            </w:pPr>
            <w:r w:rsidRPr="00543DD7">
              <w:rPr>
                <w:b/>
                <w:bCs/>
              </w:rPr>
              <w:t>А) умысел</w:t>
            </w:r>
          </w:p>
          <w:p w:rsidR="00013404" w:rsidRPr="00543DD7" w:rsidRDefault="00013404" w:rsidP="005E0CA1">
            <w:pPr>
              <w:spacing w:line="360" w:lineRule="auto"/>
              <w:jc w:val="both"/>
              <w:rPr>
                <w:b/>
                <w:bCs/>
              </w:rPr>
            </w:pPr>
            <w:r w:rsidRPr="00543DD7">
              <w:rPr>
                <w:b/>
                <w:bCs/>
              </w:rPr>
              <w:t>Б) неосторожность</w:t>
            </w:r>
          </w:p>
          <w:p w:rsidR="00013404" w:rsidRPr="00543DD7" w:rsidRDefault="00013404" w:rsidP="005E0CA1">
            <w:pPr>
              <w:spacing w:line="360" w:lineRule="auto"/>
              <w:jc w:val="both"/>
              <w:rPr>
                <w:b/>
              </w:rPr>
            </w:pPr>
            <w:r w:rsidRPr="00543DD7">
              <w:rPr>
                <w:b/>
              </w:rPr>
              <w:t>В) легкомыслие</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По 1 баллу</w:t>
            </w:r>
          </w:p>
          <w:p w:rsidR="00013404" w:rsidRPr="00543DD7" w:rsidRDefault="00013404" w:rsidP="005E0CA1">
            <w:pPr>
              <w:spacing w:line="360" w:lineRule="auto"/>
              <w:jc w:val="center"/>
            </w:pPr>
            <w:r w:rsidRPr="00543DD7">
              <w:t>за каждый правильный ответ</w:t>
            </w:r>
          </w:p>
          <w:p w:rsidR="00013404" w:rsidRPr="00543DD7" w:rsidRDefault="00013404" w:rsidP="005E0CA1">
            <w:pPr>
              <w:spacing w:line="360" w:lineRule="auto"/>
              <w:jc w:val="center"/>
            </w:pPr>
            <w:r w:rsidRPr="00543DD7">
              <w:t xml:space="preserve">(за неверный ответ </w:t>
            </w:r>
          </w:p>
          <w:p w:rsidR="00013404" w:rsidRPr="00543DD7" w:rsidRDefault="00013404" w:rsidP="005E0CA1">
            <w:pPr>
              <w:spacing w:line="360" w:lineRule="auto"/>
              <w:jc w:val="center"/>
            </w:pPr>
            <w:r w:rsidRPr="00543DD7">
              <w:t>0 баллов)</w:t>
            </w:r>
          </w:p>
        </w:tc>
      </w:tr>
      <w:tr w:rsidR="00013404" w:rsidRPr="00543DD7" w:rsidTr="005E0CA1">
        <w:tc>
          <w:tcPr>
            <w:tcW w:w="7840" w:type="dxa"/>
          </w:tcPr>
          <w:p w:rsidR="00013404" w:rsidRPr="00543DD7" w:rsidRDefault="00013404" w:rsidP="005E0CA1">
            <w:pPr>
              <w:spacing w:line="360" w:lineRule="auto"/>
              <w:ind w:right="175"/>
              <w:jc w:val="both"/>
              <w:rPr>
                <w:rFonts w:eastAsia="Calibri"/>
                <w:b/>
              </w:rPr>
            </w:pPr>
            <w:r w:rsidRPr="00543DD7">
              <w:rPr>
                <w:b/>
              </w:rPr>
              <w:t>17. Президент Российской Федерации осуществляет руководство деятельностью</w:t>
            </w:r>
            <w:r w:rsidRPr="00543DD7">
              <w:rPr>
                <w:b/>
                <w:bCs/>
              </w:rPr>
              <w:t>:</w:t>
            </w:r>
          </w:p>
          <w:p w:rsidR="00013404" w:rsidRPr="00543DD7" w:rsidRDefault="00013404" w:rsidP="005E0CA1">
            <w:pPr>
              <w:spacing w:line="360" w:lineRule="auto"/>
              <w:ind w:right="175"/>
              <w:jc w:val="both"/>
              <w:rPr>
                <w:b/>
                <w:bCs/>
              </w:rPr>
            </w:pPr>
            <w:r w:rsidRPr="00543DD7">
              <w:rPr>
                <w:b/>
                <w:bCs/>
              </w:rPr>
              <w:t>А) Министерства иностранных дел</w:t>
            </w:r>
          </w:p>
          <w:p w:rsidR="00013404" w:rsidRPr="00543DD7" w:rsidRDefault="00013404" w:rsidP="005E0CA1">
            <w:pPr>
              <w:spacing w:line="360" w:lineRule="auto"/>
              <w:ind w:right="175"/>
              <w:jc w:val="both"/>
              <w:rPr>
                <w:b/>
                <w:bCs/>
              </w:rPr>
            </w:pPr>
            <w:r w:rsidRPr="00543DD7">
              <w:rPr>
                <w:b/>
                <w:bCs/>
              </w:rPr>
              <w:t>Б)  Министерства здравоохранения</w:t>
            </w:r>
          </w:p>
          <w:p w:rsidR="00013404" w:rsidRPr="00543DD7" w:rsidRDefault="00013404" w:rsidP="005E0CA1">
            <w:pPr>
              <w:spacing w:line="360" w:lineRule="auto"/>
              <w:ind w:right="175"/>
              <w:jc w:val="both"/>
              <w:rPr>
                <w:b/>
                <w:bCs/>
              </w:rPr>
            </w:pPr>
            <w:r w:rsidRPr="00543DD7">
              <w:rPr>
                <w:b/>
                <w:bCs/>
              </w:rPr>
              <w:t>В)  Министерства юстиции</w:t>
            </w:r>
          </w:p>
          <w:p w:rsidR="00013404" w:rsidRPr="00543DD7" w:rsidRDefault="00013404" w:rsidP="005E0CA1">
            <w:pPr>
              <w:spacing w:line="360" w:lineRule="auto"/>
              <w:jc w:val="both"/>
              <w:rPr>
                <w:b/>
                <w:bCs/>
              </w:rPr>
            </w:pPr>
            <w:r w:rsidRPr="00543DD7">
              <w:rPr>
                <w:b/>
                <w:bCs/>
              </w:rPr>
              <w:t>Г) Министерства финансов</w:t>
            </w:r>
          </w:p>
          <w:p w:rsidR="00013404" w:rsidRPr="00543DD7" w:rsidRDefault="00013404" w:rsidP="005E0CA1">
            <w:pPr>
              <w:spacing w:line="360" w:lineRule="auto"/>
              <w:jc w:val="both"/>
            </w:pPr>
            <w:r w:rsidRPr="00543DD7">
              <w:rPr>
                <w:b/>
                <w:bCs/>
              </w:rPr>
              <w:t>Д) Министерства внутренних дел</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По 1 баллу</w:t>
            </w:r>
          </w:p>
          <w:p w:rsidR="00013404" w:rsidRPr="00543DD7" w:rsidRDefault="00013404" w:rsidP="005E0CA1">
            <w:pPr>
              <w:spacing w:line="360" w:lineRule="auto"/>
              <w:jc w:val="center"/>
            </w:pPr>
            <w:r w:rsidRPr="00543DD7">
              <w:t>за каждый правильный ответ</w:t>
            </w:r>
          </w:p>
          <w:p w:rsidR="00013404" w:rsidRPr="00543DD7" w:rsidRDefault="00013404" w:rsidP="005E0CA1">
            <w:pPr>
              <w:spacing w:line="360" w:lineRule="auto"/>
              <w:jc w:val="center"/>
            </w:pPr>
            <w:r w:rsidRPr="00543DD7">
              <w:t xml:space="preserve">(за неверный ответ </w:t>
            </w:r>
          </w:p>
          <w:p w:rsidR="00013404" w:rsidRPr="00543DD7" w:rsidRDefault="00013404" w:rsidP="005E0CA1">
            <w:pPr>
              <w:spacing w:line="360" w:lineRule="auto"/>
              <w:jc w:val="center"/>
            </w:pPr>
            <w:r w:rsidRPr="00543DD7">
              <w:t>0 баллов)</w:t>
            </w:r>
          </w:p>
        </w:tc>
      </w:tr>
      <w:tr w:rsidR="00013404" w:rsidRPr="00543DD7" w:rsidTr="005E0CA1">
        <w:tc>
          <w:tcPr>
            <w:tcW w:w="7840" w:type="dxa"/>
          </w:tcPr>
          <w:p w:rsidR="00013404" w:rsidRPr="00543DD7" w:rsidRDefault="00013404" w:rsidP="005E0CA1">
            <w:pPr>
              <w:shd w:val="clear" w:color="auto" w:fill="FFFFFF"/>
              <w:spacing w:line="360" w:lineRule="auto"/>
              <w:rPr>
                <w:b/>
                <w:bCs/>
              </w:rPr>
            </w:pPr>
            <w:r w:rsidRPr="00543DD7">
              <w:rPr>
                <w:b/>
                <w:bCs/>
              </w:rPr>
              <w:t>18. Трудовые договоры могут заключаться:</w:t>
            </w:r>
          </w:p>
          <w:p w:rsidR="00013404" w:rsidRPr="00543DD7" w:rsidRDefault="00013404" w:rsidP="005E0CA1">
            <w:pPr>
              <w:shd w:val="clear" w:color="auto" w:fill="FFFFFF"/>
              <w:spacing w:line="360" w:lineRule="auto"/>
              <w:rPr>
                <w:b/>
                <w:bCs/>
              </w:rPr>
            </w:pPr>
            <w:r w:rsidRPr="00543DD7">
              <w:rPr>
                <w:b/>
                <w:bCs/>
              </w:rPr>
              <w:t>А) на неопределенный срок</w:t>
            </w:r>
          </w:p>
          <w:p w:rsidR="00013404" w:rsidRPr="00543DD7" w:rsidRDefault="00013404" w:rsidP="005E0CA1">
            <w:pPr>
              <w:shd w:val="clear" w:color="auto" w:fill="FFFFFF"/>
              <w:spacing w:line="360" w:lineRule="auto"/>
              <w:rPr>
                <w:b/>
                <w:bCs/>
              </w:rPr>
            </w:pPr>
            <w:r w:rsidRPr="00543DD7">
              <w:rPr>
                <w:b/>
                <w:bCs/>
              </w:rPr>
              <w:t>Б) на определенный срок не более одного года</w:t>
            </w:r>
          </w:p>
          <w:p w:rsidR="00013404" w:rsidRPr="00543DD7" w:rsidRDefault="00013404" w:rsidP="005E0CA1">
            <w:pPr>
              <w:shd w:val="clear" w:color="auto" w:fill="FFFFFF"/>
              <w:spacing w:line="360" w:lineRule="auto"/>
              <w:rPr>
                <w:b/>
                <w:bCs/>
              </w:rPr>
            </w:pPr>
            <w:r w:rsidRPr="00543DD7">
              <w:rPr>
                <w:b/>
                <w:bCs/>
              </w:rPr>
              <w:t>В) на определенный срок не более 5 лет</w:t>
            </w:r>
          </w:p>
          <w:p w:rsidR="00013404" w:rsidRPr="00543DD7" w:rsidRDefault="00013404" w:rsidP="005E0CA1">
            <w:pPr>
              <w:shd w:val="clear" w:color="auto" w:fill="FFFFFF"/>
              <w:spacing w:line="360" w:lineRule="auto"/>
              <w:rPr>
                <w:b/>
                <w:bCs/>
              </w:rPr>
            </w:pPr>
            <w:r w:rsidRPr="00543DD7">
              <w:rPr>
                <w:b/>
                <w:bCs/>
              </w:rPr>
              <w:t>Г) только на неопределенный срок</w:t>
            </w:r>
          </w:p>
          <w:p w:rsidR="00013404" w:rsidRPr="00543DD7" w:rsidRDefault="00013404" w:rsidP="005E0CA1">
            <w:pPr>
              <w:spacing w:line="360" w:lineRule="auto"/>
            </w:pP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По 1 баллу</w:t>
            </w:r>
          </w:p>
          <w:p w:rsidR="00013404" w:rsidRPr="00543DD7" w:rsidRDefault="00013404" w:rsidP="005E0CA1">
            <w:pPr>
              <w:spacing w:line="360" w:lineRule="auto"/>
              <w:jc w:val="center"/>
            </w:pPr>
            <w:r w:rsidRPr="00543DD7">
              <w:t>за каждый правильный ответ</w:t>
            </w:r>
          </w:p>
          <w:p w:rsidR="00013404" w:rsidRPr="00543DD7" w:rsidRDefault="00013404" w:rsidP="005E0CA1">
            <w:pPr>
              <w:spacing w:line="360" w:lineRule="auto"/>
              <w:jc w:val="center"/>
            </w:pPr>
            <w:r w:rsidRPr="00543DD7">
              <w:t xml:space="preserve">(за неверный ответ </w:t>
            </w:r>
          </w:p>
          <w:p w:rsidR="00013404" w:rsidRPr="00543DD7" w:rsidRDefault="00013404" w:rsidP="005E0CA1">
            <w:pPr>
              <w:spacing w:line="360" w:lineRule="auto"/>
              <w:jc w:val="center"/>
            </w:pPr>
            <w:r w:rsidRPr="00543DD7">
              <w:t>0 баллов)</w:t>
            </w:r>
          </w:p>
        </w:tc>
      </w:tr>
      <w:tr w:rsidR="00013404" w:rsidRPr="00543DD7" w:rsidTr="005E0CA1">
        <w:tc>
          <w:tcPr>
            <w:tcW w:w="7840" w:type="dxa"/>
          </w:tcPr>
          <w:p w:rsidR="00013404" w:rsidRPr="00543DD7" w:rsidRDefault="00013404" w:rsidP="005E0CA1">
            <w:pPr>
              <w:spacing w:line="360" w:lineRule="auto"/>
              <w:jc w:val="both"/>
              <w:rPr>
                <w:b/>
                <w:bCs/>
              </w:rPr>
            </w:pPr>
            <w:r w:rsidRPr="00543DD7">
              <w:rPr>
                <w:b/>
                <w:bCs/>
              </w:rPr>
              <w:t>19. Виды прокурорского надзора:</w:t>
            </w:r>
          </w:p>
          <w:p w:rsidR="00013404" w:rsidRPr="00543DD7" w:rsidRDefault="00013404" w:rsidP="005E0CA1">
            <w:pPr>
              <w:spacing w:line="360" w:lineRule="auto"/>
              <w:jc w:val="both"/>
              <w:rPr>
                <w:b/>
                <w:bCs/>
              </w:rPr>
            </w:pPr>
            <w:r w:rsidRPr="00543DD7">
              <w:rPr>
                <w:b/>
                <w:bCs/>
              </w:rPr>
              <w:t>А) надзор за исполнением законов</w:t>
            </w:r>
          </w:p>
          <w:p w:rsidR="00013404" w:rsidRPr="00543DD7" w:rsidRDefault="00013404" w:rsidP="005E0CA1">
            <w:pPr>
              <w:spacing w:line="360" w:lineRule="auto"/>
              <w:jc w:val="both"/>
              <w:rPr>
                <w:b/>
                <w:bCs/>
              </w:rPr>
            </w:pPr>
            <w:r w:rsidRPr="00543DD7">
              <w:rPr>
                <w:b/>
                <w:bCs/>
              </w:rPr>
              <w:t>Б) надзор за соблюдением прав и свобод человека и гражданина</w:t>
            </w:r>
          </w:p>
          <w:p w:rsidR="00013404" w:rsidRPr="00543DD7" w:rsidRDefault="00013404" w:rsidP="005E0CA1">
            <w:pPr>
              <w:spacing w:line="360" w:lineRule="auto"/>
              <w:jc w:val="both"/>
              <w:rPr>
                <w:b/>
                <w:bCs/>
              </w:rPr>
            </w:pPr>
            <w:r w:rsidRPr="00543DD7">
              <w:rPr>
                <w:b/>
                <w:bCs/>
              </w:rPr>
              <w:t>В) надзор за деятельностью судов</w:t>
            </w:r>
          </w:p>
          <w:p w:rsidR="00013404" w:rsidRPr="00543DD7" w:rsidRDefault="00013404" w:rsidP="005E0CA1">
            <w:pPr>
              <w:spacing w:line="360" w:lineRule="auto"/>
              <w:jc w:val="both"/>
              <w:rPr>
                <w:b/>
                <w:bCs/>
              </w:rPr>
            </w:pPr>
            <w:r w:rsidRPr="00543DD7">
              <w:rPr>
                <w:b/>
                <w:bCs/>
              </w:rPr>
              <w:t>Г) надзор за исполнением законов органами, осуществляющими оперативно-розыскную деятельность, дознание и предварительное следствие</w:t>
            </w:r>
          </w:p>
          <w:p w:rsidR="00013404" w:rsidRPr="00543DD7" w:rsidRDefault="00013404" w:rsidP="005E0CA1">
            <w:pPr>
              <w:spacing w:line="360" w:lineRule="auto"/>
              <w:jc w:val="both"/>
            </w:pPr>
            <w:r w:rsidRPr="00543DD7">
              <w:rPr>
                <w:b/>
                <w:bCs/>
              </w:rPr>
              <w:t>Д) Все ответы правильные</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По 1 баллу</w:t>
            </w:r>
          </w:p>
          <w:p w:rsidR="00013404" w:rsidRPr="00543DD7" w:rsidRDefault="00013404" w:rsidP="005E0CA1">
            <w:pPr>
              <w:spacing w:line="360" w:lineRule="auto"/>
              <w:jc w:val="center"/>
            </w:pPr>
            <w:r w:rsidRPr="00543DD7">
              <w:t>за каждый правильный ответ</w:t>
            </w:r>
          </w:p>
          <w:p w:rsidR="00013404" w:rsidRPr="00543DD7" w:rsidRDefault="00013404" w:rsidP="005E0CA1">
            <w:pPr>
              <w:spacing w:line="360" w:lineRule="auto"/>
              <w:jc w:val="center"/>
            </w:pPr>
            <w:r w:rsidRPr="00543DD7">
              <w:t xml:space="preserve">(за неверный ответ </w:t>
            </w:r>
          </w:p>
          <w:p w:rsidR="00013404" w:rsidRPr="00543DD7" w:rsidRDefault="00013404" w:rsidP="005E0CA1">
            <w:pPr>
              <w:spacing w:line="360" w:lineRule="auto"/>
              <w:jc w:val="center"/>
            </w:pPr>
            <w:r w:rsidRPr="00543DD7">
              <w:t>0 баллов)</w:t>
            </w:r>
          </w:p>
        </w:tc>
      </w:tr>
      <w:tr w:rsidR="00013404" w:rsidRPr="00543DD7" w:rsidTr="005E0CA1">
        <w:tc>
          <w:tcPr>
            <w:tcW w:w="7840" w:type="dxa"/>
          </w:tcPr>
          <w:p w:rsidR="00013404" w:rsidRPr="00543DD7" w:rsidRDefault="00013404" w:rsidP="005E0CA1">
            <w:pPr>
              <w:spacing w:line="360" w:lineRule="auto"/>
              <w:jc w:val="both"/>
              <w:rPr>
                <w:b/>
                <w:bCs/>
              </w:rPr>
            </w:pPr>
            <w:r w:rsidRPr="00543DD7">
              <w:rPr>
                <w:b/>
                <w:bCs/>
              </w:rPr>
              <w:t>20. Выплата заработной платы работникам производится:</w:t>
            </w:r>
          </w:p>
          <w:p w:rsidR="00013404" w:rsidRPr="00543DD7" w:rsidRDefault="00013404" w:rsidP="005E0CA1">
            <w:pPr>
              <w:spacing w:line="360" w:lineRule="auto"/>
              <w:jc w:val="both"/>
              <w:rPr>
                <w:b/>
                <w:bCs/>
              </w:rPr>
            </w:pPr>
            <w:r w:rsidRPr="00543DD7">
              <w:rPr>
                <w:b/>
                <w:bCs/>
              </w:rPr>
              <w:lastRenderedPageBreak/>
              <w:t>А) в денежной форме</w:t>
            </w:r>
          </w:p>
          <w:p w:rsidR="00013404" w:rsidRPr="00543DD7" w:rsidRDefault="00013404" w:rsidP="005E0CA1">
            <w:pPr>
              <w:spacing w:line="360" w:lineRule="auto"/>
              <w:jc w:val="both"/>
              <w:rPr>
                <w:b/>
                <w:bCs/>
              </w:rPr>
            </w:pPr>
            <w:r w:rsidRPr="00543DD7">
              <w:rPr>
                <w:b/>
                <w:bCs/>
              </w:rPr>
              <w:t xml:space="preserve">Б)  в бонах </w:t>
            </w:r>
          </w:p>
          <w:p w:rsidR="00013404" w:rsidRPr="00543DD7" w:rsidRDefault="00013404" w:rsidP="005E0CA1">
            <w:pPr>
              <w:spacing w:line="360" w:lineRule="auto"/>
              <w:jc w:val="both"/>
              <w:rPr>
                <w:b/>
                <w:bCs/>
              </w:rPr>
            </w:pPr>
            <w:r w:rsidRPr="00543DD7">
              <w:rPr>
                <w:b/>
                <w:bCs/>
              </w:rPr>
              <w:t xml:space="preserve">В) в </w:t>
            </w:r>
            <w:proofErr w:type="spellStart"/>
            <w:r w:rsidRPr="00543DD7">
              <w:rPr>
                <w:b/>
                <w:bCs/>
              </w:rPr>
              <w:t>неденежной</w:t>
            </w:r>
            <w:proofErr w:type="spellEnd"/>
            <w:r w:rsidRPr="00543DD7">
              <w:rPr>
                <w:b/>
                <w:bCs/>
              </w:rPr>
              <w:t xml:space="preserve"> форме</w:t>
            </w:r>
          </w:p>
          <w:p w:rsidR="00013404" w:rsidRPr="00543DD7" w:rsidRDefault="00013404" w:rsidP="005E0CA1">
            <w:pPr>
              <w:spacing w:line="360" w:lineRule="auto"/>
              <w:jc w:val="both"/>
              <w:rPr>
                <w:b/>
                <w:bCs/>
              </w:rPr>
            </w:pPr>
            <w:r w:rsidRPr="00543DD7">
              <w:rPr>
                <w:b/>
                <w:bCs/>
              </w:rPr>
              <w:t>Г) в купонах</w:t>
            </w:r>
          </w:p>
          <w:p w:rsidR="00013404" w:rsidRPr="00543DD7" w:rsidRDefault="00013404" w:rsidP="005E0CA1">
            <w:pPr>
              <w:spacing w:line="360" w:lineRule="auto"/>
              <w:jc w:val="both"/>
              <w:rPr>
                <w:b/>
              </w:rPr>
            </w:pPr>
            <w:r w:rsidRPr="00543DD7">
              <w:rPr>
                <w:b/>
                <w:bCs/>
              </w:rPr>
              <w:t>Д) в форме расписок</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lastRenderedPageBreak/>
              <w:t>По 1 баллу</w:t>
            </w:r>
          </w:p>
          <w:p w:rsidR="00013404" w:rsidRPr="00543DD7" w:rsidRDefault="00013404" w:rsidP="005E0CA1">
            <w:pPr>
              <w:spacing w:line="360" w:lineRule="auto"/>
              <w:jc w:val="center"/>
            </w:pPr>
            <w:r w:rsidRPr="00543DD7">
              <w:lastRenderedPageBreak/>
              <w:t>за каждый правильный ответ</w:t>
            </w:r>
          </w:p>
          <w:p w:rsidR="00013404" w:rsidRPr="00543DD7" w:rsidRDefault="00013404" w:rsidP="005E0CA1">
            <w:pPr>
              <w:spacing w:line="360" w:lineRule="auto"/>
              <w:jc w:val="center"/>
            </w:pPr>
            <w:r w:rsidRPr="00543DD7">
              <w:t xml:space="preserve">(за неверный ответ </w:t>
            </w:r>
          </w:p>
          <w:p w:rsidR="00013404" w:rsidRPr="00543DD7" w:rsidRDefault="00013404" w:rsidP="005E0CA1">
            <w:pPr>
              <w:spacing w:line="360" w:lineRule="auto"/>
              <w:jc w:val="center"/>
              <w:rPr>
                <w:b/>
              </w:rPr>
            </w:pPr>
            <w:r w:rsidRPr="00543DD7">
              <w:t>0 баллов)</w:t>
            </w:r>
          </w:p>
        </w:tc>
      </w:tr>
      <w:tr w:rsidR="00013404" w:rsidRPr="00543DD7" w:rsidTr="005E0CA1">
        <w:tc>
          <w:tcPr>
            <w:tcW w:w="9571" w:type="dxa"/>
            <w:gridSpan w:val="2"/>
          </w:tcPr>
          <w:p w:rsidR="00013404" w:rsidRPr="00543DD7" w:rsidRDefault="00013404" w:rsidP="005E0CA1">
            <w:pPr>
              <w:jc w:val="center"/>
              <w:rPr>
                <w:b/>
                <w:sz w:val="28"/>
                <w:szCs w:val="28"/>
              </w:rPr>
            </w:pPr>
            <w:r w:rsidRPr="00543DD7">
              <w:rPr>
                <w:b/>
                <w:sz w:val="28"/>
                <w:szCs w:val="28"/>
                <w:lang w:val="en-US"/>
              </w:rPr>
              <w:lastRenderedPageBreak/>
              <w:t>IV</w:t>
            </w:r>
            <w:r w:rsidRPr="00543DD7">
              <w:rPr>
                <w:b/>
                <w:sz w:val="28"/>
                <w:szCs w:val="28"/>
              </w:rPr>
              <w:t xml:space="preserve"> Из нижеперечисленных терминов три относятся к одному понятию.</w:t>
            </w:r>
          </w:p>
          <w:p w:rsidR="00013404" w:rsidRPr="00543DD7" w:rsidRDefault="00013404" w:rsidP="005E0CA1">
            <w:pPr>
              <w:jc w:val="center"/>
              <w:rPr>
                <w:b/>
              </w:rPr>
            </w:pPr>
            <w:r w:rsidRPr="00543DD7">
              <w:rPr>
                <w:b/>
                <w:sz w:val="28"/>
                <w:szCs w:val="28"/>
              </w:rPr>
              <w:t>Найдите лишнее</w:t>
            </w:r>
          </w:p>
        </w:tc>
      </w:tr>
      <w:tr w:rsidR="00013404" w:rsidRPr="00543DD7" w:rsidTr="005E0CA1">
        <w:tc>
          <w:tcPr>
            <w:tcW w:w="7840" w:type="dxa"/>
          </w:tcPr>
          <w:p w:rsidR="00013404" w:rsidRPr="00543DD7" w:rsidRDefault="00013404" w:rsidP="005E0CA1">
            <w:pPr>
              <w:spacing w:line="360" w:lineRule="auto"/>
              <w:jc w:val="both"/>
              <w:rPr>
                <w:b/>
              </w:rPr>
            </w:pPr>
            <w:r w:rsidRPr="00543DD7">
              <w:rPr>
                <w:b/>
              </w:rPr>
              <w:t xml:space="preserve">21. </w:t>
            </w:r>
          </w:p>
          <w:p w:rsidR="00013404" w:rsidRPr="00543DD7" w:rsidRDefault="00013404" w:rsidP="005E0CA1">
            <w:pPr>
              <w:spacing w:line="360" w:lineRule="auto"/>
              <w:jc w:val="both"/>
              <w:rPr>
                <w:b/>
                <w:bCs/>
              </w:rPr>
            </w:pPr>
            <w:r w:rsidRPr="00543DD7">
              <w:rPr>
                <w:b/>
                <w:bCs/>
              </w:rPr>
              <w:t>А) постоянная рента</w:t>
            </w:r>
          </w:p>
          <w:p w:rsidR="00013404" w:rsidRPr="00543DD7" w:rsidRDefault="00013404" w:rsidP="005E0CA1">
            <w:pPr>
              <w:spacing w:line="360" w:lineRule="auto"/>
              <w:jc w:val="both"/>
              <w:rPr>
                <w:b/>
                <w:bCs/>
              </w:rPr>
            </w:pPr>
            <w:r w:rsidRPr="00543DD7">
              <w:rPr>
                <w:b/>
                <w:bCs/>
              </w:rPr>
              <w:t>Б) временная рента</w:t>
            </w:r>
          </w:p>
          <w:p w:rsidR="00013404" w:rsidRPr="00543DD7" w:rsidRDefault="00013404" w:rsidP="005E0CA1">
            <w:pPr>
              <w:spacing w:line="360" w:lineRule="auto"/>
              <w:jc w:val="both"/>
              <w:rPr>
                <w:b/>
                <w:bCs/>
              </w:rPr>
            </w:pPr>
            <w:r w:rsidRPr="00543DD7">
              <w:rPr>
                <w:b/>
                <w:bCs/>
              </w:rPr>
              <w:t>В) пожизненная рента</w:t>
            </w:r>
          </w:p>
          <w:p w:rsidR="00013404" w:rsidRPr="00543DD7" w:rsidRDefault="00013404" w:rsidP="005E0CA1">
            <w:pPr>
              <w:spacing w:line="360" w:lineRule="auto"/>
              <w:jc w:val="both"/>
            </w:pPr>
            <w:r w:rsidRPr="00543DD7">
              <w:rPr>
                <w:b/>
                <w:bCs/>
              </w:rPr>
              <w:t>Г) пожизненное содержание с иждивением</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3 балла</w:t>
            </w:r>
          </w:p>
          <w:p w:rsidR="00013404" w:rsidRPr="00543DD7" w:rsidRDefault="00013404" w:rsidP="005E0CA1">
            <w:pPr>
              <w:spacing w:line="360" w:lineRule="auto"/>
              <w:jc w:val="center"/>
            </w:pPr>
            <w:r w:rsidRPr="00543DD7">
              <w:t xml:space="preserve">(за неверный ответ </w:t>
            </w:r>
          </w:p>
          <w:p w:rsidR="00013404" w:rsidRPr="00543DD7" w:rsidRDefault="00013404" w:rsidP="005E0CA1">
            <w:pPr>
              <w:spacing w:line="360" w:lineRule="auto"/>
              <w:jc w:val="center"/>
              <w:rPr>
                <w:b/>
              </w:rPr>
            </w:pPr>
            <w:r w:rsidRPr="00543DD7">
              <w:t>0 баллов)</w:t>
            </w:r>
          </w:p>
        </w:tc>
      </w:tr>
      <w:tr w:rsidR="00013404" w:rsidRPr="00543DD7" w:rsidTr="005E0CA1">
        <w:tc>
          <w:tcPr>
            <w:tcW w:w="7840" w:type="dxa"/>
          </w:tcPr>
          <w:p w:rsidR="00013404" w:rsidRPr="00543DD7" w:rsidRDefault="00013404" w:rsidP="005E0CA1">
            <w:pPr>
              <w:spacing w:line="360" w:lineRule="auto"/>
              <w:jc w:val="both"/>
              <w:rPr>
                <w:b/>
              </w:rPr>
            </w:pPr>
            <w:r w:rsidRPr="00543DD7">
              <w:rPr>
                <w:b/>
              </w:rPr>
              <w:t>22.</w:t>
            </w:r>
          </w:p>
          <w:p w:rsidR="00013404" w:rsidRPr="00543DD7" w:rsidRDefault="00013404" w:rsidP="005E0CA1">
            <w:pPr>
              <w:spacing w:line="360" w:lineRule="auto"/>
              <w:jc w:val="both"/>
              <w:rPr>
                <w:b/>
              </w:rPr>
            </w:pPr>
            <w:r w:rsidRPr="00543DD7">
              <w:rPr>
                <w:b/>
              </w:rPr>
              <w:t>А) розничная купля-продажа</w:t>
            </w:r>
          </w:p>
          <w:p w:rsidR="00013404" w:rsidRPr="00543DD7" w:rsidRDefault="00013404" w:rsidP="005E0CA1">
            <w:pPr>
              <w:spacing w:line="360" w:lineRule="auto"/>
              <w:jc w:val="both"/>
              <w:rPr>
                <w:b/>
              </w:rPr>
            </w:pPr>
            <w:r w:rsidRPr="00543DD7">
              <w:rPr>
                <w:b/>
              </w:rPr>
              <w:t>Б) поставка товаров</w:t>
            </w:r>
          </w:p>
          <w:p w:rsidR="00013404" w:rsidRPr="00543DD7" w:rsidRDefault="00013404" w:rsidP="005E0CA1">
            <w:pPr>
              <w:spacing w:line="360" w:lineRule="auto"/>
              <w:jc w:val="both"/>
              <w:rPr>
                <w:b/>
              </w:rPr>
            </w:pPr>
            <w:r w:rsidRPr="00543DD7">
              <w:rPr>
                <w:b/>
              </w:rPr>
              <w:t>В)  контрактация</w:t>
            </w:r>
          </w:p>
          <w:p w:rsidR="00013404" w:rsidRPr="00543DD7" w:rsidRDefault="00013404" w:rsidP="005E0CA1">
            <w:pPr>
              <w:spacing w:line="360" w:lineRule="auto"/>
              <w:jc w:val="both"/>
            </w:pPr>
            <w:r w:rsidRPr="00543DD7">
              <w:rPr>
                <w:b/>
              </w:rPr>
              <w:t>Г) финансовая аренда (лизинг)</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3 балла</w:t>
            </w:r>
          </w:p>
          <w:p w:rsidR="00013404" w:rsidRPr="00543DD7" w:rsidRDefault="00013404" w:rsidP="005E0CA1">
            <w:pPr>
              <w:spacing w:line="360" w:lineRule="auto"/>
              <w:jc w:val="center"/>
            </w:pPr>
            <w:r w:rsidRPr="00543DD7">
              <w:t xml:space="preserve">(за неверный ответ </w:t>
            </w:r>
          </w:p>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013404" w:rsidRPr="00543DD7" w:rsidTr="005E0CA1">
        <w:tc>
          <w:tcPr>
            <w:tcW w:w="9571" w:type="dxa"/>
            <w:gridSpan w:val="2"/>
          </w:tcPr>
          <w:p w:rsidR="00013404" w:rsidRPr="00543DD7" w:rsidRDefault="00013404" w:rsidP="005E0CA1">
            <w:pPr>
              <w:jc w:val="center"/>
              <w:rPr>
                <w:b/>
                <w:sz w:val="28"/>
                <w:szCs w:val="28"/>
              </w:rPr>
            </w:pPr>
            <w:r w:rsidRPr="00543DD7">
              <w:rPr>
                <w:b/>
                <w:sz w:val="28"/>
                <w:szCs w:val="28"/>
                <w:lang w:val="en-US"/>
              </w:rPr>
              <w:t>V</w:t>
            </w:r>
            <w:r w:rsidRPr="00543DD7">
              <w:rPr>
                <w:b/>
                <w:sz w:val="28"/>
                <w:szCs w:val="28"/>
              </w:rPr>
              <w:t xml:space="preserve"> Расположите нормативные правовые акты по степени их юридической силы, начиная с наивысшего</w:t>
            </w:r>
          </w:p>
        </w:tc>
      </w:tr>
      <w:tr w:rsidR="00013404" w:rsidRPr="00543DD7" w:rsidTr="005E0CA1">
        <w:tc>
          <w:tcPr>
            <w:tcW w:w="7840" w:type="dxa"/>
          </w:tcPr>
          <w:p w:rsidR="00013404" w:rsidRPr="00543DD7" w:rsidRDefault="00013404" w:rsidP="005E0CA1">
            <w:pPr>
              <w:spacing w:line="360" w:lineRule="auto"/>
              <w:jc w:val="both"/>
              <w:rPr>
                <w:b/>
              </w:rPr>
            </w:pPr>
            <w:r w:rsidRPr="00543DD7">
              <w:rPr>
                <w:b/>
              </w:rPr>
              <w:t xml:space="preserve">23. </w:t>
            </w:r>
          </w:p>
          <w:p w:rsidR="00013404" w:rsidRPr="00543DD7" w:rsidRDefault="00013404" w:rsidP="005E0CA1">
            <w:pPr>
              <w:tabs>
                <w:tab w:val="left" w:pos="2820"/>
              </w:tabs>
              <w:spacing w:line="360" w:lineRule="auto"/>
              <w:jc w:val="both"/>
              <w:rPr>
                <w:b/>
                <w:bCs/>
              </w:rPr>
            </w:pPr>
            <w:r w:rsidRPr="00543DD7">
              <w:rPr>
                <w:b/>
                <w:bCs/>
              </w:rPr>
              <w:t xml:space="preserve">А) </w:t>
            </w:r>
            <w:r w:rsidRPr="00543DD7">
              <w:rPr>
                <w:b/>
              </w:rPr>
              <w:t>Закон Новгородской области от 27.10.2017 № 175-ОЗ</w:t>
            </w:r>
            <w:r w:rsidRPr="00543DD7">
              <w:rPr>
                <w:b/>
                <w:bCs/>
              </w:rPr>
              <w:t xml:space="preserve"> «</w:t>
            </w:r>
            <w:r w:rsidRPr="00543DD7">
              <w:rPr>
                <w:b/>
              </w:rPr>
              <w:t>Об оплате труда в органах государственной власти, иных государственных органах Новгородской области»</w:t>
            </w:r>
          </w:p>
          <w:p w:rsidR="00013404" w:rsidRPr="00543DD7" w:rsidRDefault="00013404" w:rsidP="005E0CA1">
            <w:pPr>
              <w:spacing w:line="360" w:lineRule="auto"/>
              <w:jc w:val="both"/>
              <w:rPr>
                <w:b/>
                <w:bCs/>
              </w:rPr>
            </w:pPr>
            <w:r w:rsidRPr="00543DD7">
              <w:rPr>
                <w:b/>
                <w:bCs/>
              </w:rPr>
              <w:t>Б) Закон Российской Федерации от 19.04.1991 № 1032-1 «О занятости населения в Российской Федерации»</w:t>
            </w:r>
          </w:p>
          <w:p w:rsidR="00013404" w:rsidRPr="00543DD7" w:rsidRDefault="00013404" w:rsidP="005E0CA1">
            <w:pPr>
              <w:spacing w:line="360" w:lineRule="auto"/>
              <w:jc w:val="both"/>
              <w:rPr>
                <w:b/>
                <w:bCs/>
              </w:rPr>
            </w:pPr>
            <w:r w:rsidRPr="00543DD7">
              <w:rPr>
                <w:b/>
                <w:bCs/>
              </w:rPr>
              <w:t>В) Бюджетный кодекс Российской Федерации</w:t>
            </w:r>
          </w:p>
          <w:p w:rsidR="00013404" w:rsidRPr="00543DD7" w:rsidRDefault="00013404" w:rsidP="005E0CA1">
            <w:pPr>
              <w:spacing w:line="360" w:lineRule="auto"/>
              <w:jc w:val="both"/>
              <w:rPr>
                <w:b/>
              </w:rPr>
            </w:pPr>
            <w:r w:rsidRPr="00543DD7">
              <w:rPr>
                <w:b/>
                <w:bCs/>
              </w:rPr>
              <w:t xml:space="preserve">Г) </w:t>
            </w:r>
            <w:r w:rsidRPr="00543DD7">
              <w:rPr>
                <w:b/>
              </w:rPr>
              <w:t>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013404" w:rsidRDefault="00013404" w:rsidP="005E0CA1">
            <w:pPr>
              <w:spacing w:line="360" w:lineRule="auto"/>
              <w:jc w:val="both"/>
              <w:rPr>
                <w:b/>
              </w:rPr>
            </w:pPr>
            <w:r w:rsidRPr="00543DD7">
              <w:rPr>
                <w:b/>
              </w:rPr>
              <w:t>Д) Указ Губернатора Новгородской области от 23.11.2017 № 461 «Об утверждении структуры министерства труда и социальной защиты Новгородской области»</w:t>
            </w:r>
          </w:p>
          <w:p w:rsidR="00013404" w:rsidRDefault="00013404" w:rsidP="005E0CA1">
            <w:pPr>
              <w:spacing w:line="360" w:lineRule="auto"/>
              <w:jc w:val="both"/>
              <w:rPr>
                <w:b/>
              </w:rPr>
            </w:pPr>
            <w:r>
              <w:rPr>
                <w:b/>
              </w:rPr>
              <w:t>_________________________________________________</w:t>
            </w:r>
          </w:p>
          <w:p w:rsidR="00013404" w:rsidRPr="00543DD7" w:rsidRDefault="00013404" w:rsidP="005E0CA1">
            <w:pPr>
              <w:spacing w:line="360" w:lineRule="auto"/>
              <w:jc w:val="both"/>
            </w:pP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Pr>
                <w:rFonts w:ascii="Times New Roman" w:hAnsi="Times New Roman"/>
                <w:sz w:val="24"/>
                <w:szCs w:val="24"/>
              </w:rPr>
              <w:t>3</w:t>
            </w:r>
            <w:r w:rsidRPr="00543DD7">
              <w:rPr>
                <w:rFonts w:ascii="Times New Roman" w:hAnsi="Times New Roman"/>
                <w:sz w:val="24"/>
                <w:szCs w:val="24"/>
              </w:rPr>
              <w:t xml:space="preserve"> балла</w:t>
            </w:r>
          </w:p>
          <w:p w:rsidR="00013404" w:rsidRPr="00543DD7" w:rsidRDefault="00013404" w:rsidP="005E0CA1">
            <w:pPr>
              <w:spacing w:line="360" w:lineRule="auto"/>
              <w:jc w:val="center"/>
            </w:pPr>
            <w:r w:rsidRPr="00543DD7">
              <w:t xml:space="preserve">(за неверный ответ </w:t>
            </w:r>
          </w:p>
          <w:p w:rsidR="00013404" w:rsidRPr="00543DD7" w:rsidRDefault="00013404" w:rsidP="005E0CA1">
            <w:pPr>
              <w:spacing w:line="360" w:lineRule="auto"/>
              <w:jc w:val="center"/>
              <w:rPr>
                <w:b/>
              </w:rPr>
            </w:pPr>
            <w:r w:rsidRPr="00543DD7">
              <w:t>0 баллов)</w:t>
            </w:r>
          </w:p>
        </w:tc>
      </w:tr>
      <w:tr w:rsidR="00013404" w:rsidRPr="00543DD7" w:rsidTr="005E0CA1">
        <w:tc>
          <w:tcPr>
            <w:tcW w:w="9571" w:type="dxa"/>
            <w:gridSpan w:val="2"/>
          </w:tcPr>
          <w:p w:rsidR="00013404" w:rsidRPr="00543DD7" w:rsidRDefault="00013404" w:rsidP="005E0CA1">
            <w:pPr>
              <w:spacing w:line="360" w:lineRule="auto"/>
              <w:jc w:val="center"/>
              <w:rPr>
                <w:b/>
                <w:sz w:val="28"/>
                <w:szCs w:val="28"/>
              </w:rPr>
            </w:pPr>
            <w:r w:rsidRPr="00543DD7">
              <w:rPr>
                <w:b/>
                <w:sz w:val="28"/>
                <w:szCs w:val="28"/>
                <w:lang w:val="en-US"/>
              </w:rPr>
              <w:lastRenderedPageBreak/>
              <w:t>VI</w:t>
            </w:r>
            <w:r w:rsidRPr="00543DD7">
              <w:rPr>
                <w:b/>
                <w:sz w:val="28"/>
                <w:szCs w:val="28"/>
              </w:rPr>
              <w:t xml:space="preserve"> Установите соответствие</w:t>
            </w:r>
          </w:p>
        </w:tc>
      </w:tr>
      <w:tr w:rsidR="00013404" w:rsidRPr="00543DD7" w:rsidTr="005E0CA1">
        <w:tc>
          <w:tcPr>
            <w:tcW w:w="7840" w:type="dxa"/>
          </w:tcPr>
          <w:p w:rsidR="00013404" w:rsidRPr="00543DD7" w:rsidRDefault="00013404" w:rsidP="005E0CA1">
            <w:pPr>
              <w:spacing w:line="360" w:lineRule="auto"/>
              <w:jc w:val="both"/>
              <w:rPr>
                <w:b/>
              </w:rPr>
            </w:pPr>
            <w:r w:rsidRPr="00543DD7">
              <w:rPr>
                <w:b/>
              </w:rPr>
              <w:t>24.</w:t>
            </w:r>
          </w:p>
          <w:p w:rsidR="00013404" w:rsidRPr="00543DD7" w:rsidRDefault="00013404" w:rsidP="005E0CA1">
            <w:pPr>
              <w:spacing w:line="360" w:lineRule="auto"/>
              <w:jc w:val="both"/>
              <w:rPr>
                <w:b/>
              </w:rPr>
            </w:pPr>
            <w:r w:rsidRPr="00543DD7">
              <w:rPr>
                <w:b/>
              </w:rPr>
              <w:t>1.Официальное толкование права</w:t>
            </w:r>
          </w:p>
          <w:p w:rsidR="00013404" w:rsidRPr="00543DD7" w:rsidRDefault="00013404" w:rsidP="005E0CA1">
            <w:pPr>
              <w:spacing w:line="360" w:lineRule="auto"/>
              <w:jc w:val="both"/>
              <w:rPr>
                <w:b/>
              </w:rPr>
            </w:pPr>
            <w:r w:rsidRPr="00543DD7">
              <w:rPr>
                <w:b/>
              </w:rPr>
              <w:t xml:space="preserve"> 2.Неофициальное толкование права</w:t>
            </w:r>
          </w:p>
          <w:p w:rsidR="00013404" w:rsidRPr="00543DD7" w:rsidRDefault="00013404" w:rsidP="005E0CA1">
            <w:pPr>
              <w:spacing w:line="360" w:lineRule="auto"/>
              <w:jc w:val="both"/>
              <w:rPr>
                <w:b/>
              </w:rPr>
            </w:pPr>
            <w:r w:rsidRPr="00543DD7">
              <w:rPr>
                <w:b/>
              </w:rPr>
              <w:t xml:space="preserve"> 3.Нормативное   толкование права</w:t>
            </w:r>
          </w:p>
          <w:p w:rsidR="00013404" w:rsidRPr="00543DD7" w:rsidRDefault="00013404" w:rsidP="005E0CA1">
            <w:pPr>
              <w:spacing w:line="360" w:lineRule="auto"/>
              <w:jc w:val="both"/>
              <w:rPr>
                <w:b/>
              </w:rPr>
            </w:pPr>
            <w:r w:rsidRPr="00543DD7">
              <w:rPr>
                <w:b/>
              </w:rPr>
              <w:t xml:space="preserve"> 4 .Казуальное толкование права</w:t>
            </w:r>
          </w:p>
          <w:p w:rsidR="00013404" w:rsidRPr="00543DD7" w:rsidRDefault="00013404" w:rsidP="005E0CA1">
            <w:pPr>
              <w:spacing w:line="360" w:lineRule="auto"/>
              <w:jc w:val="both"/>
              <w:rPr>
                <w:b/>
              </w:rPr>
            </w:pPr>
            <w:r w:rsidRPr="00543DD7">
              <w:rPr>
                <w:b/>
              </w:rPr>
              <w:t xml:space="preserve"> А) </w:t>
            </w:r>
            <w:r>
              <w:rPr>
                <w:b/>
                <w:shd w:val="clear" w:color="auto" w:fill="FFFFFF"/>
              </w:rPr>
              <w:t> Р</w:t>
            </w:r>
            <w:r w:rsidRPr="00543DD7">
              <w:rPr>
                <w:b/>
                <w:shd w:val="clear" w:color="auto" w:fill="FFFFFF"/>
              </w:rPr>
              <w:t>азъяснение смысла нормы права, исходящее от государственно-властного органа, имеющее обязательный характер для всех субъектов, относящихся к данной норме</w:t>
            </w:r>
          </w:p>
          <w:p w:rsidR="00013404" w:rsidRPr="00543DD7" w:rsidRDefault="00013404" w:rsidP="005E0CA1">
            <w:pPr>
              <w:spacing w:line="360" w:lineRule="auto"/>
              <w:jc w:val="both"/>
              <w:rPr>
                <w:b/>
              </w:rPr>
            </w:pPr>
            <w:r>
              <w:rPr>
                <w:b/>
              </w:rPr>
              <w:t>Б) Т</w:t>
            </w:r>
            <w:r w:rsidRPr="00543DD7">
              <w:rPr>
                <w:b/>
              </w:rPr>
              <w:t>олкование, обладающее общим характером, не связанное с конкретным случаем, а распространяемое на все случаи, предусмотренные толкуемой нормой</w:t>
            </w:r>
          </w:p>
          <w:p w:rsidR="00013404" w:rsidRPr="00543DD7" w:rsidRDefault="00013404" w:rsidP="005E0CA1">
            <w:pPr>
              <w:spacing w:line="360" w:lineRule="auto"/>
              <w:jc w:val="both"/>
              <w:rPr>
                <w:b/>
              </w:rPr>
            </w:pPr>
            <w:r>
              <w:rPr>
                <w:b/>
              </w:rPr>
              <w:t>В) О</w:t>
            </w:r>
            <w:r w:rsidRPr="00543DD7">
              <w:rPr>
                <w:b/>
              </w:rPr>
              <w:t>фициальное разъяснение содержания правовой нормы, даваемое компетентными органами по конкретному случаю</w:t>
            </w:r>
          </w:p>
          <w:p w:rsidR="00013404" w:rsidRPr="00543DD7" w:rsidRDefault="00013404" w:rsidP="005E0CA1">
            <w:pPr>
              <w:spacing w:line="360" w:lineRule="auto"/>
              <w:jc w:val="both"/>
              <w:rPr>
                <w:b/>
                <w:iCs/>
              </w:rPr>
            </w:pPr>
            <w:r w:rsidRPr="00543DD7">
              <w:rPr>
                <w:b/>
              </w:rPr>
              <w:t xml:space="preserve">Г) </w:t>
            </w:r>
            <w:r>
              <w:rPr>
                <w:b/>
                <w:iCs/>
              </w:rPr>
              <w:t>Т</w:t>
            </w:r>
            <w:r w:rsidRPr="00543DD7">
              <w:rPr>
                <w:b/>
                <w:iCs/>
              </w:rPr>
              <w:t xml:space="preserve">олкование, </w:t>
            </w:r>
            <w:r w:rsidRPr="00543DD7">
              <w:rPr>
                <w:b/>
              </w:rPr>
              <w:t>в форме советов, рекомендаций, суждений</w:t>
            </w:r>
            <w:r w:rsidRPr="00543DD7">
              <w:rPr>
                <w:b/>
                <w:iCs/>
              </w:rPr>
              <w:t>, исходящее от органов и лиц, не наделенных специальными полномочиями давать формально-обязательное разъяснение смысла юридических норм</w:t>
            </w:r>
          </w:p>
          <w:p w:rsidR="00013404" w:rsidRPr="00543DD7" w:rsidRDefault="00013404" w:rsidP="005E0CA1">
            <w:pPr>
              <w:spacing w:line="360" w:lineRule="auto"/>
              <w:jc w:val="both"/>
            </w:pPr>
            <w:r>
              <w:t>______________________________________________________</w:t>
            </w:r>
          </w:p>
          <w:p w:rsidR="00013404" w:rsidRPr="00543DD7" w:rsidRDefault="00013404" w:rsidP="005E0CA1">
            <w:pPr>
              <w:spacing w:line="360" w:lineRule="auto"/>
              <w:jc w:val="both"/>
            </w:pP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4 балла</w:t>
            </w:r>
          </w:p>
          <w:p w:rsidR="00013404" w:rsidRPr="00543DD7" w:rsidRDefault="00013404" w:rsidP="005E0CA1">
            <w:pPr>
              <w:spacing w:line="360" w:lineRule="auto"/>
              <w:jc w:val="center"/>
            </w:pPr>
            <w:r w:rsidRPr="00543DD7">
              <w:t>(за неверный ответ</w:t>
            </w:r>
          </w:p>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013404" w:rsidRPr="00543DD7" w:rsidTr="005E0CA1">
        <w:tc>
          <w:tcPr>
            <w:tcW w:w="7840" w:type="dxa"/>
          </w:tcPr>
          <w:p w:rsidR="00013404" w:rsidRPr="00543DD7" w:rsidRDefault="00013404" w:rsidP="005E0CA1">
            <w:pPr>
              <w:spacing w:line="360" w:lineRule="auto"/>
              <w:jc w:val="both"/>
              <w:rPr>
                <w:b/>
                <w:bCs/>
              </w:rPr>
            </w:pPr>
            <w:r w:rsidRPr="00543DD7">
              <w:rPr>
                <w:b/>
                <w:bCs/>
              </w:rPr>
              <w:t>25.</w:t>
            </w:r>
          </w:p>
          <w:p w:rsidR="00013404" w:rsidRPr="00543DD7" w:rsidRDefault="00013404" w:rsidP="005E0CA1">
            <w:pPr>
              <w:spacing w:line="360" w:lineRule="auto"/>
              <w:jc w:val="both"/>
              <w:rPr>
                <w:b/>
                <w:bCs/>
              </w:rPr>
            </w:pPr>
            <w:r w:rsidRPr="00543DD7">
              <w:rPr>
                <w:b/>
                <w:bCs/>
              </w:rPr>
              <w:t>А) Заем</w:t>
            </w:r>
          </w:p>
          <w:p w:rsidR="00013404" w:rsidRPr="00543DD7" w:rsidRDefault="00013404" w:rsidP="005E0CA1">
            <w:pPr>
              <w:spacing w:line="360" w:lineRule="auto"/>
              <w:jc w:val="both"/>
              <w:rPr>
                <w:b/>
                <w:bCs/>
              </w:rPr>
            </w:pPr>
            <w:r w:rsidRPr="00543DD7">
              <w:rPr>
                <w:b/>
                <w:bCs/>
              </w:rPr>
              <w:t>Б) Кредит</w:t>
            </w:r>
          </w:p>
          <w:p w:rsidR="00013404" w:rsidRPr="00543DD7" w:rsidRDefault="00013404" w:rsidP="005E0CA1">
            <w:pPr>
              <w:spacing w:line="360" w:lineRule="auto"/>
              <w:jc w:val="both"/>
              <w:rPr>
                <w:b/>
              </w:rPr>
            </w:pPr>
            <w:r w:rsidRPr="00543DD7">
              <w:rPr>
                <w:b/>
              </w:rPr>
              <w:t>1. Вексель</w:t>
            </w:r>
          </w:p>
          <w:p w:rsidR="00013404" w:rsidRPr="00543DD7" w:rsidRDefault="00013404" w:rsidP="005E0CA1">
            <w:pPr>
              <w:spacing w:line="360" w:lineRule="auto"/>
              <w:jc w:val="both"/>
              <w:rPr>
                <w:b/>
              </w:rPr>
            </w:pPr>
            <w:r w:rsidRPr="00543DD7">
              <w:rPr>
                <w:b/>
              </w:rPr>
              <w:t>2. Товарный</w:t>
            </w:r>
          </w:p>
          <w:p w:rsidR="00013404" w:rsidRPr="00543DD7" w:rsidRDefault="00013404" w:rsidP="005E0CA1">
            <w:pPr>
              <w:spacing w:line="360" w:lineRule="auto"/>
              <w:jc w:val="both"/>
              <w:rPr>
                <w:b/>
              </w:rPr>
            </w:pPr>
            <w:r w:rsidRPr="00543DD7">
              <w:rPr>
                <w:b/>
              </w:rPr>
              <w:t>3. Облигация</w:t>
            </w:r>
          </w:p>
          <w:p w:rsidR="00013404" w:rsidRDefault="00013404" w:rsidP="005E0CA1">
            <w:pPr>
              <w:spacing w:line="360" w:lineRule="auto"/>
              <w:jc w:val="both"/>
              <w:rPr>
                <w:b/>
              </w:rPr>
            </w:pPr>
            <w:r w:rsidRPr="00543DD7">
              <w:rPr>
                <w:b/>
              </w:rPr>
              <w:t>4. Коммерческий</w:t>
            </w:r>
          </w:p>
          <w:p w:rsidR="00013404" w:rsidRDefault="00013404" w:rsidP="005E0CA1">
            <w:pPr>
              <w:spacing w:line="360" w:lineRule="auto"/>
              <w:jc w:val="both"/>
              <w:rPr>
                <w:b/>
              </w:rPr>
            </w:pPr>
            <w:r>
              <w:rPr>
                <w:b/>
              </w:rPr>
              <w:t>5. Целевой</w:t>
            </w:r>
          </w:p>
          <w:p w:rsidR="00013404" w:rsidRPr="00543DD7" w:rsidRDefault="00013404" w:rsidP="005E0CA1">
            <w:pPr>
              <w:spacing w:line="360" w:lineRule="auto"/>
              <w:jc w:val="both"/>
            </w:pPr>
            <w:r>
              <w:rPr>
                <w:b/>
              </w:rPr>
              <w:t>________________________________________________-</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4 балла</w:t>
            </w:r>
          </w:p>
          <w:p w:rsidR="00013404" w:rsidRPr="00543DD7" w:rsidRDefault="00013404" w:rsidP="005E0CA1">
            <w:pPr>
              <w:spacing w:line="360" w:lineRule="auto"/>
              <w:jc w:val="center"/>
            </w:pPr>
            <w:r w:rsidRPr="00543DD7">
              <w:t>(за неверный ответ</w:t>
            </w:r>
          </w:p>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013404" w:rsidRPr="00543DD7" w:rsidTr="005E0CA1">
        <w:tc>
          <w:tcPr>
            <w:tcW w:w="9571" w:type="dxa"/>
            <w:gridSpan w:val="2"/>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b/>
                <w:bCs/>
                <w:sz w:val="28"/>
                <w:szCs w:val="28"/>
                <w:lang w:val="en-US"/>
              </w:rPr>
              <w:t>VII</w:t>
            </w:r>
            <w:r w:rsidRPr="00543DD7">
              <w:rPr>
                <w:rFonts w:ascii="Times New Roman" w:hAnsi="Times New Roman"/>
                <w:b/>
                <w:sz w:val="28"/>
                <w:szCs w:val="28"/>
                <w:lang w:eastAsia="en-US"/>
              </w:rPr>
              <w:t>Напишите термин, определение которого дано</w:t>
            </w:r>
          </w:p>
        </w:tc>
      </w:tr>
      <w:tr w:rsidR="00013404" w:rsidRPr="00543DD7" w:rsidTr="005E0CA1">
        <w:tc>
          <w:tcPr>
            <w:tcW w:w="7840" w:type="dxa"/>
          </w:tcPr>
          <w:p w:rsidR="00013404" w:rsidRPr="00543DD7" w:rsidRDefault="00013404" w:rsidP="005E0CA1">
            <w:pPr>
              <w:spacing w:line="360" w:lineRule="auto"/>
              <w:jc w:val="both"/>
            </w:pPr>
            <w:r w:rsidRPr="00543DD7">
              <w:rPr>
                <w:b/>
                <w:bCs/>
              </w:rPr>
              <w:t>26.Совершение исполнителем преступления, не охватывающегося умыслом других соучастников– это _____</w:t>
            </w:r>
            <w:r>
              <w:rPr>
                <w:b/>
                <w:bCs/>
              </w:rPr>
              <w:t>_________</w:t>
            </w:r>
            <w:r w:rsidRPr="00543DD7">
              <w:rPr>
                <w:b/>
                <w:bCs/>
              </w:rPr>
              <w:t>________________</w:t>
            </w:r>
            <w:r w:rsidRPr="00543DD7">
              <w:rPr>
                <w:b/>
                <w:bCs/>
              </w:rPr>
              <w:br/>
              <w:t>_______________________________________</w:t>
            </w:r>
            <w:r>
              <w:rPr>
                <w:b/>
                <w:bCs/>
              </w:rPr>
              <w:t>_______________________</w:t>
            </w:r>
            <w:r w:rsidRPr="00543DD7">
              <w:rPr>
                <w:b/>
                <w:bCs/>
              </w:rPr>
              <w:t>_</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4 балла</w:t>
            </w:r>
          </w:p>
          <w:p w:rsidR="00013404" w:rsidRPr="00543DD7" w:rsidRDefault="00013404" w:rsidP="005E0CA1">
            <w:pPr>
              <w:spacing w:line="360" w:lineRule="auto"/>
              <w:jc w:val="center"/>
            </w:pPr>
            <w:r w:rsidRPr="00543DD7">
              <w:t>(за неверный ответ</w:t>
            </w:r>
          </w:p>
          <w:p w:rsidR="00013404" w:rsidRPr="00543DD7" w:rsidRDefault="00013404" w:rsidP="005E0CA1">
            <w:pPr>
              <w:spacing w:line="360" w:lineRule="auto"/>
              <w:jc w:val="center"/>
              <w:rPr>
                <w:b/>
              </w:rPr>
            </w:pPr>
            <w:r w:rsidRPr="00543DD7">
              <w:t>0 баллов)</w:t>
            </w:r>
          </w:p>
        </w:tc>
      </w:tr>
      <w:tr w:rsidR="00013404" w:rsidRPr="00543DD7" w:rsidTr="005E0CA1">
        <w:tc>
          <w:tcPr>
            <w:tcW w:w="7840" w:type="dxa"/>
          </w:tcPr>
          <w:p w:rsidR="00013404" w:rsidRPr="00543DD7" w:rsidRDefault="00013404" w:rsidP="005E0CA1">
            <w:pPr>
              <w:spacing w:line="360" w:lineRule="auto"/>
              <w:jc w:val="both"/>
            </w:pPr>
            <w:r w:rsidRPr="00543DD7">
              <w:rPr>
                <w:b/>
                <w:bCs/>
              </w:rPr>
              <w:lastRenderedPageBreak/>
              <w:t xml:space="preserve">27. Государство, которое в своей деятельности подчиняется праву и главной своей целью считает соблюдение прав и свобод человека – это </w:t>
            </w:r>
            <w:r>
              <w:rPr>
                <w:b/>
                <w:bCs/>
              </w:rPr>
              <w:t>________________________________________</w:t>
            </w:r>
            <w:r w:rsidRPr="00543DD7">
              <w:rPr>
                <w:b/>
                <w:bCs/>
              </w:rPr>
              <w:t>____________________</w:t>
            </w:r>
            <w:r w:rsidRPr="00543DD7">
              <w:rPr>
                <w:b/>
                <w:bCs/>
              </w:rPr>
              <w:br/>
              <w:t>_________________________________________</w:t>
            </w:r>
            <w:r>
              <w:rPr>
                <w:b/>
                <w:bCs/>
              </w:rPr>
              <w:t>______________________</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4 балла</w:t>
            </w:r>
          </w:p>
          <w:p w:rsidR="00013404" w:rsidRPr="00543DD7" w:rsidRDefault="00013404" w:rsidP="005E0CA1">
            <w:pPr>
              <w:spacing w:line="360" w:lineRule="auto"/>
              <w:jc w:val="center"/>
            </w:pPr>
            <w:r w:rsidRPr="00543DD7">
              <w:t>(за неверный ответ</w:t>
            </w:r>
          </w:p>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013404" w:rsidRPr="00543DD7" w:rsidTr="005E0CA1">
        <w:tc>
          <w:tcPr>
            <w:tcW w:w="9571" w:type="dxa"/>
            <w:gridSpan w:val="2"/>
          </w:tcPr>
          <w:p w:rsidR="00013404" w:rsidRPr="00543DD7" w:rsidRDefault="00013404" w:rsidP="005E0CA1">
            <w:pPr>
              <w:pStyle w:val="1"/>
              <w:spacing w:line="360" w:lineRule="auto"/>
              <w:jc w:val="center"/>
              <w:rPr>
                <w:rFonts w:ascii="Times New Roman" w:hAnsi="Times New Roman"/>
                <w:b/>
                <w:bCs/>
                <w:sz w:val="28"/>
                <w:szCs w:val="28"/>
              </w:rPr>
            </w:pPr>
            <w:r w:rsidRPr="00543DD7">
              <w:rPr>
                <w:rFonts w:ascii="Times New Roman" w:hAnsi="Times New Roman"/>
                <w:b/>
                <w:sz w:val="28"/>
                <w:szCs w:val="28"/>
                <w:lang w:val="en-US"/>
              </w:rPr>
              <w:t>VIII</w:t>
            </w:r>
            <w:r w:rsidRPr="00543DD7">
              <w:rPr>
                <w:rFonts w:ascii="Times New Roman" w:hAnsi="Times New Roman"/>
                <w:b/>
                <w:bCs/>
                <w:sz w:val="28"/>
                <w:szCs w:val="28"/>
              </w:rPr>
              <w:t xml:space="preserve"> Дайте определение каждому из приведенных ниже терминов</w:t>
            </w:r>
          </w:p>
        </w:tc>
      </w:tr>
      <w:tr w:rsidR="00013404" w:rsidRPr="00543DD7" w:rsidTr="005E0CA1">
        <w:tc>
          <w:tcPr>
            <w:tcW w:w="7840" w:type="dxa"/>
          </w:tcPr>
          <w:p w:rsidR="00013404" w:rsidRPr="00543DD7" w:rsidRDefault="00013404" w:rsidP="005E0CA1">
            <w:pPr>
              <w:spacing w:line="360" w:lineRule="auto"/>
            </w:pPr>
            <w:r w:rsidRPr="00543DD7">
              <w:rPr>
                <w:b/>
              </w:rPr>
              <w:t xml:space="preserve">28. </w:t>
            </w:r>
            <w:proofErr w:type="spellStart"/>
            <w:r w:rsidRPr="00543DD7">
              <w:rPr>
                <w:b/>
              </w:rPr>
              <w:t>Деликтоспособность</w:t>
            </w:r>
            <w:proofErr w:type="spellEnd"/>
            <w:r w:rsidRPr="00543DD7">
              <w:rPr>
                <w:b/>
              </w:rPr>
              <w:t xml:space="preserve"> - это</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5 баллов</w:t>
            </w:r>
          </w:p>
          <w:p w:rsidR="00013404" w:rsidRPr="00543DD7" w:rsidRDefault="00013404" w:rsidP="005E0CA1">
            <w:pPr>
              <w:spacing w:line="360" w:lineRule="auto"/>
              <w:jc w:val="center"/>
            </w:pPr>
            <w:r w:rsidRPr="00543DD7">
              <w:t xml:space="preserve">(за неполный ответ </w:t>
            </w:r>
          </w:p>
          <w:p w:rsidR="00013404" w:rsidRPr="00543DD7" w:rsidRDefault="00013404" w:rsidP="005E0CA1">
            <w:pPr>
              <w:spacing w:line="360" w:lineRule="auto"/>
              <w:jc w:val="center"/>
            </w:pPr>
            <w:r w:rsidRPr="00543DD7">
              <w:t xml:space="preserve">3 балла, </w:t>
            </w:r>
          </w:p>
          <w:p w:rsidR="00013404" w:rsidRPr="00543DD7" w:rsidRDefault="00013404" w:rsidP="005E0CA1">
            <w:pPr>
              <w:spacing w:line="360" w:lineRule="auto"/>
              <w:jc w:val="center"/>
            </w:pPr>
            <w:r w:rsidRPr="00543DD7">
              <w:t>за неверный ответ</w:t>
            </w:r>
          </w:p>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013404" w:rsidRPr="00543DD7" w:rsidTr="005E0CA1">
        <w:tc>
          <w:tcPr>
            <w:tcW w:w="7840" w:type="dxa"/>
          </w:tcPr>
          <w:p w:rsidR="00013404" w:rsidRPr="00543DD7" w:rsidRDefault="00013404" w:rsidP="005E0CA1">
            <w:pPr>
              <w:spacing w:line="360" w:lineRule="auto"/>
              <w:rPr>
                <w:shd w:val="clear" w:color="auto" w:fill="FFFFFF"/>
              </w:rPr>
            </w:pPr>
            <w:r w:rsidRPr="00543DD7">
              <w:rPr>
                <w:b/>
              </w:rPr>
              <w:t>29. Гражданское право - это</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5 баллов</w:t>
            </w:r>
          </w:p>
          <w:p w:rsidR="00013404" w:rsidRPr="00543DD7" w:rsidRDefault="00013404" w:rsidP="005E0CA1">
            <w:pPr>
              <w:spacing w:line="360" w:lineRule="auto"/>
              <w:jc w:val="center"/>
            </w:pPr>
            <w:r w:rsidRPr="00543DD7">
              <w:t xml:space="preserve">(за неполный ответ </w:t>
            </w:r>
          </w:p>
          <w:p w:rsidR="00013404" w:rsidRPr="00543DD7" w:rsidRDefault="00013404" w:rsidP="005E0CA1">
            <w:pPr>
              <w:spacing w:line="360" w:lineRule="auto"/>
              <w:jc w:val="center"/>
            </w:pPr>
            <w:r w:rsidRPr="00543DD7">
              <w:t xml:space="preserve">3 балла, </w:t>
            </w:r>
          </w:p>
          <w:p w:rsidR="00013404" w:rsidRPr="00543DD7" w:rsidRDefault="00013404" w:rsidP="005E0CA1">
            <w:pPr>
              <w:spacing w:line="360" w:lineRule="auto"/>
              <w:jc w:val="center"/>
            </w:pPr>
            <w:r w:rsidRPr="00543DD7">
              <w:t>за неверный ответ</w:t>
            </w:r>
          </w:p>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013404" w:rsidRPr="00543DD7" w:rsidTr="005E0CA1">
        <w:tc>
          <w:tcPr>
            <w:tcW w:w="9571" w:type="dxa"/>
            <w:gridSpan w:val="2"/>
          </w:tcPr>
          <w:p w:rsidR="00013404" w:rsidRPr="00543DD7" w:rsidRDefault="00013404" w:rsidP="005E0CA1">
            <w:pPr>
              <w:pStyle w:val="1"/>
              <w:spacing w:line="360" w:lineRule="auto"/>
              <w:jc w:val="center"/>
              <w:rPr>
                <w:rFonts w:ascii="Times New Roman" w:hAnsi="Times New Roman"/>
                <w:b/>
                <w:sz w:val="28"/>
                <w:szCs w:val="28"/>
              </w:rPr>
            </w:pPr>
            <w:r w:rsidRPr="00543DD7">
              <w:rPr>
                <w:rFonts w:ascii="Times New Roman" w:hAnsi="Times New Roman"/>
                <w:b/>
                <w:sz w:val="28"/>
                <w:szCs w:val="28"/>
                <w:lang w:val="en-US"/>
              </w:rPr>
              <w:t>IX</w:t>
            </w:r>
            <w:r w:rsidRPr="00543DD7">
              <w:rPr>
                <w:rFonts w:ascii="Times New Roman" w:hAnsi="Times New Roman"/>
                <w:b/>
                <w:sz w:val="28"/>
                <w:szCs w:val="28"/>
              </w:rPr>
              <w:t xml:space="preserve"> Работа с правовыми текстами</w:t>
            </w:r>
          </w:p>
        </w:tc>
      </w:tr>
      <w:tr w:rsidR="00013404" w:rsidRPr="00543DD7" w:rsidTr="005E0CA1">
        <w:tc>
          <w:tcPr>
            <w:tcW w:w="7840" w:type="dxa"/>
          </w:tcPr>
          <w:p w:rsidR="00013404" w:rsidRPr="00543DD7" w:rsidRDefault="00013404" w:rsidP="005E0CA1">
            <w:pPr>
              <w:spacing w:line="360" w:lineRule="auto"/>
              <w:jc w:val="both"/>
              <w:rPr>
                <w:b/>
              </w:rPr>
            </w:pPr>
            <w:r w:rsidRPr="00543DD7">
              <w:rPr>
                <w:b/>
              </w:rPr>
              <w:t>30. Заполните пропущенные словосочетания в тексте п. 1 ст. 12 Семейного кодекса Российской Федерации Российской Федерации:</w:t>
            </w:r>
          </w:p>
          <w:p w:rsidR="00013404" w:rsidRPr="00543DD7" w:rsidRDefault="00013404" w:rsidP="005E0CA1">
            <w:pPr>
              <w:spacing w:line="360" w:lineRule="auto"/>
              <w:jc w:val="both"/>
              <w:rPr>
                <w:b/>
              </w:rPr>
            </w:pPr>
            <w:r w:rsidRPr="00543DD7">
              <w:rPr>
                <w:b/>
              </w:rPr>
              <w:t>Для заключения брака необходимы ________</w:t>
            </w:r>
            <w:r>
              <w:rPr>
                <w:b/>
              </w:rPr>
              <w:t>______________________</w:t>
            </w:r>
          </w:p>
          <w:p w:rsidR="00013404" w:rsidRPr="00543DD7" w:rsidRDefault="00013404" w:rsidP="005E0CA1">
            <w:pPr>
              <w:spacing w:line="360" w:lineRule="auto"/>
              <w:jc w:val="both"/>
              <w:rPr>
                <w:b/>
              </w:rPr>
            </w:pPr>
            <w:r w:rsidRPr="00543DD7">
              <w:rPr>
                <w:b/>
              </w:rPr>
              <w:t>_________________________________________</w:t>
            </w:r>
            <w:r>
              <w:rPr>
                <w:b/>
              </w:rPr>
              <w:t>______________________</w:t>
            </w:r>
            <w:r w:rsidRPr="00543DD7">
              <w:rPr>
                <w:b/>
              </w:rPr>
              <w:t xml:space="preserve">  мужчины и женщины, вступающих в брак, и</w:t>
            </w:r>
            <w:r>
              <w:rPr>
                <w:b/>
              </w:rPr>
              <w:t xml:space="preserve"> _____________________</w:t>
            </w:r>
          </w:p>
          <w:p w:rsidR="00013404" w:rsidRDefault="00013404" w:rsidP="005E0CA1">
            <w:pPr>
              <w:spacing w:line="360" w:lineRule="auto"/>
              <w:jc w:val="both"/>
              <w:rPr>
                <w:b/>
              </w:rPr>
            </w:pPr>
            <w:r w:rsidRPr="00543DD7">
              <w:rPr>
                <w:b/>
              </w:rPr>
              <w:t>_________</w:t>
            </w:r>
            <w:r>
              <w:rPr>
                <w:b/>
              </w:rPr>
              <w:t>______________________________________________________</w:t>
            </w:r>
          </w:p>
          <w:p w:rsidR="00013404" w:rsidRPr="00A041C7" w:rsidRDefault="00013404" w:rsidP="005E0CA1">
            <w:pPr>
              <w:spacing w:line="360" w:lineRule="auto"/>
            </w:pPr>
            <w:r>
              <w:rPr>
                <w:b/>
              </w:rPr>
              <w:t>_______________________________________________________________</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5 баллов</w:t>
            </w:r>
          </w:p>
          <w:p w:rsidR="00013404" w:rsidRPr="00543DD7" w:rsidRDefault="00013404" w:rsidP="005E0CA1">
            <w:pPr>
              <w:spacing w:line="360" w:lineRule="auto"/>
              <w:jc w:val="center"/>
            </w:pPr>
            <w:r w:rsidRPr="00543DD7">
              <w:t xml:space="preserve">(за подходящий по смыслу, но неполный ответ – 3 балла, за неверный ответ 0 баллов) </w:t>
            </w:r>
          </w:p>
        </w:tc>
      </w:tr>
      <w:tr w:rsidR="00013404" w:rsidRPr="00543DD7" w:rsidTr="005E0CA1">
        <w:tc>
          <w:tcPr>
            <w:tcW w:w="7840" w:type="dxa"/>
          </w:tcPr>
          <w:p w:rsidR="00013404" w:rsidRPr="00543DD7" w:rsidRDefault="00013404" w:rsidP="005E0CA1">
            <w:pPr>
              <w:spacing w:line="360" w:lineRule="auto"/>
              <w:jc w:val="both"/>
              <w:rPr>
                <w:b/>
              </w:rPr>
            </w:pPr>
            <w:r w:rsidRPr="00543DD7">
              <w:rPr>
                <w:b/>
              </w:rPr>
              <w:t>31. Заполните пропущенное словосочетание в тексте ч. 1 ст. 48 Конституции Российской Федерации:</w:t>
            </w:r>
          </w:p>
          <w:p w:rsidR="00013404" w:rsidRDefault="00013404" w:rsidP="005E0CA1">
            <w:pPr>
              <w:spacing w:line="360" w:lineRule="auto"/>
              <w:rPr>
                <w:b/>
              </w:rPr>
            </w:pPr>
            <w:r w:rsidRPr="00543DD7">
              <w:rPr>
                <w:b/>
              </w:rPr>
              <w:t xml:space="preserve">Каждому гарантируется право на получение квалифицированной  юридической помощи. В случаях, предусмотренных законом, </w:t>
            </w:r>
            <w:r w:rsidRPr="00543DD7">
              <w:rPr>
                <w:b/>
              </w:rPr>
              <w:lastRenderedPageBreak/>
              <w:t>_________________________________________</w:t>
            </w:r>
            <w:r>
              <w:rPr>
                <w:b/>
              </w:rPr>
              <w:t>______________________</w:t>
            </w:r>
            <w:r w:rsidRPr="00543DD7">
              <w:rPr>
                <w:b/>
              </w:rPr>
              <w:br/>
              <w:t>_________________________________________</w:t>
            </w:r>
            <w:r>
              <w:rPr>
                <w:b/>
              </w:rPr>
              <w:t>______________________</w:t>
            </w:r>
          </w:p>
          <w:p w:rsidR="00013404" w:rsidRPr="00543DD7" w:rsidRDefault="00013404" w:rsidP="005E0CA1">
            <w:pPr>
              <w:spacing w:line="360" w:lineRule="auto"/>
            </w:pPr>
            <w:r>
              <w:rPr>
                <w:b/>
              </w:rPr>
              <w:t>_______________________________________________________________</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lastRenderedPageBreak/>
              <w:t>5 баллов</w:t>
            </w:r>
          </w:p>
          <w:p w:rsidR="00013404" w:rsidRPr="00543DD7" w:rsidRDefault="00013404" w:rsidP="005E0CA1">
            <w:pPr>
              <w:spacing w:line="360" w:lineRule="auto"/>
              <w:jc w:val="center"/>
            </w:pPr>
            <w:r w:rsidRPr="00543DD7">
              <w:t xml:space="preserve">(за подходящий по смыслу, но </w:t>
            </w:r>
            <w:r w:rsidRPr="00543DD7">
              <w:lastRenderedPageBreak/>
              <w:t>неполный ответ – 3 балла, за неверный ответ 0 баллов)</w:t>
            </w:r>
          </w:p>
        </w:tc>
      </w:tr>
      <w:tr w:rsidR="00013404" w:rsidRPr="00543DD7" w:rsidTr="005E0CA1">
        <w:tc>
          <w:tcPr>
            <w:tcW w:w="7840" w:type="dxa"/>
          </w:tcPr>
          <w:p w:rsidR="00013404" w:rsidRPr="00543DD7" w:rsidRDefault="00013404" w:rsidP="005E0CA1">
            <w:pPr>
              <w:spacing w:line="360" w:lineRule="auto"/>
              <w:jc w:val="both"/>
              <w:rPr>
                <w:b/>
              </w:rPr>
            </w:pPr>
            <w:r w:rsidRPr="00543DD7">
              <w:rPr>
                <w:b/>
              </w:rPr>
              <w:lastRenderedPageBreak/>
              <w:t>32. Заполните пропущенное словосочетание в тексте ч. 1 ст. 133 Трудового кодекса Российской Федерации:</w:t>
            </w:r>
          </w:p>
          <w:p w:rsidR="00013404" w:rsidRPr="00543DD7" w:rsidRDefault="00013404" w:rsidP="005E0CA1">
            <w:pPr>
              <w:spacing w:line="360" w:lineRule="auto"/>
              <w:jc w:val="both"/>
              <w:rPr>
                <w:b/>
              </w:rPr>
            </w:pPr>
            <w:r w:rsidRPr="00543DD7">
              <w:rPr>
                <w:b/>
              </w:rPr>
              <w:t>Минимальный размер оплаты труда ус</w:t>
            </w:r>
            <w:r>
              <w:rPr>
                <w:b/>
              </w:rPr>
              <w:t xml:space="preserve">танавливается одновременно на всей </w:t>
            </w:r>
            <w:r w:rsidRPr="00543DD7">
              <w:rPr>
                <w:b/>
              </w:rPr>
              <w:t>_________________________________________</w:t>
            </w:r>
            <w:r>
              <w:rPr>
                <w:b/>
              </w:rPr>
              <w:t>_______________</w:t>
            </w:r>
          </w:p>
          <w:p w:rsidR="00013404" w:rsidRPr="00543DD7" w:rsidRDefault="00013404" w:rsidP="005E0CA1">
            <w:pPr>
              <w:spacing w:line="360" w:lineRule="auto"/>
              <w:rPr>
                <w:bCs/>
              </w:rPr>
            </w:pPr>
            <w:r w:rsidRPr="00543DD7">
              <w:rPr>
                <w:b/>
              </w:rPr>
              <w:t>Федеральным законом и не может быть</w:t>
            </w:r>
            <w:r>
              <w:rPr>
                <w:b/>
              </w:rPr>
              <w:t>___________________________</w:t>
            </w:r>
            <w:r w:rsidRPr="00543DD7">
              <w:rPr>
                <w:b/>
              </w:rPr>
              <w:br/>
              <w:t>_________________________________________</w:t>
            </w:r>
            <w:r>
              <w:rPr>
                <w:b/>
              </w:rPr>
              <w:t>______________________</w:t>
            </w:r>
            <w:r w:rsidRPr="00543DD7">
              <w:rPr>
                <w:b/>
              </w:rPr>
              <w:br/>
              <w:t>_________________________________________</w:t>
            </w:r>
            <w:r>
              <w:rPr>
                <w:b/>
              </w:rPr>
              <w:t>______________________</w:t>
            </w:r>
            <w:r w:rsidRPr="00543DD7">
              <w:rPr>
                <w:b/>
              </w:rPr>
              <w:br/>
              <w:t>_________________________________________</w:t>
            </w:r>
            <w:r>
              <w:rPr>
                <w:b/>
              </w:rPr>
              <w:t>______________________</w:t>
            </w:r>
          </w:p>
        </w:tc>
        <w:tc>
          <w:tcPr>
            <w:tcW w:w="1731" w:type="dxa"/>
          </w:tcPr>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5 баллов</w:t>
            </w:r>
          </w:p>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sz w:val="24"/>
                <w:szCs w:val="24"/>
              </w:rPr>
              <w:t>(за подходящий по смыслу, но неполный ответ – 3 балла, за неверный ответ 0 баллов)</w:t>
            </w:r>
          </w:p>
        </w:tc>
      </w:tr>
      <w:tr w:rsidR="00013404" w:rsidRPr="00543DD7" w:rsidTr="005E0CA1">
        <w:tc>
          <w:tcPr>
            <w:tcW w:w="9571" w:type="dxa"/>
            <w:gridSpan w:val="2"/>
          </w:tcPr>
          <w:p w:rsidR="00013404" w:rsidRPr="00543DD7" w:rsidRDefault="00013404" w:rsidP="005E0CA1">
            <w:pPr>
              <w:spacing w:line="360" w:lineRule="auto"/>
              <w:jc w:val="center"/>
              <w:rPr>
                <w:b/>
                <w:sz w:val="28"/>
                <w:szCs w:val="28"/>
              </w:rPr>
            </w:pPr>
            <w:r w:rsidRPr="00543DD7">
              <w:rPr>
                <w:b/>
                <w:sz w:val="28"/>
                <w:szCs w:val="28"/>
                <w:lang w:val="en-US"/>
              </w:rPr>
              <w:t>X</w:t>
            </w:r>
            <w:r w:rsidRPr="00543DD7">
              <w:rPr>
                <w:b/>
                <w:sz w:val="28"/>
                <w:szCs w:val="28"/>
              </w:rPr>
              <w:t xml:space="preserve"> Решите следующие задачи</w:t>
            </w:r>
          </w:p>
        </w:tc>
      </w:tr>
      <w:tr w:rsidR="00013404" w:rsidRPr="00543DD7" w:rsidTr="005E0CA1">
        <w:tc>
          <w:tcPr>
            <w:tcW w:w="7840" w:type="dxa"/>
          </w:tcPr>
          <w:p w:rsidR="00013404" w:rsidRDefault="00013404" w:rsidP="005E0CA1">
            <w:pPr>
              <w:spacing w:line="360" w:lineRule="auto"/>
              <w:jc w:val="both"/>
              <w:rPr>
                <w:b/>
              </w:rPr>
            </w:pPr>
            <w:r w:rsidRPr="00543DD7">
              <w:rPr>
                <w:b/>
              </w:rPr>
              <w:t xml:space="preserve">33.  Леонид </w:t>
            </w:r>
            <w:proofErr w:type="spellStart"/>
            <w:r w:rsidRPr="00543DD7">
              <w:rPr>
                <w:b/>
              </w:rPr>
              <w:t>Матушев</w:t>
            </w:r>
            <w:proofErr w:type="spellEnd"/>
            <w:r w:rsidRPr="00543DD7">
              <w:rPr>
                <w:b/>
              </w:rPr>
              <w:t xml:space="preserve">, став совершеннолетним, переехал от своих родителей в квартиру бабушки, доставшуюся ему по наследству. </w:t>
            </w:r>
            <w:proofErr w:type="spellStart"/>
            <w:r w:rsidRPr="00543DD7">
              <w:rPr>
                <w:b/>
              </w:rPr>
              <w:t>Матушев</w:t>
            </w:r>
            <w:proofErr w:type="spellEnd"/>
            <w:r w:rsidRPr="00543DD7">
              <w:rPr>
                <w:b/>
              </w:rPr>
              <w:t xml:space="preserve"> потребовал, чтобы родители передали ему в собственность один из двух автомобилей, приобретенных родителями в браке, а также треть денежных сумм, находящихся на счетах родителей в Сбербанке. Получив отказ, </w:t>
            </w:r>
            <w:proofErr w:type="spellStart"/>
            <w:r w:rsidRPr="00543DD7">
              <w:rPr>
                <w:b/>
              </w:rPr>
              <w:t>Матушев</w:t>
            </w:r>
            <w:proofErr w:type="spellEnd"/>
            <w:r w:rsidRPr="00543DD7">
              <w:rPr>
                <w:b/>
              </w:rPr>
              <w:t xml:space="preserve"> обратился в суд с исковым заявлением, в котором потребовал обязать родителей передать ему автомобиль и деньги. </w:t>
            </w:r>
          </w:p>
          <w:p w:rsidR="00013404" w:rsidRPr="00543DD7" w:rsidRDefault="00013404" w:rsidP="005E0CA1">
            <w:pPr>
              <w:spacing w:line="360" w:lineRule="auto"/>
            </w:pPr>
            <w:r w:rsidRPr="00543DD7">
              <w:rPr>
                <w:b/>
              </w:rPr>
              <w:t xml:space="preserve">Какое решение примет суд по иску </w:t>
            </w:r>
            <w:proofErr w:type="spellStart"/>
            <w:r w:rsidRPr="00543DD7">
              <w:rPr>
                <w:b/>
              </w:rPr>
              <w:t>Матушева</w:t>
            </w:r>
            <w:proofErr w:type="spellEnd"/>
            <w:r w:rsidRPr="00543DD7">
              <w:rPr>
                <w:b/>
              </w:rPr>
              <w:t xml:space="preserve">?  </w:t>
            </w:r>
          </w:p>
        </w:tc>
        <w:tc>
          <w:tcPr>
            <w:tcW w:w="1731" w:type="dxa"/>
          </w:tcPr>
          <w:p w:rsidR="00013404" w:rsidRPr="00543DD7" w:rsidRDefault="00013404" w:rsidP="005E0CA1">
            <w:pPr>
              <w:spacing w:line="360" w:lineRule="auto"/>
              <w:jc w:val="center"/>
              <w:rPr>
                <w:bCs/>
              </w:rPr>
            </w:pPr>
            <w:r w:rsidRPr="00543DD7">
              <w:rPr>
                <w:bCs/>
              </w:rPr>
              <w:t xml:space="preserve">7 баллов </w:t>
            </w:r>
          </w:p>
          <w:p w:rsidR="00013404" w:rsidRPr="00543DD7" w:rsidRDefault="00013404" w:rsidP="005E0CA1">
            <w:pPr>
              <w:spacing w:line="360" w:lineRule="auto"/>
              <w:jc w:val="center"/>
              <w:rPr>
                <w:b/>
              </w:rPr>
            </w:pPr>
            <w:r w:rsidRPr="00543DD7">
              <w:rPr>
                <w:bCs/>
              </w:rPr>
              <w:t>(3 балла за верный краткий ответ, 4 балла за верное по смыслу обоснование)</w:t>
            </w:r>
          </w:p>
        </w:tc>
      </w:tr>
      <w:tr w:rsidR="00013404" w:rsidRPr="00543DD7" w:rsidTr="005E0CA1">
        <w:tc>
          <w:tcPr>
            <w:tcW w:w="7840" w:type="dxa"/>
          </w:tcPr>
          <w:p w:rsidR="00013404" w:rsidRPr="00543DD7" w:rsidRDefault="00013404" w:rsidP="005E0CA1">
            <w:pPr>
              <w:spacing w:line="360" w:lineRule="auto"/>
              <w:jc w:val="both"/>
              <w:rPr>
                <w:b/>
              </w:rPr>
            </w:pPr>
            <w:r w:rsidRPr="00543DD7">
              <w:rPr>
                <w:b/>
              </w:rPr>
              <w:t xml:space="preserve">34. 10-летние Миша Петров и Олег Лесников, на переменке в школе стали бегать наперегонки друг с другом. Петров, догоняя </w:t>
            </w:r>
            <w:proofErr w:type="spellStart"/>
            <w:r w:rsidRPr="00543DD7">
              <w:rPr>
                <w:b/>
              </w:rPr>
              <w:t>Лесникова</w:t>
            </w:r>
            <w:proofErr w:type="spellEnd"/>
            <w:r w:rsidRPr="00543DD7">
              <w:rPr>
                <w:b/>
              </w:rPr>
              <w:t>, с силой толкнул его в спину. Лесников, падая, ударился головой о батарею. В результате его здоровью был причинен тяжкий вред.</w:t>
            </w:r>
          </w:p>
          <w:p w:rsidR="00013404" w:rsidRPr="00543DD7" w:rsidRDefault="00013404" w:rsidP="005E0CA1">
            <w:pPr>
              <w:spacing w:line="360" w:lineRule="auto"/>
            </w:pPr>
            <w:r w:rsidRPr="00543DD7">
              <w:rPr>
                <w:b/>
              </w:rPr>
              <w:t>Имеется ли в действиях Петрова Миши состав правонарушения? Ответ обоснуйте. Кто может быть субъектом правонарушения?</w:t>
            </w:r>
          </w:p>
        </w:tc>
        <w:tc>
          <w:tcPr>
            <w:tcW w:w="1731" w:type="dxa"/>
          </w:tcPr>
          <w:p w:rsidR="00013404" w:rsidRPr="00543DD7" w:rsidRDefault="00013404" w:rsidP="005E0CA1">
            <w:pPr>
              <w:spacing w:line="360" w:lineRule="auto"/>
              <w:jc w:val="center"/>
              <w:rPr>
                <w:bCs/>
              </w:rPr>
            </w:pPr>
            <w:r w:rsidRPr="00543DD7">
              <w:rPr>
                <w:bCs/>
              </w:rPr>
              <w:t xml:space="preserve">7 баллов </w:t>
            </w:r>
          </w:p>
          <w:p w:rsidR="00013404" w:rsidRPr="00543DD7" w:rsidRDefault="00013404" w:rsidP="005E0CA1">
            <w:pPr>
              <w:pStyle w:val="1"/>
              <w:spacing w:line="360" w:lineRule="auto"/>
              <w:jc w:val="center"/>
              <w:rPr>
                <w:rFonts w:ascii="Times New Roman" w:hAnsi="Times New Roman"/>
                <w:sz w:val="24"/>
                <w:szCs w:val="24"/>
              </w:rPr>
            </w:pPr>
            <w:r w:rsidRPr="00543DD7">
              <w:rPr>
                <w:rFonts w:ascii="Times New Roman" w:hAnsi="Times New Roman"/>
                <w:bCs/>
                <w:sz w:val="24"/>
                <w:szCs w:val="24"/>
              </w:rPr>
              <w:t>(3 балла за верный краткий ответ, 4 балла за верное по смыслу обоснование)</w:t>
            </w:r>
          </w:p>
        </w:tc>
      </w:tr>
      <w:tr w:rsidR="00013404" w:rsidRPr="00543DD7" w:rsidTr="005E0CA1">
        <w:tc>
          <w:tcPr>
            <w:tcW w:w="7840" w:type="dxa"/>
          </w:tcPr>
          <w:p w:rsidR="00013404" w:rsidRPr="00543DD7" w:rsidRDefault="00013404" w:rsidP="005E0CA1">
            <w:pPr>
              <w:spacing w:line="360" w:lineRule="auto"/>
              <w:jc w:val="both"/>
              <w:rPr>
                <w:b/>
              </w:rPr>
            </w:pPr>
            <w:r w:rsidRPr="00543DD7">
              <w:rPr>
                <w:b/>
              </w:rPr>
              <w:lastRenderedPageBreak/>
              <w:t xml:space="preserve">35. Менеджер фирмы Ушаков отсутствовал на своем рабочем месте без уважительной причины в течение пяти часов. В связи с этим директор фирмы издал приказ об объявлении Ушакову выговора. Спустя два дня директор уволил Ушакова по основанию, предусмотренному </w:t>
            </w:r>
            <w:proofErr w:type="spellStart"/>
            <w:r w:rsidRPr="00543DD7">
              <w:rPr>
                <w:b/>
              </w:rPr>
              <w:t>подп</w:t>
            </w:r>
            <w:proofErr w:type="spellEnd"/>
            <w:r w:rsidRPr="00543DD7">
              <w:rPr>
                <w:b/>
              </w:rPr>
              <w:t xml:space="preserve">. «а» п. 6 ч. 1 ст. 81 Трудового кодекса Российской Федерации за тот же прогул, т.е. отсутствие на рабочем месте без уважительной причины более четырех часов подряд в течение рабочего дня. </w:t>
            </w:r>
          </w:p>
          <w:p w:rsidR="00013404" w:rsidRPr="007225A0" w:rsidRDefault="00013404" w:rsidP="005E0CA1">
            <w:pPr>
              <w:spacing w:line="360" w:lineRule="auto"/>
              <w:jc w:val="both"/>
              <w:rPr>
                <w:b/>
              </w:rPr>
            </w:pPr>
            <w:r w:rsidRPr="00543DD7">
              <w:rPr>
                <w:b/>
              </w:rPr>
              <w:t>Какой общий принцип юридической ответственности был нарушен в отношении менеджера Ушакова? Объясните содержание данного принципа.</w:t>
            </w:r>
          </w:p>
        </w:tc>
        <w:tc>
          <w:tcPr>
            <w:tcW w:w="1731" w:type="dxa"/>
          </w:tcPr>
          <w:p w:rsidR="00013404" w:rsidRPr="00543DD7" w:rsidRDefault="00013404" w:rsidP="005E0CA1">
            <w:pPr>
              <w:spacing w:line="360" w:lineRule="auto"/>
              <w:jc w:val="center"/>
              <w:rPr>
                <w:bCs/>
              </w:rPr>
            </w:pPr>
            <w:r w:rsidRPr="00543DD7">
              <w:rPr>
                <w:bCs/>
              </w:rPr>
              <w:t xml:space="preserve">7 баллов </w:t>
            </w:r>
          </w:p>
          <w:p w:rsidR="00013404" w:rsidRPr="00543DD7" w:rsidRDefault="00013404" w:rsidP="005E0CA1">
            <w:pPr>
              <w:spacing w:line="360" w:lineRule="auto"/>
              <w:jc w:val="center"/>
              <w:rPr>
                <w:b/>
              </w:rPr>
            </w:pPr>
            <w:r w:rsidRPr="00543DD7">
              <w:rPr>
                <w:bCs/>
              </w:rPr>
              <w:t>(3 балла за верный краткий ответ, 4 балла за верное по смыслу обоснование)</w:t>
            </w:r>
          </w:p>
        </w:tc>
      </w:tr>
    </w:tbl>
    <w:p w:rsidR="00013404" w:rsidRPr="00543DD7" w:rsidRDefault="00013404" w:rsidP="00013404">
      <w:pPr>
        <w:jc w:val="both"/>
      </w:pPr>
    </w:p>
    <w:p w:rsidR="00C742A2" w:rsidRDefault="00C742A2">
      <w:pPr>
        <w:spacing w:after="200" w:line="276" w:lineRule="auto"/>
      </w:pPr>
      <w:bookmarkStart w:id="0" w:name="_GoBack"/>
      <w:bookmarkEnd w:id="0"/>
      <w:r>
        <w:br w:type="page"/>
      </w:r>
    </w:p>
    <w:p w:rsidR="00C742A2" w:rsidRDefault="00C742A2" w:rsidP="006914FD">
      <w:pPr>
        <w:pStyle w:val="1"/>
        <w:spacing w:after="120" w:line="240" w:lineRule="atLeast"/>
        <w:jc w:val="center"/>
        <w:rPr>
          <w:rFonts w:ascii="Times New Roman" w:hAnsi="Times New Roman"/>
          <w:b/>
          <w:sz w:val="24"/>
          <w:szCs w:val="24"/>
        </w:rPr>
      </w:pPr>
      <w:r>
        <w:rPr>
          <w:rFonts w:ascii="Times New Roman" w:hAnsi="Times New Roman"/>
          <w:b/>
          <w:sz w:val="24"/>
          <w:szCs w:val="24"/>
        </w:rPr>
        <w:lastRenderedPageBreak/>
        <w:t>ЗАДАНИЯ ОЛИМПИАДЫ ШКОЛЬНИКОВ ПО ПРАВУ</w:t>
      </w:r>
    </w:p>
    <w:p w:rsidR="00C742A2" w:rsidRDefault="00C742A2" w:rsidP="006914FD">
      <w:pPr>
        <w:pStyle w:val="1"/>
        <w:spacing w:after="120" w:line="240" w:lineRule="atLeast"/>
        <w:jc w:val="center"/>
        <w:rPr>
          <w:rFonts w:ascii="Times New Roman" w:hAnsi="Times New Roman"/>
          <w:b/>
          <w:sz w:val="24"/>
          <w:szCs w:val="24"/>
        </w:rPr>
      </w:pPr>
      <w:r>
        <w:rPr>
          <w:rFonts w:ascii="Times New Roman" w:hAnsi="Times New Roman"/>
          <w:b/>
          <w:sz w:val="24"/>
          <w:szCs w:val="24"/>
        </w:rPr>
        <w:t xml:space="preserve">И КРИТЕРИИ ИХ ОЦЕНКИ   </w:t>
      </w:r>
    </w:p>
    <w:p w:rsidR="00C742A2" w:rsidRDefault="00C742A2" w:rsidP="006914FD">
      <w:pPr>
        <w:pStyle w:val="1"/>
        <w:spacing w:after="120" w:line="240" w:lineRule="atLeast"/>
        <w:jc w:val="center"/>
        <w:rPr>
          <w:rFonts w:ascii="Times New Roman" w:hAnsi="Times New Roman"/>
          <w:b/>
          <w:sz w:val="24"/>
          <w:szCs w:val="24"/>
        </w:rPr>
      </w:pPr>
      <w:r>
        <w:rPr>
          <w:rFonts w:ascii="Times New Roman" w:hAnsi="Times New Roman"/>
          <w:b/>
          <w:sz w:val="24"/>
          <w:szCs w:val="24"/>
        </w:rPr>
        <w:t>2019- 2020 учебный год</w:t>
      </w:r>
    </w:p>
    <w:p w:rsidR="00C742A2" w:rsidRDefault="00C742A2" w:rsidP="006914FD">
      <w:pPr>
        <w:pStyle w:val="1"/>
        <w:spacing w:line="360" w:lineRule="auto"/>
        <w:jc w:val="center"/>
        <w:rPr>
          <w:rFonts w:ascii="Times New Roman" w:hAnsi="Times New Roman"/>
          <w:b/>
          <w:sz w:val="24"/>
          <w:szCs w:val="24"/>
        </w:rPr>
      </w:pPr>
      <w:r>
        <w:rPr>
          <w:rFonts w:ascii="Times New Roman" w:hAnsi="Times New Roman"/>
          <w:b/>
          <w:sz w:val="24"/>
          <w:szCs w:val="24"/>
        </w:rPr>
        <w:t>10 класс</w:t>
      </w:r>
    </w:p>
    <w:p w:rsidR="00C742A2" w:rsidRPr="00994083" w:rsidRDefault="00C742A2" w:rsidP="006914FD">
      <w:pPr>
        <w:spacing w:line="360" w:lineRule="auto"/>
        <w:rPr>
          <w:b/>
          <w:sz w:val="28"/>
          <w:szCs w:val="28"/>
        </w:rPr>
      </w:pPr>
      <w:r w:rsidRPr="00994083">
        <w:rPr>
          <w:b/>
          <w:sz w:val="28"/>
          <w:szCs w:val="28"/>
        </w:rPr>
        <w:t>Максимальное количество баллов – 100</w:t>
      </w:r>
    </w:p>
    <w:p w:rsidR="00C742A2" w:rsidRPr="00994083" w:rsidRDefault="00C742A2" w:rsidP="006914FD">
      <w:pPr>
        <w:spacing w:line="360" w:lineRule="auto"/>
        <w:rPr>
          <w:rFonts w:ascii="Calibri" w:hAnsi="Calibri"/>
          <w:b/>
          <w:sz w:val="28"/>
          <w:szCs w:val="28"/>
        </w:rPr>
      </w:pPr>
      <w:r w:rsidRPr="00994083">
        <w:rPr>
          <w:b/>
          <w:sz w:val="28"/>
          <w:szCs w:val="28"/>
        </w:rPr>
        <w:t>Время выполнения задания 2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3021"/>
        <w:gridCol w:w="1622"/>
      </w:tblGrid>
      <w:tr w:rsidR="00C742A2" w:rsidRPr="00994083" w:rsidTr="001B5785">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jc w:val="center"/>
              <w:rPr>
                <w:b/>
                <w:sz w:val="28"/>
                <w:szCs w:val="28"/>
              </w:rPr>
            </w:pPr>
            <w:r w:rsidRPr="00994083">
              <w:rPr>
                <w:b/>
                <w:sz w:val="28"/>
                <w:szCs w:val="28"/>
              </w:rPr>
              <w:t>Задание</w:t>
            </w:r>
          </w:p>
          <w:p w:rsidR="00C742A2" w:rsidRPr="00994083" w:rsidRDefault="00C742A2" w:rsidP="001B5785">
            <w:pPr>
              <w:jc w:val="center"/>
              <w:rPr>
                <w:b/>
                <w:sz w:val="28"/>
                <w:szCs w:val="28"/>
              </w:rPr>
            </w:pP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jc w:val="center"/>
              <w:rPr>
                <w:b/>
                <w:sz w:val="28"/>
                <w:szCs w:val="28"/>
              </w:rPr>
            </w:pPr>
            <w:r w:rsidRPr="00994083">
              <w:rPr>
                <w:b/>
                <w:sz w:val="28"/>
                <w:szCs w:val="28"/>
              </w:rPr>
              <w:t>Ответ</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jc w:val="center"/>
              <w:rPr>
                <w:b/>
                <w:sz w:val="28"/>
                <w:szCs w:val="28"/>
              </w:rPr>
            </w:pPr>
            <w:r w:rsidRPr="00994083">
              <w:rPr>
                <w:b/>
                <w:sz w:val="28"/>
                <w:szCs w:val="28"/>
              </w:rPr>
              <w:t>Критерии оценки</w:t>
            </w:r>
          </w:p>
        </w:tc>
      </w:tr>
      <w:tr w:rsidR="00C742A2" w:rsidRPr="00994083" w:rsidTr="001B5785">
        <w:tc>
          <w:tcPr>
            <w:tcW w:w="9854" w:type="dxa"/>
            <w:gridSpan w:val="3"/>
            <w:tcBorders>
              <w:top w:val="single" w:sz="4" w:space="0" w:color="auto"/>
              <w:left w:val="single" w:sz="4" w:space="0" w:color="auto"/>
              <w:bottom w:val="single" w:sz="4" w:space="0" w:color="auto"/>
              <w:right w:val="single" w:sz="4" w:space="0" w:color="auto"/>
            </w:tcBorders>
          </w:tcPr>
          <w:p w:rsidR="00C742A2" w:rsidRPr="00994083" w:rsidRDefault="00C742A2" w:rsidP="001B5785">
            <w:pPr>
              <w:jc w:val="center"/>
              <w:rPr>
                <w:b/>
                <w:sz w:val="28"/>
                <w:szCs w:val="28"/>
              </w:rPr>
            </w:pPr>
            <w:r w:rsidRPr="00994083">
              <w:rPr>
                <w:b/>
                <w:sz w:val="28"/>
                <w:szCs w:val="28"/>
                <w:lang w:val="en-US"/>
              </w:rPr>
              <w:t>I</w:t>
            </w:r>
            <w:r w:rsidRPr="00994083">
              <w:rPr>
                <w:b/>
                <w:sz w:val="28"/>
                <w:szCs w:val="28"/>
              </w:rPr>
              <w:t xml:space="preserve"> Определите правильность или ошибочность следующих утверждений </w:t>
            </w:r>
          </w:p>
          <w:p w:rsidR="00C742A2" w:rsidRPr="00994083" w:rsidRDefault="00C742A2" w:rsidP="001B5785">
            <w:pPr>
              <w:jc w:val="center"/>
              <w:rPr>
                <w:b/>
              </w:rPr>
            </w:pPr>
            <w:r w:rsidRPr="00994083">
              <w:rPr>
                <w:b/>
                <w:sz w:val="28"/>
                <w:szCs w:val="28"/>
              </w:rPr>
              <w:t>(«да» или «нет»)</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Default="00C742A2" w:rsidP="001B5785">
            <w:pPr>
              <w:spacing w:line="360" w:lineRule="auto"/>
              <w:jc w:val="both"/>
              <w:rPr>
                <w:b/>
              </w:rPr>
            </w:pPr>
            <w:r>
              <w:rPr>
                <w:b/>
              </w:rPr>
              <w:t>1.</w:t>
            </w:r>
            <w:r w:rsidRPr="00994083">
              <w:rPr>
                <w:b/>
              </w:rPr>
              <w:t>Участие родителей в дополнительных расходах на детей является обязательным</w:t>
            </w:r>
          </w:p>
          <w:p w:rsidR="00C742A2" w:rsidRDefault="00C742A2" w:rsidP="001B5785">
            <w:pPr>
              <w:spacing w:line="360" w:lineRule="auto"/>
              <w:jc w:val="both"/>
              <w:rPr>
                <w:b/>
              </w:rPr>
            </w:pPr>
            <w:r>
              <w:rPr>
                <w:b/>
              </w:rPr>
              <w:t xml:space="preserve">ДА </w:t>
            </w:r>
          </w:p>
          <w:p w:rsidR="00C742A2" w:rsidRPr="00121B71" w:rsidRDefault="00C742A2" w:rsidP="001B5785">
            <w:pPr>
              <w:spacing w:line="360" w:lineRule="auto"/>
              <w:jc w:val="both"/>
              <w:rPr>
                <w:b/>
              </w:rPr>
            </w:pPr>
            <w:r>
              <w:rPr>
                <w:b/>
              </w:rPr>
              <w:t>НЕТ</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1B5785">
            <w:pPr>
              <w:spacing w:line="360" w:lineRule="auto"/>
              <w:jc w:val="center"/>
            </w:pPr>
            <w:r w:rsidRPr="00994083">
              <w:t>(за неверный ответ</w:t>
            </w:r>
          </w:p>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Default="00C742A2" w:rsidP="001B5785">
            <w:pPr>
              <w:spacing w:line="360" w:lineRule="auto"/>
              <w:jc w:val="both"/>
              <w:rPr>
                <w:b/>
              </w:rPr>
            </w:pPr>
            <w:r w:rsidRPr="00994083">
              <w:rPr>
                <w:b/>
              </w:rPr>
              <w:t xml:space="preserve">2. Закон, устанавливающий или отягчающий ответственность, обратной силы не имеет, если </w:t>
            </w:r>
            <w:r>
              <w:rPr>
                <w:b/>
              </w:rPr>
              <w:t>в самом законе не б</w:t>
            </w:r>
            <w:r w:rsidRPr="00994083">
              <w:rPr>
                <w:b/>
              </w:rPr>
              <w:t>удет указано иное</w:t>
            </w:r>
          </w:p>
          <w:p w:rsidR="00C742A2" w:rsidRDefault="00C742A2" w:rsidP="001B5785">
            <w:pPr>
              <w:spacing w:line="360" w:lineRule="auto"/>
              <w:jc w:val="both"/>
              <w:rPr>
                <w:b/>
              </w:rPr>
            </w:pPr>
            <w:r>
              <w:rPr>
                <w:b/>
              </w:rPr>
              <w:t xml:space="preserve">ДА </w:t>
            </w:r>
          </w:p>
          <w:p w:rsidR="00C742A2" w:rsidRPr="00994083" w:rsidRDefault="00C742A2" w:rsidP="001B5785">
            <w:pPr>
              <w:spacing w:line="360" w:lineRule="auto"/>
              <w:jc w:val="both"/>
            </w:pPr>
            <w:r>
              <w:rPr>
                <w:b/>
              </w:rPr>
              <w:t>НЕТ</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1B5785">
            <w:pPr>
              <w:spacing w:line="360" w:lineRule="auto"/>
              <w:jc w:val="center"/>
            </w:pPr>
            <w:r w:rsidRPr="00994083">
              <w:t xml:space="preserve">(за неверный ответ </w:t>
            </w:r>
          </w:p>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Default="00C742A2" w:rsidP="001B5785">
            <w:pPr>
              <w:spacing w:line="360" w:lineRule="auto"/>
              <w:jc w:val="both"/>
              <w:rPr>
                <w:b/>
              </w:rPr>
            </w:pPr>
            <w:r w:rsidRPr="00994083">
              <w:rPr>
                <w:b/>
              </w:rPr>
              <w:t xml:space="preserve">3. </w:t>
            </w:r>
            <w:r>
              <w:rPr>
                <w:b/>
              </w:rPr>
              <w:t>В течение рабочего дня (смены) работнику должен быть предоставлен перерыв для отдыха и питания продолжительностью не более двух часов и не менее одного часа</w:t>
            </w:r>
          </w:p>
          <w:p w:rsidR="00C742A2" w:rsidRDefault="00C742A2" w:rsidP="001B5785">
            <w:pPr>
              <w:spacing w:line="360" w:lineRule="auto"/>
              <w:jc w:val="both"/>
              <w:rPr>
                <w:b/>
              </w:rPr>
            </w:pPr>
            <w:r>
              <w:rPr>
                <w:b/>
              </w:rPr>
              <w:t xml:space="preserve">ДА </w:t>
            </w:r>
          </w:p>
          <w:p w:rsidR="00C742A2" w:rsidRPr="00994083" w:rsidRDefault="00C742A2" w:rsidP="001B5785">
            <w:pPr>
              <w:spacing w:line="360" w:lineRule="auto"/>
              <w:jc w:val="both"/>
            </w:pPr>
            <w:r>
              <w:rPr>
                <w:b/>
              </w:rPr>
              <w:t>НЕТ</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1B5785">
            <w:pPr>
              <w:spacing w:line="360" w:lineRule="auto"/>
              <w:jc w:val="center"/>
            </w:pPr>
            <w:r w:rsidRPr="00994083">
              <w:t xml:space="preserve">(за неверный ответ </w:t>
            </w:r>
          </w:p>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Default="00C742A2" w:rsidP="001B5785">
            <w:pPr>
              <w:spacing w:line="360" w:lineRule="auto"/>
              <w:jc w:val="both"/>
              <w:rPr>
                <w:b/>
              </w:rPr>
            </w:pPr>
            <w:r w:rsidRPr="00994083">
              <w:rPr>
                <w:b/>
              </w:rPr>
              <w:t>4. Часть первая ныне действующего Гражданского кодекса Российской Федерации введена в действие с 1 января 1995 года, а часть вторая – с 1 марта 1996 года</w:t>
            </w:r>
          </w:p>
          <w:p w:rsidR="00C742A2" w:rsidRDefault="00C742A2" w:rsidP="001B5785">
            <w:pPr>
              <w:spacing w:line="360" w:lineRule="auto"/>
              <w:jc w:val="both"/>
              <w:rPr>
                <w:b/>
              </w:rPr>
            </w:pPr>
            <w:r>
              <w:rPr>
                <w:b/>
              </w:rPr>
              <w:t xml:space="preserve">ДА </w:t>
            </w:r>
          </w:p>
          <w:p w:rsidR="00C742A2" w:rsidRPr="00994083" w:rsidRDefault="00C742A2" w:rsidP="001B5785">
            <w:pPr>
              <w:spacing w:line="360" w:lineRule="auto"/>
              <w:jc w:val="both"/>
            </w:pPr>
            <w:r>
              <w:rPr>
                <w:b/>
              </w:rPr>
              <w:t>НЕТ</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1B5785">
            <w:pPr>
              <w:spacing w:line="360" w:lineRule="auto"/>
              <w:jc w:val="center"/>
            </w:pPr>
            <w:r w:rsidRPr="00994083">
              <w:t xml:space="preserve">(за неверный ответ </w:t>
            </w:r>
          </w:p>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Default="00C742A2" w:rsidP="001B5785">
            <w:pPr>
              <w:spacing w:line="360" w:lineRule="auto"/>
              <w:jc w:val="both"/>
              <w:rPr>
                <w:b/>
              </w:rPr>
            </w:pPr>
            <w:r w:rsidRPr="00994083">
              <w:rPr>
                <w:b/>
              </w:rPr>
              <w:t>5. Уголовный кодекс РСФСР 1960 года включал в себя главу под названием «Преступления, составляющие пережитки местных обычаев</w:t>
            </w:r>
            <w:r>
              <w:rPr>
                <w:b/>
              </w:rPr>
              <w:t>»</w:t>
            </w:r>
          </w:p>
          <w:p w:rsidR="00C742A2" w:rsidRDefault="00C742A2" w:rsidP="001B5785">
            <w:pPr>
              <w:spacing w:line="360" w:lineRule="auto"/>
              <w:jc w:val="both"/>
              <w:rPr>
                <w:b/>
              </w:rPr>
            </w:pPr>
            <w:r>
              <w:rPr>
                <w:b/>
              </w:rPr>
              <w:t xml:space="preserve">ДА </w:t>
            </w:r>
          </w:p>
          <w:p w:rsidR="00C742A2" w:rsidRPr="00994083" w:rsidRDefault="00C742A2" w:rsidP="001B5785">
            <w:pPr>
              <w:spacing w:line="360" w:lineRule="auto"/>
              <w:jc w:val="both"/>
            </w:pPr>
            <w:r>
              <w:rPr>
                <w:b/>
              </w:rPr>
              <w:t>НЕТ</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1B5785">
            <w:pPr>
              <w:spacing w:line="360" w:lineRule="auto"/>
              <w:jc w:val="center"/>
            </w:pPr>
            <w:r w:rsidRPr="00994083">
              <w:t>(за неверный ответ</w:t>
            </w:r>
          </w:p>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1B5785">
        <w:tc>
          <w:tcPr>
            <w:tcW w:w="9854" w:type="dxa"/>
            <w:gridSpan w:val="3"/>
            <w:tcBorders>
              <w:top w:val="single" w:sz="4" w:space="0" w:color="auto"/>
              <w:left w:val="single" w:sz="4" w:space="0" w:color="auto"/>
              <w:bottom w:val="single" w:sz="4" w:space="0" w:color="auto"/>
              <w:right w:val="single" w:sz="4" w:space="0" w:color="auto"/>
            </w:tcBorders>
          </w:tcPr>
          <w:p w:rsidR="00C742A2" w:rsidRPr="00994083" w:rsidRDefault="00C742A2" w:rsidP="001B5785">
            <w:pPr>
              <w:jc w:val="center"/>
              <w:rPr>
                <w:b/>
                <w:sz w:val="28"/>
                <w:szCs w:val="28"/>
              </w:rPr>
            </w:pPr>
            <w:r w:rsidRPr="00994083">
              <w:rPr>
                <w:b/>
                <w:sz w:val="28"/>
                <w:szCs w:val="28"/>
                <w:lang w:val="en-US"/>
              </w:rPr>
              <w:t>II</w:t>
            </w:r>
            <w:r w:rsidRPr="00994083">
              <w:rPr>
                <w:b/>
                <w:sz w:val="28"/>
                <w:szCs w:val="28"/>
              </w:rPr>
              <w:t xml:space="preserve"> Выберите один правильный ответ из предложенных </w:t>
            </w:r>
          </w:p>
          <w:p w:rsidR="00C742A2" w:rsidRPr="00994083" w:rsidRDefault="00C742A2" w:rsidP="001B5785">
            <w:pPr>
              <w:jc w:val="center"/>
              <w:rPr>
                <w:b/>
              </w:rPr>
            </w:pPr>
            <w:r w:rsidRPr="00994083">
              <w:rPr>
                <w:b/>
                <w:sz w:val="28"/>
                <w:szCs w:val="28"/>
              </w:rPr>
              <w:t>вариантов ответа</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Default="00C742A2" w:rsidP="001B5785">
            <w:pPr>
              <w:tabs>
                <w:tab w:val="left" w:pos="456"/>
                <w:tab w:val="num" w:pos="1065"/>
              </w:tabs>
              <w:spacing w:line="360" w:lineRule="auto"/>
              <w:jc w:val="both"/>
              <w:rPr>
                <w:b/>
              </w:rPr>
            </w:pPr>
            <w:r w:rsidRPr="00994083">
              <w:rPr>
                <w:b/>
                <w:lang w:eastAsia="ar-SA"/>
              </w:rPr>
              <w:t xml:space="preserve">6. </w:t>
            </w:r>
            <w:r w:rsidRPr="00994083">
              <w:rPr>
                <w:b/>
              </w:rPr>
              <w:t xml:space="preserve"> Установление и оспаривание отцовства (материнства) определяется: </w:t>
            </w:r>
          </w:p>
          <w:p w:rsidR="00C742A2" w:rsidRPr="00994083" w:rsidRDefault="00C742A2" w:rsidP="001B5785">
            <w:pPr>
              <w:tabs>
                <w:tab w:val="left" w:pos="456"/>
                <w:tab w:val="num" w:pos="1065"/>
              </w:tabs>
              <w:spacing w:line="360" w:lineRule="auto"/>
              <w:jc w:val="both"/>
              <w:rPr>
                <w:b/>
              </w:rPr>
            </w:pPr>
            <w:r w:rsidRPr="00994083">
              <w:rPr>
                <w:b/>
              </w:rPr>
              <w:t xml:space="preserve">А) законодательством государства, гражданином которого является </w:t>
            </w:r>
            <w:r w:rsidRPr="00994083">
              <w:rPr>
                <w:b/>
              </w:rPr>
              <w:lastRenderedPageBreak/>
              <w:t>ребенок по рождению</w:t>
            </w:r>
          </w:p>
          <w:p w:rsidR="00C742A2" w:rsidRPr="00994083" w:rsidRDefault="00C742A2" w:rsidP="001B5785">
            <w:pPr>
              <w:tabs>
                <w:tab w:val="left" w:pos="456"/>
                <w:tab w:val="num" w:pos="1065"/>
              </w:tabs>
              <w:spacing w:line="360" w:lineRule="auto"/>
              <w:jc w:val="both"/>
              <w:rPr>
                <w:b/>
              </w:rPr>
            </w:pPr>
            <w:r w:rsidRPr="00994083">
              <w:rPr>
                <w:b/>
              </w:rPr>
              <w:t>Б)  законодательством государства, гражданином которого является мать ребенка, если на момент рассмотрения дела ребенок находится на территории данного государства</w:t>
            </w:r>
          </w:p>
          <w:p w:rsidR="00C742A2" w:rsidRPr="00994083" w:rsidRDefault="00C742A2" w:rsidP="001B5785">
            <w:pPr>
              <w:tabs>
                <w:tab w:val="left" w:pos="456"/>
                <w:tab w:val="num" w:pos="1065"/>
              </w:tabs>
              <w:spacing w:line="360" w:lineRule="auto"/>
              <w:jc w:val="both"/>
              <w:rPr>
                <w:b/>
              </w:rPr>
            </w:pPr>
            <w:r w:rsidRPr="00994083">
              <w:rPr>
                <w:b/>
              </w:rPr>
              <w:t>В)  законодательством государства, гражданином которого является отец ребенка, если на момент рассмотрения дела ребенок находится на территории данного государства</w:t>
            </w:r>
          </w:p>
          <w:p w:rsidR="00C742A2" w:rsidRPr="00994083" w:rsidRDefault="00C742A2" w:rsidP="001B5785">
            <w:pPr>
              <w:spacing w:line="360" w:lineRule="auto"/>
              <w:jc w:val="both"/>
            </w:pPr>
            <w:r w:rsidRPr="00994083">
              <w:rPr>
                <w:b/>
              </w:rPr>
              <w:t>Г) законодательством государства, на территории которого постоянно проживает ребенок</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Pr>
                <w:rFonts w:ascii="Times New Roman" w:hAnsi="Times New Roman"/>
                <w:sz w:val="24"/>
                <w:szCs w:val="24"/>
              </w:rPr>
              <w:lastRenderedPageBreak/>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1B5785">
            <w:pPr>
              <w:spacing w:line="360" w:lineRule="auto"/>
              <w:jc w:val="center"/>
            </w:pPr>
            <w:r w:rsidRPr="00994083">
              <w:t xml:space="preserve">(за неверный </w:t>
            </w:r>
            <w:r w:rsidRPr="00994083">
              <w:lastRenderedPageBreak/>
              <w:t xml:space="preserve">ответ </w:t>
            </w:r>
          </w:p>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bCs/>
              </w:rPr>
            </w:pPr>
            <w:r w:rsidRPr="00994083">
              <w:rPr>
                <w:b/>
                <w:bCs/>
              </w:rPr>
              <w:lastRenderedPageBreak/>
              <w:t>7. Сохраняется ли за ребенком, имеющем к моменту своего усыновления право на пенсию и пособия, полагающиеся ему в связи со смертью родителей, данное право при его усыновлении?</w:t>
            </w:r>
          </w:p>
          <w:p w:rsidR="00C742A2" w:rsidRPr="00994083" w:rsidRDefault="00C742A2" w:rsidP="001B5785">
            <w:pPr>
              <w:spacing w:line="360" w:lineRule="auto"/>
              <w:jc w:val="both"/>
              <w:rPr>
                <w:b/>
                <w:bCs/>
              </w:rPr>
            </w:pPr>
            <w:r w:rsidRPr="00994083">
              <w:rPr>
                <w:b/>
                <w:bCs/>
              </w:rPr>
              <w:t>А) да</w:t>
            </w:r>
          </w:p>
          <w:p w:rsidR="00C742A2" w:rsidRPr="00994083" w:rsidRDefault="00C742A2" w:rsidP="001B5785">
            <w:pPr>
              <w:spacing w:line="360" w:lineRule="auto"/>
              <w:jc w:val="both"/>
              <w:rPr>
                <w:b/>
                <w:bCs/>
              </w:rPr>
            </w:pPr>
            <w:r w:rsidRPr="00994083">
              <w:rPr>
                <w:b/>
                <w:bCs/>
              </w:rPr>
              <w:t xml:space="preserve">Б) да, если со дня смерти родителей прошло не более 1 года </w:t>
            </w:r>
          </w:p>
          <w:p w:rsidR="00C742A2" w:rsidRPr="00994083" w:rsidRDefault="00C742A2" w:rsidP="001B5785">
            <w:pPr>
              <w:spacing w:line="360" w:lineRule="auto"/>
              <w:jc w:val="both"/>
            </w:pPr>
            <w:r w:rsidRPr="00994083">
              <w:rPr>
                <w:b/>
                <w:bCs/>
              </w:rPr>
              <w:t>В) нет</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1B5785">
            <w:pPr>
              <w:spacing w:line="360" w:lineRule="auto"/>
              <w:jc w:val="center"/>
            </w:pPr>
            <w:r w:rsidRPr="00994083">
              <w:t xml:space="preserve">(за неверный ответ </w:t>
            </w:r>
          </w:p>
          <w:p w:rsidR="00C742A2" w:rsidRPr="00994083" w:rsidRDefault="00C742A2" w:rsidP="001B5785">
            <w:pPr>
              <w:spacing w:line="360" w:lineRule="auto"/>
              <w:jc w:val="center"/>
              <w:rPr>
                <w:b/>
              </w:rPr>
            </w:pPr>
            <w:r w:rsidRPr="00994083">
              <w:t>0 баллов)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bCs/>
              </w:rPr>
            </w:pPr>
            <w:r w:rsidRPr="00994083">
              <w:rPr>
                <w:b/>
                <w:bCs/>
              </w:rPr>
              <w:t xml:space="preserve">8. Генеральный прокурор Российской Федерации назначается на должность и освобождается от должности: </w:t>
            </w:r>
          </w:p>
          <w:p w:rsidR="00C742A2" w:rsidRPr="00994083" w:rsidRDefault="00C742A2" w:rsidP="001B5785">
            <w:pPr>
              <w:spacing w:line="360" w:lineRule="auto"/>
              <w:jc w:val="both"/>
              <w:rPr>
                <w:b/>
                <w:bCs/>
              </w:rPr>
            </w:pPr>
            <w:r w:rsidRPr="00994083">
              <w:rPr>
                <w:b/>
                <w:bCs/>
              </w:rPr>
              <w:t>А) Советом Федерации по представлению Президента Российской Федерации</w:t>
            </w:r>
          </w:p>
          <w:p w:rsidR="00C742A2" w:rsidRPr="00994083" w:rsidRDefault="00C742A2" w:rsidP="001B5785">
            <w:pPr>
              <w:spacing w:line="360" w:lineRule="auto"/>
              <w:jc w:val="both"/>
              <w:rPr>
                <w:b/>
                <w:bCs/>
              </w:rPr>
            </w:pPr>
            <w:r w:rsidRPr="00994083">
              <w:rPr>
                <w:b/>
                <w:bCs/>
              </w:rPr>
              <w:t>Б) Государственной Думой по представлению Президента Российской Федерации</w:t>
            </w:r>
          </w:p>
          <w:p w:rsidR="00C742A2" w:rsidRPr="00994083" w:rsidRDefault="00C742A2" w:rsidP="001B5785">
            <w:pPr>
              <w:spacing w:line="360" w:lineRule="auto"/>
              <w:jc w:val="both"/>
            </w:pPr>
            <w:r w:rsidRPr="00994083">
              <w:rPr>
                <w:b/>
                <w:bCs/>
              </w:rPr>
              <w:t>В) Президентом Российской Федерации по представлению Председателя Правительства Российской Федерации</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1B5785">
            <w:pPr>
              <w:spacing w:line="360" w:lineRule="auto"/>
              <w:jc w:val="center"/>
            </w:pPr>
            <w:r w:rsidRPr="00994083">
              <w:t xml:space="preserve">(за неверный ответ </w:t>
            </w:r>
          </w:p>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rFonts w:eastAsia="Calibri"/>
                <w:b/>
                <w:lang w:eastAsia="en-US"/>
              </w:rPr>
            </w:pPr>
            <w:r w:rsidRPr="00994083">
              <w:rPr>
                <w:b/>
                <w:bCs/>
              </w:rPr>
              <w:t xml:space="preserve">9. </w:t>
            </w:r>
            <w:r w:rsidRPr="00994083">
              <w:rPr>
                <w:b/>
              </w:rPr>
              <w:t xml:space="preserve">Какую теорию происхождения государства развивали К.Каутский и Л. </w:t>
            </w:r>
            <w:proofErr w:type="spellStart"/>
            <w:r w:rsidRPr="00994083">
              <w:rPr>
                <w:b/>
              </w:rPr>
              <w:t>Гумилович</w:t>
            </w:r>
            <w:proofErr w:type="spellEnd"/>
            <w:r w:rsidRPr="00994083">
              <w:rPr>
                <w:b/>
              </w:rPr>
              <w:t>?</w:t>
            </w:r>
          </w:p>
          <w:p w:rsidR="00C742A2" w:rsidRPr="00994083" w:rsidRDefault="00C742A2" w:rsidP="001B5785">
            <w:pPr>
              <w:spacing w:after="120" w:line="240" w:lineRule="atLeast"/>
              <w:jc w:val="both"/>
              <w:rPr>
                <w:b/>
              </w:rPr>
            </w:pPr>
            <w:r w:rsidRPr="00994083">
              <w:rPr>
                <w:b/>
              </w:rPr>
              <w:t>А) патриархальную</w:t>
            </w:r>
          </w:p>
          <w:p w:rsidR="00C742A2" w:rsidRPr="00994083" w:rsidRDefault="00C742A2" w:rsidP="001B5785">
            <w:pPr>
              <w:spacing w:after="120" w:line="240" w:lineRule="atLeast"/>
              <w:jc w:val="both"/>
              <w:rPr>
                <w:b/>
              </w:rPr>
            </w:pPr>
            <w:r w:rsidRPr="00994083">
              <w:rPr>
                <w:b/>
              </w:rPr>
              <w:t>Б)  договорную</w:t>
            </w:r>
          </w:p>
          <w:p w:rsidR="00C742A2" w:rsidRPr="00994083" w:rsidRDefault="00C742A2" w:rsidP="001B5785">
            <w:pPr>
              <w:spacing w:after="120" w:line="240" w:lineRule="atLeast"/>
              <w:jc w:val="both"/>
              <w:rPr>
                <w:b/>
              </w:rPr>
            </w:pPr>
            <w:r w:rsidRPr="00994083">
              <w:rPr>
                <w:b/>
              </w:rPr>
              <w:t>В) насилия</w:t>
            </w:r>
          </w:p>
          <w:p w:rsidR="00C742A2" w:rsidRPr="00994083" w:rsidRDefault="00C742A2" w:rsidP="001B5785">
            <w:pPr>
              <w:spacing w:line="360" w:lineRule="auto"/>
              <w:jc w:val="both"/>
            </w:pPr>
            <w:r w:rsidRPr="00994083">
              <w:rPr>
                <w:b/>
              </w:rPr>
              <w:t>Г) психологическую</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1B5785">
            <w:pPr>
              <w:spacing w:line="360" w:lineRule="auto"/>
              <w:jc w:val="center"/>
            </w:pPr>
            <w:r w:rsidRPr="00994083">
              <w:t xml:space="preserve">(за неверный ответ </w:t>
            </w:r>
          </w:p>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bCs/>
              </w:rPr>
            </w:pPr>
            <w:r w:rsidRPr="00994083">
              <w:rPr>
                <w:b/>
                <w:bCs/>
              </w:rPr>
              <w:t>10. К какому понятию относится следующее определение: «Способность и возможность оказывать определяющее воздействие на деятельность и поведение людей с помощью воли, авторитета, права, насилия» ?</w:t>
            </w:r>
          </w:p>
          <w:p w:rsidR="00C742A2" w:rsidRPr="00994083" w:rsidRDefault="00C742A2" w:rsidP="001B5785">
            <w:pPr>
              <w:spacing w:line="360" w:lineRule="auto"/>
              <w:jc w:val="both"/>
              <w:rPr>
                <w:b/>
                <w:bCs/>
              </w:rPr>
            </w:pPr>
            <w:r w:rsidRPr="00994083">
              <w:rPr>
                <w:b/>
                <w:bCs/>
              </w:rPr>
              <w:t>А) социальные нормы</w:t>
            </w:r>
          </w:p>
          <w:p w:rsidR="00C742A2" w:rsidRPr="00994083" w:rsidRDefault="00C742A2" w:rsidP="001B5785">
            <w:pPr>
              <w:spacing w:line="360" w:lineRule="auto"/>
              <w:jc w:val="both"/>
              <w:rPr>
                <w:b/>
                <w:bCs/>
              </w:rPr>
            </w:pPr>
            <w:r w:rsidRPr="00994083">
              <w:rPr>
                <w:b/>
                <w:bCs/>
              </w:rPr>
              <w:t>Б) власть</w:t>
            </w:r>
          </w:p>
          <w:p w:rsidR="00C742A2" w:rsidRPr="00994083" w:rsidRDefault="00C742A2" w:rsidP="001B5785">
            <w:pPr>
              <w:spacing w:line="360" w:lineRule="auto"/>
              <w:jc w:val="both"/>
            </w:pPr>
            <w:r w:rsidRPr="00994083">
              <w:rPr>
                <w:b/>
                <w:bCs/>
              </w:rPr>
              <w:t>В) регулирование</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1B5785">
            <w:pPr>
              <w:spacing w:line="360" w:lineRule="auto"/>
              <w:jc w:val="center"/>
            </w:pPr>
            <w:r w:rsidRPr="00994083">
              <w:t xml:space="preserve">(за неверный ответ </w:t>
            </w:r>
          </w:p>
          <w:p w:rsidR="00C742A2" w:rsidRPr="00994083" w:rsidRDefault="00C742A2" w:rsidP="001B5785">
            <w:pPr>
              <w:spacing w:line="360" w:lineRule="auto"/>
              <w:jc w:val="center"/>
              <w:rPr>
                <w:b/>
              </w:rPr>
            </w:pPr>
            <w:r w:rsidRPr="00994083">
              <w:t>0 баллов)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bCs/>
              </w:rPr>
            </w:pPr>
            <w:r w:rsidRPr="00994083">
              <w:rPr>
                <w:b/>
                <w:bCs/>
              </w:rPr>
              <w:lastRenderedPageBreak/>
              <w:t>11. Каким понятием определяется правило поведения, сложившееся вследствие фактического его применения в течение длительного времени и вошедшее в привычку?</w:t>
            </w:r>
          </w:p>
          <w:p w:rsidR="00C742A2" w:rsidRPr="00994083" w:rsidRDefault="00C742A2" w:rsidP="001B5785">
            <w:pPr>
              <w:spacing w:line="360" w:lineRule="auto"/>
              <w:jc w:val="both"/>
              <w:rPr>
                <w:b/>
                <w:bCs/>
              </w:rPr>
            </w:pPr>
            <w:r w:rsidRPr="00994083">
              <w:rPr>
                <w:b/>
                <w:bCs/>
              </w:rPr>
              <w:t>А) право</w:t>
            </w:r>
          </w:p>
          <w:p w:rsidR="00C742A2" w:rsidRPr="00994083" w:rsidRDefault="00C742A2" w:rsidP="001B5785">
            <w:pPr>
              <w:spacing w:line="360" w:lineRule="auto"/>
              <w:jc w:val="both"/>
              <w:rPr>
                <w:b/>
                <w:bCs/>
              </w:rPr>
            </w:pPr>
            <w:r w:rsidRPr="00994083">
              <w:rPr>
                <w:b/>
                <w:bCs/>
              </w:rPr>
              <w:t>Б) обычай</w:t>
            </w:r>
          </w:p>
          <w:p w:rsidR="00C742A2" w:rsidRPr="00994083" w:rsidRDefault="00C742A2" w:rsidP="001B5785">
            <w:pPr>
              <w:spacing w:line="360" w:lineRule="auto"/>
              <w:jc w:val="both"/>
            </w:pPr>
            <w:r w:rsidRPr="00994083">
              <w:rPr>
                <w:b/>
                <w:bCs/>
              </w:rPr>
              <w:t>В) нравы</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1B5785">
            <w:pPr>
              <w:spacing w:line="360" w:lineRule="auto"/>
              <w:jc w:val="center"/>
            </w:pPr>
            <w:r w:rsidRPr="00994083">
              <w:t xml:space="preserve">(за неверный ответ </w:t>
            </w:r>
          </w:p>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bCs/>
              </w:rPr>
            </w:pPr>
            <w:r w:rsidRPr="00994083">
              <w:rPr>
                <w:b/>
                <w:bCs/>
              </w:rPr>
              <w:t>12. В каком обществе регулируют общественные отношения «</w:t>
            </w:r>
            <w:proofErr w:type="spellStart"/>
            <w:r w:rsidRPr="00994083">
              <w:rPr>
                <w:b/>
                <w:bCs/>
              </w:rPr>
              <w:t>мононормы</w:t>
            </w:r>
            <w:proofErr w:type="spellEnd"/>
            <w:r w:rsidRPr="00994083">
              <w:rPr>
                <w:b/>
                <w:bCs/>
              </w:rPr>
              <w:t>»</w:t>
            </w:r>
          </w:p>
          <w:p w:rsidR="00C742A2" w:rsidRPr="00994083" w:rsidRDefault="00C742A2" w:rsidP="001B5785">
            <w:pPr>
              <w:spacing w:line="360" w:lineRule="auto"/>
              <w:jc w:val="both"/>
              <w:rPr>
                <w:b/>
                <w:bCs/>
              </w:rPr>
            </w:pPr>
            <w:r w:rsidRPr="00994083">
              <w:rPr>
                <w:b/>
                <w:bCs/>
              </w:rPr>
              <w:t>А) в рабовладельческом</w:t>
            </w:r>
          </w:p>
          <w:p w:rsidR="00C742A2" w:rsidRPr="00994083" w:rsidRDefault="00C742A2" w:rsidP="001B5785">
            <w:pPr>
              <w:spacing w:line="360" w:lineRule="auto"/>
              <w:jc w:val="both"/>
              <w:rPr>
                <w:b/>
                <w:bCs/>
              </w:rPr>
            </w:pPr>
            <w:r w:rsidRPr="00994083">
              <w:rPr>
                <w:b/>
                <w:bCs/>
              </w:rPr>
              <w:t>Б) в феодальном</w:t>
            </w:r>
          </w:p>
          <w:p w:rsidR="00C742A2" w:rsidRPr="00994083" w:rsidRDefault="00C742A2" w:rsidP="001B5785">
            <w:pPr>
              <w:spacing w:line="360" w:lineRule="auto"/>
              <w:jc w:val="both"/>
            </w:pPr>
            <w:r w:rsidRPr="00994083">
              <w:rPr>
                <w:b/>
                <w:bCs/>
              </w:rPr>
              <w:t>В) в первобытном</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1B5785">
            <w:pPr>
              <w:spacing w:line="360" w:lineRule="auto"/>
              <w:jc w:val="center"/>
            </w:pPr>
            <w:r w:rsidRPr="00994083">
              <w:t xml:space="preserve">(за неверный ответ </w:t>
            </w:r>
          </w:p>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bCs/>
              </w:rPr>
            </w:pPr>
            <w:r w:rsidRPr="00994083">
              <w:rPr>
                <w:b/>
                <w:bCs/>
              </w:rPr>
              <w:t>13. Подберите понятие к следующему определению: Принятое судом решение, служащее ориентиром (эталоном) для решения аналогичных дел в дальнейшем»</w:t>
            </w:r>
          </w:p>
          <w:p w:rsidR="00C742A2" w:rsidRPr="00994083" w:rsidRDefault="00C742A2" w:rsidP="001B5785">
            <w:pPr>
              <w:spacing w:line="360" w:lineRule="auto"/>
              <w:jc w:val="both"/>
              <w:rPr>
                <w:b/>
                <w:bCs/>
              </w:rPr>
            </w:pPr>
            <w:r w:rsidRPr="00994083">
              <w:rPr>
                <w:b/>
                <w:bCs/>
              </w:rPr>
              <w:t>А) Акт толкования права</w:t>
            </w:r>
          </w:p>
          <w:p w:rsidR="00C742A2" w:rsidRPr="00994083" w:rsidRDefault="00C742A2" w:rsidP="001B5785">
            <w:pPr>
              <w:spacing w:line="360" w:lineRule="auto"/>
              <w:jc w:val="both"/>
              <w:rPr>
                <w:b/>
                <w:bCs/>
              </w:rPr>
            </w:pPr>
            <w:r w:rsidRPr="00994083">
              <w:rPr>
                <w:b/>
                <w:bCs/>
              </w:rPr>
              <w:t>Б) Нормативный акт</w:t>
            </w:r>
          </w:p>
          <w:p w:rsidR="00C742A2" w:rsidRPr="00994083" w:rsidRDefault="00C742A2" w:rsidP="001B5785">
            <w:pPr>
              <w:spacing w:line="360" w:lineRule="auto"/>
              <w:jc w:val="both"/>
            </w:pPr>
            <w:r w:rsidRPr="00994083">
              <w:rPr>
                <w:b/>
                <w:bCs/>
              </w:rPr>
              <w:t>В) Юридический прецедент</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1B5785">
            <w:pPr>
              <w:spacing w:line="360" w:lineRule="auto"/>
              <w:jc w:val="center"/>
            </w:pPr>
            <w:r w:rsidRPr="00994083">
              <w:t xml:space="preserve">(за неверный ответ </w:t>
            </w:r>
          </w:p>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bCs/>
              </w:rPr>
            </w:pPr>
            <w:r w:rsidRPr="00994083">
              <w:rPr>
                <w:b/>
                <w:bCs/>
              </w:rPr>
              <w:t>14. Получение детьми дошкольного образования может начинаться по достижении детьми возраста</w:t>
            </w:r>
          </w:p>
          <w:p w:rsidR="00C742A2" w:rsidRPr="00994083" w:rsidRDefault="00C742A2" w:rsidP="001B5785">
            <w:pPr>
              <w:spacing w:line="360" w:lineRule="auto"/>
              <w:jc w:val="both"/>
              <w:rPr>
                <w:b/>
                <w:bCs/>
              </w:rPr>
            </w:pPr>
            <w:r w:rsidRPr="00994083">
              <w:rPr>
                <w:b/>
                <w:bCs/>
              </w:rPr>
              <w:t>А) двух месяцев</w:t>
            </w:r>
          </w:p>
          <w:p w:rsidR="00C742A2" w:rsidRPr="00994083" w:rsidRDefault="00C742A2" w:rsidP="001B5785">
            <w:pPr>
              <w:spacing w:line="360" w:lineRule="auto"/>
              <w:jc w:val="both"/>
              <w:rPr>
                <w:b/>
                <w:bCs/>
              </w:rPr>
            </w:pPr>
            <w:r w:rsidRPr="00994083">
              <w:rPr>
                <w:b/>
                <w:bCs/>
              </w:rPr>
              <w:t>Б) шести месяцев</w:t>
            </w:r>
          </w:p>
          <w:p w:rsidR="00C742A2" w:rsidRPr="00994083" w:rsidRDefault="00C742A2" w:rsidP="001B5785">
            <w:pPr>
              <w:spacing w:line="360" w:lineRule="auto"/>
              <w:jc w:val="both"/>
            </w:pPr>
            <w:r w:rsidRPr="00994083">
              <w:rPr>
                <w:b/>
                <w:bCs/>
              </w:rPr>
              <w:t>В) одного года</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1B5785">
            <w:pPr>
              <w:spacing w:line="360" w:lineRule="auto"/>
              <w:jc w:val="center"/>
            </w:pPr>
            <w:r w:rsidRPr="00994083">
              <w:t>(за неверный ответ</w:t>
            </w:r>
          </w:p>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bCs/>
              </w:rPr>
            </w:pPr>
            <w:r w:rsidRPr="00994083">
              <w:rPr>
                <w:b/>
                <w:bCs/>
              </w:rPr>
              <w:t>15. Смета на выполнение работы (оказание услуги), предусмотренной договором о выполнении работы (оказании услуги), составляется:</w:t>
            </w:r>
          </w:p>
          <w:p w:rsidR="00C742A2" w:rsidRPr="00994083" w:rsidRDefault="00C742A2" w:rsidP="001B5785">
            <w:pPr>
              <w:spacing w:line="360" w:lineRule="auto"/>
              <w:jc w:val="both"/>
              <w:rPr>
                <w:b/>
                <w:bCs/>
              </w:rPr>
            </w:pPr>
            <w:r w:rsidRPr="00994083">
              <w:rPr>
                <w:b/>
                <w:bCs/>
              </w:rPr>
              <w:t>А) всегда в обязательном порядке</w:t>
            </w:r>
          </w:p>
          <w:p w:rsidR="00C742A2" w:rsidRPr="00994083" w:rsidRDefault="00C742A2" w:rsidP="001B5785">
            <w:pPr>
              <w:spacing w:line="360" w:lineRule="auto"/>
              <w:jc w:val="both"/>
              <w:rPr>
                <w:b/>
                <w:bCs/>
              </w:rPr>
            </w:pPr>
            <w:r w:rsidRPr="00994083">
              <w:rPr>
                <w:b/>
                <w:bCs/>
              </w:rPr>
              <w:t>Б)  только по требованию потребителя</w:t>
            </w:r>
          </w:p>
          <w:p w:rsidR="00C742A2" w:rsidRPr="00994083" w:rsidRDefault="00C742A2" w:rsidP="001B5785">
            <w:pPr>
              <w:spacing w:line="360" w:lineRule="auto"/>
              <w:jc w:val="both"/>
            </w:pPr>
            <w:r w:rsidRPr="00994083">
              <w:rPr>
                <w:b/>
                <w:bCs/>
              </w:rPr>
              <w:t>В) по требованию потребителя или исполнителя</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1B5785">
            <w:pPr>
              <w:spacing w:line="360" w:lineRule="auto"/>
              <w:jc w:val="center"/>
            </w:pPr>
            <w:r w:rsidRPr="00994083">
              <w:t xml:space="preserve">(за неверный ответ </w:t>
            </w:r>
          </w:p>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1B5785">
        <w:tc>
          <w:tcPr>
            <w:tcW w:w="9854" w:type="dxa"/>
            <w:gridSpan w:val="3"/>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8"/>
                <w:szCs w:val="28"/>
              </w:rPr>
            </w:pPr>
            <w:r w:rsidRPr="00994083">
              <w:rPr>
                <w:rFonts w:ascii="Times New Roman" w:hAnsi="Times New Roman"/>
                <w:b/>
                <w:sz w:val="28"/>
                <w:szCs w:val="28"/>
                <w:lang w:val="en-US"/>
              </w:rPr>
              <w:t>III</w:t>
            </w:r>
            <w:r w:rsidRPr="00994083">
              <w:rPr>
                <w:rFonts w:ascii="Times New Roman" w:hAnsi="Times New Roman"/>
                <w:b/>
                <w:sz w:val="28"/>
                <w:szCs w:val="28"/>
              </w:rPr>
              <w:t xml:space="preserve"> Укажите несколько правильных вариантов ответа</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rPr>
            </w:pPr>
            <w:r w:rsidRPr="00994083">
              <w:rPr>
                <w:b/>
                <w:bCs/>
              </w:rPr>
              <w:t>16.</w:t>
            </w:r>
            <w:r w:rsidRPr="00994083">
              <w:rPr>
                <w:b/>
              </w:rPr>
              <w:t xml:space="preserve"> Правительство Российской Федерации осуществляет руководство деятельность следующих федеральных министерств:</w:t>
            </w:r>
          </w:p>
          <w:p w:rsidR="00C742A2" w:rsidRPr="00994083" w:rsidRDefault="00C742A2" w:rsidP="001B5785">
            <w:pPr>
              <w:spacing w:line="360" w:lineRule="auto"/>
              <w:jc w:val="both"/>
              <w:rPr>
                <w:b/>
                <w:bCs/>
              </w:rPr>
            </w:pPr>
            <w:r w:rsidRPr="00994083">
              <w:rPr>
                <w:b/>
                <w:bCs/>
              </w:rPr>
              <w:t>А) министерства экономического развития</w:t>
            </w:r>
          </w:p>
          <w:p w:rsidR="00C742A2" w:rsidRPr="00994083" w:rsidRDefault="00C742A2" w:rsidP="001B5785">
            <w:pPr>
              <w:spacing w:line="360" w:lineRule="auto"/>
              <w:jc w:val="both"/>
              <w:rPr>
                <w:b/>
                <w:bCs/>
              </w:rPr>
            </w:pPr>
            <w:r w:rsidRPr="00994083">
              <w:rPr>
                <w:b/>
                <w:bCs/>
              </w:rPr>
              <w:t>Б) министерства внутренних дел</w:t>
            </w:r>
          </w:p>
          <w:p w:rsidR="00C742A2" w:rsidRPr="00994083" w:rsidRDefault="00C742A2" w:rsidP="001B5785">
            <w:pPr>
              <w:spacing w:line="360" w:lineRule="auto"/>
              <w:jc w:val="both"/>
              <w:rPr>
                <w:b/>
                <w:bCs/>
              </w:rPr>
            </w:pPr>
            <w:r w:rsidRPr="00994083">
              <w:rPr>
                <w:b/>
                <w:bCs/>
              </w:rPr>
              <w:t>В) министерства культуры</w:t>
            </w:r>
          </w:p>
          <w:p w:rsidR="00C742A2" w:rsidRPr="00994083" w:rsidRDefault="00C742A2" w:rsidP="001B5785">
            <w:pPr>
              <w:spacing w:line="360" w:lineRule="auto"/>
              <w:jc w:val="both"/>
              <w:rPr>
                <w:b/>
                <w:bCs/>
              </w:rPr>
            </w:pPr>
            <w:r w:rsidRPr="00994083">
              <w:rPr>
                <w:b/>
                <w:bCs/>
              </w:rPr>
              <w:t>Г) министерства юстиции</w:t>
            </w:r>
          </w:p>
          <w:p w:rsidR="00C742A2" w:rsidRPr="00994083" w:rsidRDefault="00C742A2" w:rsidP="001B5785">
            <w:pPr>
              <w:spacing w:line="360" w:lineRule="auto"/>
              <w:jc w:val="both"/>
            </w:pPr>
            <w:r w:rsidRPr="00994083">
              <w:rPr>
                <w:b/>
                <w:bCs/>
              </w:rPr>
              <w:lastRenderedPageBreak/>
              <w:t>Д) министерства науки и высшего образования</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lastRenderedPageBreak/>
              <w:t xml:space="preserve">За каждый правильный ответ по                   </w:t>
            </w:r>
            <w:r>
              <w:rPr>
                <w:rFonts w:ascii="Times New Roman" w:hAnsi="Times New Roman"/>
                <w:sz w:val="24"/>
                <w:szCs w:val="24"/>
              </w:rPr>
              <w:t>0,5 балла</w:t>
            </w:r>
          </w:p>
          <w:p w:rsidR="00C742A2" w:rsidRPr="00994083" w:rsidRDefault="00C742A2" w:rsidP="001B5785">
            <w:pPr>
              <w:spacing w:line="360" w:lineRule="auto"/>
              <w:jc w:val="center"/>
            </w:pPr>
            <w:r w:rsidRPr="00994083">
              <w:t>(за неверный ответ</w:t>
            </w:r>
          </w:p>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lastRenderedPageBreak/>
              <w:t>0 баллов)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bCs/>
              </w:rPr>
            </w:pPr>
            <w:r w:rsidRPr="00994083">
              <w:rPr>
                <w:b/>
                <w:bCs/>
              </w:rPr>
              <w:lastRenderedPageBreak/>
              <w:t>17. Заключение брака производится:</w:t>
            </w:r>
          </w:p>
          <w:p w:rsidR="00C742A2" w:rsidRPr="00994083" w:rsidRDefault="00C742A2" w:rsidP="001B5785">
            <w:pPr>
              <w:spacing w:line="360" w:lineRule="auto"/>
              <w:jc w:val="both"/>
              <w:rPr>
                <w:b/>
                <w:bCs/>
              </w:rPr>
            </w:pPr>
            <w:r w:rsidRPr="00994083">
              <w:rPr>
                <w:b/>
                <w:bCs/>
              </w:rPr>
              <w:t>А) в личном присутствии лиц, вступающих в брак</w:t>
            </w:r>
          </w:p>
          <w:p w:rsidR="00C742A2" w:rsidRPr="00994083" w:rsidRDefault="00C742A2" w:rsidP="001B5785">
            <w:pPr>
              <w:spacing w:line="360" w:lineRule="auto"/>
              <w:jc w:val="both"/>
              <w:rPr>
                <w:b/>
                <w:bCs/>
              </w:rPr>
            </w:pPr>
            <w:r w:rsidRPr="00994083">
              <w:rPr>
                <w:b/>
                <w:bCs/>
              </w:rPr>
              <w:t>Б) в присутствии не менее двух свидетелей</w:t>
            </w:r>
          </w:p>
          <w:p w:rsidR="00C742A2" w:rsidRPr="00994083" w:rsidRDefault="00C742A2" w:rsidP="001B5785">
            <w:pPr>
              <w:spacing w:line="360" w:lineRule="auto"/>
              <w:jc w:val="both"/>
            </w:pPr>
            <w:r w:rsidRPr="00994083">
              <w:rPr>
                <w:b/>
                <w:bCs/>
              </w:rPr>
              <w:t xml:space="preserve">В) по истечении месяца со дня подачи лицами, вступающими в брак, заявления в органы </w:t>
            </w:r>
            <w:proofErr w:type="spellStart"/>
            <w:r w:rsidRPr="00994083">
              <w:rPr>
                <w:b/>
                <w:bCs/>
              </w:rPr>
              <w:t>ЗАГСа</w:t>
            </w:r>
            <w:proofErr w:type="spellEnd"/>
            <w:r w:rsidRPr="00994083">
              <w:rPr>
                <w:b/>
                <w:bCs/>
              </w:rPr>
              <w:t>, а при наличии уважительных причин или особых обстоятельств и ранее либо позднее</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 xml:space="preserve">За каждый правильный ответ по                      </w:t>
            </w:r>
            <w:r>
              <w:rPr>
                <w:rFonts w:ascii="Times New Roman" w:hAnsi="Times New Roman"/>
                <w:sz w:val="24"/>
                <w:szCs w:val="24"/>
              </w:rPr>
              <w:t>0,5 балла</w:t>
            </w:r>
          </w:p>
          <w:p w:rsidR="00C742A2" w:rsidRPr="00994083" w:rsidRDefault="00C742A2" w:rsidP="001B5785">
            <w:pPr>
              <w:spacing w:line="360" w:lineRule="auto"/>
              <w:jc w:val="center"/>
            </w:pPr>
            <w:r>
              <w:t xml:space="preserve">(за неверный </w:t>
            </w:r>
          </w:p>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bCs/>
              </w:rPr>
            </w:pPr>
            <w:r w:rsidRPr="00994083">
              <w:rPr>
                <w:b/>
                <w:bCs/>
              </w:rPr>
              <w:t>18. В судебном порядке брак расторгается:</w:t>
            </w:r>
          </w:p>
          <w:p w:rsidR="00C742A2" w:rsidRPr="00994083" w:rsidRDefault="00C742A2" w:rsidP="001B5785">
            <w:pPr>
              <w:spacing w:line="360" w:lineRule="auto"/>
              <w:jc w:val="both"/>
              <w:rPr>
                <w:b/>
                <w:bCs/>
              </w:rPr>
            </w:pPr>
            <w:r w:rsidRPr="00994083">
              <w:rPr>
                <w:b/>
                <w:bCs/>
              </w:rPr>
              <w:t>А) при наличии у супругов общих несовершеннолетних детей</w:t>
            </w:r>
          </w:p>
          <w:p w:rsidR="00C742A2" w:rsidRPr="00994083" w:rsidRDefault="00C742A2" w:rsidP="001B5785">
            <w:pPr>
              <w:spacing w:line="360" w:lineRule="auto"/>
              <w:jc w:val="both"/>
              <w:rPr>
                <w:b/>
                <w:bCs/>
              </w:rPr>
            </w:pPr>
            <w:r w:rsidRPr="00994083">
              <w:rPr>
                <w:b/>
                <w:bCs/>
              </w:rPr>
              <w:t>Б) при отсутствии согласия одного из супругов на расторжение брака</w:t>
            </w:r>
          </w:p>
          <w:p w:rsidR="00C742A2" w:rsidRPr="00994083" w:rsidRDefault="00C742A2" w:rsidP="001B5785">
            <w:pPr>
              <w:spacing w:line="360" w:lineRule="auto"/>
              <w:jc w:val="both"/>
              <w:rPr>
                <w:b/>
                <w:bCs/>
              </w:rPr>
            </w:pPr>
            <w:r w:rsidRPr="00994083">
              <w:rPr>
                <w:b/>
                <w:bCs/>
              </w:rPr>
              <w:t>В) по заявлению одного из супругов, если второй супруг признан судом недееспособным</w:t>
            </w:r>
          </w:p>
          <w:p w:rsidR="00C742A2" w:rsidRPr="00994083" w:rsidRDefault="00C742A2" w:rsidP="001B5785">
            <w:pPr>
              <w:spacing w:line="360" w:lineRule="auto"/>
              <w:jc w:val="both"/>
            </w:pPr>
            <w:r w:rsidRPr="00994083">
              <w:rPr>
                <w:b/>
                <w:bCs/>
              </w:rPr>
              <w:t xml:space="preserve">Г) по заявлению одного из супругов, если второй супруг признан судом безвестно отсутствующим </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 xml:space="preserve">За каждый правильный ответ по                         </w:t>
            </w:r>
            <w:r>
              <w:rPr>
                <w:rFonts w:ascii="Times New Roman" w:hAnsi="Times New Roman"/>
                <w:sz w:val="24"/>
                <w:szCs w:val="24"/>
              </w:rPr>
              <w:t>0,5 балла</w:t>
            </w:r>
          </w:p>
          <w:p w:rsidR="00C742A2" w:rsidRPr="00994083" w:rsidRDefault="00C742A2" w:rsidP="001B5785">
            <w:pPr>
              <w:spacing w:line="360" w:lineRule="auto"/>
              <w:jc w:val="center"/>
            </w:pPr>
            <w:r w:rsidRPr="00994083">
              <w:t>(за неверный ответ</w:t>
            </w:r>
          </w:p>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bCs/>
              </w:rPr>
            </w:pPr>
            <w:r w:rsidRPr="00994083">
              <w:rPr>
                <w:b/>
                <w:bCs/>
              </w:rPr>
              <w:t>19. Выплата пособия по безработице прекращается с одновременным снятием с учета в качестве безработного в случаях:</w:t>
            </w:r>
          </w:p>
          <w:p w:rsidR="00C742A2" w:rsidRPr="00994083" w:rsidRDefault="00C742A2" w:rsidP="001B5785">
            <w:pPr>
              <w:spacing w:line="360" w:lineRule="auto"/>
              <w:jc w:val="both"/>
              <w:rPr>
                <w:b/>
                <w:bCs/>
              </w:rPr>
            </w:pPr>
            <w:r w:rsidRPr="00994083">
              <w:rPr>
                <w:b/>
                <w:bCs/>
              </w:rPr>
              <w:t>А) осуждения лица, получающего пособие по безработице, к исправительным работам</w:t>
            </w:r>
          </w:p>
          <w:p w:rsidR="00C742A2" w:rsidRPr="00994083" w:rsidRDefault="00C742A2" w:rsidP="001B5785">
            <w:pPr>
              <w:spacing w:line="360" w:lineRule="auto"/>
              <w:jc w:val="both"/>
              <w:rPr>
                <w:b/>
                <w:bCs/>
              </w:rPr>
            </w:pPr>
            <w:r w:rsidRPr="00994083">
              <w:rPr>
                <w:b/>
                <w:bCs/>
              </w:rPr>
              <w:t>Б) самовольного прекращения гражданином обучения по направлению органов службы занятости</w:t>
            </w:r>
          </w:p>
          <w:p w:rsidR="00C742A2" w:rsidRPr="00994083" w:rsidRDefault="00C742A2" w:rsidP="001B5785">
            <w:pPr>
              <w:spacing w:line="360" w:lineRule="auto"/>
              <w:jc w:val="both"/>
              <w:rPr>
                <w:b/>
                <w:bCs/>
              </w:rPr>
            </w:pPr>
            <w:r w:rsidRPr="00994083">
              <w:rPr>
                <w:b/>
                <w:bCs/>
              </w:rPr>
              <w:t>В) переезда или переселения безработного в другую местность</w:t>
            </w:r>
          </w:p>
          <w:p w:rsidR="00C742A2" w:rsidRPr="00994083" w:rsidRDefault="00C742A2" w:rsidP="001B5785">
            <w:pPr>
              <w:spacing w:line="360" w:lineRule="auto"/>
              <w:jc w:val="both"/>
              <w:rPr>
                <w:b/>
                <w:bCs/>
              </w:rPr>
            </w:pPr>
            <w:r w:rsidRPr="00994083">
              <w:rPr>
                <w:b/>
                <w:bCs/>
              </w:rPr>
              <w:t>Г) отказа в период безработицы от двух вариантов подходящей работы</w:t>
            </w:r>
          </w:p>
          <w:p w:rsidR="00C742A2" w:rsidRPr="00994083" w:rsidRDefault="00C742A2" w:rsidP="001B5785">
            <w:pPr>
              <w:spacing w:line="360" w:lineRule="auto"/>
              <w:jc w:val="both"/>
            </w:pPr>
            <w:r w:rsidRPr="00994083">
              <w:rPr>
                <w:b/>
                <w:bCs/>
              </w:rPr>
              <w:t>Д) отказа от посредничества органов службы занятости</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 xml:space="preserve">За каждый правильный ответ по                         </w:t>
            </w:r>
            <w:r>
              <w:rPr>
                <w:rFonts w:ascii="Times New Roman" w:hAnsi="Times New Roman"/>
                <w:sz w:val="24"/>
                <w:szCs w:val="24"/>
              </w:rPr>
              <w:t>0,5 балла</w:t>
            </w:r>
          </w:p>
          <w:p w:rsidR="00C742A2" w:rsidRPr="00994083" w:rsidRDefault="00C742A2" w:rsidP="001B5785">
            <w:pPr>
              <w:spacing w:line="360" w:lineRule="auto"/>
              <w:jc w:val="center"/>
            </w:pPr>
            <w:r w:rsidRPr="00994083">
              <w:t>(за неверный ответ</w:t>
            </w:r>
          </w:p>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bCs/>
              </w:rPr>
            </w:pPr>
            <w:r w:rsidRPr="00994083">
              <w:rPr>
                <w:b/>
                <w:bCs/>
              </w:rPr>
              <w:t>20. Основополагающими вещными правами наряду с правом собственности, согласно нормам гражданского законодательства, являются:</w:t>
            </w:r>
          </w:p>
          <w:p w:rsidR="00C742A2" w:rsidRPr="00994083" w:rsidRDefault="00C742A2" w:rsidP="001B5785">
            <w:pPr>
              <w:spacing w:line="360" w:lineRule="auto"/>
              <w:jc w:val="both"/>
              <w:rPr>
                <w:b/>
                <w:bCs/>
              </w:rPr>
            </w:pPr>
            <w:r w:rsidRPr="00994083">
              <w:rPr>
                <w:b/>
                <w:bCs/>
              </w:rPr>
              <w:t>А) право пожизненного наследуемого владения земельным участком</w:t>
            </w:r>
          </w:p>
          <w:p w:rsidR="00C742A2" w:rsidRPr="00994083" w:rsidRDefault="00C742A2" w:rsidP="001B5785">
            <w:pPr>
              <w:spacing w:line="360" w:lineRule="auto"/>
              <w:jc w:val="both"/>
              <w:rPr>
                <w:b/>
                <w:bCs/>
              </w:rPr>
            </w:pPr>
            <w:r w:rsidRPr="00994083">
              <w:rPr>
                <w:b/>
                <w:bCs/>
              </w:rPr>
              <w:t>Б) право постоянного (бессрочного) пользования земельным участком</w:t>
            </w:r>
          </w:p>
          <w:p w:rsidR="00C742A2" w:rsidRPr="00994083" w:rsidRDefault="00C742A2" w:rsidP="001B5785">
            <w:pPr>
              <w:spacing w:line="360" w:lineRule="auto"/>
              <w:jc w:val="both"/>
              <w:rPr>
                <w:b/>
                <w:bCs/>
              </w:rPr>
            </w:pPr>
            <w:r w:rsidRPr="00994083">
              <w:rPr>
                <w:b/>
                <w:bCs/>
              </w:rPr>
              <w:t>В) аренда земельного участка</w:t>
            </w:r>
          </w:p>
          <w:p w:rsidR="00C742A2" w:rsidRPr="00994083" w:rsidRDefault="00C742A2" w:rsidP="001B5785">
            <w:pPr>
              <w:spacing w:line="360" w:lineRule="auto"/>
              <w:jc w:val="both"/>
              <w:rPr>
                <w:b/>
                <w:bCs/>
              </w:rPr>
            </w:pPr>
            <w:r w:rsidRPr="00994083">
              <w:rPr>
                <w:b/>
                <w:bCs/>
              </w:rPr>
              <w:t>Г) аренда жилого помещения</w:t>
            </w:r>
          </w:p>
          <w:p w:rsidR="00C742A2" w:rsidRPr="00994083" w:rsidRDefault="00C742A2" w:rsidP="001B5785">
            <w:pPr>
              <w:spacing w:line="360" w:lineRule="auto"/>
              <w:jc w:val="both"/>
              <w:rPr>
                <w:b/>
                <w:bCs/>
              </w:rPr>
            </w:pPr>
            <w:r w:rsidRPr="00994083">
              <w:rPr>
                <w:b/>
                <w:bCs/>
              </w:rPr>
              <w:t>Д) сервитуты</w:t>
            </w:r>
          </w:p>
          <w:p w:rsidR="00C742A2" w:rsidRPr="00994083" w:rsidRDefault="00C742A2" w:rsidP="001B5785">
            <w:pPr>
              <w:spacing w:line="360" w:lineRule="auto"/>
              <w:jc w:val="both"/>
              <w:rPr>
                <w:b/>
                <w:bCs/>
              </w:rPr>
            </w:pPr>
            <w:r w:rsidRPr="00994083">
              <w:rPr>
                <w:b/>
                <w:bCs/>
              </w:rPr>
              <w:t>Е) право хозяйственного ведения имуществом</w:t>
            </w:r>
          </w:p>
          <w:p w:rsidR="00C742A2" w:rsidRPr="00994083" w:rsidRDefault="00C742A2" w:rsidP="001B5785">
            <w:pPr>
              <w:spacing w:line="360" w:lineRule="auto"/>
              <w:jc w:val="both"/>
              <w:rPr>
                <w:b/>
                <w:bCs/>
              </w:rPr>
            </w:pPr>
            <w:r w:rsidRPr="00994083">
              <w:rPr>
                <w:b/>
                <w:bCs/>
              </w:rPr>
              <w:t>право оперативного управления имуществом</w:t>
            </w:r>
          </w:p>
          <w:p w:rsidR="00C742A2" w:rsidRPr="00994083" w:rsidRDefault="00C742A2" w:rsidP="001B5785">
            <w:pPr>
              <w:spacing w:line="360" w:lineRule="auto"/>
              <w:jc w:val="both"/>
            </w:pPr>
            <w:r w:rsidRPr="00994083">
              <w:rPr>
                <w:b/>
                <w:bCs/>
              </w:rPr>
              <w:t>Ж) право пользования жилым помещением членов семьи собственника жилья</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 xml:space="preserve">За каждый правильный ответ по                      </w:t>
            </w:r>
            <w:r>
              <w:rPr>
                <w:rFonts w:ascii="Times New Roman" w:hAnsi="Times New Roman"/>
                <w:sz w:val="24"/>
                <w:szCs w:val="24"/>
              </w:rPr>
              <w:t>0,5 балла</w:t>
            </w:r>
          </w:p>
          <w:p w:rsidR="00C742A2" w:rsidRPr="00994083" w:rsidRDefault="00C742A2" w:rsidP="001B5785">
            <w:pPr>
              <w:spacing w:line="360" w:lineRule="auto"/>
              <w:jc w:val="center"/>
            </w:pPr>
            <w:r w:rsidRPr="00994083">
              <w:t>(за неверный ответ</w:t>
            </w:r>
          </w:p>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bCs/>
              </w:rPr>
            </w:pPr>
            <w:r w:rsidRPr="00994083">
              <w:rPr>
                <w:b/>
                <w:bCs/>
              </w:rPr>
              <w:lastRenderedPageBreak/>
              <w:t>21.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w:t>
            </w:r>
          </w:p>
          <w:p w:rsidR="00C742A2" w:rsidRPr="00994083" w:rsidRDefault="00C742A2" w:rsidP="001B5785">
            <w:pPr>
              <w:spacing w:line="360" w:lineRule="auto"/>
              <w:jc w:val="both"/>
              <w:rPr>
                <w:b/>
                <w:bCs/>
              </w:rPr>
            </w:pPr>
            <w:r w:rsidRPr="00994083">
              <w:rPr>
                <w:b/>
                <w:bCs/>
              </w:rPr>
              <w:t>А) должнику</w:t>
            </w:r>
          </w:p>
          <w:p w:rsidR="00C742A2" w:rsidRPr="00994083" w:rsidRDefault="00C742A2" w:rsidP="001B5785">
            <w:pPr>
              <w:spacing w:line="360" w:lineRule="auto"/>
              <w:jc w:val="both"/>
              <w:rPr>
                <w:b/>
                <w:bCs/>
              </w:rPr>
            </w:pPr>
            <w:r w:rsidRPr="00994083">
              <w:rPr>
                <w:b/>
                <w:bCs/>
              </w:rPr>
              <w:t>Б) кредитору</w:t>
            </w:r>
          </w:p>
          <w:p w:rsidR="00C742A2" w:rsidRPr="00994083" w:rsidRDefault="00C742A2" w:rsidP="001B5785">
            <w:pPr>
              <w:spacing w:line="360" w:lineRule="auto"/>
              <w:jc w:val="both"/>
              <w:rPr>
                <w:b/>
                <w:bCs/>
              </w:rPr>
            </w:pPr>
            <w:r w:rsidRPr="00994083">
              <w:rPr>
                <w:b/>
                <w:bCs/>
              </w:rPr>
              <w:t>В) третьему лицу</w:t>
            </w:r>
          </w:p>
          <w:p w:rsidR="00C742A2" w:rsidRPr="00994083" w:rsidRDefault="00C742A2" w:rsidP="001B5785">
            <w:pPr>
              <w:spacing w:line="360" w:lineRule="auto"/>
              <w:jc w:val="both"/>
            </w:pPr>
            <w:r w:rsidRPr="00994083">
              <w:rPr>
                <w:b/>
                <w:bCs/>
              </w:rPr>
              <w:t>Г) кредитору или третьему лицу только в том случае, если таковыми являются банковская или иная кредитная организация</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 xml:space="preserve">За каждый правильный ответ по                      </w:t>
            </w:r>
            <w:r>
              <w:rPr>
                <w:rFonts w:ascii="Times New Roman" w:hAnsi="Times New Roman"/>
                <w:sz w:val="24"/>
                <w:szCs w:val="24"/>
              </w:rPr>
              <w:t>0,5 балла</w:t>
            </w:r>
          </w:p>
          <w:p w:rsidR="00C742A2" w:rsidRPr="00994083" w:rsidRDefault="00C742A2" w:rsidP="001B5785">
            <w:pPr>
              <w:spacing w:line="360" w:lineRule="auto"/>
              <w:jc w:val="center"/>
            </w:pPr>
            <w:r w:rsidRPr="00994083">
              <w:t>(за неверный ответ</w:t>
            </w:r>
          </w:p>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bCs/>
              </w:rPr>
            </w:pPr>
            <w:r w:rsidRPr="00994083">
              <w:rPr>
                <w:b/>
                <w:bCs/>
              </w:rPr>
              <w:t>22. К делам частного обвинения, возбуждаемым не иначе, как по жалобе потерпевшего, Уголовно-процессуальный кодекс РФ относит:</w:t>
            </w:r>
          </w:p>
          <w:p w:rsidR="00C742A2" w:rsidRPr="00994083" w:rsidRDefault="00C742A2" w:rsidP="001B5785">
            <w:pPr>
              <w:spacing w:line="360" w:lineRule="auto"/>
              <w:jc w:val="both"/>
              <w:rPr>
                <w:b/>
                <w:bCs/>
              </w:rPr>
            </w:pPr>
            <w:r w:rsidRPr="00994083">
              <w:rPr>
                <w:b/>
                <w:bCs/>
              </w:rPr>
              <w:t>А)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w:t>
            </w:r>
          </w:p>
          <w:p w:rsidR="00C742A2" w:rsidRPr="00994083" w:rsidRDefault="00C742A2" w:rsidP="001B5785">
            <w:pPr>
              <w:spacing w:line="360" w:lineRule="auto"/>
              <w:jc w:val="both"/>
              <w:rPr>
                <w:b/>
                <w:bCs/>
              </w:rPr>
            </w:pPr>
            <w:r w:rsidRPr="00994083">
              <w:rPr>
                <w:b/>
                <w:bCs/>
              </w:rPr>
              <w:t>Б) нанесение побоев лицом, подвергнутым административному взысканию</w:t>
            </w:r>
          </w:p>
          <w:p w:rsidR="00C742A2" w:rsidRPr="00994083" w:rsidRDefault="00C742A2" w:rsidP="001B5785">
            <w:pPr>
              <w:spacing w:line="360" w:lineRule="auto"/>
              <w:jc w:val="both"/>
              <w:rPr>
                <w:b/>
                <w:bCs/>
              </w:rPr>
            </w:pPr>
            <w:r w:rsidRPr="00994083">
              <w:rPr>
                <w:b/>
                <w:bCs/>
              </w:rPr>
              <w:t>В) нарушение неприкосновенности жилища</w:t>
            </w:r>
          </w:p>
          <w:p w:rsidR="00C742A2" w:rsidRPr="00994083" w:rsidRDefault="00C742A2" w:rsidP="001B5785">
            <w:pPr>
              <w:spacing w:line="360" w:lineRule="auto"/>
              <w:jc w:val="both"/>
              <w:rPr>
                <w:b/>
                <w:bCs/>
              </w:rPr>
            </w:pPr>
            <w:r w:rsidRPr="00994083">
              <w:rPr>
                <w:b/>
                <w:bCs/>
              </w:rPr>
              <w:t>Г) клевета, т.е. распространение заведомо ложных сведений, порочащих честь и достоинство другого лица или подрывающих его репутацию</w:t>
            </w:r>
          </w:p>
          <w:p w:rsidR="00C742A2" w:rsidRPr="00994083" w:rsidRDefault="00C742A2" w:rsidP="001B5785">
            <w:pPr>
              <w:spacing w:line="360" w:lineRule="auto"/>
              <w:jc w:val="both"/>
            </w:pPr>
            <w:r w:rsidRPr="00994083">
              <w:rPr>
                <w:b/>
                <w:bCs/>
              </w:rPr>
              <w:t>Д) нарушение права на свободу совести и вероисповеданий</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 xml:space="preserve">За каждый правильный ответ по                           </w:t>
            </w: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1B5785">
            <w:pPr>
              <w:spacing w:line="360" w:lineRule="auto"/>
              <w:jc w:val="center"/>
            </w:pPr>
            <w:r w:rsidRPr="00994083">
              <w:t>(за неверный ответ</w:t>
            </w:r>
          </w:p>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bCs/>
              </w:rPr>
            </w:pPr>
            <w:r w:rsidRPr="00994083">
              <w:rPr>
                <w:b/>
                <w:bCs/>
              </w:rPr>
              <w:t>23. Общий размер удержаний при каждой выплате заработной платы не может превышать:</w:t>
            </w:r>
          </w:p>
          <w:p w:rsidR="00C742A2" w:rsidRPr="00994083" w:rsidRDefault="00C742A2" w:rsidP="001B5785">
            <w:pPr>
              <w:spacing w:line="360" w:lineRule="auto"/>
              <w:jc w:val="both"/>
              <w:rPr>
                <w:b/>
                <w:bCs/>
              </w:rPr>
            </w:pPr>
            <w:r w:rsidRPr="00994083">
              <w:rPr>
                <w:b/>
                <w:bCs/>
              </w:rPr>
              <w:t>А) 20% заработной платы, причитающейся работнику</w:t>
            </w:r>
          </w:p>
          <w:p w:rsidR="00C742A2" w:rsidRPr="00994083" w:rsidRDefault="00C742A2" w:rsidP="001B5785">
            <w:pPr>
              <w:spacing w:line="360" w:lineRule="auto"/>
              <w:jc w:val="both"/>
              <w:rPr>
                <w:b/>
                <w:bCs/>
              </w:rPr>
            </w:pPr>
            <w:r w:rsidRPr="00994083">
              <w:rPr>
                <w:b/>
                <w:bCs/>
              </w:rPr>
              <w:t>Б) в случаях, специально предусмотренных федеральными законами – 50% заработной платы, причитающейся работнику</w:t>
            </w:r>
          </w:p>
          <w:p w:rsidR="00C742A2" w:rsidRPr="00994083" w:rsidRDefault="00C742A2" w:rsidP="001B5785">
            <w:pPr>
              <w:spacing w:line="360" w:lineRule="auto"/>
              <w:jc w:val="both"/>
              <w:rPr>
                <w:b/>
                <w:bCs/>
              </w:rPr>
            </w:pPr>
            <w:r w:rsidRPr="00994083">
              <w:rPr>
                <w:b/>
                <w:bCs/>
              </w:rPr>
              <w:t>В) при взыскании алиментов на несовершеннолетних детей – 70% заработной платы, причитающейся работнику</w:t>
            </w:r>
          </w:p>
          <w:p w:rsidR="00C742A2" w:rsidRPr="00994083" w:rsidRDefault="00C742A2" w:rsidP="001B5785">
            <w:pPr>
              <w:spacing w:line="360" w:lineRule="auto"/>
              <w:jc w:val="both"/>
              <w:rPr>
                <w:b/>
                <w:bCs/>
              </w:rPr>
            </w:pPr>
            <w:r w:rsidRPr="00994083">
              <w:rPr>
                <w:b/>
                <w:bCs/>
              </w:rPr>
              <w:t>Г) при возмещении вреда, причиненного здоровью другого лица – 80% заработной платы, причитающейся работнику</w:t>
            </w:r>
          </w:p>
          <w:p w:rsidR="00C742A2" w:rsidRPr="00994083" w:rsidRDefault="00C742A2" w:rsidP="001B5785">
            <w:pPr>
              <w:spacing w:line="360" w:lineRule="auto"/>
              <w:jc w:val="both"/>
            </w:pPr>
            <w:r w:rsidRPr="00994083">
              <w:rPr>
                <w:b/>
                <w:bCs/>
              </w:rPr>
              <w:t>Д) при возмещении вреда лицам, понесшим ущерб в связи со смертью кормильца – 90% заработной платы, причитающейся работнику</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 xml:space="preserve">За каждый правильный ответ по                         </w:t>
            </w:r>
            <w:r>
              <w:rPr>
                <w:rFonts w:ascii="Times New Roman" w:hAnsi="Times New Roman"/>
                <w:sz w:val="24"/>
                <w:szCs w:val="24"/>
              </w:rPr>
              <w:t>0,5 балла</w:t>
            </w:r>
          </w:p>
          <w:p w:rsidR="00C742A2" w:rsidRPr="00994083" w:rsidRDefault="00C742A2" w:rsidP="001B5785">
            <w:pPr>
              <w:spacing w:line="360" w:lineRule="auto"/>
              <w:jc w:val="center"/>
            </w:pPr>
            <w:r w:rsidRPr="00994083">
              <w:t>(за неверный ответ</w:t>
            </w:r>
          </w:p>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rFonts w:eastAsia="Calibri"/>
                <w:b/>
                <w:bCs/>
                <w:lang w:eastAsia="en-US"/>
              </w:rPr>
            </w:pPr>
            <w:r w:rsidRPr="00994083">
              <w:rPr>
                <w:b/>
                <w:bCs/>
              </w:rPr>
              <w:t xml:space="preserve">24. </w:t>
            </w:r>
            <w:r w:rsidRPr="00994083">
              <w:rPr>
                <w:b/>
                <w:bCs/>
                <w:lang w:eastAsia="en-US"/>
              </w:rPr>
              <w:t>Цели административного наказания:</w:t>
            </w:r>
          </w:p>
          <w:p w:rsidR="00C742A2" w:rsidRPr="00994083" w:rsidRDefault="00C742A2" w:rsidP="001B5785">
            <w:pPr>
              <w:spacing w:line="360" w:lineRule="auto"/>
              <w:jc w:val="both"/>
              <w:rPr>
                <w:b/>
                <w:bCs/>
                <w:lang w:eastAsia="en-US"/>
              </w:rPr>
            </w:pPr>
            <w:r w:rsidRPr="00994083">
              <w:rPr>
                <w:b/>
                <w:bCs/>
                <w:lang w:eastAsia="en-US"/>
              </w:rPr>
              <w:t>А) исправление правонарушителя</w:t>
            </w:r>
          </w:p>
          <w:p w:rsidR="00C742A2" w:rsidRPr="00994083" w:rsidRDefault="00C742A2" w:rsidP="001B5785">
            <w:pPr>
              <w:spacing w:line="360" w:lineRule="auto"/>
              <w:jc w:val="both"/>
              <w:rPr>
                <w:b/>
                <w:bCs/>
                <w:lang w:eastAsia="en-US"/>
              </w:rPr>
            </w:pPr>
            <w:r w:rsidRPr="00994083">
              <w:rPr>
                <w:b/>
                <w:bCs/>
                <w:lang w:eastAsia="en-US"/>
              </w:rPr>
              <w:t>Б) предупреждение совершения правонарушителем новых правонарушений</w:t>
            </w:r>
          </w:p>
          <w:p w:rsidR="00C742A2" w:rsidRPr="00994083" w:rsidRDefault="00C742A2" w:rsidP="001B5785">
            <w:pPr>
              <w:spacing w:line="360" w:lineRule="auto"/>
              <w:jc w:val="both"/>
              <w:rPr>
                <w:b/>
                <w:bCs/>
              </w:rPr>
            </w:pPr>
            <w:r w:rsidRPr="00994083">
              <w:rPr>
                <w:b/>
                <w:bCs/>
                <w:lang w:eastAsia="en-US"/>
              </w:rPr>
              <w:t xml:space="preserve">В) предупреждение совершения новых правонарушений другими </w:t>
            </w:r>
            <w:r w:rsidRPr="00994083">
              <w:rPr>
                <w:b/>
                <w:bCs/>
                <w:lang w:eastAsia="en-US"/>
              </w:rPr>
              <w:lastRenderedPageBreak/>
              <w:t>лицами</w:t>
            </w:r>
          </w:p>
          <w:p w:rsidR="00C742A2" w:rsidRPr="00994083" w:rsidRDefault="00C742A2" w:rsidP="001B5785">
            <w:pPr>
              <w:spacing w:line="360" w:lineRule="auto"/>
              <w:jc w:val="both"/>
            </w:pP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lastRenderedPageBreak/>
              <w:t xml:space="preserve">За каждый правильный ответ по                     </w:t>
            </w:r>
            <w:r>
              <w:rPr>
                <w:rFonts w:ascii="Times New Roman" w:hAnsi="Times New Roman"/>
                <w:sz w:val="24"/>
                <w:szCs w:val="24"/>
              </w:rPr>
              <w:t>0,5 балла</w:t>
            </w:r>
          </w:p>
          <w:p w:rsidR="00C742A2" w:rsidRPr="00994083" w:rsidRDefault="00C742A2" w:rsidP="001B5785">
            <w:pPr>
              <w:spacing w:line="360" w:lineRule="auto"/>
              <w:jc w:val="center"/>
            </w:pPr>
            <w:r w:rsidRPr="00994083">
              <w:t xml:space="preserve">(за неверный </w:t>
            </w:r>
            <w:r w:rsidRPr="00994083">
              <w:lastRenderedPageBreak/>
              <w:t>ответ</w:t>
            </w:r>
          </w:p>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bCs/>
              </w:rPr>
            </w:pPr>
            <w:r w:rsidRPr="00994083">
              <w:rPr>
                <w:b/>
                <w:bCs/>
              </w:rPr>
              <w:lastRenderedPageBreak/>
              <w:t>25. К особенностям регулирования труда женщин, лиц с семейными обязанностями, относятся:</w:t>
            </w:r>
          </w:p>
          <w:p w:rsidR="00C742A2" w:rsidRPr="00994083" w:rsidRDefault="00C742A2" w:rsidP="001B5785">
            <w:pPr>
              <w:spacing w:line="360" w:lineRule="auto"/>
              <w:jc w:val="both"/>
              <w:rPr>
                <w:b/>
                <w:bCs/>
              </w:rPr>
            </w:pPr>
            <w:r w:rsidRPr="00994083">
              <w:rPr>
                <w:b/>
                <w:bCs/>
              </w:rPr>
              <w:t>А) отпуск по беременности и родам</w:t>
            </w:r>
          </w:p>
          <w:p w:rsidR="00C742A2" w:rsidRPr="00994083" w:rsidRDefault="00C742A2" w:rsidP="001B5785">
            <w:pPr>
              <w:spacing w:line="360" w:lineRule="auto"/>
              <w:jc w:val="both"/>
              <w:rPr>
                <w:b/>
                <w:bCs/>
              </w:rPr>
            </w:pPr>
            <w:r w:rsidRPr="00994083">
              <w:rPr>
                <w:b/>
                <w:bCs/>
              </w:rPr>
              <w:t>Б) отпуск по уходу за ребенком</w:t>
            </w:r>
          </w:p>
          <w:p w:rsidR="00C742A2" w:rsidRPr="00994083" w:rsidRDefault="00C742A2" w:rsidP="001B5785">
            <w:pPr>
              <w:spacing w:line="360" w:lineRule="auto"/>
              <w:jc w:val="both"/>
              <w:rPr>
                <w:b/>
                <w:bCs/>
              </w:rPr>
            </w:pPr>
            <w:r w:rsidRPr="00994083">
              <w:rPr>
                <w:b/>
                <w:bCs/>
              </w:rPr>
              <w:t>В) особенности учета рабочего времени</w:t>
            </w:r>
          </w:p>
          <w:p w:rsidR="00C742A2" w:rsidRPr="00994083" w:rsidRDefault="00C742A2" w:rsidP="001B5785">
            <w:pPr>
              <w:spacing w:line="360" w:lineRule="auto"/>
              <w:jc w:val="both"/>
              <w:rPr>
                <w:b/>
                <w:bCs/>
              </w:rPr>
            </w:pPr>
            <w:r w:rsidRPr="00994083">
              <w:rPr>
                <w:b/>
                <w:bCs/>
              </w:rPr>
              <w:t>Г) перерывы для кормления ребенка</w:t>
            </w:r>
          </w:p>
          <w:p w:rsidR="00C742A2" w:rsidRPr="00994083" w:rsidRDefault="00C742A2" w:rsidP="001B5785">
            <w:pPr>
              <w:spacing w:line="360" w:lineRule="auto"/>
              <w:jc w:val="both"/>
              <w:rPr>
                <w:b/>
                <w:bCs/>
              </w:rPr>
            </w:pPr>
            <w:r w:rsidRPr="00994083">
              <w:rPr>
                <w:b/>
                <w:bCs/>
              </w:rPr>
              <w:t>Д) запрет на привлечение к работе в ночное время</w:t>
            </w:r>
          </w:p>
          <w:p w:rsidR="00C742A2" w:rsidRPr="00994083" w:rsidRDefault="00C742A2" w:rsidP="001B5785">
            <w:pPr>
              <w:spacing w:line="360" w:lineRule="auto"/>
              <w:jc w:val="both"/>
            </w:pPr>
            <w:r w:rsidRPr="00994083">
              <w:rPr>
                <w:b/>
                <w:bCs/>
              </w:rPr>
              <w:t>Е) отпуска работникам, усыновившим ребенка</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 xml:space="preserve">За каждый правильный ответ по                     </w:t>
            </w:r>
            <w:r>
              <w:rPr>
                <w:rFonts w:ascii="Times New Roman" w:hAnsi="Times New Roman"/>
                <w:sz w:val="24"/>
                <w:szCs w:val="24"/>
              </w:rPr>
              <w:t>0,5 балла</w:t>
            </w:r>
          </w:p>
          <w:p w:rsidR="00C742A2" w:rsidRPr="00994083" w:rsidRDefault="00C742A2" w:rsidP="001B5785">
            <w:pPr>
              <w:spacing w:line="360" w:lineRule="auto"/>
              <w:jc w:val="center"/>
            </w:pPr>
            <w:r w:rsidRPr="00994083">
              <w:t>(за неверный ответ</w:t>
            </w:r>
          </w:p>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1B5785">
        <w:tc>
          <w:tcPr>
            <w:tcW w:w="9854" w:type="dxa"/>
            <w:gridSpan w:val="3"/>
            <w:tcBorders>
              <w:top w:val="single" w:sz="4" w:space="0" w:color="auto"/>
              <w:left w:val="single" w:sz="4" w:space="0" w:color="auto"/>
              <w:bottom w:val="single" w:sz="4" w:space="0" w:color="auto"/>
              <w:right w:val="single" w:sz="4" w:space="0" w:color="auto"/>
            </w:tcBorders>
          </w:tcPr>
          <w:p w:rsidR="00C742A2" w:rsidRPr="00994083" w:rsidRDefault="00C742A2" w:rsidP="001B5785">
            <w:pPr>
              <w:jc w:val="center"/>
              <w:rPr>
                <w:b/>
                <w:sz w:val="28"/>
                <w:szCs w:val="28"/>
              </w:rPr>
            </w:pPr>
            <w:r w:rsidRPr="00994083">
              <w:rPr>
                <w:b/>
                <w:sz w:val="28"/>
                <w:szCs w:val="28"/>
                <w:lang w:val="en-US"/>
              </w:rPr>
              <w:t>IV</w:t>
            </w:r>
            <w:r w:rsidRPr="00994083">
              <w:rPr>
                <w:b/>
                <w:sz w:val="28"/>
                <w:szCs w:val="28"/>
              </w:rPr>
              <w:t xml:space="preserve"> Расположите перечисленные ниже виды уголовных наказаний от более мягкого к более тяжкому</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bCs/>
              </w:rPr>
            </w:pPr>
            <w:r w:rsidRPr="00994083">
              <w:rPr>
                <w:b/>
              </w:rPr>
              <w:t xml:space="preserve">26. </w:t>
            </w:r>
          </w:p>
          <w:p w:rsidR="00C742A2" w:rsidRPr="00994083" w:rsidRDefault="00C742A2" w:rsidP="001B5785">
            <w:pPr>
              <w:spacing w:line="360" w:lineRule="auto"/>
              <w:jc w:val="both"/>
              <w:rPr>
                <w:b/>
                <w:bCs/>
              </w:rPr>
            </w:pPr>
            <w:r w:rsidRPr="00994083">
              <w:rPr>
                <w:b/>
                <w:bCs/>
              </w:rPr>
              <w:t>А) лишение права занимать определенные должности или заниматься определенной деятельностью</w:t>
            </w:r>
          </w:p>
          <w:p w:rsidR="00C742A2" w:rsidRPr="00994083" w:rsidRDefault="00C742A2" w:rsidP="001B5785">
            <w:pPr>
              <w:spacing w:line="360" w:lineRule="auto"/>
              <w:jc w:val="both"/>
              <w:rPr>
                <w:b/>
                <w:bCs/>
              </w:rPr>
            </w:pPr>
            <w:r w:rsidRPr="00994083">
              <w:rPr>
                <w:b/>
                <w:bCs/>
              </w:rPr>
              <w:t>Б) исправительные работы</w:t>
            </w:r>
          </w:p>
          <w:p w:rsidR="00C742A2" w:rsidRPr="00994083" w:rsidRDefault="00C742A2" w:rsidP="001B5785">
            <w:pPr>
              <w:spacing w:line="360" w:lineRule="auto"/>
              <w:jc w:val="both"/>
              <w:rPr>
                <w:b/>
                <w:bCs/>
              </w:rPr>
            </w:pPr>
            <w:r w:rsidRPr="00994083">
              <w:rPr>
                <w:b/>
                <w:bCs/>
              </w:rPr>
              <w:t>В) штраф</w:t>
            </w:r>
          </w:p>
          <w:p w:rsidR="00C742A2" w:rsidRPr="00994083" w:rsidRDefault="00C742A2" w:rsidP="001B5785">
            <w:pPr>
              <w:spacing w:line="360" w:lineRule="auto"/>
              <w:jc w:val="both"/>
              <w:rPr>
                <w:b/>
                <w:bCs/>
              </w:rPr>
            </w:pPr>
            <w:r w:rsidRPr="00994083">
              <w:rPr>
                <w:b/>
                <w:bCs/>
              </w:rPr>
              <w:t>Г) лишение свободы на определенный срок</w:t>
            </w:r>
          </w:p>
          <w:p w:rsidR="00C742A2" w:rsidRPr="00121B71" w:rsidRDefault="00C742A2" w:rsidP="001B5785">
            <w:pPr>
              <w:spacing w:line="360" w:lineRule="auto"/>
              <w:jc w:val="both"/>
              <w:rPr>
                <w:b/>
                <w:bCs/>
              </w:rPr>
            </w:pPr>
            <w:r w:rsidRPr="00994083">
              <w:rPr>
                <w:b/>
                <w:bCs/>
              </w:rPr>
              <w:t>Д) обязательные работы</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2 балла</w:t>
            </w:r>
          </w:p>
          <w:p w:rsidR="00C742A2" w:rsidRPr="00994083" w:rsidRDefault="00C742A2" w:rsidP="001B5785">
            <w:pPr>
              <w:spacing w:line="360" w:lineRule="auto"/>
              <w:jc w:val="center"/>
            </w:pPr>
            <w:r w:rsidRPr="00994083">
              <w:t xml:space="preserve">(за неверный ответ </w:t>
            </w:r>
          </w:p>
          <w:p w:rsidR="00C742A2" w:rsidRPr="00994083" w:rsidRDefault="00C742A2" w:rsidP="001B5785">
            <w:pPr>
              <w:spacing w:line="360" w:lineRule="auto"/>
              <w:jc w:val="center"/>
              <w:rPr>
                <w:b/>
              </w:rPr>
            </w:pPr>
            <w:r w:rsidRPr="00994083">
              <w:t>0 баллов)</w:t>
            </w:r>
          </w:p>
        </w:tc>
      </w:tr>
      <w:tr w:rsidR="00C742A2" w:rsidRPr="00994083" w:rsidTr="001B5785">
        <w:tc>
          <w:tcPr>
            <w:tcW w:w="9854" w:type="dxa"/>
            <w:gridSpan w:val="3"/>
            <w:tcBorders>
              <w:top w:val="single" w:sz="4" w:space="0" w:color="auto"/>
              <w:left w:val="single" w:sz="4" w:space="0" w:color="auto"/>
              <w:bottom w:val="single" w:sz="4" w:space="0" w:color="auto"/>
              <w:right w:val="single" w:sz="4" w:space="0" w:color="auto"/>
            </w:tcBorders>
          </w:tcPr>
          <w:p w:rsidR="00C742A2" w:rsidRPr="00994083" w:rsidRDefault="00C742A2" w:rsidP="001B5785">
            <w:pPr>
              <w:jc w:val="center"/>
              <w:rPr>
                <w:b/>
                <w:sz w:val="28"/>
                <w:szCs w:val="28"/>
              </w:rPr>
            </w:pPr>
            <w:r w:rsidRPr="00994083">
              <w:rPr>
                <w:b/>
                <w:sz w:val="28"/>
                <w:szCs w:val="28"/>
                <w:lang w:val="en-US"/>
              </w:rPr>
              <w:t>V</w:t>
            </w:r>
            <w:r w:rsidRPr="00994083">
              <w:rPr>
                <w:b/>
                <w:sz w:val="28"/>
                <w:szCs w:val="28"/>
              </w:rPr>
              <w:t xml:space="preserve"> Из нижеперечисленных терминов два относятся к одному понятию.</w:t>
            </w:r>
          </w:p>
          <w:p w:rsidR="00C742A2" w:rsidRPr="00994083" w:rsidRDefault="00C742A2" w:rsidP="001B5785">
            <w:pPr>
              <w:pStyle w:val="1"/>
              <w:jc w:val="center"/>
              <w:rPr>
                <w:rFonts w:ascii="Times New Roman" w:hAnsi="Times New Roman"/>
                <w:sz w:val="24"/>
                <w:szCs w:val="24"/>
              </w:rPr>
            </w:pPr>
            <w:r w:rsidRPr="00994083">
              <w:rPr>
                <w:rFonts w:ascii="Times New Roman" w:hAnsi="Times New Roman"/>
                <w:b/>
                <w:sz w:val="28"/>
                <w:szCs w:val="28"/>
              </w:rPr>
              <w:t>Найдите лишнее</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bCs/>
              </w:rPr>
            </w:pPr>
            <w:r w:rsidRPr="00994083">
              <w:rPr>
                <w:b/>
                <w:bCs/>
              </w:rPr>
              <w:t xml:space="preserve">27. </w:t>
            </w:r>
          </w:p>
          <w:p w:rsidR="00C742A2" w:rsidRPr="00994083" w:rsidRDefault="00C742A2" w:rsidP="001B5785">
            <w:pPr>
              <w:spacing w:line="360" w:lineRule="auto"/>
              <w:jc w:val="both"/>
              <w:rPr>
                <w:b/>
                <w:bCs/>
              </w:rPr>
            </w:pPr>
            <w:r w:rsidRPr="00994083">
              <w:rPr>
                <w:b/>
                <w:bCs/>
              </w:rPr>
              <w:t>А) Унитарное государство</w:t>
            </w:r>
          </w:p>
          <w:p w:rsidR="00C742A2" w:rsidRPr="00994083" w:rsidRDefault="00C742A2" w:rsidP="001B5785">
            <w:pPr>
              <w:spacing w:line="360" w:lineRule="auto"/>
              <w:jc w:val="both"/>
              <w:rPr>
                <w:b/>
                <w:bCs/>
              </w:rPr>
            </w:pPr>
            <w:r w:rsidRPr="00994083">
              <w:rPr>
                <w:b/>
                <w:bCs/>
              </w:rPr>
              <w:t>Б) Монархия</w:t>
            </w:r>
          </w:p>
          <w:p w:rsidR="00C742A2" w:rsidRPr="00121B71" w:rsidRDefault="00C742A2" w:rsidP="001B5785">
            <w:pPr>
              <w:spacing w:line="360" w:lineRule="auto"/>
              <w:jc w:val="both"/>
              <w:rPr>
                <w:b/>
                <w:bCs/>
              </w:rPr>
            </w:pPr>
            <w:r w:rsidRPr="00994083">
              <w:rPr>
                <w:b/>
                <w:bCs/>
              </w:rPr>
              <w:t>В) Федеративное государство</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3 балла</w:t>
            </w:r>
          </w:p>
          <w:p w:rsidR="00C742A2" w:rsidRPr="00994083" w:rsidRDefault="00C742A2" w:rsidP="001B5785">
            <w:pPr>
              <w:spacing w:line="360" w:lineRule="auto"/>
              <w:jc w:val="center"/>
            </w:pPr>
            <w:r w:rsidRPr="00994083">
              <w:t xml:space="preserve">(за неверный ответ </w:t>
            </w:r>
          </w:p>
          <w:p w:rsidR="00C742A2" w:rsidRPr="00994083" w:rsidRDefault="00C742A2" w:rsidP="001B5785">
            <w:pPr>
              <w:spacing w:line="360" w:lineRule="auto"/>
              <w:jc w:val="center"/>
            </w:pPr>
            <w:r w:rsidRPr="00994083">
              <w:t>0 баллов)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bCs/>
              </w:rPr>
            </w:pPr>
            <w:r w:rsidRPr="00994083">
              <w:rPr>
                <w:b/>
                <w:bCs/>
              </w:rPr>
              <w:t xml:space="preserve">28. </w:t>
            </w:r>
          </w:p>
          <w:p w:rsidR="00C742A2" w:rsidRPr="00994083" w:rsidRDefault="00C742A2" w:rsidP="001B5785">
            <w:pPr>
              <w:spacing w:line="360" w:lineRule="auto"/>
              <w:jc w:val="both"/>
              <w:rPr>
                <w:b/>
                <w:bCs/>
              </w:rPr>
            </w:pPr>
            <w:r w:rsidRPr="00994083">
              <w:rPr>
                <w:b/>
                <w:bCs/>
              </w:rPr>
              <w:t>А) федеральная государственная гражданская служба</w:t>
            </w:r>
          </w:p>
          <w:p w:rsidR="00C742A2" w:rsidRPr="00994083" w:rsidRDefault="00C742A2" w:rsidP="001B5785">
            <w:pPr>
              <w:spacing w:line="360" w:lineRule="auto"/>
              <w:jc w:val="both"/>
              <w:rPr>
                <w:b/>
                <w:bCs/>
              </w:rPr>
            </w:pPr>
            <w:r w:rsidRPr="00994083">
              <w:rPr>
                <w:b/>
                <w:bCs/>
              </w:rPr>
              <w:t>Б) государственная гражданская служба субъекта Российской Федерации</w:t>
            </w:r>
          </w:p>
          <w:p w:rsidR="00C742A2" w:rsidRPr="00994083" w:rsidRDefault="00C742A2" w:rsidP="001B5785">
            <w:pPr>
              <w:spacing w:line="360" w:lineRule="auto"/>
              <w:jc w:val="both"/>
              <w:rPr>
                <w:b/>
                <w:bCs/>
              </w:rPr>
            </w:pPr>
            <w:r w:rsidRPr="00994083">
              <w:rPr>
                <w:b/>
                <w:bCs/>
              </w:rPr>
              <w:t>В) муниципальная служба</w:t>
            </w:r>
          </w:p>
          <w:p w:rsidR="00C742A2" w:rsidRPr="00994083" w:rsidRDefault="00C742A2" w:rsidP="001B5785">
            <w:pPr>
              <w:spacing w:line="360" w:lineRule="auto"/>
              <w:jc w:val="both"/>
              <w:rPr>
                <w:b/>
                <w:bCs/>
              </w:rPr>
            </w:pPr>
            <w:r w:rsidRPr="00994083">
              <w:rPr>
                <w:b/>
                <w:bCs/>
              </w:rPr>
              <w:t>Г) военная служба</w:t>
            </w:r>
          </w:p>
          <w:p w:rsidR="00C742A2" w:rsidRPr="00994083" w:rsidRDefault="00C742A2" w:rsidP="001B5785">
            <w:pPr>
              <w:spacing w:line="360" w:lineRule="auto"/>
              <w:jc w:val="both"/>
            </w:pPr>
            <w:r w:rsidRPr="00994083">
              <w:rPr>
                <w:b/>
                <w:bCs/>
              </w:rPr>
              <w:t>Д) правоохранительная служба</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3 балла</w:t>
            </w:r>
          </w:p>
          <w:p w:rsidR="00C742A2" w:rsidRPr="00994083" w:rsidRDefault="00C742A2" w:rsidP="001B5785">
            <w:pPr>
              <w:spacing w:line="360" w:lineRule="auto"/>
              <w:jc w:val="center"/>
            </w:pPr>
            <w:r w:rsidRPr="00994083">
              <w:t xml:space="preserve">(за неверный ответ </w:t>
            </w:r>
          </w:p>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bCs/>
              </w:rPr>
            </w:pPr>
            <w:r w:rsidRPr="00994083">
              <w:rPr>
                <w:b/>
                <w:bCs/>
              </w:rPr>
              <w:t xml:space="preserve">29. </w:t>
            </w:r>
          </w:p>
          <w:p w:rsidR="00C742A2" w:rsidRPr="00994083" w:rsidRDefault="00C742A2" w:rsidP="001B5785">
            <w:pPr>
              <w:spacing w:line="360" w:lineRule="auto"/>
              <w:jc w:val="both"/>
              <w:rPr>
                <w:b/>
                <w:bCs/>
              </w:rPr>
            </w:pPr>
            <w:r w:rsidRPr="00994083">
              <w:rPr>
                <w:b/>
                <w:bCs/>
              </w:rPr>
              <w:t>А) адвокатская палата</w:t>
            </w:r>
          </w:p>
          <w:p w:rsidR="00C742A2" w:rsidRPr="00994083" w:rsidRDefault="00C742A2" w:rsidP="001B5785">
            <w:pPr>
              <w:spacing w:line="360" w:lineRule="auto"/>
              <w:jc w:val="both"/>
              <w:rPr>
                <w:b/>
                <w:bCs/>
              </w:rPr>
            </w:pPr>
            <w:r w:rsidRPr="00994083">
              <w:rPr>
                <w:b/>
                <w:bCs/>
              </w:rPr>
              <w:t>Б) адвокатский кабинет</w:t>
            </w:r>
          </w:p>
          <w:p w:rsidR="00C742A2" w:rsidRPr="00994083" w:rsidRDefault="00C742A2" w:rsidP="001B5785">
            <w:pPr>
              <w:spacing w:line="360" w:lineRule="auto"/>
              <w:jc w:val="both"/>
              <w:rPr>
                <w:b/>
                <w:bCs/>
              </w:rPr>
            </w:pPr>
            <w:r w:rsidRPr="00994083">
              <w:rPr>
                <w:b/>
                <w:bCs/>
              </w:rPr>
              <w:lastRenderedPageBreak/>
              <w:t>В) помощник адвоката</w:t>
            </w:r>
          </w:p>
          <w:p w:rsidR="00C742A2" w:rsidRPr="00994083" w:rsidRDefault="00C742A2" w:rsidP="001B5785">
            <w:pPr>
              <w:spacing w:line="360" w:lineRule="auto"/>
              <w:jc w:val="both"/>
              <w:rPr>
                <w:b/>
                <w:bCs/>
              </w:rPr>
            </w:pPr>
            <w:r w:rsidRPr="00994083">
              <w:rPr>
                <w:b/>
                <w:bCs/>
              </w:rPr>
              <w:t>Г) коллегия адвокатов</w:t>
            </w:r>
          </w:p>
          <w:p w:rsidR="00C742A2" w:rsidRPr="00994083" w:rsidRDefault="00C742A2" w:rsidP="001B5785">
            <w:pPr>
              <w:spacing w:line="360" w:lineRule="auto"/>
              <w:jc w:val="both"/>
              <w:rPr>
                <w:b/>
                <w:bCs/>
              </w:rPr>
            </w:pPr>
            <w:r w:rsidRPr="00994083">
              <w:rPr>
                <w:b/>
                <w:bCs/>
              </w:rPr>
              <w:t>Д) адвокатское бюро</w:t>
            </w:r>
          </w:p>
          <w:p w:rsidR="00C742A2" w:rsidRPr="00121B71" w:rsidRDefault="00C742A2" w:rsidP="001B5785">
            <w:pPr>
              <w:spacing w:line="360" w:lineRule="auto"/>
              <w:jc w:val="both"/>
              <w:rPr>
                <w:b/>
                <w:bCs/>
              </w:rPr>
            </w:pPr>
            <w:r w:rsidRPr="00994083">
              <w:rPr>
                <w:b/>
                <w:bCs/>
              </w:rPr>
              <w:t>Е) юридическая консультация</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lastRenderedPageBreak/>
              <w:t>3 балла</w:t>
            </w:r>
          </w:p>
          <w:p w:rsidR="00C742A2" w:rsidRPr="00994083" w:rsidRDefault="00C742A2" w:rsidP="001B5785">
            <w:pPr>
              <w:spacing w:line="360" w:lineRule="auto"/>
              <w:jc w:val="center"/>
            </w:pPr>
            <w:r w:rsidRPr="00994083">
              <w:t xml:space="preserve">(за неверный ответ </w:t>
            </w:r>
          </w:p>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lastRenderedPageBreak/>
              <w:t>0 баллов)</w:t>
            </w:r>
          </w:p>
        </w:tc>
      </w:tr>
      <w:tr w:rsidR="00C742A2" w:rsidRPr="00994083" w:rsidTr="001B5785">
        <w:tc>
          <w:tcPr>
            <w:tcW w:w="9854" w:type="dxa"/>
            <w:gridSpan w:val="3"/>
            <w:tcBorders>
              <w:top w:val="single" w:sz="4" w:space="0" w:color="auto"/>
              <w:left w:val="single" w:sz="4" w:space="0" w:color="auto"/>
              <w:bottom w:val="single" w:sz="4" w:space="0" w:color="auto"/>
              <w:right w:val="single" w:sz="4" w:space="0" w:color="auto"/>
            </w:tcBorders>
          </w:tcPr>
          <w:p w:rsidR="00C742A2" w:rsidRPr="00994083" w:rsidRDefault="00C742A2" w:rsidP="001B5785">
            <w:pPr>
              <w:jc w:val="center"/>
              <w:rPr>
                <w:b/>
                <w:sz w:val="28"/>
                <w:szCs w:val="28"/>
              </w:rPr>
            </w:pPr>
            <w:r w:rsidRPr="00994083">
              <w:rPr>
                <w:b/>
                <w:sz w:val="28"/>
                <w:szCs w:val="28"/>
                <w:lang w:val="en-US"/>
              </w:rPr>
              <w:lastRenderedPageBreak/>
              <w:t>VI</w:t>
            </w:r>
            <w:r w:rsidRPr="00994083">
              <w:rPr>
                <w:b/>
                <w:sz w:val="28"/>
                <w:szCs w:val="28"/>
              </w:rPr>
              <w:t xml:space="preserve"> Установите соответствие между международными организациями и европейскими городами, в которых располагаются их штаб-квартиры</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bCs/>
              </w:rPr>
            </w:pPr>
            <w:r w:rsidRPr="00994083">
              <w:rPr>
                <w:b/>
                <w:bCs/>
              </w:rPr>
              <w:t xml:space="preserve">30. </w:t>
            </w:r>
          </w:p>
          <w:p w:rsidR="00C742A2" w:rsidRPr="00994083" w:rsidRDefault="00C742A2" w:rsidP="001B5785">
            <w:pPr>
              <w:spacing w:line="360" w:lineRule="auto"/>
              <w:jc w:val="both"/>
              <w:rPr>
                <w:b/>
                <w:bCs/>
              </w:rPr>
            </w:pPr>
            <w:r w:rsidRPr="00994083">
              <w:rPr>
                <w:b/>
                <w:bCs/>
              </w:rPr>
              <w:t>А). Организация Объединенных Наций</w:t>
            </w:r>
          </w:p>
          <w:p w:rsidR="00C742A2" w:rsidRPr="00994083" w:rsidRDefault="00C742A2" w:rsidP="001B5785">
            <w:pPr>
              <w:spacing w:line="360" w:lineRule="auto"/>
              <w:jc w:val="both"/>
              <w:rPr>
                <w:b/>
                <w:bCs/>
              </w:rPr>
            </w:pPr>
            <w:r w:rsidRPr="00994083">
              <w:rPr>
                <w:b/>
                <w:bCs/>
              </w:rPr>
              <w:t>Б) Международный арбитражный суд при Международной торговой палате</w:t>
            </w:r>
          </w:p>
          <w:p w:rsidR="00C742A2" w:rsidRPr="00994083" w:rsidRDefault="00C742A2" w:rsidP="001B5785">
            <w:pPr>
              <w:spacing w:line="360" w:lineRule="auto"/>
              <w:jc w:val="both"/>
              <w:rPr>
                <w:b/>
                <w:bCs/>
              </w:rPr>
            </w:pPr>
            <w:r w:rsidRPr="00994083">
              <w:rPr>
                <w:b/>
                <w:bCs/>
              </w:rPr>
              <w:t>В) Европейский Суд по правам человека</w:t>
            </w:r>
          </w:p>
          <w:p w:rsidR="00C742A2" w:rsidRPr="00994083" w:rsidRDefault="00C742A2" w:rsidP="001B5785">
            <w:pPr>
              <w:spacing w:line="360" w:lineRule="auto"/>
              <w:jc w:val="both"/>
              <w:rPr>
                <w:b/>
                <w:bCs/>
              </w:rPr>
            </w:pPr>
            <w:r w:rsidRPr="00994083">
              <w:rPr>
                <w:b/>
                <w:bCs/>
              </w:rPr>
              <w:t>1. Страсбург</w:t>
            </w:r>
          </w:p>
          <w:p w:rsidR="00C742A2" w:rsidRPr="00994083" w:rsidRDefault="00C742A2" w:rsidP="001B5785">
            <w:pPr>
              <w:spacing w:line="360" w:lineRule="auto"/>
              <w:jc w:val="both"/>
              <w:rPr>
                <w:b/>
                <w:bCs/>
              </w:rPr>
            </w:pPr>
            <w:r w:rsidRPr="00994083">
              <w:rPr>
                <w:b/>
                <w:bCs/>
              </w:rPr>
              <w:t>2. Нью-Йорк</w:t>
            </w:r>
          </w:p>
          <w:p w:rsidR="00C742A2" w:rsidRPr="00994083" w:rsidRDefault="00C742A2" w:rsidP="001B5785">
            <w:pPr>
              <w:spacing w:line="360" w:lineRule="auto"/>
              <w:jc w:val="both"/>
              <w:rPr>
                <w:b/>
              </w:rPr>
            </w:pPr>
            <w:r w:rsidRPr="00994083">
              <w:rPr>
                <w:b/>
                <w:bCs/>
              </w:rPr>
              <w:t>3. Париж</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За каждый правильный ответ по 1 баллу</w:t>
            </w:r>
          </w:p>
          <w:p w:rsidR="00C742A2" w:rsidRPr="00994083" w:rsidRDefault="00C742A2" w:rsidP="001B5785">
            <w:pPr>
              <w:spacing w:line="360" w:lineRule="auto"/>
              <w:jc w:val="center"/>
            </w:pPr>
            <w:r w:rsidRPr="00994083">
              <w:t>(за неверный ответ</w:t>
            </w:r>
          </w:p>
          <w:p w:rsidR="00C742A2" w:rsidRPr="00994083" w:rsidRDefault="00C742A2" w:rsidP="001B5785">
            <w:pPr>
              <w:spacing w:line="360" w:lineRule="auto"/>
              <w:jc w:val="center"/>
              <w:rPr>
                <w:b/>
              </w:rPr>
            </w:pPr>
            <w:r w:rsidRPr="00994083">
              <w:t>0 баллов)</w:t>
            </w:r>
          </w:p>
        </w:tc>
      </w:tr>
      <w:tr w:rsidR="00C742A2" w:rsidRPr="00994083" w:rsidTr="001B5785">
        <w:trPr>
          <w:trHeight w:val="1070"/>
        </w:trPr>
        <w:tc>
          <w:tcPr>
            <w:tcW w:w="9854" w:type="dxa"/>
            <w:gridSpan w:val="3"/>
            <w:tcBorders>
              <w:top w:val="single" w:sz="4" w:space="0" w:color="auto"/>
              <w:left w:val="single" w:sz="4" w:space="0" w:color="auto"/>
              <w:bottom w:val="single" w:sz="4" w:space="0" w:color="auto"/>
              <w:right w:val="single" w:sz="4" w:space="0" w:color="auto"/>
            </w:tcBorders>
          </w:tcPr>
          <w:p w:rsidR="00C742A2" w:rsidRPr="00994083" w:rsidRDefault="00C742A2" w:rsidP="001B5785">
            <w:pPr>
              <w:jc w:val="center"/>
              <w:rPr>
                <w:b/>
                <w:sz w:val="28"/>
                <w:szCs w:val="28"/>
              </w:rPr>
            </w:pPr>
            <w:r w:rsidRPr="00994083">
              <w:rPr>
                <w:b/>
                <w:sz w:val="28"/>
                <w:szCs w:val="28"/>
                <w:lang w:val="en-US"/>
              </w:rPr>
              <w:t>VII</w:t>
            </w:r>
            <w:r w:rsidRPr="00994083">
              <w:rPr>
                <w:b/>
                <w:sz w:val="28"/>
                <w:szCs w:val="28"/>
                <w:lang w:eastAsia="en-US"/>
              </w:rPr>
              <w:t>Установите соответствие между «правовыми семьями современного мира» и национальными правовыми системами перечисленных ниже государств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bCs/>
              </w:rPr>
            </w:pPr>
            <w:r w:rsidRPr="00994083">
              <w:rPr>
                <w:b/>
                <w:bCs/>
              </w:rPr>
              <w:t xml:space="preserve">31. </w:t>
            </w:r>
          </w:p>
          <w:p w:rsidR="00C742A2" w:rsidRPr="00994083" w:rsidRDefault="00C742A2" w:rsidP="001B5785">
            <w:pPr>
              <w:spacing w:line="360" w:lineRule="auto"/>
              <w:jc w:val="both"/>
              <w:rPr>
                <w:b/>
                <w:bCs/>
              </w:rPr>
            </w:pPr>
            <w:r w:rsidRPr="00994083">
              <w:rPr>
                <w:b/>
                <w:bCs/>
              </w:rPr>
              <w:t>А) романо-германская правовая семья</w:t>
            </w:r>
          </w:p>
          <w:p w:rsidR="00C742A2" w:rsidRPr="00994083" w:rsidRDefault="00C742A2" w:rsidP="001B5785">
            <w:pPr>
              <w:spacing w:line="360" w:lineRule="auto"/>
              <w:jc w:val="both"/>
              <w:rPr>
                <w:b/>
                <w:bCs/>
              </w:rPr>
            </w:pPr>
            <w:r w:rsidRPr="00994083">
              <w:rPr>
                <w:b/>
                <w:bCs/>
              </w:rPr>
              <w:t>Б) семья общего права</w:t>
            </w:r>
          </w:p>
          <w:p w:rsidR="00C742A2" w:rsidRPr="00994083" w:rsidRDefault="00C742A2" w:rsidP="001B5785">
            <w:pPr>
              <w:spacing w:line="360" w:lineRule="auto"/>
              <w:jc w:val="both"/>
              <w:rPr>
                <w:b/>
                <w:bCs/>
              </w:rPr>
            </w:pPr>
            <w:r w:rsidRPr="00994083">
              <w:rPr>
                <w:b/>
                <w:bCs/>
              </w:rPr>
              <w:t>1. Канада</w:t>
            </w:r>
          </w:p>
          <w:p w:rsidR="00C742A2" w:rsidRPr="00994083" w:rsidRDefault="00C742A2" w:rsidP="001B5785">
            <w:pPr>
              <w:spacing w:line="360" w:lineRule="auto"/>
              <w:jc w:val="both"/>
              <w:rPr>
                <w:b/>
                <w:bCs/>
              </w:rPr>
            </w:pPr>
            <w:r w:rsidRPr="00994083">
              <w:rPr>
                <w:b/>
                <w:bCs/>
              </w:rPr>
              <w:t>2. Италия</w:t>
            </w:r>
          </w:p>
          <w:p w:rsidR="00C742A2" w:rsidRPr="00994083" w:rsidRDefault="00C742A2" w:rsidP="001B5785">
            <w:pPr>
              <w:spacing w:line="360" w:lineRule="auto"/>
              <w:jc w:val="both"/>
              <w:rPr>
                <w:b/>
                <w:bCs/>
              </w:rPr>
            </w:pPr>
            <w:r w:rsidRPr="00994083">
              <w:rPr>
                <w:b/>
                <w:bCs/>
              </w:rPr>
              <w:t>3. Австралия</w:t>
            </w:r>
          </w:p>
          <w:p w:rsidR="00C742A2" w:rsidRPr="00994083" w:rsidRDefault="00C742A2" w:rsidP="001B5785">
            <w:pPr>
              <w:spacing w:line="360" w:lineRule="auto"/>
              <w:jc w:val="both"/>
              <w:rPr>
                <w:b/>
                <w:bCs/>
              </w:rPr>
            </w:pPr>
            <w:r w:rsidRPr="00994083">
              <w:rPr>
                <w:b/>
                <w:bCs/>
              </w:rPr>
              <w:t>4. Франция</w:t>
            </w:r>
          </w:p>
          <w:p w:rsidR="00C742A2" w:rsidRPr="00994083" w:rsidRDefault="00C742A2" w:rsidP="001B5785">
            <w:pPr>
              <w:spacing w:line="360" w:lineRule="auto"/>
              <w:jc w:val="both"/>
              <w:rPr>
                <w:b/>
                <w:bCs/>
              </w:rPr>
            </w:pPr>
            <w:r w:rsidRPr="00994083">
              <w:rPr>
                <w:b/>
                <w:bCs/>
              </w:rPr>
              <w:t>5. Испания</w:t>
            </w:r>
          </w:p>
          <w:p w:rsidR="00C742A2" w:rsidRPr="00994083" w:rsidRDefault="00C742A2" w:rsidP="001B5785">
            <w:pPr>
              <w:spacing w:line="360" w:lineRule="auto"/>
              <w:jc w:val="both"/>
              <w:rPr>
                <w:b/>
              </w:rPr>
            </w:pPr>
            <w:r w:rsidRPr="00994083">
              <w:rPr>
                <w:b/>
                <w:bCs/>
              </w:rPr>
              <w:t>6. Северная Ирландия</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За каждый правильный ответ по 1 баллу</w:t>
            </w:r>
          </w:p>
          <w:p w:rsidR="00C742A2" w:rsidRPr="00994083" w:rsidRDefault="00C742A2" w:rsidP="001B5785">
            <w:pPr>
              <w:spacing w:line="360" w:lineRule="auto"/>
              <w:jc w:val="center"/>
            </w:pPr>
            <w:r w:rsidRPr="00994083">
              <w:t>(за неверный ответ</w:t>
            </w:r>
          </w:p>
          <w:p w:rsidR="00C742A2" w:rsidRPr="00994083" w:rsidRDefault="00C742A2" w:rsidP="001B5785">
            <w:pPr>
              <w:spacing w:line="360" w:lineRule="auto"/>
              <w:jc w:val="center"/>
              <w:rPr>
                <w:b/>
              </w:rPr>
            </w:pPr>
            <w:r w:rsidRPr="00994083">
              <w:t>0 баллов)</w:t>
            </w:r>
          </w:p>
        </w:tc>
      </w:tr>
      <w:tr w:rsidR="00C742A2" w:rsidRPr="00994083" w:rsidTr="001B5785">
        <w:tc>
          <w:tcPr>
            <w:tcW w:w="9854" w:type="dxa"/>
            <w:gridSpan w:val="3"/>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center"/>
              <w:rPr>
                <w:b/>
                <w:sz w:val="28"/>
                <w:szCs w:val="28"/>
              </w:rPr>
            </w:pPr>
            <w:r w:rsidRPr="00994083">
              <w:rPr>
                <w:b/>
                <w:sz w:val="28"/>
                <w:szCs w:val="28"/>
                <w:lang w:val="en-US"/>
              </w:rPr>
              <w:t>VIII</w:t>
            </w:r>
            <w:r w:rsidRPr="00994083">
              <w:rPr>
                <w:b/>
                <w:sz w:val="28"/>
                <w:szCs w:val="28"/>
                <w:lang w:eastAsia="en-US"/>
              </w:rPr>
              <w:t>Укажите термин, определение которого дано</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bCs/>
              </w:rPr>
            </w:pPr>
            <w:r w:rsidRPr="00994083">
              <w:rPr>
                <w:b/>
                <w:bCs/>
              </w:rPr>
              <w:t>32.  Санкционирование главой государства закона в сроки, указанные в конституции, и публикация пего в официальном издании  – это ________________________________</w:t>
            </w:r>
            <w:r>
              <w:rPr>
                <w:b/>
                <w:bCs/>
              </w:rPr>
              <w:t>____________________________</w:t>
            </w:r>
            <w:r w:rsidRPr="00994083">
              <w:rPr>
                <w:b/>
                <w:bCs/>
              </w:rPr>
              <w:t>______</w:t>
            </w:r>
          </w:p>
          <w:p w:rsidR="00C742A2" w:rsidRPr="00121B71" w:rsidRDefault="00C742A2" w:rsidP="001B5785">
            <w:pPr>
              <w:spacing w:line="360" w:lineRule="auto"/>
              <w:jc w:val="both"/>
              <w:rPr>
                <w:b/>
                <w:bCs/>
              </w:rPr>
            </w:pPr>
            <w:r w:rsidRPr="00994083">
              <w:rPr>
                <w:b/>
                <w:bCs/>
              </w:rPr>
              <w:t>___________________________________</w:t>
            </w:r>
            <w:r>
              <w:rPr>
                <w:b/>
                <w:bCs/>
              </w:rPr>
              <w:t>_________________________</w:t>
            </w:r>
            <w:r w:rsidRPr="00994083">
              <w:rPr>
                <w:b/>
                <w:bCs/>
              </w:rPr>
              <w:t>______</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center"/>
              <w:rPr>
                <w:bCs/>
              </w:rPr>
            </w:pPr>
            <w:r w:rsidRPr="00994083">
              <w:rPr>
                <w:bCs/>
              </w:rPr>
              <w:t xml:space="preserve">4 балла </w:t>
            </w:r>
          </w:p>
          <w:p w:rsidR="00C742A2" w:rsidRPr="00994083" w:rsidRDefault="00C742A2" w:rsidP="001B5785">
            <w:pPr>
              <w:spacing w:line="360" w:lineRule="auto"/>
              <w:jc w:val="center"/>
              <w:rPr>
                <w:bCs/>
              </w:rPr>
            </w:pPr>
            <w:r w:rsidRPr="00994083">
              <w:rPr>
                <w:bCs/>
              </w:rPr>
              <w:t>(за неверный ответ 0 баллов)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Default="00C742A2" w:rsidP="001B5785">
            <w:pPr>
              <w:spacing w:line="360" w:lineRule="auto"/>
              <w:jc w:val="both"/>
              <w:rPr>
                <w:b/>
                <w:bCs/>
              </w:rPr>
            </w:pPr>
            <w:r w:rsidRPr="00994083">
              <w:rPr>
                <w:b/>
                <w:bCs/>
              </w:rPr>
              <w:t>33. Рисковый договор, исполнение которого ставится в зависимость от события, о котором точно неизвестно, случится оно или  не случится, или от события неизбежного, но момент наступления которого не может быть с точностью определен, - это ___________</w:t>
            </w:r>
            <w:r>
              <w:rPr>
                <w:b/>
                <w:bCs/>
              </w:rPr>
              <w:t>____________________</w:t>
            </w:r>
            <w:r w:rsidRPr="00994083">
              <w:rPr>
                <w:b/>
                <w:bCs/>
              </w:rPr>
              <w:t>____</w:t>
            </w:r>
          </w:p>
          <w:p w:rsidR="00C742A2" w:rsidRPr="00994083" w:rsidRDefault="00C742A2" w:rsidP="001B5785">
            <w:pPr>
              <w:spacing w:line="360" w:lineRule="auto"/>
              <w:jc w:val="both"/>
              <w:rPr>
                <w:b/>
                <w:bCs/>
              </w:rPr>
            </w:pPr>
          </w:p>
          <w:p w:rsidR="00C742A2" w:rsidRPr="008C2289" w:rsidRDefault="00C742A2" w:rsidP="001B5785">
            <w:pPr>
              <w:spacing w:line="360" w:lineRule="auto"/>
              <w:jc w:val="both"/>
              <w:rPr>
                <w:b/>
                <w:bCs/>
              </w:rPr>
            </w:pPr>
            <w:r w:rsidRPr="00994083">
              <w:rPr>
                <w:b/>
                <w:bCs/>
              </w:rPr>
              <w:t>__________________________________</w:t>
            </w:r>
            <w:r>
              <w:rPr>
                <w:b/>
                <w:bCs/>
              </w:rPr>
              <w:t>_________________________</w:t>
            </w:r>
            <w:r w:rsidRPr="00994083">
              <w:rPr>
                <w:b/>
                <w:bCs/>
              </w:rPr>
              <w:t>_______</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center"/>
              <w:rPr>
                <w:bCs/>
              </w:rPr>
            </w:pPr>
            <w:r w:rsidRPr="00994083">
              <w:rPr>
                <w:bCs/>
              </w:rPr>
              <w:lastRenderedPageBreak/>
              <w:t xml:space="preserve">4 балла </w:t>
            </w:r>
          </w:p>
          <w:p w:rsidR="00C742A2" w:rsidRPr="00994083" w:rsidRDefault="00C742A2" w:rsidP="001B5785">
            <w:pPr>
              <w:spacing w:line="360" w:lineRule="auto"/>
              <w:jc w:val="center"/>
              <w:rPr>
                <w:b/>
              </w:rPr>
            </w:pPr>
            <w:r w:rsidRPr="00994083">
              <w:rPr>
                <w:bCs/>
              </w:rPr>
              <w:t>(за неверный ответ 0 баллов)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bCs/>
              </w:rPr>
            </w:pPr>
            <w:r w:rsidRPr="00994083">
              <w:rPr>
                <w:b/>
                <w:bCs/>
              </w:rPr>
              <w:lastRenderedPageBreak/>
              <w:t>34. Законный режим имущества супругов – это ____________________________________</w:t>
            </w:r>
            <w:r>
              <w:rPr>
                <w:b/>
                <w:bCs/>
              </w:rPr>
              <w:t>____________________________</w:t>
            </w:r>
            <w:r w:rsidRPr="00994083">
              <w:rPr>
                <w:b/>
                <w:bCs/>
              </w:rPr>
              <w:t>__</w:t>
            </w:r>
          </w:p>
          <w:p w:rsidR="00C742A2" w:rsidRPr="008C2289" w:rsidRDefault="00C742A2" w:rsidP="001B5785">
            <w:pPr>
              <w:spacing w:line="360" w:lineRule="auto"/>
              <w:jc w:val="both"/>
              <w:rPr>
                <w:b/>
                <w:bCs/>
              </w:rPr>
            </w:pPr>
            <w:r w:rsidRPr="00994083">
              <w:rPr>
                <w:b/>
                <w:bCs/>
              </w:rPr>
              <w:t>_________________________</w:t>
            </w:r>
            <w:r>
              <w:rPr>
                <w:b/>
                <w:bCs/>
              </w:rPr>
              <w:t>_________________________</w:t>
            </w:r>
            <w:r w:rsidRPr="00994083">
              <w:rPr>
                <w:b/>
                <w:bCs/>
              </w:rPr>
              <w:t>________________</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center"/>
              <w:rPr>
                <w:bCs/>
              </w:rPr>
            </w:pPr>
            <w:r w:rsidRPr="00994083">
              <w:rPr>
                <w:bCs/>
              </w:rPr>
              <w:t xml:space="preserve">4 балла </w:t>
            </w:r>
          </w:p>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bCs/>
                <w:sz w:val="24"/>
                <w:szCs w:val="24"/>
              </w:rPr>
              <w:t>(за неверный ответ 0 баллов)</w:t>
            </w:r>
          </w:p>
        </w:tc>
      </w:tr>
      <w:tr w:rsidR="00C742A2" w:rsidRPr="00994083" w:rsidTr="001B5785">
        <w:tc>
          <w:tcPr>
            <w:tcW w:w="9854" w:type="dxa"/>
            <w:gridSpan w:val="3"/>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b/>
                <w:sz w:val="28"/>
                <w:szCs w:val="28"/>
              </w:rPr>
            </w:pPr>
            <w:r w:rsidRPr="00994083">
              <w:rPr>
                <w:rFonts w:ascii="Times New Roman" w:hAnsi="Times New Roman"/>
                <w:b/>
                <w:sz w:val="28"/>
                <w:szCs w:val="28"/>
                <w:lang w:val="en-US"/>
              </w:rPr>
              <w:t>I</w:t>
            </w:r>
            <w:r w:rsidRPr="00994083">
              <w:rPr>
                <w:rFonts w:ascii="Times New Roman" w:hAnsi="Times New Roman"/>
                <w:b/>
                <w:sz w:val="28"/>
                <w:szCs w:val="28"/>
              </w:rPr>
              <w:t>Х Работа с правовыми текстами</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rPr>
            </w:pPr>
            <w:r w:rsidRPr="00994083">
              <w:rPr>
                <w:b/>
                <w:bCs/>
              </w:rPr>
              <w:t xml:space="preserve">35. </w:t>
            </w:r>
            <w:r w:rsidRPr="00994083">
              <w:rPr>
                <w:b/>
              </w:rPr>
              <w:t xml:space="preserve">Заполните пропущенное словосочетание в тексте </w:t>
            </w:r>
            <w:proofErr w:type="spellStart"/>
            <w:r w:rsidRPr="00994083">
              <w:rPr>
                <w:b/>
              </w:rPr>
              <w:t>подп</w:t>
            </w:r>
            <w:proofErr w:type="spellEnd"/>
            <w:r w:rsidRPr="00994083">
              <w:rPr>
                <w:b/>
              </w:rPr>
              <w:t>. 3. п. 1 ст. 121 Семейного кодекса Российской Федерации:</w:t>
            </w:r>
          </w:p>
          <w:p w:rsidR="00C742A2" w:rsidRPr="00994083" w:rsidRDefault="00C742A2" w:rsidP="001B5785">
            <w:pPr>
              <w:spacing w:line="360" w:lineRule="auto"/>
              <w:jc w:val="both"/>
              <w:rPr>
                <w:b/>
              </w:rPr>
            </w:pPr>
            <w:r w:rsidRPr="00994083">
              <w:rPr>
                <w:b/>
              </w:rPr>
              <w:t>Деятельность других, кроме______</w:t>
            </w:r>
            <w:r>
              <w:rPr>
                <w:b/>
              </w:rPr>
              <w:t>__________________________</w:t>
            </w:r>
            <w:r w:rsidRPr="00994083">
              <w:rPr>
                <w:b/>
              </w:rPr>
              <w:t>_________</w:t>
            </w:r>
            <w:r w:rsidRPr="00994083">
              <w:rPr>
                <w:b/>
              </w:rPr>
              <w:br/>
            </w:r>
            <w:proofErr w:type="spellStart"/>
            <w:r w:rsidRPr="00994083">
              <w:rPr>
                <w:b/>
              </w:rPr>
              <w:t>_________________________________________юридических</w:t>
            </w:r>
            <w:proofErr w:type="spellEnd"/>
            <w:r w:rsidRPr="00994083">
              <w:rPr>
                <w:b/>
              </w:rPr>
              <w:t xml:space="preserve"> и физических лиц по выявлению и устройству детей,____</w:t>
            </w:r>
            <w:r>
              <w:rPr>
                <w:b/>
              </w:rPr>
              <w:t>___________________</w:t>
            </w:r>
            <w:r w:rsidRPr="00994083">
              <w:rPr>
                <w:b/>
              </w:rPr>
              <w:t>________</w:t>
            </w:r>
          </w:p>
          <w:p w:rsidR="00C742A2" w:rsidRDefault="00C742A2" w:rsidP="001B5785">
            <w:pPr>
              <w:spacing w:line="360" w:lineRule="auto"/>
              <w:jc w:val="both"/>
              <w:rPr>
                <w:b/>
              </w:rPr>
            </w:pPr>
            <w:r w:rsidRPr="00994083">
              <w:rPr>
                <w:b/>
              </w:rPr>
              <w:t>______________________________</w:t>
            </w:r>
            <w:r>
              <w:rPr>
                <w:b/>
              </w:rPr>
              <w:t>____________________________________</w:t>
            </w:r>
          </w:p>
          <w:p w:rsidR="00C742A2" w:rsidRDefault="00C742A2" w:rsidP="001B5785">
            <w:pPr>
              <w:spacing w:line="360" w:lineRule="auto"/>
              <w:jc w:val="both"/>
              <w:rPr>
                <w:b/>
              </w:rPr>
            </w:pPr>
            <w:r>
              <w:rPr>
                <w:b/>
              </w:rPr>
              <w:t>_________________________________________________________________,</w:t>
            </w:r>
          </w:p>
          <w:p w:rsidR="00C742A2" w:rsidRPr="008C2289" w:rsidRDefault="00C742A2" w:rsidP="001B5785">
            <w:pPr>
              <w:spacing w:line="360" w:lineRule="auto"/>
              <w:jc w:val="both"/>
              <w:rPr>
                <w:b/>
              </w:rPr>
            </w:pPr>
            <w:r w:rsidRPr="00994083">
              <w:rPr>
                <w:b/>
              </w:rPr>
              <w:t xml:space="preserve">не допускается </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center"/>
              <w:rPr>
                <w:bCs/>
              </w:rPr>
            </w:pPr>
            <w:r>
              <w:t>5 баллов</w:t>
            </w:r>
            <w:r w:rsidRPr="00994083">
              <w:t xml:space="preserve">(за подходящий </w:t>
            </w:r>
            <w:r>
              <w:t>по смыслу, но неполный ответ –                            3</w:t>
            </w:r>
            <w:r w:rsidRPr="00994083">
              <w:t xml:space="preserve"> балла, за неверный ответ 0 баллов)</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rPr>
            </w:pPr>
            <w:r w:rsidRPr="00994083">
              <w:rPr>
                <w:b/>
                <w:bCs/>
              </w:rPr>
              <w:t xml:space="preserve">36.  </w:t>
            </w:r>
            <w:r w:rsidRPr="00994083">
              <w:rPr>
                <w:b/>
              </w:rPr>
              <w:t>Заполните пропущенные словосочетания в тексте ч. 2 ст. 25 Уголовного кодекса Российской Федерации:</w:t>
            </w:r>
          </w:p>
          <w:p w:rsidR="00C742A2" w:rsidRPr="00994083" w:rsidRDefault="00C742A2" w:rsidP="001B5785">
            <w:pPr>
              <w:spacing w:line="360" w:lineRule="auto"/>
              <w:jc w:val="both"/>
              <w:rPr>
                <w:b/>
              </w:rPr>
            </w:pPr>
            <w:r w:rsidRPr="00994083">
              <w:rPr>
                <w:b/>
              </w:rPr>
              <w:t>Преступление признается совершенным с прямы</w:t>
            </w:r>
            <w:r>
              <w:rPr>
                <w:b/>
              </w:rPr>
              <w:t>м умыслом, если __</w:t>
            </w:r>
            <w:r w:rsidRPr="00994083">
              <w:rPr>
                <w:b/>
              </w:rPr>
              <w:t>___</w:t>
            </w:r>
          </w:p>
          <w:p w:rsidR="00C742A2" w:rsidRPr="00994083" w:rsidRDefault="00C742A2" w:rsidP="001B5785">
            <w:pPr>
              <w:spacing w:line="360" w:lineRule="auto"/>
              <w:jc w:val="both"/>
              <w:rPr>
                <w:b/>
              </w:rPr>
            </w:pPr>
            <w:r w:rsidRPr="00994083">
              <w:rPr>
                <w:b/>
              </w:rPr>
              <w:t>__________________________________</w:t>
            </w:r>
            <w:r>
              <w:rPr>
                <w:b/>
              </w:rPr>
              <w:t>_________________________</w:t>
            </w:r>
            <w:r w:rsidRPr="00994083">
              <w:rPr>
                <w:b/>
              </w:rPr>
              <w:t>_______</w:t>
            </w:r>
            <w:r w:rsidRPr="00994083">
              <w:rPr>
                <w:b/>
              </w:rPr>
              <w:br/>
              <w:t>_____________________</w:t>
            </w:r>
            <w:r>
              <w:rPr>
                <w:b/>
              </w:rPr>
              <w:t>_________________________</w:t>
            </w:r>
            <w:r w:rsidRPr="00994083">
              <w:rPr>
                <w:b/>
              </w:rPr>
              <w:t>____________________,</w:t>
            </w:r>
          </w:p>
          <w:p w:rsidR="00C742A2" w:rsidRPr="00994083" w:rsidRDefault="00C742A2" w:rsidP="001B5785">
            <w:pPr>
              <w:spacing w:line="360" w:lineRule="auto"/>
              <w:jc w:val="both"/>
              <w:rPr>
                <w:b/>
              </w:rPr>
            </w:pPr>
            <w:r w:rsidRPr="00994083">
              <w:rPr>
                <w:b/>
              </w:rPr>
              <w:t>предвидело_________</w:t>
            </w:r>
            <w:r>
              <w:rPr>
                <w:b/>
              </w:rPr>
              <w:t>_________________________</w:t>
            </w:r>
            <w:r w:rsidRPr="00994083">
              <w:rPr>
                <w:b/>
              </w:rPr>
              <w:t>______________________</w:t>
            </w:r>
          </w:p>
          <w:p w:rsidR="00C742A2" w:rsidRPr="00994083" w:rsidRDefault="00C742A2" w:rsidP="001B5785">
            <w:pPr>
              <w:spacing w:line="360" w:lineRule="auto"/>
              <w:jc w:val="both"/>
              <w:rPr>
                <w:b/>
              </w:rPr>
            </w:pPr>
            <w:r w:rsidRPr="00994083">
              <w:rPr>
                <w:b/>
              </w:rPr>
              <w:t>_________________________________________</w:t>
            </w:r>
          </w:p>
          <w:p w:rsidR="00C742A2" w:rsidRPr="00994083" w:rsidRDefault="00C742A2" w:rsidP="001B5785">
            <w:pPr>
              <w:spacing w:line="360" w:lineRule="auto"/>
              <w:jc w:val="both"/>
              <w:rPr>
                <w:b/>
              </w:rPr>
            </w:pPr>
            <w:r w:rsidRPr="00994083">
              <w:rPr>
                <w:b/>
              </w:rPr>
              <w:t>наступления общественно опа</w:t>
            </w:r>
            <w:r>
              <w:rPr>
                <w:b/>
              </w:rPr>
              <w:t>сных последствий________</w:t>
            </w:r>
            <w:r w:rsidRPr="00994083">
              <w:rPr>
                <w:b/>
              </w:rPr>
              <w:t>______________</w:t>
            </w:r>
          </w:p>
          <w:p w:rsidR="00C742A2" w:rsidRPr="00994083" w:rsidRDefault="00C742A2" w:rsidP="001B5785">
            <w:pPr>
              <w:jc w:val="both"/>
              <w:rPr>
                <w:bCs/>
              </w:rPr>
            </w:pPr>
            <w:r w:rsidRPr="00994083">
              <w:rPr>
                <w:b/>
              </w:rPr>
              <w:t>_________________________</w:t>
            </w:r>
            <w:r>
              <w:rPr>
                <w:b/>
              </w:rPr>
              <w:t>_________________________</w:t>
            </w:r>
            <w:r w:rsidRPr="00994083">
              <w:rPr>
                <w:b/>
              </w:rPr>
              <w:t>________________</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Pr>
                <w:rFonts w:ascii="Times New Roman" w:hAnsi="Times New Roman"/>
                <w:sz w:val="24"/>
                <w:szCs w:val="24"/>
              </w:rPr>
              <w:t>5 баллов</w:t>
            </w:r>
            <w:r w:rsidRPr="00994083">
              <w:rPr>
                <w:rFonts w:ascii="Times New Roman" w:hAnsi="Times New Roman"/>
                <w:sz w:val="24"/>
                <w:szCs w:val="24"/>
              </w:rPr>
              <w:t xml:space="preserve">(за подходящий </w:t>
            </w:r>
            <w:r>
              <w:rPr>
                <w:rFonts w:ascii="Times New Roman" w:hAnsi="Times New Roman"/>
                <w:sz w:val="24"/>
                <w:szCs w:val="24"/>
              </w:rPr>
              <w:t>по смыслу, но неполный ответ –                         3</w:t>
            </w:r>
            <w:r w:rsidRPr="00994083">
              <w:rPr>
                <w:rFonts w:ascii="Times New Roman" w:hAnsi="Times New Roman"/>
                <w:sz w:val="24"/>
                <w:szCs w:val="24"/>
              </w:rPr>
              <w:t xml:space="preserve"> балла, за неверный ответ 0 баллов)</w:t>
            </w:r>
          </w:p>
        </w:tc>
      </w:tr>
      <w:tr w:rsidR="00C742A2" w:rsidRPr="00994083" w:rsidTr="001B5785">
        <w:tc>
          <w:tcPr>
            <w:tcW w:w="9854" w:type="dxa"/>
            <w:gridSpan w:val="3"/>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b/>
                <w:sz w:val="28"/>
                <w:szCs w:val="28"/>
                <w:lang w:val="en-US"/>
              </w:rPr>
              <w:t>X</w:t>
            </w:r>
            <w:r w:rsidRPr="00994083">
              <w:rPr>
                <w:rFonts w:ascii="Times New Roman" w:hAnsi="Times New Roman"/>
                <w:b/>
                <w:sz w:val="28"/>
                <w:szCs w:val="28"/>
              </w:rPr>
              <w:t xml:space="preserve"> Проанализируйте историко-правовой документ</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bCs/>
              </w:rPr>
            </w:pPr>
            <w:r w:rsidRPr="00994083">
              <w:rPr>
                <w:b/>
                <w:bCs/>
              </w:rPr>
              <w:t>37. Прочитайте документ и ответьте на вопросы:</w:t>
            </w:r>
          </w:p>
          <w:p w:rsidR="00C742A2" w:rsidRPr="00994083" w:rsidRDefault="00C742A2" w:rsidP="001B5785">
            <w:pPr>
              <w:spacing w:line="360" w:lineRule="auto"/>
              <w:jc w:val="both"/>
              <w:rPr>
                <w:b/>
                <w:bCs/>
              </w:rPr>
            </w:pPr>
            <w:r w:rsidRPr="00994083">
              <w:rPr>
                <w:b/>
                <w:bCs/>
              </w:rPr>
              <w:t>Глава 12. Усыновление (удочерение) ст. 98-118</w:t>
            </w:r>
          </w:p>
          <w:p w:rsidR="00C742A2" w:rsidRPr="00994083" w:rsidRDefault="00C742A2" w:rsidP="001B5785">
            <w:pPr>
              <w:spacing w:line="360" w:lineRule="auto"/>
              <w:jc w:val="both"/>
              <w:textAlignment w:val="baseline"/>
              <w:rPr>
                <w:rFonts w:ascii="inherit" w:hAnsi="inherit" w:cs="Arial"/>
                <w:b/>
                <w:sz w:val="23"/>
                <w:szCs w:val="23"/>
              </w:rPr>
            </w:pPr>
            <w:r w:rsidRPr="00994083">
              <w:rPr>
                <w:rFonts w:ascii="inherit" w:hAnsi="inherit" w:cs="Arial"/>
                <w:b/>
                <w:sz w:val="23"/>
                <w:szCs w:val="23"/>
              </w:rPr>
              <w:t>Статья 98. Усыновление детей, являющихся гражданами Российской Федерации</w:t>
            </w:r>
          </w:p>
          <w:p w:rsidR="00C742A2" w:rsidRPr="00994083" w:rsidRDefault="00C742A2" w:rsidP="001B5785">
            <w:pPr>
              <w:spacing w:line="360" w:lineRule="auto"/>
              <w:jc w:val="both"/>
              <w:textAlignment w:val="baseline"/>
              <w:rPr>
                <w:rFonts w:ascii="inherit" w:hAnsi="inherit" w:cs="Arial"/>
                <w:b/>
                <w:sz w:val="23"/>
                <w:szCs w:val="23"/>
              </w:rPr>
            </w:pPr>
            <w:r w:rsidRPr="00994083">
              <w:rPr>
                <w:rFonts w:ascii="inherit" w:hAnsi="inherit" w:cs="Arial"/>
                <w:b/>
                <w:sz w:val="23"/>
                <w:szCs w:val="23"/>
              </w:rPr>
              <w:t>Усыновление допускается только в отношении несовершеннолетних детей, являющихся гражданами Российской Федерации, и в их интересах.</w:t>
            </w:r>
          </w:p>
          <w:p w:rsidR="00C742A2" w:rsidRPr="00994083" w:rsidRDefault="00C742A2" w:rsidP="001B5785">
            <w:pPr>
              <w:spacing w:line="360" w:lineRule="auto"/>
              <w:jc w:val="both"/>
              <w:textAlignment w:val="baseline"/>
              <w:rPr>
                <w:rFonts w:ascii="inherit" w:hAnsi="inherit" w:cs="Arial"/>
                <w:b/>
                <w:sz w:val="23"/>
                <w:szCs w:val="23"/>
              </w:rPr>
            </w:pPr>
            <w:r w:rsidRPr="00994083">
              <w:rPr>
                <w:rFonts w:ascii="inherit" w:hAnsi="inherit" w:cs="Arial"/>
                <w:b/>
                <w:sz w:val="23"/>
                <w:szCs w:val="23"/>
              </w:rPr>
              <w:t xml:space="preserve">Усыновление детей, являющихся гражданами Российской Федерации, гражданами Российской Федерации производится постановлением главы </w:t>
            </w:r>
            <w:r w:rsidRPr="00994083">
              <w:rPr>
                <w:rFonts w:ascii="inherit" w:hAnsi="inherit" w:cs="Arial"/>
                <w:b/>
                <w:sz w:val="23"/>
                <w:szCs w:val="23"/>
              </w:rPr>
              <w:lastRenderedPageBreak/>
              <w:t>районной, городской, районной в городе администрации по месту жительства (нахождения) усыновляемого либо по месту жительства усыновителя по просьбе лица, желающего усыновить ребенка, и с его участием.</w:t>
            </w:r>
          </w:p>
          <w:p w:rsidR="00C742A2" w:rsidRPr="00994083" w:rsidRDefault="00C742A2" w:rsidP="001B5785">
            <w:pPr>
              <w:spacing w:line="360" w:lineRule="auto"/>
              <w:jc w:val="both"/>
              <w:rPr>
                <w:b/>
                <w:bCs/>
              </w:rPr>
            </w:pPr>
            <w:r w:rsidRPr="00994083">
              <w:rPr>
                <w:b/>
                <w:bCs/>
              </w:rPr>
              <w:t>1) Укажите название историко-правового документа, фрагмент из которого приведен для Вашего анализа</w:t>
            </w:r>
          </w:p>
          <w:p w:rsidR="00C742A2" w:rsidRPr="00994083" w:rsidRDefault="00C742A2" w:rsidP="001B5785">
            <w:pPr>
              <w:spacing w:line="360" w:lineRule="auto"/>
              <w:jc w:val="both"/>
              <w:rPr>
                <w:b/>
                <w:bCs/>
              </w:rPr>
            </w:pPr>
            <w:r w:rsidRPr="00994083">
              <w:rPr>
                <w:b/>
                <w:bCs/>
              </w:rPr>
              <w:t>А) Укажите год принятия этого документа</w:t>
            </w:r>
          </w:p>
          <w:p w:rsidR="00C742A2" w:rsidRPr="008C2289" w:rsidRDefault="00C742A2" w:rsidP="001B5785">
            <w:pPr>
              <w:spacing w:line="360" w:lineRule="auto"/>
              <w:jc w:val="both"/>
              <w:rPr>
                <w:b/>
                <w:bCs/>
              </w:rPr>
            </w:pPr>
            <w:r w:rsidRPr="00994083">
              <w:rPr>
                <w:b/>
                <w:bCs/>
              </w:rPr>
              <w:t>3) Как действующее российское законодательство определяет порядок усыновления?</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jc w:val="center"/>
              <w:rPr>
                <w:rFonts w:ascii="Times New Roman" w:hAnsi="Times New Roman"/>
                <w:sz w:val="24"/>
                <w:szCs w:val="24"/>
              </w:rPr>
            </w:pPr>
            <w:r w:rsidRPr="00994083">
              <w:rPr>
                <w:rFonts w:ascii="Times New Roman" w:hAnsi="Times New Roman"/>
                <w:sz w:val="24"/>
                <w:szCs w:val="24"/>
              </w:rPr>
              <w:lastRenderedPageBreak/>
              <w:t>За каждый правильный ответ по 2 балла</w:t>
            </w:r>
          </w:p>
          <w:p w:rsidR="00C742A2" w:rsidRPr="00994083" w:rsidRDefault="00C742A2" w:rsidP="001B5785">
            <w:pPr>
              <w:jc w:val="center"/>
            </w:pPr>
            <w:r w:rsidRPr="00994083">
              <w:t>(за неверный ответ</w:t>
            </w:r>
          </w:p>
          <w:p w:rsidR="00C742A2" w:rsidRPr="00994083" w:rsidRDefault="00C742A2" w:rsidP="001B5785">
            <w:pPr>
              <w:pStyle w:val="1"/>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1B5785">
        <w:tc>
          <w:tcPr>
            <w:tcW w:w="9854" w:type="dxa"/>
            <w:gridSpan w:val="3"/>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8"/>
                <w:szCs w:val="28"/>
              </w:rPr>
            </w:pPr>
            <w:r w:rsidRPr="00994083">
              <w:rPr>
                <w:rFonts w:ascii="Times New Roman" w:hAnsi="Times New Roman"/>
                <w:b/>
                <w:sz w:val="28"/>
                <w:szCs w:val="28"/>
                <w:lang w:val="en-US"/>
              </w:rPr>
              <w:lastRenderedPageBreak/>
              <w:t>XI</w:t>
            </w:r>
            <w:r w:rsidRPr="00994083">
              <w:rPr>
                <w:rFonts w:ascii="Times New Roman" w:hAnsi="Times New Roman"/>
                <w:b/>
                <w:bCs/>
                <w:sz w:val="28"/>
                <w:szCs w:val="28"/>
              </w:rPr>
              <w:t xml:space="preserve">  Расшифруйте аббревиатуры</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rPr>
            </w:pPr>
            <w:r w:rsidRPr="00994083">
              <w:rPr>
                <w:b/>
              </w:rPr>
              <w:t>38.</w:t>
            </w:r>
          </w:p>
          <w:p w:rsidR="00C742A2" w:rsidRPr="00994083" w:rsidRDefault="00C742A2" w:rsidP="001B5785">
            <w:pPr>
              <w:spacing w:line="360" w:lineRule="auto"/>
              <w:jc w:val="both"/>
              <w:rPr>
                <w:b/>
              </w:rPr>
            </w:pPr>
            <w:r w:rsidRPr="00994083">
              <w:rPr>
                <w:b/>
              </w:rPr>
              <w:t>А) ФСБ</w:t>
            </w:r>
          </w:p>
          <w:p w:rsidR="00C742A2" w:rsidRPr="00994083" w:rsidRDefault="00C742A2" w:rsidP="001B5785">
            <w:pPr>
              <w:spacing w:line="360" w:lineRule="auto"/>
              <w:jc w:val="both"/>
              <w:rPr>
                <w:b/>
              </w:rPr>
            </w:pPr>
            <w:r w:rsidRPr="00994083">
              <w:rPr>
                <w:b/>
              </w:rPr>
              <w:t>Б) ФАС</w:t>
            </w:r>
          </w:p>
          <w:p w:rsidR="00C742A2" w:rsidRPr="00994083" w:rsidRDefault="00C742A2" w:rsidP="001B5785">
            <w:pPr>
              <w:jc w:val="both"/>
            </w:pPr>
            <w:r w:rsidRPr="00994083">
              <w:rPr>
                <w:b/>
              </w:rPr>
              <w:t>В) ФСИН</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jc w:val="center"/>
              <w:rPr>
                <w:rFonts w:ascii="Times New Roman" w:hAnsi="Times New Roman"/>
                <w:sz w:val="24"/>
                <w:szCs w:val="24"/>
              </w:rPr>
            </w:pPr>
            <w:r w:rsidRPr="00994083">
              <w:rPr>
                <w:rFonts w:ascii="Times New Roman" w:hAnsi="Times New Roman"/>
                <w:sz w:val="24"/>
                <w:szCs w:val="24"/>
              </w:rPr>
              <w:t>За каждый правильный ответ по 1 баллу</w:t>
            </w:r>
          </w:p>
          <w:p w:rsidR="00C742A2" w:rsidRPr="00994083" w:rsidRDefault="00C742A2" w:rsidP="001B5785">
            <w:pPr>
              <w:jc w:val="center"/>
            </w:pPr>
            <w:r w:rsidRPr="00994083">
              <w:t>(за неверный ответ</w:t>
            </w:r>
          </w:p>
          <w:p w:rsidR="00C742A2" w:rsidRPr="00994083" w:rsidRDefault="00C742A2" w:rsidP="001B5785">
            <w:pPr>
              <w:pStyle w:val="1"/>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1B5785">
        <w:tc>
          <w:tcPr>
            <w:tcW w:w="9854" w:type="dxa"/>
            <w:gridSpan w:val="3"/>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center"/>
              <w:rPr>
                <w:b/>
                <w:sz w:val="28"/>
                <w:szCs w:val="28"/>
              </w:rPr>
            </w:pPr>
            <w:r w:rsidRPr="00994083">
              <w:rPr>
                <w:b/>
                <w:sz w:val="28"/>
                <w:szCs w:val="28"/>
                <w:lang w:val="en-US"/>
              </w:rPr>
              <w:t>XII</w:t>
            </w:r>
            <w:r w:rsidRPr="00994083">
              <w:rPr>
                <w:b/>
                <w:sz w:val="28"/>
                <w:szCs w:val="28"/>
              </w:rPr>
              <w:t xml:space="preserve"> Заполните схему</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jc w:val="both"/>
              <w:rPr>
                <w:b/>
              </w:rPr>
            </w:pPr>
            <w:r w:rsidRPr="00994083">
              <w:rPr>
                <w:b/>
              </w:rPr>
              <w:t>39.</w:t>
            </w:r>
          </w:p>
          <w:p w:rsidR="00C742A2" w:rsidRPr="00994083" w:rsidRDefault="00C742A2" w:rsidP="001B5785">
            <w:pPr>
              <w:jc w:val="both"/>
              <w:rPr>
                <w:b/>
              </w:rPr>
            </w:pPr>
            <w:r w:rsidRPr="007E674C">
              <w:rPr>
                <w:noProof/>
              </w:rPr>
              <w:pict>
                <v:roundrect id="Скругленный прямоугольник 7" o:spid="_x0000_s1029" style="position:absolute;left:0;text-align:left;margin-left:41.7pt;margin-top:9.7pt;width:310.5pt;height:29.9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" filled="f" fillcolor="#daeef3">
                  <v:textbox>
                    <w:txbxContent>
                      <w:p w:rsidR="00C742A2" w:rsidRPr="00880F32" w:rsidRDefault="00C742A2" w:rsidP="006914FD">
                        <w:pPr>
                          <w:jc w:val="center"/>
                        </w:pPr>
                        <w:r w:rsidRPr="00880F32">
                          <w:t>Форма государства включает в себя три элемента</w:t>
                        </w:r>
                      </w:p>
                    </w:txbxContent>
                  </v:textbox>
                </v:roundrect>
              </w:pict>
            </w:r>
          </w:p>
          <w:p w:rsidR="00C742A2" w:rsidRPr="00994083" w:rsidRDefault="00C742A2" w:rsidP="001B5785">
            <w:pPr>
              <w:jc w:val="both"/>
              <w:rPr>
                <w:b/>
              </w:rPr>
            </w:pPr>
          </w:p>
          <w:p w:rsidR="00C742A2" w:rsidRPr="00994083" w:rsidRDefault="00C742A2" w:rsidP="001B5785">
            <w:pPr>
              <w:jc w:val="both"/>
              <w:rPr>
                <w:b/>
              </w:rPr>
            </w:pPr>
            <w:r w:rsidRPr="007E674C">
              <w:rPr>
                <w:noProof/>
              </w:rPr>
              <w:pict>
                <v:shapetype id="_x0000_t32" coordsize="21600,21600" o:spt="32" o:oned="t" path="m,l21600,21600e" filled="f">
                  <v:path arrowok="t" fillok="f" o:connecttype="none"/>
                  <o:lock v:ext="edit" shapetype="t"/>
                </v:shapetype>
                <v:shape id="Прямая со стрелкой 6" o:spid="_x0000_s1030" type="#_x0000_t32" style="position:absolute;left:0;text-align:left;margin-left:206.1pt;margin-top:12pt;width:.15pt;height:8.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">
                  <v:stroke endarrow="block"/>
                </v:shape>
              </w:pict>
            </w:r>
          </w:p>
          <w:p w:rsidR="00C742A2" w:rsidRPr="00994083" w:rsidRDefault="00C742A2" w:rsidP="001B5785">
            <w:pPr>
              <w:jc w:val="both"/>
              <w:rPr>
                <w:b/>
              </w:rPr>
            </w:pPr>
            <w:r w:rsidRPr="007E674C">
              <w:rPr>
                <w:noProof/>
              </w:rPr>
              <w:pict>
                <v:roundrect id="Скругленный прямоугольник 5" o:spid="_x0000_s1026" style="position:absolute;left:0;text-align:left;margin-left:3.6pt;margin-top:6.35pt;width:393pt;height:52.3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" filled="f" fillcolor="#daeef3">
                  <v:textbox style="layout-flow:vertical;mso-layout-flow-alt:bottom-to-top">
                    <w:txbxContent>
                      <w:p w:rsidR="00C742A2" w:rsidRDefault="00C742A2" w:rsidP="006914FD"/>
                    </w:txbxContent>
                  </v:textbox>
                </v:roundrect>
              </w:pict>
            </w:r>
          </w:p>
          <w:p w:rsidR="00C742A2" w:rsidRPr="00994083" w:rsidRDefault="00C742A2" w:rsidP="001B5785">
            <w:pPr>
              <w:jc w:val="both"/>
              <w:rPr>
                <w:b/>
              </w:rPr>
            </w:pPr>
          </w:p>
          <w:p w:rsidR="00C742A2" w:rsidRPr="00994083" w:rsidRDefault="00C742A2" w:rsidP="001B5785">
            <w:pPr>
              <w:jc w:val="both"/>
              <w:rPr>
                <w:b/>
              </w:rPr>
            </w:pPr>
          </w:p>
          <w:p w:rsidR="00C742A2" w:rsidRPr="00994083" w:rsidRDefault="00C742A2" w:rsidP="001B5785">
            <w:pPr>
              <w:jc w:val="both"/>
              <w:rPr>
                <w:b/>
              </w:rPr>
            </w:pPr>
          </w:p>
          <w:p w:rsidR="00C742A2" w:rsidRPr="00994083" w:rsidRDefault="00C742A2" w:rsidP="001B5785">
            <w:pPr>
              <w:jc w:val="both"/>
              <w:rPr>
                <w:b/>
              </w:rPr>
            </w:pPr>
            <w:r w:rsidRPr="007E674C">
              <w:rPr>
                <w:noProof/>
              </w:rPr>
              <w:pict>
                <v:roundrect id="Скругленный прямоугольник 4" o:spid="_x0000_s1027" style="position:absolute;left:0;text-align:left;margin-left:3.6pt;margin-top:12.3pt;width:393pt;height:49.9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" filled="f" fillcolor="#daeef3">
                  <v:textbox style="layout-flow:vertical;mso-layout-flow-alt:bottom-to-top">
                    <w:txbxContent>
                      <w:p w:rsidR="00C742A2" w:rsidRDefault="00C742A2" w:rsidP="006914FD"/>
                    </w:txbxContent>
                  </v:textbox>
                </v:roundrect>
              </w:pict>
            </w:r>
            <w:r w:rsidRPr="007E674C">
              <w:rPr>
                <w:noProof/>
              </w:rPr>
              <w:pict>
                <v:shape id="Прямая со стрелкой 3" o:spid="_x0000_s1028" type="#_x0000_t32" style="position:absolute;left:0;text-align:left;margin-left:205.95pt;margin-top:3.2pt;width:.15pt;height:9.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">
                  <v:stroke endarrow="block"/>
                </v:shape>
              </w:pict>
            </w:r>
          </w:p>
          <w:p w:rsidR="00C742A2" w:rsidRPr="00994083" w:rsidRDefault="00C742A2" w:rsidP="001B5785">
            <w:pPr>
              <w:jc w:val="both"/>
              <w:rPr>
                <w:b/>
              </w:rPr>
            </w:pPr>
          </w:p>
          <w:p w:rsidR="00C742A2" w:rsidRPr="00994083" w:rsidRDefault="00C742A2" w:rsidP="001B5785">
            <w:pPr>
              <w:jc w:val="both"/>
              <w:rPr>
                <w:b/>
              </w:rPr>
            </w:pPr>
          </w:p>
          <w:p w:rsidR="00C742A2" w:rsidRPr="00994083" w:rsidRDefault="00C742A2" w:rsidP="001B5785">
            <w:pPr>
              <w:jc w:val="both"/>
              <w:rPr>
                <w:b/>
              </w:rPr>
            </w:pPr>
          </w:p>
          <w:p w:rsidR="00C742A2" w:rsidRPr="00994083" w:rsidRDefault="00C742A2" w:rsidP="001B5785">
            <w:pPr>
              <w:jc w:val="both"/>
              <w:rPr>
                <w:b/>
              </w:rPr>
            </w:pPr>
            <w:r w:rsidRPr="007E674C">
              <w:rPr>
                <w:noProof/>
              </w:rPr>
              <w:pict>
                <v:shape id="Прямая со стрелкой 2" o:spid="_x0000_s1031" type="#_x0000_t32" style="position:absolute;left:0;text-align:left;margin-left:205.5pt;margin-top:6.8pt;width:.15pt;height:8.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">
                  <v:stroke endarrow="block"/>
                </v:shape>
              </w:pict>
            </w:r>
          </w:p>
          <w:p w:rsidR="00C742A2" w:rsidRPr="00994083" w:rsidRDefault="00C742A2" w:rsidP="001B5785">
            <w:pPr>
              <w:jc w:val="both"/>
              <w:rPr>
                <w:b/>
              </w:rPr>
            </w:pPr>
            <w:r w:rsidRPr="007E674C">
              <w:rPr>
                <w:noProof/>
              </w:rPr>
              <w:pict>
                <v:roundrect id="Скругленный прямоугольник 1" o:spid="_x0000_s1032" style="position:absolute;left:0;text-align:left;margin-left:3.6pt;margin-top:1.15pt;width:393pt;height:55.1pt;flip:y;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" filled="f" fillcolor="#daeef3">
                  <v:textbox style="layout-flow:vertical;mso-layout-flow-alt:bottom-to-top">
                    <w:txbxContent>
                      <w:p w:rsidR="00C742A2" w:rsidRDefault="00C742A2" w:rsidP="006914FD">
                        <w:pPr>
                          <w:jc w:val="center"/>
                        </w:pPr>
                      </w:p>
                    </w:txbxContent>
                  </v:textbox>
                </v:roundrect>
              </w:pict>
            </w:r>
          </w:p>
          <w:p w:rsidR="00C742A2" w:rsidRPr="00994083" w:rsidRDefault="00C742A2" w:rsidP="001B5785">
            <w:pPr>
              <w:jc w:val="both"/>
              <w:rPr>
                <w:b/>
              </w:rPr>
            </w:pPr>
          </w:p>
          <w:p w:rsidR="00C742A2" w:rsidRPr="00994083" w:rsidRDefault="00C742A2" w:rsidP="001B5785">
            <w:pPr>
              <w:jc w:val="both"/>
              <w:rPr>
                <w:b/>
              </w:rPr>
            </w:pPr>
          </w:p>
          <w:p w:rsidR="00C742A2" w:rsidRPr="00994083" w:rsidRDefault="00C742A2" w:rsidP="001B5785">
            <w:pPr>
              <w:jc w:val="both"/>
              <w:rPr>
                <w:b/>
              </w:rPr>
            </w:pPr>
          </w:p>
          <w:p w:rsidR="00C742A2" w:rsidRPr="00994083" w:rsidRDefault="00C742A2" w:rsidP="001B5785">
            <w:pPr>
              <w:spacing w:line="360" w:lineRule="auto"/>
              <w:jc w:val="both"/>
            </w:pP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5 баллов</w:t>
            </w:r>
          </w:p>
          <w:p w:rsidR="00C742A2" w:rsidRPr="00994083" w:rsidRDefault="00C742A2" w:rsidP="001B5785">
            <w:pPr>
              <w:spacing w:line="360" w:lineRule="auto"/>
              <w:jc w:val="center"/>
            </w:pPr>
            <w:r w:rsidRPr="00994083">
              <w:t>(за любую ошибку</w:t>
            </w:r>
          </w:p>
          <w:p w:rsidR="00C742A2" w:rsidRPr="00994083" w:rsidRDefault="00C742A2" w:rsidP="001B5785">
            <w:pPr>
              <w:pStyle w:val="1"/>
              <w:spacing w:line="360" w:lineRule="auto"/>
              <w:jc w:val="center"/>
              <w:rPr>
                <w:rFonts w:ascii="Times New Roman" w:hAnsi="Times New Roman"/>
                <w:sz w:val="24"/>
                <w:szCs w:val="24"/>
              </w:rPr>
            </w:pPr>
            <w:r w:rsidRPr="00994083">
              <w:rPr>
                <w:rFonts w:ascii="Times New Roman" w:hAnsi="Times New Roman"/>
                <w:sz w:val="24"/>
                <w:szCs w:val="24"/>
              </w:rPr>
              <w:t>0 баллов)</w:t>
            </w:r>
          </w:p>
          <w:p w:rsidR="00C742A2" w:rsidRPr="00994083" w:rsidRDefault="00C742A2" w:rsidP="001B5785">
            <w:pPr>
              <w:pStyle w:val="1"/>
              <w:spacing w:line="360" w:lineRule="auto"/>
              <w:jc w:val="center"/>
              <w:rPr>
                <w:rFonts w:ascii="Times New Roman" w:hAnsi="Times New Roman"/>
                <w:sz w:val="24"/>
                <w:szCs w:val="24"/>
              </w:rPr>
            </w:pPr>
          </w:p>
        </w:tc>
      </w:tr>
      <w:tr w:rsidR="00C742A2" w:rsidRPr="00994083" w:rsidTr="001B5785">
        <w:tc>
          <w:tcPr>
            <w:tcW w:w="9854" w:type="dxa"/>
            <w:gridSpan w:val="3"/>
            <w:tcBorders>
              <w:top w:val="single" w:sz="4" w:space="0" w:color="auto"/>
              <w:left w:val="single" w:sz="4" w:space="0" w:color="auto"/>
              <w:bottom w:val="single" w:sz="4" w:space="0" w:color="auto"/>
              <w:right w:val="single" w:sz="4" w:space="0" w:color="auto"/>
            </w:tcBorders>
          </w:tcPr>
          <w:p w:rsidR="00C742A2" w:rsidRPr="00994083" w:rsidRDefault="00C742A2" w:rsidP="001B5785">
            <w:pPr>
              <w:jc w:val="center"/>
              <w:rPr>
                <w:b/>
                <w:sz w:val="28"/>
                <w:szCs w:val="28"/>
              </w:rPr>
            </w:pPr>
            <w:r w:rsidRPr="00994083">
              <w:rPr>
                <w:b/>
                <w:sz w:val="28"/>
                <w:szCs w:val="28"/>
                <w:lang w:val="en-US"/>
              </w:rPr>
              <w:t>XII</w:t>
            </w:r>
            <w:r w:rsidRPr="00994083">
              <w:rPr>
                <w:b/>
                <w:sz w:val="28"/>
                <w:szCs w:val="28"/>
              </w:rPr>
              <w:t xml:space="preserve"> Ознакомьтесь с описанными правовыми ситуациями и ответьте на поставленные вопросы</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pPr>
            <w:r w:rsidRPr="00994083">
              <w:rPr>
                <w:b/>
                <w:bCs/>
              </w:rPr>
              <w:t>40. Забеременевшая от Цыплаков</w:t>
            </w:r>
            <w:r>
              <w:rPr>
                <w:b/>
                <w:bCs/>
              </w:rPr>
              <w:t xml:space="preserve">а </w:t>
            </w:r>
            <w:r w:rsidRPr="00994083">
              <w:rPr>
                <w:b/>
                <w:bCs/>
              </w:rPr>
              <w:t xml:space="preserve">17-летняя Лобова, получив согласие органа местного самоуправления по месту своего жительства на заключение брака, вышла замуж за Цыплакова. Спустя полгода родителям Лобовой стало известно о том, что ее муж является ВИЧ-инфицированным. Узнав о возможности признания брака </w:t>
            </w:r>
            <w:r w:rsidRPr="00994083">
              <w:rPr>
                <w:b/>
                <w:bCs/>
              </w:rPr>
              <w:lastRenderedPageBreak/>
              <w:t>недействительным по тому основанию, что Цыплаков скрыл от жены наличие ВИЧ-инфекции, родители Лобовой потребовали, чтобы она обратилась в суд с соответствующим иском, но Лобова оказалась. Тогда родители направили иск в суд от собственного имени, указав, что на момент заключения брака их дочь была несовершеннолетней, поэтому они имеют право выдвинуть соответствующее требование без ее согласия. Примет ли суд к рассмотрению иск родителей Лобовой?</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center"/>
              <w:rPr>
                <w:bCs/>
              </w:rPr>
            </w:pPr>
            <w:r w:rsidRPr="00994083">
              <w:rPr>
                <w:bCs/>
              </w:rPr>
              <w:lastRenderedPageBreak/>
              <w:t xml:space="preserve">7 баллов </w:t>
            </w:r>
          </w:p>
          <w:p w:rsidR="00C742A2" w:rsidRPr="00994083" w:rsidRDefault="00C742A2" w:rsidP="001B5785">
            <w:pPr>
              <w:spacing w:line="360" w:lineRule="auto"/>
              <w:jc w:val="center"/>
              <w:rPr>
                <w:bCs/>
              </w:rPr>
            </w:pPr>
            <w:r w:rsidRPr="00994083">
              <w:rPr>
                <w:bCs/>
              </w:rPr>
              <w:t xml:space="preserve">(3 балла за верный краткий ответ,                           </w:t>
            </w:r>
            <w:r w:rsidRPr="00994083">
              <w:rPr>
                <w:bCs/>
              </w:rPr>
              <w:lastRenderedPageBreak/>
              <w:t>4 балла за верное по смыслу обоснование)</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rPr>
            </w:pPr>
            <w:r w:rsidRPr="00994083">
              <w:rPr>
                <w:b/>
              </w:rPr>
              <w:lastRenderedPageBreak/>
              <w:t>41. Вновь избранный Президент Российской Федерации через год после своего избрания подал в отставку по состоянию здоровья.  В соответствии со статьей 102 Конституцией Российской Федерации Совет Федерации назначил новые выборы. О своем желании участвовать в них заявил бывший глава государства, который не участвовал в последних выборах, т.к. пребывал на посту Президента Российской Федерации уже два срока подряд.</w:t>
            </w:r>
          </w:p>
          <w:p w:rsidR="00C742A2" w:rsidRPr="00994083" w:rsidRDefault="00C742A2" w:rsidP="001B5785">
            <w:pPr>
              <w:spacing w:line="360" w:lineRule="auto"/>
              <w:jc w:val="both"/>
              <w:rPr>
                <w:b/>
              </w:rPr>
            </w:pPr>
            <w:r w:rsidRPr="00994083">
              <w:rPr>
                <w:b/>
              </w:rPr>
              <w:t>Будет ли допущен бывший глава государства к новым выборам?</w:t>
            </w:r>
          </w:p>
          <w:p w:rsidR="00C742A2" w:rsidRPr="008C2289" w:rsidRDefault="00C742A2" w:rsidP="001B5785">
            <w:pPr>
              <w:spacing w:line="360" w:lineRule="auto"/>
              <w:jc w:val="both"/>
              <w:rPr>
                <w:b/>
              </w:rPr>
            </w:pPr>
            <w:r w:rsidRPr="00994083">
              <w:rPr>
                <w:b/>
              </w:rPr>
              <w:t xml:space="preserve">Не будет ли считаться, что он баллотируется на третий срок полномочий? </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center"/>
              <w:rPr>
                <w:bCs/>
              </w:rPr>
            </w:pPr>
            <w:r w:rsidRPr="00994083">
              <w:rPr>
                <w:bCs/>
              </w:rPr>
              <w:t xml:space="preserve">7 баллов </w:t>
            </w:r>
          </w:p>
          <w:p w:rsidR="00C742A2" w:rsidRPr="00994083" w:rsidRDefault="00C742A2" w:rsidP="001B5785">
            <w:pPr>
              <w:spacing w:line="360" w:lineRule="auto"/>
              <w:jc w:val="center"/>
              <w:rPr>
                <w:b/>
              </w:rPr>
            </w:pPr>
            <w:r w:rsidRPr="00994083">
              <w:rPr>
                <w:bCs/>
              </w:rPr>
              <w:t>(3 балла за верный краткий ответ,                           4 балла за верное по смыслу обоснование)</w:t>
            </w:r>
          </w:p>
        </w:tc>
      </w:tr>
      <w:tr w:rsidR="00C742A2" w:rsidRPr="00994083" w:rsidTr="001B5785">
        <w:tc>
          <w:tcPr>
            <w:tcW w:w="8232" w:type="dxa"/>
            <w:gridSpan w:val="2"/>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both"/>
              <w:rPr>
                <w:b/>
                <w:shd w:val="clear" w:color="auto" w:fill="F4F8F9"/>
              </w:rPr>
            </w:pPr>
            <w:r w:rsidRPr="00994083">
              <w:rPr>
                <w:b/>
              </w:rPr>
              <w:t xml:space="preserve">42. </w:t>
            </w:r>
            <w:r w:rsidRPr="00994083">
              <w:rPr>
                <w:b/>
                <w:shd w:val="clear" w:color="auto" w:fill="F4F8F9"/>
              </w:rPr>
              <w:t>Томский, находясь в магазине, с целью хищения кошелька у стоявшей в очереди Громовой, опустил руку в карман пальто женщины. Громова почувствовала это и схватила Томского за руку. При попытке Томского выдернуть руку, кошелек упал на пол. Подняв кошелек с пола, Громова оставила его у себя. Томский был задержан и в дальнейшем осужден за содеянное.</w:t>
            </w:r>
          </w:p>
          <w:p w:rsidR="00C742A2" w:rsidRPr="00CF639A" w:rsidRDefault="00C742A2" w:rsidP="001B5785">
            <w:pPr>
              <w:spacing w:line="360" w:lineRule="auto"/>
              <w:jc w:val="both"/>
              <w:rPr>
                <w:b/>
                <w:shd w:val="clear" w:color="auto" w:fill="F4F8F9"/>
              </w:rPr>
            </w:pPr>
            <w:r w:rsidRPr="00994083">
              <w:rPr>
                <w:b/>
                <w:shd w:val="clear" w:color="auto" w:fill="F4F8F9"/>
              </w:rPr>
              <w:t>На какой стадии было пресечено деяние? Аргументируйте свой ответ. Укажите, по какой правовой норме следует квалифицировать содеянное Томским.</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1B5785">
            <w:pPr>
              <w:spacing w:line="360" w:lineRule="auto"/>
              <w:jc w:val="center"/>
              <w:rPr>
                <w:bCs/>
              </w:rPr>
            </w:pPr>
            <w:r w:rsidRPr="00994083">
              <w:rPr>
                <w:bCs/>
              </w:rPr>
              <w:t xml:space="preserve">7 баллов </w:t>
            </w:r>
          </w:p>
          <w:p w:rsidR="00C742A2" w:rsidRPr="00994083" w:rsidRDefault="00C742A2" w:rsidP="001B5785">
            <w:pPr>
              <w:spacing w:line="360" w:lineRule="auto"/>
              <w:jc w:val="center"/>
              <w:rPr>
                <w:b/>
              </w:rPr>
            </w:pPr>
            <w:r w:rsidRPr="00994083">
              <w:rPr>
                <w:bCs/>
              </w:rPr>
              <w:t>(3 балла за верный краткий ответ,                       4 балла за верное по смыслу обоснование)</w:t>
            </w:r>
          </w:p>
        </w:tc>
      </w:tr>
    </w:tbl>
    <w:p w:rsidR="00C742A2" w:rsidRPr="00994083" w:rsidRDefault="00C742A2" w:rsidP="006914FD">
      <w:pPr>
        <w:jc w:val="both"/>
        <w:rPr>
          <w:b/>
        </w:rPr>
      </w:pPr>
    </w:p>
    <w:p w:rsidR="00C742A2" w:rsidRPr="00994083" w:rsidRDefault="00C742A2" w:rsidP="006914FD">
      <w:pPr>
        <w:jc w:val="both"/>
        <w:rPr>
          <w:b/>
        </w:rPr>
      </w:pPr>
    </w:p>
    <w:p w:rsidR="00C742A2" w:rsidRDefault="00C742A2"/>
    <w:p w:rsidR="00C742A2" w:rsidRDefault="00C742A2">
      <w:pPr>
        <w:spacing w:after="200" w:line="276" w:lineRule="auto"/>
      </w:pPr>
      <w:r>
        <w:br w:type="page"/>
      </w:r>
    </w:p>
    <w:p w:rsidR="00C742A2" w:rsidRDefault="00C742A2" w:rsidP="0058232E">
      <w:pPr>
        <w:pStyle w:val="1"/>
        <w:spacing w:after="120" w:line="240" w:lineRule="atLeast"/>
        <w:jc w:val="center"/>
        <w:rPr>
          <w:rFonts w:ascii="Times New Roman" w:hAnsi="Times New Roman"/>
          <w:b/>
          <w:sz w:val="24"/>
          <w:szCs w:val="24"/>
        </w:rPr>
      </w:pPr>
      <w:r>
        <w:rPr>
          <w:rFonts w:ascii="Times New Roman" w:hAnsi="Times New Roman"/>
          <w:b/>
          <w:sz w:val="24"/>
          <w:szCs w:val="24"/>
        </w:rPr>
        <w:lastRenderedPageBreak/>
        <w:t>ЗАДАНИЯ ОЛИМПИАДЫ ШКОЛЬНИКОВ ПО ПРАВУ</w:t>
      </w:r>
    </w:p>
    <w:p w:rsidR="00C742A2" w:rsidRDefault="00C742A2" w:rsidP="0058232E">
      <w:pPr>
        <w:pStyle w:val="1"/>
        <w:spacing w:after="120" w:line="240" w:lineRule="atLeast"/>
        <w:jc w:val="center"/>
        <w:rPr>
          <w:rFonts w:ascii="Times New Roman" w:hAnsi="Times New Roman"/>
          <w:b/>
          <w:sz w:val="24"/>
          <w:szCs w:val="24"/>
        </w:rPr>
      </w:pPr>
      <w:r>
        <w:rPr>
          <w:rFonts w:ascii="Times New Roman" w:hAnsi="Times New Roman"/>
          <w:b/>
          <w:sz w:val="24"/>
          <w:szCs w:val="24"/>
        </w:rPr>
        <w:t>2019- 2020 учебный год</w:t>
      </w:r>
    </w:p>
    <w:p w:rsidR="00C742A2" w:rsidRDefault="00C742A2" w:rsidP="0058232E">
      <w:pPr>
        <w:pStyle w:val="1"/>
        <w:spacing w:line="360" w:lineRule="auto"/>
        <w:jc w:val="center"/>
        <w:rPr>
          <w:rFonts w:ascii="Times New Roman" w:hAnsi="Times New Roman"/>
          <w:b/>
          <w:sz w:val="24"/>
          <w:szCs w:val="24"/>
        </w:rPr>
      </w:pPr>
      <w:r>
        <w:rPr>
          <w:rFonts w:ascii="Times New Roman" w:hAnsi="Times New Roman"/>
          <w:b/>
          <w:sz w:val="24"/>
          <w:szCs w:val="24"/>
        </w:rPr>
        <w:t>11 класс</w:t>
      </w:r>
    </w:p>
    <w:p w:rsidR="00C742A2" w:rsidRDefault="00C742A2" w:rsidP="0058232E">
      <w:pPr>
        <w:pStyle w:val="1"/>
        <w:spacing w:line="360" w:lineRule="auto"/>
        <w:jc w:val="center"/>
        <w:rPr>
          <w:rFonts w:ascii="Times New Roman" w:hAnsi="Times New Roman"/>
          <w:b/>
          <w:sz w:val="24"/>
          <w:szCs w:val="24"/>
        </w:rPr>
      </w:pPr>
    </w:p>
    <w:p w:rsidR="00C742A2" w:rsidRDefault="00C742A2" w:rsidP="0058232E">
      <w:pPr>
        <w:spacing w:line="360" w:lineRule="auto"/>
        <w:rPr>
          <w:b/>
          <w:sz w:val="28"/>
          <w:szCs w:val="28"/>
        </w:rPr>
      </w:pPr>
      <w:r>
        <w:rPr>
          <w:b/>
          <w:sz w:val="28"/>
          <w:szCs w:val="28"/>
        </w:rPr>
        <w:t>Максимальное количество баллов – 100</w:t>
      </w:r>
    </w:p>
    <w:p w:rsidR="00C742A2" w:rsidRPr="00BD563F" w:rsidRDefault="00C742A2" w:rsidP="0058232E">
      <w:pPr>
        <w:spacing w:line="360" w:lineRule="auto"/>
        <w:rPr>
          <w:b/>
          <w:bCs/>
          <w:sz w:val="28"/>
          <w:szCs w:val="28"/>
        </w:rPr>
      </w:pPr>
      <w:r w:rsidRPr="0041283F">
        <w:rPr>
          <w:b/>
          <w:bCs/>
          <w:sz w:val="28"/>
          <w:szCs w:val="28"/>
        </w:rPr>
        <w:t>Время</w:t>
      </w:r>
      <w:r>
        <w:rPr>
          <w:b/>
          <w:bCs/>
          <w:sz w:val="28"/>
          <w:szCs w:val="28"/>
        </w:rPr>
        <w:t xml:space="preserve"> на выполнение задания – 2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5"/>
        <w:gridCol w:w="1949"/>
      </w:tblGrid>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jc w:val="center"/>
              <w:rPr>
                <w:b/>
                <w:sz w:val="28"/>
                <w:szCs w:val="28"/>
              </w:rPr>
            </w:pPr>
            <w:r w:rsidRPr="00005851">
              <w:rPr>
                <w:b/>
                <w:sz w:val="28"/>
                <w:szCs w:val="28"/>
              </w:rPr>
              <w:t>Задание</w:t>
            </w:r>
          </w:p>
          <w:p w:rsidR="00C742A2" w:rsidRPr="00005851" w:rsidRDefault="00C742A2" w:rsidP="003A55C3">
            <w:pPr>
              <w:jc w:val="center"/>
              <w:rPr>
                <w:b/>
                <w:sz w:val="28"/>
                <w:szCs w:val="28"/>
              </w:rPr>
            </w:pP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jc w:val="center"/>
              <w:rPr>
                <w:b/>
                <w:sz w:val="28"/>
                <w:szCs w:val="28"/>
              </w:rPr>
            </w:pPr>
            <w:r w:rsidRPr="00005851">
              <w:rPr>
                <w:b/>
                <w:sz w:val="28"/>
                <w:szCs w:val="28"/>
              </w:rPr>
              <w:t>Критерии оценки</w:t>
            </w:r>
          </w:p>
        </w:tc>
      </w:tr>
      <w:tr w:rsidR="00C742A2" w:rsidRPr="00005851" w:rsidTr="003A55C3">
        <w:tc>
          <w:tcPr>
            <w:tcW w:w="985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3A55C3">
            <w:pPr>
              <w:jc w:val="center"/>
              <w:rPr>
                <w:b/>
                <w:sz w:val="28"/>
                <w:szCs w:val="28"/>
              </w:rPr>
            </w:pPr>
            <w:r w:rsidRPr="00005851">
              <w:rPr>
                <w:b/>
                <w:sz w:val="28"/>
                <w:szCs w:val="28"/>
                <w:lang w:val="en-US"/>
              </w:rPr>
              <w:t>I</w:t>
            </w:r>
            <w:r w:rsidRPr="00005851">
              <w:rPr>
                <w:b/>
                <w:sz w:val="28"/>
                <w:szCs w:val="28"/>
              </w:rPr>
              <w:t xml:space="preserve"> Определите правильность или ошибочность следующих утверждений </w:t>
            </w:r>
          </w:p>
          <w:p w:rsidR="00C742A2" w:rsidRPr="00005851" w:rsidRDefault="00C742A2" w:rsidP="003A55C3">
            <w:pPr>
              <w:jc w:val="center"/>
              <w:rPr>
                <w:b/>
                <w:sz w:val="28"/>
                <w:szCs w:val="28"/>
              </w:rPr>
            </w:pPr>
            <w:r w:rsidRPr="00005851">
              <w:rPr>
                <w:b/>
                <w:sz w:val="28"/>
                <w:szCs w:val="28"/>
              </w:rPr>
              <w:t>(«да» или «нет»)</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Default="00C742A2" w:rsidP="003A55C3">
            <w:pPr>
              <w:spacing w:line="360" w:lineRule="auto"/>
              <w:jc w:val="both"/>
              <w:rPr>
                <w:b/>
              </w:rPr>
            </w:pPr>
            <w:r>
              <w:rPr>
                <w:b/>
              </w:rPr>
              <w:t>1.</w:t>
            </w:r>
            <w:r w:rsidRPr="00005851">
              <w:rPr>
                <w:b/>
              </w:rPr>
              <w:t>Алименты могут быть зачтены другими встречными требованиями</w:t>
            </w:r>
          </w:p>
          <w:p w:rsidR="00C742A2" w:rsidRDefault="00C742A2" w:rsidP="003A55C3">
            <w:pPr>
              <w:spacing w:line="360" w:lineRule="auto"/>
              <w:jc w:val="both"/>
              <w:rPr>
                <w:b/>
              </w:rPr>
            </w:pPr>
            <w:r>
              <w:rPr>
                <w:b/>
              </w:rPr>
              <w:t>ДА</w:t>
            </w:r>
          </w:p>
          <w:p w:rsidR="00C742A2" w:rsidRPr="00D12FB4" w:rsidRDefault="00C742A2" w:rsidP="003A55C3">
            <w:pPr>
              <w:spacing w:line="360" w:lineRule="auto"/>
              <w:jc w:val="both"/>
              <w:rPr>
                <w:b/>
              </w:rPr>
            </w:pPr>
            <w:r>
              <w:rPr>
                <w:b/>
              </w:rPr>
              <w:t>НЕТ</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Default="00C742A2" w:rsidP="003A55C3">
            <w:pPr>
              <w:spacing w:line="360" w:lineRule="auto"/>
              <w:jc w:val="both"/>
              <w:rPr>
                <w:b/>
              </w:rPr>
            </w:pPr>
            <w:r w:rsidRPr="00005851">
              <w:rPr>
                <w:b/>
              </w:rPr>
              <w:t>2. Финансирование судов производится только из федерального бюджета</w:t>
            </w:r>
          </w:p>
          <w:p w:rsidR="00C742A2" w:rsidRDefault="00C742A2" w:rsidP="003A55C3">
            <w:pPr>
              <w:spacing w:line="360" w:lineRule="auto"/>
              <w:jc w:val="both"/>
              <w:rPr>
                <w:b/>
              </w:rPr>
            </w:pPr>
            <w:r>
              <w:rPr>
                <w:b/>
              </w:rPr>
              <w:t>ДА</w:t>
            </w:r>
          </w:p>
          <w:p w:rsidR="00C742A2" w:rsidRPr="00005851" w:rsidRDefault="00C742A2" w:rsidP="003A55C3">
            <w:pPr>
              <w:spacing w:line="360" w:lineRule="auto"/>
              <w:jc w:val="both"/>
            </w:pPr>
            <w:r>
              <w:rPr>
                <w:b/>
              </w:rPr>
              <w:t>НЕТ</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0,5</w:t>
            </w:r>
            <w:r w:rsidRPr="00005851">
              <w:rPr>
                <w:rFonts w:ascii="Times New Roman" w:hAnsi="Times New Roman"/>
                <w:sz w:val="24"/>
                <w:szCs w:val="24"/>
              </w:rPr>
              <w:t xml:space="preserve"> балл</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Default="00C742A2" w:rsidP="003A55C3">
            <w:pPr>
              <w:spacing w:line="360" w:lineRule="auto"/>
              <w:jc w:val="both"/>
              <w:rPr>
                <w:b/>
              </w:rPr>
            </w:pPr>
            <w:r w:rsidRPr="00005851">
              <w:rPr>
                <w:b/>
              </w:rPr>
              <w:t>3. Уголовная ответственность наступает за приготовление только к тяжкому или особо тяжкому преступлению</w:t>
            </w:r>
          </w:p>
          <w:p w:rsidR="00C742A2" w:rsidRDefault="00C742A2" w:rsidP="003A55C3">
            <w:pPr>
              <w:spacing w:line="360" w:lineRule="auto"/>
              <w:jc w:val="both"/>
              <w:rPr>
                <w:b/>
              </w:rPr>
            </w:pPr>
            <w:r>
              <w:rPr>
                <w:b/>
              </w:rPr>
              <w:t>ДА</w:t>
            </w:r>
          </w:p>
          <w:p w:rsidR="00C742A2" w:rsidRPr="00005851" w:rsidRDefault="00C742A2" w:rsidP="003A55C3">
            <w:pPr>
              <w:spacing w:line="360" w:lineRule="auto"/>
              <w:jc w:val="both"/>
            </w:pPr>
            <w:r>
              <w:rPr>
                <w:b/>
              </w:rPr>
              <w:t>НЕТ</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Default="00C742A2" w:rsidP="003A55C3">
            <w:pPr>
              <w:spacing w:line="360" w:lineRule="auto"/>
              <w:jc w:val="both"/>
              <w:rPr>
                <w:b/>
              </w:rPr>
            </w:pPr>
            <w:r w:rsidRPr="00005851">
              <w:rPr>
                <w:b/>
              </w:rPr>
              <w:t>4. 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C742A2" w:rsidRDefault="00C742A2" w:rsidP="003A55C3">
            <w:pPr>
              <w:spacing w:line="360" w:lineRule="auto"/>
              <w:jc w:val="both"/>
              <w:rPr>
                <w:b/>
              </w:rPr>
            </w:pPr>
            <w:r>
              <w:rPr>
                <w:b/>
              </w:rPr>
              <w:t>ДА</w:t>
            </w:r>
          </w:p>
          <w:p w:rsidR="00C742A2" w:rsidRPr="00005851" w:rsidRDefault="00C742A2" w:rsidP="003A55C3">
            <w:pPr>
              <w:spacing w:line="360" w:lineRule="auto"/>
              <w:jc w:val="both"/>
            </w:pPr>
            <w:r>
              <w:rPr>
                <w:b/>
              </w:rPr>
              <w:t>НЕТ</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Default="00C742A2" w:rsidP="003A55C3">
            <w:pPr>
              <w:spacing w:line="360" w:lineRule="auto"/>
              <w:jc w:val="both"/>
              <w:rPr>
                <w:b/>
              </w:rPr>
            </w:pPr>
            <w:r w:rsidRPr="00005851">
              <w:rPr>
                <w:b/>
              </w:rPr>
              <w:t>5. Одно и то же лицо не может одновременно являться членом Совета Федерации и депутатом Государственной Думы, за исключением случаев, предусмотренных законом</w:t>
            </w:r>
          </w:p>
          <w:p w:rsidR="00C742A2" w:rsidRDefault="00C742A2" w:rsidP="003A55C3">
            <w:pPr>
              <w:spacing w:line="360" w:lineRule="auto"/>
              <w:jc w:val="both"/>
              <w:rPr>
                <w:b/>
              </w:rPr>
            </w:pPr>
            <w:r>
              <w:rPr>
                <w:b/>
              </w:rPr>
              <w:t>ДА</w:t>
            </w:r>
          </w:p>
          <w:p w:rsidR="00C742A2" w:rsidRPr="00005851" w:rsidRDefault="00C742A2" w:rsidP="003A55C3">
            <w:pPr>
              <w:spacing w:line="360" w:lineRule="auto"/>
              <w:jc w:val="both"/>
            </w:pPr>
            <w:r>
              <w:rPr>
                <w:b/>
              </w:rPr>
              <w:t>НЕТ</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3A55C3">
        <w:tc>
          <w:tcPr>
            <w:tcW w:w="985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center"/>
              <w:rPr>
                <w:b/>
                <w:sz w:val="28"/>
                <w:szCs w:val="28"/>
              </w:rPr>
            </w:pPr>
            <w:r w:rsidRPr="00005851">
              <w:rPr>
                <w:b/>
                <w:sz w:val="28"/>
                <w:szCs w:val="28"/>
                <w:lang w:val="en-US"/>
              </w:rPr>
              <w:t>II</w:t>
            </w:r>
            <w:r w:rsidRPr="00005851">
              <w:rPr>
                <w:b/>
                <w:sz w:val="28"/>
                <w:szCs w:val="28"/>
              </w:rPr>
              <w:t xml:space="preserve"> Выберите один правильный ответ из предложенных вариантов ответа</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rPr>
            </w:pPr>
            <w:r w:rsidRPr="00005851">
              <w:rPr>
                <w:b/>
              </w:rPr>
              <w:t>6. Признание гражданина безвестно отсутствующим допускается, если:</w:t>
            </w:r>
          </w:p>
          <w:p w:rsidR="00C742A2" w:rsidRPr="00005851" w:rsidRDefault="00C742A2" w:rsidP="003A55C3">
            <w:pPr>
              <w:spacing w:line="360" w:lineRule="auto"/>
              <w:jc w:val="both"/>
              <w:rPr>
                <w:b/>
              </w:rPr>
            </w:pPr>
            <w:r w:rsidRPr="00005851">
              <w:rPr>
                <w:b/>
              </w:rPr>
              <w:t xml:space="preserve">А) в течение шести месяцев в месте его жительства нет сведений о </w:t>
            </w:r>
            <w:r w:rsidRPr="00005851">
              <w:rPr>
                <w:b/>
              </w:rPr>
              <w:lastRenderedPageBreak/>
              <w:t>месте его пребывания и при этом имеются основания предполагать его смерть</w:t>
            </w:r>
          </w:p>
          <w:p w:rsidR="00C742A2" w:rsidRPr="00005851" w:rsidRDefault="00C742A2" w:rsidP="003A55C3">
            <w:pPr>
              <w:spacing w:line="360" w:lineRule="auto"/>
              <w:jc w:val="both"/>
              <w:rPr>
                <w:b/>
              </w:rPr>
            </w:pPr>
            <w:r w:rsidRPr="00005851">
              <w:rPr>
                <w:b/>
              </w:rPr>
              <w:t>Б) в течение года в месте его жительства нет сведений о месте его пребывания</w:t>
            </w:r>
          </w:p>
          <w:p w:rsidR="00C742A2" w:rsidRPr="00005851" w:rsidRDefault="00C742A2" w:rsidP="003A55C3">
            <w:pPr>
              <w:spacing w:line="360" w:lineRule="auto"/>
              <w:jc w:val="both"/>
            </w:pPr>
            <w:r w:rsidRPr="00005851">
              <w:rPr>
                <w:b/>
              </w:rPr>
              <w:t>В) в течение трех лет в месте его жительства нет сведений о месте его пребывания</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lastRenderedPageBreak/>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widowControl w:val="0"/>
              <w:shd w:val="clear" w:color="auto" w:fill="FFFFFF"/>
              <w:tabs>
                <w:tab w:val="left" w:pos="235"/>
              </w:tabs>
              <w:autoSpaceDE w:val="0"/>
              <w:autoSpaceDN w:val="0"/>
              <w:adjustRightInd w:val="0"/>
              <w:spacing w:line="360" w:lineRule="auto"/>
              <w:jc w:val="both"/>
              <w:rPr>
                <w:b/>
              </w:rPr>
            </w:pPr>
            <w:r w:rsidRPr="00005851">
              <w:rPr>
                <w:b/>
              </w:rPr>
              <w:lastRenderedPageBreak/>
              <w:t>7. Какой из перечисленных ниже признаков является признаком юридического лица?</w:t>
            </w:r>
          </w:p>
          <w:p w:rsidR="00C742A2" w:rsidRPr="00005851" w:rsidRDefault="00C742A2" w:rsidP="003A55C3">
            <w:pPr>
              <w:widowControl w:val="0"/>
              <w:shd w:val="clear" w:color="auto" w:fill="FFFFFF"/>
              <w:tabs>
                <w:tab w:val="left" w:pos="466"/>
              </w:tabs>
              <w:autoSpaceDE w:val="0"/>
              <w:autoSpaceDN w:val="0"/>
              <w:adjustRightInd w:val="0"/>
              <w:spacing w:line="360" w:lineRule="auto"/>
              <w:jc w:val="both"/>
              <w:rPr>
                <w:b/>
              </w:rPr>
            </w:pPr>
            <w:r w:rsidRPr="00005851">
              <w:rPr>
                <w:b/>
              </w:rPr>
              <w:t>А) имущественная обособленность</w:t>
            </w:r>
          </w:p>
          <w:p w:rsidR="00C742A2" w:rsidRPr="00005851" w:rsidRDefault="00C742A2" w:rsidP="003A55C3">
            <w:pPr>
              <w:widowControl w:val="0"/>
              <w:shd w:val="clear" w:color="auto" w:fill="FFFFFF"/>
              <w:tabs>
                <w:tab w:val="left" w:pos="466"/>
                <w:tab w:val="left" w:pos="5842"/>
              </w:tabs>
              <w:autoSpaceDE w:val="0"/>
              <w:autoSpaceDN w:val="0"/>
              <w:adjustRightInd w:val="0"/>
              <w:spacing w:line="360" w:lineRule="auto"/>
              <w:jc w:val="both"/>
              <w:rPr>
                <w:b/>
              </w:rPr>
            </w:pPr>
            <w:r w:rsidRPr="00005851">
              <w:rPr>
                <w:b/>
              </w:rPr>
              <w:t>Б) одним из учредителей является государство</w:t>
            </w:r>
            <w:r w:rsidRPr="00005851">
              <w:rPr>
                <w:b/>
              </w:rPr>
              <w:tab/>
            </w:r>
          </w:p>
          <w:p w:rsidR="00C742A2" w:rsidRPr="00005851" w:rsidRDefault="00C742A2" w:rsidP="003A55C3">
            <w:pPr>
              <w:widowControl w:val="0"/>
              <w:shd w:val="clear" w:color="auto" w:fill="FFFFFF"/>
              <w:tabs>
                <w:tab w:val="left" w:pos="466"/>
              </w:tabs>
              <w:autoSpaceDE w:val="0"/>
              <w:autoSpaceDN w:val="0"/>
              <w:adjustRightInd w:val="0"/>
              <w:spacing w:line="360" w:lineRule="auto"/>
              <w:jc w:val="both"/>
              <w:rPr>
                <w:b/>
              </w:rPr>
            </w:pPr>
            <w:r w:rsidRPr="00005851">
              <w:rPr>
                <w:b/>
              </w:rPr>
              <w:t>В) наличие недвижимого имущества</w:t>
            </w:r>
          </w:p>
          <w:p w:rsidR="00C742A2" w:rsidRPr="00005851" w:rsidRDefault="00C742A2" w:rsidP="003A55C3">
            <w:pPr>
              <w:spacing w:line="360" w:lineRule="auto"/>
              <w:jc w:val="both"/>
            </w:pPr>
            <w:r w:rsidRPr="00005851">
              <w:rPr>
                <w:b/>
              </w:rPr>
              <w:t>Г) все перечисленные выше признаки</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p w:rsidR="00C742A2" w:rsidRPr="00005851" w:rsidRDefault="00C742A2" w:rsidP="003A55C3">
            <w:pPr>
              <w:pStyle w:val="1"/>
              <w:spacing w:line="360" w:lineRule="auto"/>
              <w:jc w:val="center"/>
              <w:rPr>
                <w:rFonts w:ascii="Times New Roman" w:hAnsi="Times New Roman"/>
                <w:sz w:val="24"/>
                <w:szCs w:val="24"/>
              </w:rPr>
            </w:pP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bCs/>
              </w:rPr>
            </w:pPr>
            <w:r w:rsidRPr="00005851">
              <w:rPr>
                <w:b/>
                <w:bCs/>
              </w:rPr>
              <w:t>8. Депутатом Государственной Думы может быть избран гражданин Российской Федерации:</w:t>
            </w:r>
          </w:p>
          <w:p w:rsidR="00C742A2" w:rsidRPr="00005851" w:rsidRDefault="00C742A2" w:rsidP="003A55C3">
            <w:pPr>
              <w:spacing w:line="360" w:lineRule="auto"/>
              <w:jc w:val="both"/>
              <w:rPr>
                <w:b/>
                <w:bCs/>
              </w:rPr>
            </w:pPr>
            <w:r w:rsidRPr="00005851">
              <w:rPr>
                <w:b/>
                <w:bCs/>
              </w:rPr>
              <w:t xml:space="preserve">А), достигший 18 лет и имеющий право участвовать в выборах </w:t>
            </w:r>
          </w:p>
          <w:p w:rsidR="00C742A2" w:rsidRPr="00005851" w:rsidRDefault="00C742A2" w:rsidP="003A55C3">
            <w:pPr>
              <w:spacing w:line="360" w:lineRule="auto"/>
              <w:jc w:val="both"/>
              <w:rPr>
                <w:b/>
                <w:bCs/>
              </w:rPr>
            </w:pPr>
            <w:r w:rsidRPr="00005851">
              <w:rPr>
                <w:b/>
                <w:bCs/>
              </w:rPr>
              <w:t>Б) достигший 21 года</w:t>
            </w:r>
          </w:p>
          <w:p w:rsidR="00C742A2" w:rsidRPr="00005851" w:rsidRDefault="00C742A2" w:rsidP="003A55C3">
            <w:pPr>
              <w:spacing w:line="360" w:lineRule="auto"/>
              <w:jc w:val="both"/>
            </w:pPr>
            <w:r w:rsidRPr="00005851">
              <w:rPr>
                <w:b/>
                <w:bCs/>
              </w:rPr>
              <w:t>В) достигший 21 года и имеющий право участвовать в выборах</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bCs/>
              </w:rPr>
            </w:pPr>
            <w:r w:rsidRPr="00005851">
              <w:rPr>
                <w:b/>
                <w:bCs/>
              </w:rPr>
              <w:t xml:space="preserve">9. Согласие ребенка на усыновление необходимо, если ребенок достиг: </w:t>
            </w:r>
          </w:p>
          <w:p w:rsidR="00C742A2" w:rsidRPr="00005851" w:rsidRDefault="00C742A2" w:rsidP="003A55C3">
            <w:pPr>
              <w:spacing w:line="360" w:lineRule="auto"/>
              <w:jc w:val="both"/>
              <w:rPr>
                <w:b/>
                <w:bCs/>
              </w:rPr>
            </w:pPr>
            <w:r w:rsidRPr="00005851">
              <w:rPr>
                <w:b/>
                <w:bCs/>
              </w:rPr>
              <w:t>А) возраста 8 лет</w:t>
            </w:r>
          </w:p>
          <w:p w:rsidR="00C742A2" w:rsidRPr="00005851" w:rsidRDefault="00C742A2" w:rsidP="003A55C3">
            <w:pPr>
              <w:spacing w:line="360" w:lineRule="auto"/>
              <w:jc w:val="both"/>
              <w:rPr>
                <w:b/>
                <w:bCs/>
              </w:rPr>
            </w:pPr>
            <w:r w:rsidRPr="00005851">
              <w:rPr>
                <w:b/>
                <w:bCs/>
              </w:rPr>
              <w:t>Б) возраста 10 лет</w:t>
            </w:r>
          </w:p>
          <w:p w:rsidR="00C742A2" w:rsidRPr="00005851" w:rsidRDefault="00C742A2" w:rsidP="003A55C3">
            <w:pPr>
              <w:spacing w:line="360" w:lineRule="auto"/>
              <w:jc w:val="both"/>
            </w:pPr>
            <w:r w:rsidRPr="00005851">
              <w:rPr>
                <w:b/>
                <w:bCs/>
              </w:rPr>
              <w:t>В) возраста 14 лет</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bCs/>
              </w:rPr>
            </w:pPr>
            <w:r w:rsidRPr="00005851">
              <w:rPr>
                <w:b/>
                <w:bCs/>
              </w:rPr>
              <w:t>10. В соответствии с Гражданским кодексом РФ договор найма жилого помещения заключается на срок:</w:t>
            </w:r>
          </w:p>
          <w:p w:rsidR="00C742A2" w:rsidRPr="00005851" w:rsidRDefault="00C742A2" w:rsidP="003A55C3">
            <w:pPr>
              <w:spacing w:line="360" w:lineRule="auto"/>
              <w:jc w:val="both"/>
              <w:rPr>
                <w:b/>
                <w:bCs/>
              </w:rPr>
            </w:pPr>
            <w:r w:rsidRPr="00005851">
              <w:rPr>
                <w:b/>
                <w:bCs/>
              </w:rPr>
              <w:t>А) не превышающий 3 лет</w:t>
            </w:r>
          </w:p>
          <w:p w:rsidR="00C742A2" w:rsidRPr="00005851" w:rsidRDefault="00C742A2" w:rsidP="003A55C3">
            <w:pPr>
              <w:spacing w:line="360" w:lineRule="auto"/>
              <w:jc w:val="both"/>
              <w:rPr>
                <w:b/>
                <w:bCs/>
              </w:rPr>
            </w:pPr>
            <w:r w:rsidRPr="00005851">
              <w:rPr>
                <w:b/>
                <w:bCs/>
              </w:rPr>
              <w:t>Б) не превышающий 5 лет</w:t>
            </w:r>
          </w:p>
          <w:p w:rsidR="00C742A2" w:rsidRPr="00005851" w:rsidRDefault="00C742A2" w:rsidP="003A55C3">
            <w:pPr>
              <w:spacing w:line="360" w:lineRule="auto"/>
              <w:jc w:val="both"/>
            </w:pPr>
            <w:r w:rsidRPr="00005851">
              <w:rPr>
                <w:b/>
                <w:bCs/>
              </w:rPr>
              <w:t>В) срок заключения договора не ограничен</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p w:rsidR="00C742A2" w:rsidRPr="00005851" w:rsidRDefault="00C742A2" w:rsidP="003A55C3">
            <w:pPr>
              <w:pStyle w:val="1"/>
              <w:spacing w:line="360" w:lineRule="auto"/>
              <w:jc w:val="center"/>
              <w:rPr>
                <w:rFonts w:ascii="Times New Roman" w:hAnsi="Times New Roman"/>
                <w:sz w:val="24"/>
                <w:szCs w:val="24"/>
              </w:rPr>
            </w:pP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hd w:val="clear" w:color="auto" w:fill="FFFFFF"/>
              <w:spacing w:line="360" w:lineRule="auto"/>
              <w:jc w:val="both"/>
              <w:rPr>
                <w:b/>
              </w:rPr>
            </w:pPr>
            <w:r w:rsidRPr="00005851">
              <w:rPr>
                <w:b/>
              </w:rPr>
              <w:t>11. Уклонение от голосования на выборах и референдумах граждан, обладающих активным избирательным правом, называется:</w:t>
            </w:r>
          </w:p>
          <w:p w:rsidR="00C742A2" w:rsidRPr="00005851" w:rsidRDefault="00C742A2" w:rsidP="003A55C3">
            <w:pPr>
              <w:shd w:val="clear" w:color="auto" w:fill="FFFFFF"/>
              <w:spacing w:line="360" w:lineRule="auto"/>
              <w:jc w:val="both"/>
              <w:rPr>
                <w:b/>
              </w:rPr>
            </w:pPr>
            <w:r w:rsidRPr="00005851">
              <w:rPr>
                <w:b/>
              </w:rPr>
              <w:t>А) промульгацией</w:t>
            </w:r>
          </w:p>
          <w:p w:rsidR="00C742A2" w:rsidRPr="00005851" w:rsidRDefault="00C742A2" w:rsidP="003A55C3">
            <w:pPr>
              <w:shd w:val="clear" w:color="auto" w:fill="FFFFFF"/>
              <w:spacing w:line="360" w:lineRule="auto"/>
              <w:jc w:val="both"/>
              <w:rPr>
                <w:b/>
              </w:rPr>
            </w:pPr>
            <w:r w:rsidRPr="00005851">
              <w:rPr>
                <w:b/>
              </w:rPr>
              <w:t>Б) индемнитетом</w:t>
            </w:r>
          </w:p>
          <w:p w:rsidR="00C742A2" w:rsidRPr="00005851" w:rsidRDefault="00C742A2" w:rsidP="003A55C3">
            <w:pPr>
              <w:shd w:val="clear" w:color="auto" w:fill="FFFFFF"/>
              <w:spacing w:line="360" w:lineRule="auto"/>
              <w:jc w:val="both"/>
              <w:rPr>
                <w:b/>
              </w:rPr>
            </w:pPr>
            <w:r w:rsidRPr="00005851">
              <w:rPr>
                <w:b/>
              </w:rPr>
              <w:t>В) абсентеизмом</w:t>
            </w:r>
          </w:p>
          <w:p w:rsidR="00C742A2" w:rsidRPr="00005851" w:rsidRDefault="00C742A2" w:rsidP="003A55C3">
            <w:pPr>
              <w:spacing w:line="360" w:lineRule="auto"/>
              <w:jc w:val="both"/>
            </w:pPr>
            <w:r w:rsidRPr="00005851">
              <w:rPr>
                <w:b/>
              </w:rPr>
              <w:t>Г) </w:t>
            </w:r>
            <w:r w:rsidRPr="00005851">
              <w:rPr>
                <w:b/>
                <w:bCs/>
              </w:rPr>
              <w:t>обструкцией</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p w:rsidR="00C742A2" w:rsidRPr="00005851" w:rsidRDefault="00C742A2" w:rsidP="003A55C3">
            <w:pPr>
              <w:pStyle w:val="1"/>
              <w:spacing w:line="360" w:lineRule="auto"/>
              <w:jc w:val="center"/>
              <w:rPr>
                <w:rFonts w:ascii="Times New Roman" w:hAnsi="Times New Roman"/>
                <w:sz w:val="24"/>
                <w:szCs w:val="24"/>
              </w:rPr>
            </w:pP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bCs/>
              </w:rPr>
            </w:pPr>
            <w:r w:rsidRPr="00005851">
              <w:rPr>
                <w:b/>
                <w:bCs/>
              </w:rPr>
              <w:t>12. К основаниям досрочного прекращения образовательных отношений  не относится:</w:t>
            </w:r>
          </w:p>
          <w:p w:rsidR="00C742A2" w:rsidRPr="00005851" w:rsidRDefault="00C742A2" w:rsidP="003A55C3">
            <w:pPr>
              <w:spacing w:line="360" w:lineRule="auto"/>
              <w:jc w:val="both"/>
              <w:rPr>
                <w:b/>
                <w:bCs/>
              </w:rPr>
            </w:pPr>
            <w:r w:rsidRPr="00005851">
              <w:rPr>
                <w:b/>
                <w:bCs/>
              </w:rPr>
              <w:t xml:space="preserve">А) ликвидация организации, осуществляющей образовательную </w:t>
            </w:r>
            <w:r w:rsidRPr="00005851">
              <w:rPr>
                <w:b/>
                <w:bCs/>
              </w:rPr>
              <w:lastRenderedPageBreak/>
              <w:t>деятельность</w:t>
            </w:r>
          </w:p>
          <w:p w:rsidR="00C742A2" w:rsidRPr="00005851" w:rsidRDefault="00C742A2" w:rsidP="003A55C3">
            <w:pPr>
              <w:spacing w:line="360" w:lineRule="auto"/>
              <w:jc w:val="both"/>
              <w:rPr>
                <w:b/>
                <w:bCs/>
              </w:rPr>
            </w:pPr>
            <w:r w:rsidRPr="00005851">
              <w:rPr>
                <w:b/>
                <w:bCs/>
              </w:rPr>
              <w:t>Б) наличие у обучаемого психического заболевания</w:t>
            </w:r>
          </w:p>
          <w:p w:rsidR="00C742A2" w:rsidRPr="00005851" w:rsidRDefault="00C742A2" w:rsidP="003A55C3">
            <w:pPr>
              <w:spacing w:line="360" w:lineRule="auto"/>
              <w:jc w:val="both"/>
              <w:rPr>
                <w:b/>
                <w:bCs/>
              </w:rPr>
            </w:pPr>
            <w:r w:rsidRPr="00005851">
              <w:rPr>
                <w:b/>
                <w:bCs/>
              </w:rPr>
              <w:t>В) инициатива обучающегося</w:t>
            </w:r>
          </w:p>
          <w:p w:rsidR="00C742A2" w:rsidRPr="00005851" w:rsidRDefault="00C742A2" w:rsidP="003A55C3">
            <w:pPr>
              <w:spacing w:line="360" w:lineRule="auto"/>
              <w:jc w:val="both"/>
            </w:pPr>
            <w:r w:rsidRPr="00005851">
              <w:rPr>
                <w:b/>
                <w:bCs/>
              </w:rPr>
              <w:t>Г) инициатива родителей обучающегося</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lastRenderedPageBreak/>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p w:rsidR="00C742A2" w:rsidRPr="00005851" w:rsidRDefault="00C742A2" w:rsidP="003A55C3">
            <w:pPr>
              <w:spacing w:line="360" w:lineRule="auto"/>
              <w:jc w:val="center"/>
              <w:rPr>
                <w:b/>
              </w:rPr>
            </w:pP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rPr>
            </w:pPr>
            <w:r w:rsidRPr="00005851">
              <w:rPr>
                <w:b/>
                <w:bCs/>
                <w:szCs w:val="28"/>
              </w:rPr>
              <w:lastRenderedPageBreak/>
              <w:t xml:space="preserve">13. </w:t>
            </w:r>
            <w:r w:rsidRPr="00005851">
              <w:rPr>
                <w:b/>
              </w:rPr>
              <w:t>Наложение дисциплинарного взыскания без получения от работника письменного объяснения:</w:t>
            </w:r>
          </w:p>
          <w:p w:rsidR="00C742A2" w:rsidRPr="00005851" w:rsidRDefault="00C742A2" w:rsidP="003A55C3">
            <w:pPr>
              <w:spacing w:line="360" w:lineRule="auto"/>
              <w:jc w:val="both"/>
              <w:rPr>
                <w:b/>
              </w:rPr>
            </w:pPr>
            <w:r w:rsidRPr="00005851">
              <w:rPr>
                <w:b/>
              </w:rPr>
              <w:t>А) не допускается</w:t>
            </w:r>
          </w:p>
          <w:p w:rsidR="00C742A2" w:rsidRPr="00005851" w:rsidRDefault="00C742A2" w:rsidP="003A55C3">
            <w:pPr>
              <w:spacing w:line="360" w:lineRule="auto"/>
              <w:jc w:val="both"/>
              <w:rPr>
                <w:b/>
              </w:rPr>
            </w:pPr>
            <w:r w:rsidRPr="00005851">
              <w:rPr>
                <w:b/>
              </w:rPr>
              <w:t>Б) допускается, если по истечении пяти рабочих дней объяснение работником не представлено и об этом составлен соответствующий акт</w:t>
            </w:r>
          </w:p>
          <w:p w:rsidR="00C742A2" w:rsidRPr="00005851" w:rsidRDefault="00C742A2" w:rsidP="003A55C3">
            <w:pPr>
              <w:spacing w:line="360" w:lineRule="auto"/>
              <w:jc w:val="both"/>
            </w:pPr>
            <w:r w:rsidRPr="00005851">
              <w:rPr>
                <w:b/>
              </w:rPr>
              <w:t>В) допускается, если по истечении двух рабочих дней объяснение работником не представлено и об этом составлен соответствующий акт</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rPr>
            </w:pPr>
            <w:r w:rsidRPr="00005851">
              <w:rPr>
                <w:b/>
                <w:bCs/>
              </w:rPr>
              <w:t xml:space="preserve">14. </w:t>
            </w:r>
            <w:r w:rsidRPr="00005851">
              <w:rPr>
                <w:b/>
              </w:rPr>
              <w:t>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называется:</w:t>
            </w:r>
          </w:p>
          <w:p w:rsidR="00C742A2" w:rsidRPr="00005851" w:rsidRDefault="00C742A2" w:rsidP="003A55C3">
            <w:pPr>
              <w:spacing w:line="360" w:lineRule="auto"/>
              <w:jc w:val="both"/>
              <w:rPr>
                <w:b/>
              </w:rPr>
            </w:pPr>
            <w:r w:rsidRPr="00005851">
              <w:rPr>
                <w:b/>
              </w:rPr>
              <w:t>А) учредительным договором</w:t>
            </w:r>
          </w:p>
          <w:p w:rsidR="00C742A2" w:rsidRPr="00005851" w:rsidRDefault="00C742A2" w:rsidP="003A55C3">
            <w:pPr>
              <w:spacing w:line="360" w:lineRule="auto"/>
              <w:jc w:val="both"/>
              <w:rPr>
                <w:b/>
              </w:rPr>
            </w:pPr>
            <w:r w:rsidRPr="00005851">
              <w:rPr>
                <w:b/>
              </w:rPr>
              <w:t>Б) публичным договором</w:t>
            </w:r>
          </w:p>
          <w:p w:rsidR="00C742A2" w:rsidRPr="00005851" w:rsidRDefault="00C742A2" w:rsidP="003A55C3">
            <w:pPr>
              <w:spacing w:line="360" w:lineRule="auto"/>
              <w:jc w:val="both"/>
              <w:rPr>
                <w:b/>
              </w:rPr>
            </w:pPr>
            <w:r w:rsidRPr="00005851">
              <w:rPr>
                <w:b/>
              </w:rPr>
              <w:t>В) рамочным договором</w:t>
            </w:r>
          </w:p>
          <w:p w:rsidR="00C742A2" w:rsidRPr="00005851" w:rsidRDefault="00C742A2" w:rsidP="003A55C3">
            <w:pPr>
              <w:spacing w:line="360" w:lineRule="auto"/>
              <w:jc w:val="both"/>
            </w:pPr>
            <w:r w:rsidRPr="00005851">
              <w:rPr>
                <w:b/>
              </w:rPr>
              <w:t>Г) предварительным договором</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bCs/>
              </w:rPr>
            </w:pPr>
            <w:r w:rsidRPr="00005851">
              <w:rPr>
                <w:b/>
                <w:bCs/>
              </w:rPr>
              <w:t>15. Вправе ли лицо, имеющее статус адвоката и право осуществлять адвокатскую деятельность, вступать в трудовые отношения в качестве работника?</w:t>
            </w:r>
          </w:p>
          <w:p w:rsidR="00C742A2" w:rsidRPr="00005851" w:rsidRDefault="00C742A2" w:rsidP="003A55C3">
            <w:pPr>
              <w:spacing w:line="360" w:lineRule="auto"/>
              <w:jc w:val="both"/>
              <w:rPr>
                <w:b/>
                <w:bCs/>
              </w:rPr>
            </w:pPr>
            <w:r w:rsidRPr="00005851">
              <w:rPr>
                <w:b/>
                <w:bCs/>
              </w:rPr>
              <w:t>А) не вправе</w:t>
            </w:r>
          </w:p>
          <w:p w:rsidR="00C742A2" w:rsidRPr="00005851" w:rsidRDefault="00C742A2" w:rsidP="003A55C3">
            <w:pPr>
              <w:spacing w:line="360" w:lineRule="auto"/>
              <w:jc w:val="both"/>
              <w:rPr>
                <w:b/>
                <w:bCs/>
              </w:rPr>
            </w:pPr>
            <w:r w:rsidRPr="00005851">
              <w:rPr>
                <w:b/>
                <w:bCs/>
              </w:rPr>
              <w:t>Б) вправе без каких-либо ограничений</w:t>
            </w:r>
          </w:p>
          <w:p w:rsidR="00C742A2" w:rsidRPr="00005851" w:rsidRDefault="00C742A2" w:rsidP="003A55C3">
            <w:pPr>
              <w:spacing w:line="360" w:lineRule="auto"/>
              <w:jc w:val="both"/>
            </w:pPr>
            <w:r w:rsidRPr="00005851">
              <w:rPr>
                <w:b/>
                <w:bCs/>
              </w:rPr>
              <w:t xml:space="preserve">В) вправе, если речь идет о научной, преподавательской и иной творческой деятельности </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3A55C3">
        <w:tc>
          <w:tcPr>
            <w:tcW w:w="985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center"/>
              <w:rPr>
                <w:b/>
                <w:sz w:val="28"/>
                <w:szCs w:val="28"/>
              </w:rPr>
            </w:pPr>
            <w:r w:rsidRPr="00005851">
              <w:rPr>
                <w:b/>
                <w:sz w:val="28"/>
                <w:szCs w:val="28"/>
                <w:lang w:val="en-US"/>
              </w:rPr>
              <w:t>III</w:t>
            </w:r>
            <w:r w:rsidRPr="00005851">
              <w:rPr>
                <w:b/>
                <w:sz w:val="28"/>
                <w:szCs w:val="28"/>
              </w:rPr>
              <w:t xml:space="preserve"> Укажите несколько правильных вариантов ответа</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rPr>
            </w:pPr>
            <w:r w:rsidRPr="00005851">
              <w:rPr>
                <w:b/>
              </w:rPr>
              <w:t>16. К ведению Государственной Думы относятся:</w:t>
            </w:r>
          </w:p>
          <w:p w:rsidR="00C742A2" w:rsidRPr="00005851" w:rsidRDefault="00C742A2" w:rsidP="003A55C3">
            <w:pPr>
              <w:spacing w:line="360" w:lineRule="auto"/>
              <w:jc w:val="both"/>
              <w:rPr>
                <w:b/>
              </w:rPr>
            </w:pPr>
            <w:r w:rsidRPr="00005851">
              <w:rPr>
                <w:b/>
              </w:rPr>
              <w:t>А) назначение на должность и освобождение от должности заместителя Председателя Счетной палаты</w:t>
            </w:r>
          </w:p>
          <w:p w:rsidR="00C742A2" w:rsidRPr="00005851" w:rsidRDefault="00C742A2" w:rsidP="003A55C3">
            <w:pPr>
              <w:spacing w:line="360" w:lineRule="auto"/>
              <w:jc w:val="both"/>
              <w:rPr>
                <w:b/>
              </w:rPr>
            </w:pPr>
            <w:r w:rsidRPr="00005851">
              <w:rPr>
                <w:b/>
              </w:rPr>
              <w:t>Б) решение вопроса о доверии Правительству Российской Федерации</w:t>
            </w:r>
          </w:p>
          <w:p w:rsidR="00C742A2" w:rsidRPr="00005851" w:rsidRDefault="00C742A2" w:rsidP="003A55C3">
            <w:pPr>
              <w:spacing w:line="360" w:lineRule="auto"/>
              <w:jc w:val="both"/>
              <w:rPr>
                <w:b/>
              </w:rPr>
            </w:pPr>
            <w:r w:rsidRPr="00005851">
              <w:rPr>
                <w:b/>
              </w:rPr>
              <w:t>В)  объявление амнистии</w:t>
            </w:r>
          </w:p>
          <w:p w:rsidR="00C742A2" w:rsidRPr="00005851" w:rsidRDefault="00C742A2" w:rsidP="003A55C3">
            <w:pPr>
              <w:spacing w:line="360" w:lineRule="auto"/>
              <w:jc w:val="both"/>
              <w:rPr>
                <w:b/>
              </w:rPr>
            </w:pPr>
            <w:r w:rsidRPr="00005851">
              <w:rPr>
                <w:b/>
              </w:rPr>
              <w:lastRenderedPageBreak/>
              <w:t>Г) назначение на должность и освобождение от должности заместителей Генерального прокурора Российской Федерации</w:t>
            </w:r>
          </w:p>
          <w:p w:rsidR="00C742A2" w:rsidRPr="00005851" w:rsidRDefault="00C742A2" w:rsidP="003A55C3">
            <w:pPr>
              <w:spacing w:line="360" w:lineRule="auto"/>
              <w:jc w:val="both"/>
            </w:pPr>
            <w:r w:rsidRPr="00005851">
              <w:rPr>
                <w:b/>
              </w:rPr>
              <w:t>Д) выдвижение обвинения против Президента Российской Федерации для отрешения его от должности</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lastRenderedPageBreak/>
              <w:t>За каждый правильный ответ по 0,5 балла</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 xml:space="preserve">(за неверный </w:t>
            </w:r>
            <w:r w:rsidRPr="00005851">
              <w:rPr>
                <w:rFonts w:ascii="Times New Roman" w:hAnsi="Times New Roman"/>
                <w:sz w:val="24"/>
                <w:szCs w:val="24"/>
              </w:rPr>
              <w:lastRenderedPageBreak/>
              <w:t>ответ 0 баллов)</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bCs/>
              </w:rPr>
            </w:pPr>
            <w:r w:rsidRPr="00005851">
              <w:rPr>
                <w:b/>
                <w:bCs/>
              </w:rPr>
              <w:lastRenderedPageBreak/>
              <w:t>17.  Существенными условиями договора являются:</w:t>
            </w:r>
          </w:p>
          <w:p w:rsidR="00C742A2" w:rsidRPr="00005851" w:rsidRDefault="00C742A2" w:rsidP="003A55C3">
            <w:pPr>
              <w:spacing w:line="360" w:lineRule="auto"/>
              <w:jc w:val="both"/>
              <w:rPr>
                <w:b/>
                <w:bCs/>
              </w:rPr>
            </w:pPr>
            <w:r w:rsidRPr="00005851">
              <w:rPr>
                <w:b/>
                <w:bCs/>
              </w:rPr>
              <w:t>А) условия о предмете договора</w:t>
            </w:r>
          </w:p>
          <w:p w:rsidR="00C742A2" w:rsidRPr="00005851" w:rsidRDefault="00C742A2" w:rsidP="003A55C3">
            <w:pPr>
              <w:spacing w:line="360" w:lineRule="auto"/>
              <w:jc w:val="both"/>
              <w:rPr>
                <w:b/>
                <w:bCs/>
                <w:sz w:val="28"/>
                <w:szCs w:val="28"/>
              </w:rPr>
            </w:pPr>
            <w:r w:rsidRPr="00005851">
              <w:rPr>
                <w:b/>
                <w:bCs/>
              </w:rPr>
              <w:t>Б) условия, относительно которых по заявлениям обеих сторон должно быть достигнуто соглашение</w:t>
            </w:r>
          </w:p>
          <w:p w:rsidR="00C742A2" w:rsidRPr="00005851" w:rsidRDefault="00C742A2" w:rsidP="003A55C3">
            <w:pPr>
              <w:spacing w:line="360" w:lineRule="auto"/>
              <w:jc w:val="both"/>
              <w:rPr>
                <w:b/>
                <w:bCs/>
              </w:rPr>
            </w:pPr>
            <w:r w:rsidRPr="00005851">
              <w:rPr>
                <w:b/>
                <w:bCs/>
              </w:rPr>
              <w:t>В) условия, которые названы в законе или иных правовых актах как существенные или необходимые для договоров данного вида</w:t>
            </w:r>
          </w:p>
          <w:p w:rsidR="00C742A2" w:rsidRPr="00005851" w:rsidRDefault="00C742A2" w:rsidP="003A55C3">
            <w:pPr>
              <w:spacing w:line="360" w:lineRule="auto"/>
              <w:jc w:val="both"/>
            </w:pPr>
            <w:r w:rsidRPr="00005851">
              <w:rPr>
                <w:b/>
                <w:bCs/>
                <w:sz w:val="28"/>
                <w:szCs w:val="28"/>
              </w:rPr>
              <w:t xml:space="preserve">Г) </w:t>
            </w:r>
            <w:r w:rsidRPr="00005851">
              <w:rPr>
                <w:b/>
                <w:bCs/>
              </w:rPr>
              <w:t>условия, относительно которых по заявлению одной из сторон должно быть достигнуто соглашение</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За каждый правильный ответ по 0,5 балла</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p w:rsidR="00C742A2" w:rsidRPr="00005851" w:rsidRDefault="00C742A2" w:rsidP="003A55C3">
            <w:pPr>
              <w:pStyle w:val="1"/>
              <w:spacing w:line="360" w:lineRule="auto"/>
              <w:jc w:val="center"/>
              <w:rPr>
                <w:rFonts w:ascii="Times New Roman" w:hAnsi="Times New Roman"/>
                <w:sz w:val="24"/>
                <w:szCs w:val="24"/>
              </w:rPr>
            </w:pP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bCs/>
              </w:rPr>
            </w:pPr>
            <w:r w:rsidRPr="00005851">
              <w:rPr>
                <w:b/>
                <w:bCs/>
              </w:rPr>
              <w:t>18. Самостоятельной отраслью права является:</w:t>
            </w:r>
          </w:p>
          <w:p w:rsidR="00C742A2" w:rsidRPr="00005851" w:rsidRDefault="00C742A2" w:rsidP="003A55C3">
            <w:pPr>
              <w:spacing w:line="360" w:lineRule="auto"/>
              <w:jc w:val="both"/>
              <w:rPr>
                <w:b/>
                <w:bCs/>
              </w:rPr>
            </w:pPr>
            <w:r w:rsidRPr="00005851">
              <w:rPr>
                <w:b/>
                <w:bCs/>
              </w:rPr>
              <w:t>А) авторское право</w:t>
            </w:r>
          </w:p>
          <w:p w:rsidR="00C742A2" w:rsidRPr="00005851" w:rsidRDefault="00C742A2" w:rsidP="003A55C3">
            <w:pPr>
              <w:spacing w:line="360" w:lineRule="auto"/>
              <w:jc w:val="both"/>
              <w:rPr>
                <w:b/>
                <w:bCs/>
              </w:rPr>
            </w:pPr>
            <w:r w:rsidRPr="00005851">
              <w:rPr>
                <w:b/>
                <w:bCs/>
              </w:rPr>
              <w:t>Б) налоговое право</w:t>
            </w:r>
          </w:p>
          <w:p w:rsidR="00C742A2" w:rsidRPr="00005851" w:rsidRDefault="00C742A2" w:rsidP="003A55C3">
            <w:pPr>
              <w:spacing w:line="360" w:lineRule="auto"/>
              <w:jc w:val="both"/>
              <w:rPr>
                <w:b/>
                <w:bCs/>
              </w:rPr>
            </w:pPr>
            <w:r w:rsidRPr="00005851">
              <w:rPr>
                <w:b/>
                <w:bCs/>
              </w:rPr>
              <w:t>В) страховое право</w:t>
            </w:r>
          </w:p>
          <w:p w:rsidR="00C742A2" w:rsidRPr="00005851" w:rsidRDefault="00C742A2" w:rsidP="003A55C3">
            <w:pPr>
              <w:spacing w:line="360" w:lineRule="auto"/>
              <w:jc w:val="both"/>
              <w:rPr>
                <w:b/>
                <w:bCs/>
              </w:rPr>
            </w:pPr>
            <w:r w:rsidRPr="00005851">
              <w:rPr>
                <w:b/>
                <w:bCs/>
              </w:rPr>
              <w:t>Г) семейное право</w:t>
            </w:r>
          </w:p>
          <w:p w:rsidR="00C742A2" w:rsidRPr="00005851" w:rsidRDefault="00C742A2" w:rsidP="003A55C3">
            <w:pPr>
              <w:spacing w:line="360" w:lineRule="auto"/>
              <w:jc w:val="both"/>
            </w:pPr>
            <w:r w:rsidRPr="00005851">
              <w:rPr>
                <w:b/>
                <w:bCs/>
              </w:rPr>
              <w:t>Д) избирательное право</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За каждый правильный ответ по 0,5 балла</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rPr>
            </w:pPr>
            <w:r w:rsidRPr="00005851">
              <w:rPr>
                <w:b/>
              </w:rPr>
              <w:t xml:space="preserve">19. Субъектами международного права являются: </w:t>
            </w:r>
          </w:p>
          <w:p w:rsidR="00C742A2" w:rsidRPr="00005851" w:rsidRDefault="00C742A2" w:rsidP="003A55C3">
            <w:pPr>
              <w:spacing w:line="360" w:lineRule="auto"/>
              <w:jc w:val="both"/>
              <w:rPr>
                <w:b/>
              </w:rPr>
            </w:pPr>
            <w:r w:rsidRPr="00005851">
              <w:rPr>
                <w:b/>
              </w:rPr>
              <w:t>А) государство</w:t>
            </w:r>
          </w:p>
          <w:p w:rsidR="00C742A2" w:rsidRPr="00005851" w:rsidRDefault="00C742A2" w:rsidP="003A55C3">
            <w:pPr>
              <w:spacing w:line="360" w:lineRule="auto"/>
              <w:jc w:val="both"/>
              <w:rPr>
                <w:b/>
              </w:rPr>
            </w:pPr>
            <w:r w:rsidRPr="00005851">
              <w:rPr>
                <w:b/>
              </w:rPr>
              <w:t>Б) правительственные делегации</w:t>
            </w:r>
          </w:p>
          <w:p w:rsidR="00C742A2" w:rsidRPr="00005851" w:rsidRDefault="00C742A2" w:rsidP="003A55C3">
            <w:pPr>
              <w:spacing w:line="360" w:lineRule="auto"/>
              <w:jc w:val="both"/>
              <w:rPr>
                <w:b/>
              </w:rPr>
            </w:pPr>
            <w:r w:rsidRPr="00005851">
              <w:rPr>
                <w:b/>
              </w:rPr>
              <w:t>В) международные межправительственные организации</w:t>
            </w:r>
          </w:p>
          <w:p w:rsidR="00C742A2" w:rsidRPr="00005851" w:rsidRDefault="00C742A2" w:rsidP="003A55C3">
            <w:pPr>
              <w:spacing w:line="360" w:lineRule="auto"/>
              <w:jc w:val="both"/>
              <w:rPr>
                <w:b/>
              </w:rPr>
            </w:pPr>
            <w:r w:rsidRPr="00005851">
              <w:rPr>
                <w:b/>
              </w:rPr>
              <w:t>Г) нации и народы</w:t>
            </w:r>
          </w:p>
          <w:p w:rsidR="00C742A2" w:rsidRPr="00005851" w:rsidRDefault="00C742A2" w:rsidP="003A55C3">
            <w:pPr>
              <w:spacing w:line="360" w:lineRule="auto"/>
              <w:jc w:val="both"/>
              <w:rPr>
                <w:b/>
              </w:rPr>
            </w:pPr>
            <w:r w:rsidRPr="00005851">
              <w:rPr>
                <w:b/>
              </w:rPr>
              <w:t xml:space="preserve">Д) </w:t>
            </w:r>
            <w:proofErr w:type="spellStart"/>
            <w:r w:rsidRPr="00005851">
              <w:rPr>
                <w:b/>
              </w:rPr>
              <w:t>государствоподобные</w:t>
            </w:r>
            <w:proofErr w:type="spellEnd"/>
            <w:r w:rsidRPr="00005851">
              <w:rPr>
                <w:b/>
              </w:rPr>
              <w:t xml:space="preserve"> образования</w:t>
            </w:r>
          </w:p>
          <w:p w:rsidR="00C742A2" w:rsidRPr="00005851" w:rsidRDefault="00C742A2" w:rsidP="003A55C3">
            <w:pPr>
              <w:spacing w:line="360" w:lineRule="auto"/>
              <w:jc w:val="both"/>
            </w:pPr>
            <w:r w:rsidRPr="00005851">
              <w:rPr>
                <w:b/>
              </w:rPr>
              <w:t xml:space="preserve"> Е) спортивные делегации</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За каждый правильный ответ по 0,5 балла</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bCs/>
              </w:rPr>
            </w:pPr>
            <w:r w:rsidRPr="00005851">
              <w:rPr>
                <w:b/>
              </w:rPr>
              <w:t xml:space="preserve">20. </w:t>
            </w:r>
            <w:r w:rsidRPr="00005851">
              <w:rPr>
                <w:b/>
                <w:bCs/>
              </w:rPr>
              <w:t>Формы реорганизации юридических лиц:</w:t>
            </w:r>
          </w:p>
          <w:p w:rsidR="00C742A2" w:rsidRPr="00005851" w:rsidRDefault="00C742A2" w:rsidP="003A55C3">
            <w:pPr>
              <w:spacing w:line="360" w:lineRule="auto"/>
              <w:jc w:val="both"/>
              <w:rPr>
                <w:b/>
                <w:bCs/>
              </w:rPr>
            </w:pPr>
            <w:r w:rsidRPr="00005851">
              <w:rPr>
                <w:b/>
                <w:bCs/>
              </w:rPr>
              <w:t>А) присоединение</w:t>
            </w:r>
          </w:p>
          <w:p w:rsidR="00C742A2" w:rsidRPr="00005851" w:rsidRDefault="00C742A2" w:rsidP="003A55C3">
            <w:pPr>
              <w:spacing w:line="360" w:lineRule="auto"/>
              <w:jc w:val="both"/>
              <w:rPr>
                <w:b/>
                <w:bCs/>
              </w:rPr>
            </w:pPr>
            <w:r w:rsidRPr="00005851">
              <w:rPr>
                <w:b/>
                <w:bCs/>
              </w:rPr>
              <w:t>Б) слияние</w:t>
            </w:r>
          </w:p>
          <w:p w:rsidR="00C742A2" w:rsidRPr="00005851" w:rsidRDefault="00C742A2" w:rsidP="003A55C3">
            <w:pPr>
              <w:spacing w:line="360" w:lineRule="auto"/>
              <w:jc w:val="both"/>
              <w:rPr>
                <w:b/>
                <w:bCs/>
              </w:rPr>
            </w:pPr>
            <w:r w:rsidRPr="00005851">
              <w:rPr>
                <w:b/>
                <w:bCs/>
              </w:rPr>
              <w:t>В) ликвидация</w:t>
            </w:r>
          </w:p>
          <w:p w:rsidR="00C742A2" w:rsidRPr="00005851" w:rsidRDefault="00C742A2" w:rsidP="003A55C3">
            <w:pPr>
              <w:spacing w:line="360" w:lineRule="auto"/>
              <w:jc w:val="both"/>
              <w:rPr>
                <w:b/>
                <w:bCs/>
              </w:rPr>
            </w:pPr>
            <w:r w:rsidRPr="00005851">
              <w:rPr>
                <w:b/>
                <w:bCs/>
              </w:rPr>
              <w:t>Г) выделение</w:t>
            </w:r>
          </w:p>
          <w:p w:rsidR="00C742A2" w:rsidRPr="00005851" w:rsidRDefault="00C742A2" w:rsidP="003A55C3">
            <w:pPr>
              <w:spacing w:line="360" w:lineRule="auto"/>
              <w:jc w:val="both"/>
              <w:rPr>
                <w:b/>
                <w:bCs/>
              </w:rPr>
            </w:pPr>
            <w:r w:rsidRPr="00005851">
              <w:rPr>
                <w:b/>
                <w:bCs/>
              </w:rPr>
              <w:t>Д) преобразование</w:t>
            </w:r>
          </w:p>
          <w:p w:rsidR="00C742A2" w:rsidRPr="00005851" w:rsidRDefault="00C742A2" w:rsidP="003A55C3">
            <w:pPr>
              <w:spacing w:line="360" w:lineRule="auto"/>
              <w:jc w:val="both"/>
              <w:rPr>
                <w:b/>
                <w:bCs/>
              </w:rPr>
            </w:pPr>
            <w:r w:rsidRPr="00005851">
              <w:rPr>
                <w:b/>
                <w:bCs/>
              </w:rPr>
              <w:t>Е) разделение</w:t>
            </w:r>
          </w:p>
          <w:p w:rsidR="00C742A2" w:rsidRPr="00005851" w:rsidRDefault="00C742A2" w:rsidP="003A55C3">
            <w:pPr>
              <w:spacing w:line="360" w:lineRule="auto"/>
              <w:jc w:val="both"/>
            </w:pPr>
            <w:r w:rsidRPr="00005851">
              <w:rPr>
                <w:b/>
                <w:bCs/>
              </w:rPr>
              <w:t>Ж) правопреемство</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За каждый правильный ответ по 0,5 балла</w:t>
            </w:r>
          </w:p>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 xml:space="preserve">(за </w:t>
            </w:r>
            <w:r w:rsidRPr="00005851">
              <w:rPr>
                <w:rFonts w:ascii="Times New Roman" w:hAnsi="Times New Roman"/>
                <w:sz w:val="24"/>
                <w:szCs w:val="24"/>
              </w:rPr>
              <w:t>неверный ответ 0 баллов)</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rPr>
            </w:pPr>
            <w:r w:rsidRPr="00005851">
              <w:rPr>
                <w:b/>
              </w:rPr>
              <w:t xml:space="preserve">21. Трудоспособные совершеннолетние дети могут быть освобождены </w:t>
            </w:r>
            <w:r w:rsidRPr="00005851">
              <w:rPr>
                <w:b/>
              </w:rPr>
              <w:lastRenderedPageBreak/>
              <w:t>от обязанности по содержанию своих нетрудоспособных нуждающихся родителей, если:</w:t>
            </w:r>
          </w:p>
          <w:p w:rsidR="00C742A2" w:rsidRPr="00005851" w:rsidRDefault="00C742A2" w:rsidP="003A55C3">
            <w:pPr>
              <w:spacing w:line="360" w:lineRule="auto"/>
              <w:jc w:val="both"/>
              <w:rPr>
                <w:b/>
              </w:rPr>
            </w:pPr>
            <w:r w:rsidRPr="00005851">
              <w:rPr>
                <w:b/>
              </w:rPr>
              <w:t>А) судом будет установлено, что родители уклонялись от выполнения обязанностей родителей</w:t>
            </w:r>
          </w:p>
          <w:p w:rsidR="00C742A2" w:rsidRPr="00005851" w:rsidRDefault="00C742A2" w:rsidP="003A55C3">
            <w:pPr>
              <w:spacing w:line="360" w:lineRule="auto"/>
              <w:jc w:val="both"/>
              <w:rPr>
                <w:b/>
              </w:rPr>
            </w:pPr>
            <w:r w:rsidRPr="00005851">
              <w:rPr>
                <w:b/>
              </w:rPr>
              <w:t>Б) родители привлекались к уголовной ответственности за насилие в отношении своих детей</w:t>
            </w:r>
          </w:p>
          <w:p w:rsidR="00C742A2" w:rsidRPr="00005851" w:rsidRDefault="00C742A2" w:rsidP="003A55C3">
            <w:pPr>
              <w:spacing w:line="360" w:lineRule="auto"/>
              <w:jc w:val="both"/>
              <w:rPr>
                <w:b/>
              </w:rPr>
            </w:pPr>
            <w:r w:rsidRPr="00005851">
              <w:rPr>
                <w:b/>
              </w:rPr>
              <w:t>В) родители лишены родительских прав</w:t>
            </w:r>
          </w:p>
          <w:p w:rsidR="00C742A2" w:rsidRPr="00005851" w:rsidRDefault="00C742A2" w:rsidP="003A55C3">
            <w:pPr>
              <w:spacing w:line="360" w:lineRule="auto"/>
              <w:jc w:val="both"/>
            </w:pPr>
            <w:r w:rsidRPr="00005851">
              <w:rPr>
                <w:b/>
              </w:rPr>
              <w:t>Г) Все ответы неверные</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lastRenderedPageBreak/>
              <w:t xml:space="preserve">За каждый </w:t>
            </w:r>
            <w:r>
              <w:rPr>
                <w:rFonts w:ascii="Times New Roman" w:hAnsi="Times New Roman"/>
                <w:sz w:val="24"/>
                <w:szCs w:val="24"/>
              </w:rPr>
              <w:lastRenderedPageBreak/>
              <w:t>правильный ответ по 0,5 балла</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p w:rsidR="00C742A2" w:rsidRPr="00005851" w:rsidRDefault="00C742A2" w:rsidP="003A55C3">
            <w:pPr>
              <w:pStyle w:val="1"/>
              <w:spacing w:line="360" w:lineRule="auto"/>
              <w:jc w:val="center"/>
              <w:rPr>
                <w:rFonts w:ascii="Times New Roman" w:hAnsi="Times New Roman"/>
                <w:sz w:val="24"/>
                <w:szCs w:val="24"/>
              </w:rPr>
            </w:pPr>
          </w:p>
        </w:tc>
      </w:tr>
      <w:tr w:rsidR="00C742A2" w:rsidRPr="00005851" w:rsidTr="003A55C3">
        <w:tc>
          <w:tcPr>
            <w:tcW w:w="985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jc w:val="center"/>
              <w:rPr>
                <w:rFonts w:ascii="Times New Roman" w:hAnsi="Times New Roman"/>
                <w:sz w:val="28"/>
                <w:szCs w:val="28"/>
              </w:rPr>
            </w:pPr>
            <w:r w:rsidRPr="00005851">
              <w:rPr>
                <w:rFonts w:ascii="Times New Roman" w:hAnsi="Times New Roman"/>
                <w:b/>
                <w:sz w:val="28"/>
                <w:szCs w:val="28"/>
                <w:lang w:val="en-US"/>
              </w:rPr>
              <w:lastRenderedPageBreak/>
              <w:t>IV</w:t>
            </w:r>
            <w:r w:rsidRPr="00005851">
              <w:rPr>
                <w:rFonts w:ascii="Times New Roman" w:hAnsi="Times New Roman"/>
                <w:b/>
                <w:sz w:val="28"/>
                <w:szCs w:val="28"/>
              </w:rPr>
              <w:t xml:space="preserve"> Из нижеперечисленных терминов четыре относятся к одному понятию. Найдите лишнее  </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bCs/>
              </w:rPr>
            </w:pPr>
            <w:r w:rsidRPr="00005851">
              <w:rPr>
                <w:b/>
                <w:bCs/>
              </w:rPr>
              <w:t>22.</w:t>
            </w:r>
          </w:p>
          <w:p w:rsidR="00C742A2" w:rsidRPr="00005851" w:rsidRDefault="00C742A2" w:rsidP="003A55C3">
            <w:pPr>
              <w:spacing w:line="360" w:lineRule="auto"/>
              <w:jc w:val="both"/>
              <w:rPr>
                <w:b/>
                <w:bCs/>
              </w:rPr>
            </w:pPr>
            <w:r w:rsidRPr="00005851">
              <w:rPr>
                <w:b/>
                <w:bCs/>
              </w:rPr>
              <w:t>А) Отношения по организации труда и управлению трудом</w:t>
            </w:r>
          </w:p>
          <w:p w:rsidR="00C742A2" w:rsidRPr="00005851" w:rsidRDefault="00C742A2" w:rsidP="003A55C3">
            <w:pPr>
              <w:spacing w:line="360" w:lineRule="auto"/>
              <w:jc w:val="both"/>
              <w:rPr>
                <w:b/>
                <w:bCs/>
              </w:rPr>
            </w:pPr>
            <w:r w:rsidRPr="00005851">
              <w:rPr>
                <w:b/>
                <w:bCs/>
              </w:rPr>
              <w:t>Б) Отношения по обязательному социальному страхованию в случаях, предусмотренных законом</w:t>
            </w:r>
          </w:p>
          <w:p w:rsidR="00C742A2" w:rsidRPr="00005851" w:rsidRDefault="00C742A2" w:rsidP="003A55C3">
            <w:pPr>
              <w:spacing w:line="360" w:lineRule="auto"/>
              <w:jc w:val="both"/>
              <w:rPr>
                <w:b/>
                <w:bCs/>
              </w:rPr>
            </w:pPr>
            <w:r w:rsidRPr="00005851">
              <w:rPr>
                <w:b/>
                <w:bCs/>
              </w:rPr>
              <w:t>В) Отношения по личному выполнению работником за плату трудовой функции</w:t>
            </w:r>
          </w:p>
          <w:p w:rsidR="00C742A2" w:rsidRPr="00005851" w:rsidRDefault="00C742A2" w:rsidP="003A55C3">
            <w:pPr>
              <w:spacing w:line="360" w:lineRule="auto"/>
              <w:jc w:val="both"/>
              <w:rPr>
                <w:b/>
                <w:bCs/>
              </w:rPr>
            </w:pPr>
            <w:r w:rsidRPr="00005851">
              <w:rPr>
                <w:b/>
                <w:bCs/>
              </w:rPr>
              <w:t>Г) Отношения по разрешению трудовых споров</w:t>
            </w:r>
          </w:p>
          <w:p w:rsidR="00C742A2" w:rsidRPr="00005851" w:rsidRDefault="00C742A2" w:rsidP="003A55C3">
            <w:pPr>
              <w:spacing w:line="360" w:lineRule="auto"/>
              <w:jc w:val="both"/>
            </w:pPr>
            <w:r w:rsidRPr="00005851">
              <w:rPr>
                <w:b/>
                <w:bCs/>
              </w:rPr>
              <w:t>Д) Отношения по социальному партнерству</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3</w:t>
            </w:r>
            <w:r w:rsidRPr="00005851">
              <w:rPr>
                <w:rFonts w:ascii="Times New Roman" w:hAnsi="Times New Roman"/>
                <w:sz w:val="24"/>
                <w:szCs w:val="24"/>
              </w:rPr>
              <w:t xml:space="preserve"> балла</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bCs/>
              </w:rPr>
            </w:pPr>
            <w:r w:rsidRPr="00005851">
              <w:rPr>
                <w:b/>
                <w:bCs/>
              </w:rPr>
              <w:t>23</w:t>
            </w:r>
          </w:p>
          <w:p w:rsidR="00C742A2" w:rsidRPr="00005851" w:rsidRDefault="00C742A2" w:rsidP="003A55C3">
            <w:pPr>
              <w:spacing w:line="360" w:lineRule="auto"/>
              <w:jc w:val="both"/>
              <w:rPr>
                <w:b/>
                <w:bCs/>
              </w:rPr>
            </w:pPr>
            <w:r w:rsidRPr="00005851">
              <w:rPr>
                <w:b/>
                <w:bCs/>
              </w:rPr>
              <w:t>А) субъект преступления</w:t>
            </w:r>
          </w:p>
          <w:p w:rsidR="00C742A2" w:rsidRPr="00005851" w:rsidRDefault="00C742A2" w:rsidP="003A55C3">
            <w:pPr>
              <w:spacing w:line="360" w:lineRule="auto"/>
              <w:jc w:val="both"/>
              <w:rPr>
                <w:b/>
                <w:bCs/>
              </w:rPr>
            </w:pPr>
            <w:r w:rsidRPr="00005851">
              <w:rPr>
                <w:b/>
                <w:bCs/>
              </w:rPr>
              <w:t>Б) объективная сторона преступления</w:t>
            </w:r>
          </w:p>
          <w:p w:rsidR="00C742A2" w:rsidRPr="00005851" w:rsidRDefault="00C742A2" w:rsidP="003A55C3">
            <w:pPr>
              <w:spacing w:line="360" w:lineRule="auto"/>
              <w:jc w:val="both"/>
              <w:rPr>
                <w:b/>
                <w:bCs/>
              </w:rPr>
            </w:pPr>
            <w:r w:rsidRPr="00005851">
              <w:rPr>
                <w:b/>
                <w:bCs/>
              </w:rPr>
              <w:t>В) соучастие</w:t>
            </w:r>
          </w:p>
          <w:p w:rsidR="00C742A2" w:rsidRPr="00005851" w:rsidRDefault="00C742A2" w:rsidP="003A55C3">
            <w:pPr>
              <w:spacing w:line="360" w:lineRule="auto"/>
              <w:jc w:val="both"/>
              <w:rPr>
                <w:b/>
                <w:bCs/>
              </w:rPr>
            </w:pPr>
            <w:r w:rsidRPr="00005851">
              <w:rPr>
                <w:b/>
                <w:bCs/>
              </w:rPr>
              <w:t>Г) субъективная сторона преступления</w:t>
            </w:r>
          </w:p>
          <w:p w:rsidR="00C742A2" w:rsidRPr="00005851" w:rsidRDefault="00C742A2" w:rsidP="003A55C3">
            <w:pPr>
              <w:spacing w:line="360" w:lineRule="auto"/>
              <w:jc w:val="both"/>
              <w:rPr>
                <w:b/>
                <w:bCs/>
              </w:rPr>
            </w:pPr>
            <w:r w:rsidRPr="00005851">
              <w:rPr>
                <w:b/>
                <w:bCs/>
              </w:rPr>
              <w:t>Д) множественность лиц в преступлении</w:t>
            </w:r>
          </w:p>
          <w:p w:rsidR="00C742A2" w:rsidRPr="00005851" w:rsidRDefault="00C742A2" w:rsidP="003A55C3">
            <w:pPr>
              <w:spacing w:line="360" w:lineRule="auto"/>
            </w:pPr>
            <w:r w:rsidRPr="00005851">
              <w:rPr>
                <w:b/>
                <w:bCs/>
              </w:rPr>
              <w:t>Е) объект преступления</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3</w:t>
            </w:r>
            <w:r w:rsidRPr="00005851">
              <w:rPr>
                <w:rFonts w:ascii="Times New Roman" w:hAnsi="Times New Roman"/>
                <w:sz w:val="24"/>
                <w:szCs w:val="24"/>
              </w:rPr>
              <w:t xml:space="preserve"> балла</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3A55C3">
        <w:tc>
          <w:tcPr>
            <w:tcW w:w="985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center"/>
              <w:rPr>
                <w:b/>
                <w:sz w:val="28"/>
                <w:szCs w:val="28"/>
              </w:rPr>
            </w:pPr>
            <w:r w:rsidRPr="00005851">
              <w:rPr>
                <w:b/>
                <w:sz w:val="28"/>
                <w:szCs w:val="28"/>
                <w:lang w:val="en-US"/>
              </w:rPr>
              <w:t>V</w:t>
            </w:r>
            <w:r w:rsidRPr="00005851">
              <w:rPr>
                <w:b/>
                <w:sz w:val="28"/>
                <w:szCs w:val="28"/>
              </w:rPr>
              <w:t xml:space="preserve"> Установите соответствие</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bCs/>
              </w:rPr>
            </w:pPr>
            <w:r w:rsidRPr="00005851">
              <w:rPr>
                <w:b/>
                <w:bCs/>
              </w:rPr>
              <w:t>24 .</w:t>
            </w:r>
          </w:p>
          <w:p w:rsidR="00C742A2" w:rsidRPr="00005851" w:rsidRDefault="00C742A2" w:rsidP="003A55C3">
            <w:pPr>
              <w:spacing w:line="360" w:lineRule="auto"/>
              <w:jc w:val="both"/>
              <w:rPr>
                <w:b/>
                <w:bCs/>
              </w:rPr>
            </w:pPr>
            <w:r w:rsidRPr="00005851">
              <w:rPr>
                <w:b/>
                <w:bCs/>
              </w:rPr>
              <w:t>А) правовой обычай</w:t>
            </w:r>
          </w:p>
          <w:p w:rsidR="00C742A2" w:rsidRPr="00005851" w:rsidRDefault="00C742A2" w:rsidP="003A55C3">
            <w:pPr>
              <w:spacing w:line="360" w:lineRule="auto"/>
              <w:jc w:val="both"/>
              <w:rPr>
                <w:b/>
                <w:bCs/>
              </w:rPr>
            </w:pPr>
            <w:r w:rsidRPr="00005851">
              <w:rPr>
                <w:b/>
                <w:bCs/>
              </w:rPr>
              <w:t>Б) юридический прецедент</w:t>
            </w:r>
          </w:p>
          <w:p w:rsidR="00C742A2" w:rsidRPr="00005851" w:rsidRDefault="00C742A2" w:rsidP="003A55C3">
            <w:pPr>
              <w:spacing w:line="360" w:lineRule="auto"/>
              <w:jc w:val="both"/>
              <w:rPr>
                <w:b/>
                <w:bCs/>
              </w:rPr>
            </w:pPr>
            <w:r w:rsidRPr="00005851">
              <w:rPr>
                <w:b/>
                <w:bCs/>
              </w:rPr>
              <w:t>В) нормативный акт</w:t>
            </w:r>
          </w:p>
          <w:p w:rsidR="00C742A2" w:rsidRPr="00005851" w:rsidRDefault="00C742A2" w:rsidP="003A55C3">
            <w:pPr>
              <w:spacing w:line="360" w:lineRule="auto"/>
              <w:jc w:val="both"/>
              <w:rPr>
                <w:b/>
                <w:bCs/>
              </w:rPr>
            </w:pPr>
            <w:r w:rsidRPr="00005851">
              <w:rPr>
                <w:b/>
                <w:bCs/>
              </w:rPr>
              <w:t>1) документ, принятый компетентным государственным органом, содержащий нормы права</w:t>
            </w:r>
          </w:p>
          <w:p w:rsidR="00C742A2" w:rsidRPr="00005851" w:rsidRDefault="00C742A2" w:rsidP="003A55C3">
            <w:pPr>
              <w:spacing w:line="360" w:lineRule="auto"/>
              <w:jc w:val="both"/>
              <w:rPr>
                <w:b/>
                <w:bCs/>
              </w:rPr>
            </w:pPr>
            <w:r w:rsidRPr="00005851">
              <w:rPr>
                <w:b/>
                <w:bCs/>
              </w:rPr>
              <w:t>2) правило поведения, сложившееся в обществе и обеспеченное силой государственного принуждения</w:t>
            </w:r>
          </w:p>
          <w:p w:rsidR="00C742A2" w:rsidRPr="00005851" w:rsidRDefault="00C742A2" w:rsidP="003A55C3">
            <w:pPr>
              <w:spacing w:line="360" w:lineRule="auto"/>
              <w:jc w:val="both"/>
            </w:pPr>
            <w:r w:rsidRPr="00005851">
              <w:rPr>
                <w:b/>
                <w:bCs/>
              </w:rPr>
              <w:t xml:space="preserve">3) решение суда или административного органа по конкретному делу, </w:t>
            </w:r>
            <w:r w:rsidRPr="00005851">
              <w:rPr>
                <w:b/>
                <w:bCs/>
              </w:rPr>
              <w:lastRenderedPageBreak/>
              <w:t>используемое как образец при рассмотрении аналогичных или схожих дел</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lastRenderedPageBreak/>
              <w:t>За каждый правильный ответ по 0,5 балла</w:t>
            </w:r>
          </w:p>
          <w:p w:rsidR="00C742A2" w:rsidRPr="00005851" w:rsidRDefault="00C742A2" w:rsidP="003A55C3">
            <w:pPr>
              <w:spacing w:line="360" w:lineRule="auto"/>
              <w:jc w:val="center"/>
            </w:pPr>
            <w:r w:rsidRPr="00005851">
              <w:t>(за неверный ответ</w:t>
            </w:r>
          </w:p>
          <w:p w:rsidR="00C742A2" w:rsidRPr="00005851" w:rsidRDefault="00C742A2" w:rsidP="003A55C3">
            <w:pPr>
              <w:pStyle w:val="1"/>
              <w:spacing w:line="360" w:lineRule="auto"/>
              <w:jc w:val="center"/>
              <w:rPr>
                <w:rFonts w:ascii="Times New Roman" w:hAnsi="Times New Roman"/>
                <w:bCs/>
                <w:sz w:val="24"/>
                <w:szCs w:val="24"/>
              </w:rPr>
            </w:pPr>
            <w:r w:rsidRPr="00005851">
              <w:rPr>
                <w:rFonts w:ascii="Times New Roman" w:hAnsi="Times New Roman"/>
                <w:sz w:val="24"/>
                <w:szCs w:val="24"/>
              </w:rPr>
              <w:t>0 баллов)</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rPr>
            </w:pPr>
            <w:r w:rsidRPr="00005851">
              <w:rPr>
                <w:b/>
              </w:rPr>
              <w:lastRenderedPageBreak/>
              <w:t>25</w:t>
            </w:r>
          </w:p>
          <w:p w:rsidR="00C742A2" w:rsidRPr="00005851" w:rsidRDefault="00C742A2" w:rsidP="003A55C3">
            <w:pPr>
              <w:spacing w:line="360" w:lineRule="auto"/>
              <w:jc w:val="both"/>
              <w:rPr>
                <w:b/>
              </w:rPr>
            </w:pPr>
            <w:r w:rsidRPr="00005851">
              <w:rPr>
                <w:b/>
              </w:rPr>
              <w:t>А) романо-германская правовая система</w:t>
            </w:r>
          </w:p>
          <w:p w:rsidR="00C742A2" w:rsidRPr="00005851" w:rsidRDefault="00C742A2" w:rsidP="003A55C3">
            <w:pPr>
              <w:spacing w:line="360" w:lineRule="auto"/>
              <w:jc w:val="both"/>
              <w:rPr>
                <w:b/>
              </w:rPr>
            </w:pPr>
            <w:r w:rsidRPr="00005851">
              <w:rPr>
                <w:b/>
              </w:rPr>
              <w:t>Б) англо-саксонская правовая система</w:t>
            </w:r>
          </w:p>
          <w:p w:rsidR="00C742A2" w:rsidRPr="00005851" w:rsidRDefault="00C742A2" w:rsidP="003A55C3">
            <w:pPr>
              <w:spacing w:line="360" w:lineRule="auto"/>
              <w:jc w:val="both"/>
              <w:rPr>
                <w:b/>
              </w:rPr>
            </w:pPr>
            <w:r w:rsidRPr="00005851">
              <w:rPr>
                <w:b/>
              </w:rPr>
              <w:t>В) мусульманская правовая система</w:t>
            </w:r>
          </w:p>
          <w:p w:rsidR="00C742A2" w:rsidRPr="00005851" w:rsidRDefault="00C742A2" w:rsidP="003A55C3">
            <w:pPr>
              <w:spacing w:line="360" w:lineRule="auto"/>
              <w:jc w:val="both"/>
              <w:rPr>
                <w:b/>
              </w:rPr>
            </w:pPr>
            <w:r w:rsidRPr="00005851">
              <w:rPr>
                <w:b/>
              </w:rPr>
              <w:t>1) основной источник права – доктрина</w:t>
            </w:r>
          </w:p>
          <w:p w:rsidR="00C742A2" w:rsidRPr="00005851" w:rsidRDefault="00C742A2" w:rsidP="003A55C3">
            <w:pPr>
              <w:spacing w:line="360" w:lineRule="auto"/>
              <w:jc w:val="both"/>
              <w:rPr>
                <w:b/>
              </w:rPr>
            </w:pPr>
            <w:r w:rsidRPr="00005851">
              <w:rPr>
                <w:b/>
              </w:rPr>
              <w:t xml:space="preserve">2) </w:t>
            </w:r>
            <w:proofErr w:type="spellStart"/>
            <w:r w:rsidRPr="00005851">
              <w:rPr>
                <w:b/>
              </w:rPr>
              <w:t>кодифицированность</w:t>
            </w:r>
            <w:proofErr w:type="spellEnd"/>
            <w:r w:rsidRPr="00005851">
              <w:rPr>
                <w:b/>
              </w:rPr>
              <w:t xml:space="preserve"> законодательства</w:t>
            </w:r>
          </w:p>
          <w:p w:rsidR="00C742A2" w:rsidRPr="00005851" w:rsidRDefault="00C742A2" w:rsidP="003A55C3">
            <w:pPr>
              <w:spacing w:line="360" w:lineRule="auto"/>
              <w:jc w:val="both"/>
              <w:rPr>
                <w:sz w:val="28"/>
                <w:szCs w:val="28"/>
              </w:rPr>
            </w:pPr>
            <w:r w:rsidRPr="00005851">
              <w:rPr>
                <w:b/>
              </w:rPr>
              <w:t>3) правовой прецедент как форма права</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каждый правильный от</w:t>
            </w:r>
            <w:r>
              <w:rPr>
                <w:rFonts w:ascii="Times New Roman" w:hAnsi="Times New Roman"/>
                <w:sz w:val="24"/>
                <w:szCs w:val="24"/>
              </w:rPr>
              <w:t>вет по 0,5 балла</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bCs/>
                <w:sz w:val="24"/>
                <w:szCs w:val="24"/>
              </w:rPr>
              <w:t>(за неверный ответ 0 баллов)</w:t>
            </w:r>
          </w:p>
        </w:tc>
      </w:tr>
      <w:tr w:rsidR="00C742A2" w:rsidRPr="00005851" w:rsidTr="003A55C3">
        <w:tc>
          <w:tcPr>
            <w:tcW w:w="985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jc w:val="center"/>
              <w:rPr>
                <w:rFonts w:ascii="Times New Roman" w:hAnsi="Times New Roman"/>
                <w:sz w:val="24"/>
                <w:szCs w:val="24"/>
              </w:rPr>
            </w:pPr>
            <w:r w:rsidRPr="00005851">
              <w:rPr>
                <w:rFonts w:ascii="Times New Roman" w:hAnsi="Times New Roman"/>
                <w:b/>
                <w:sz w:val="28"/>
                <w:szCs w:val="28"/>
                <w:lang w:val="en-US"/>
              </w:rPr>
              <w:t>VI</w:t>
            </w:r>
            <w:r w:rsidRPr="00005851">
              <w:rPr>
                <w:rFonts w:ascii="Times New Roman" w:hAnsi="Times New Roman"/>
                <w:b/>
                <w:sz w:val="28"/>
                <w:szCs w:val="28"/>
                <w:lang w:eastAsia="en-US"/>
              </w:rPr>
              <w:t>Установите соответствие между латинскими выражениями и их переводами на русский язык</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bCs/>
                <w:lang w:val="en-US"/>
              </w:rPr>
            </w:pPr>
            <w:r w:rsidRPr="00005851">
              <w:rPr>
                <w:b/>
                <w:bCs/>
                <w:lang w:val="en-US"/>
              </w:rPr>
              <w:t>2</w:t>
            </w:r>
            <w:r w:rsidRPr="00541D14">
              <w:rPr>
                <w:b/>
                <w:bCs/>
                <w:lang w:val="en-US"/>
              </w:rPr>
              <w:t>6</w:t>
            </w:r>
            <w:r w:rsidRPr="00005851">
              <w:rPr>
                <w:b/>
                <w:bCs/>
                <w:lang w:val="en-US"/>
              </w:rPr>
              <w:t xml:space="preserve">. </w:t>
            </w:r>
          </w:p>
          <w:p w:rsidR="00C742A2" w:rsidRPr="00005851" w:rsidRDefault="00C742A2" w:rsidP="003A55C3">
            <w:pPr>
              <w:spacing w:line="360" w:lineRule="auto"/>
              <w:jc w:val="both"/>
              <w:rPr>
                <w:b/>
                <w:bCs/>
                <w:lang w:val="en-US"/>
              </w:rPr>
            </w:pPr>
            <w:r w:rsidRPr="00005851">
              <w:rPr>
                <w:b/>
                <w:bCs/>
              </w:rPr>
              <w:t>А</w:t>
            </w:r>
            <w:r w:rsidRPr="00005851">
              <w:rPr>
                <w:b/>
                <w:bCs/>
                <w:lang w:val="en-US"/>
              </w:rPr>
              <w:t xml:space="preserve">) </w:t>
            </w:r>
            <w:proofErr w:type="spellStart"/>
            <w:r w:rsidRPr="00005851">
              <w:rPr>
                <w:b/>
                <w:bCs/>
                <w:lang w:val="en-US"/>
              </w:rPr>
              <w:t>causa</w:t>
            </w:r>
            <w:proofErr w:type="spellEnd"/>
          </w:p>
          <w:p w:rsidR="00C742A2" w:rsidRPr="00005851" w:rsidRDefault="00C742A2" w:rsidP="003A55C3">
            <w:pPr>
              <w:spacing w:line="360" w:lineRule="auto"/>
              <w:jc w:val="both"/>
              <w:rPr>
                <w:b/>
                <w:bCs/>
                <w:lang w:val="en-US"/>
              </w:rPr>
            </w:pPr>
            <w:r w:rsidRPr="00005851">
              <w:rPr>
                <w:b/>
                <w:bCs/>
              </w:rPr>
              <w:t>Б</w:t>
            </w:r>
            <w:r w:rsidRPr="00005851">
              <w:rPr>
                <w:b/>
                <w:bCs/>
                <w:lang w:val="en-US"/>
              </w:rPr>
              <w:t xml:space="preserve">) </w:t>
            </w:r>
            <w:proofErr w:type="spellStart"/>
            <w:r w:rsidRPr="00005851">
              <w:rPr>
                <w:b/>
                <w:bCs/>
                <w:lang w:val="en-US"/>
              </w:rPr>
              <w:t>condictiones</w:t>
            </w:r>
            <w:proofErr w:type="spellEnd"/>
            <w:r w:rsidRPr="00005851">
              <w:rPr>
                <w:b/>
                <w:bCs/>
                <w:lang w:val="en-US"/>
              </w:rPr>
              <w:t xml:space="preserve"> sine </w:t>
            </w:r>
            <w:proofErr w:type="spellStart"/>
            <w:r w:rsidRPr="00005851">
              <w:rPr>
                <w:b/>
                <w:bCs/>
                <w:lang w:val="en-US"/>
              </w:rPr>
              <w:t>causa</w:t>
            </w:r>
            <w:proofErr w:type="spellEnd"/>
          </w:p>
          <w:p w:rsidR="00C742A2" w:rsidRPr="00005851" w:rsidRDefault="00C742A2" w:rsidP="003A55C3">
            <w:pPr>
              <w:spacing w:line="360" w:lineRule="auto"/>
              <w:jc w:val="both"/>
              <w:rPr>
                <w:b/>
                <w:bCs/>
              </w:rPr>
            </w:pPr>
            <w:r w:rsidRPr="00005851">
              <w:rPr>
                <w:b/>
                <w:bCs/>
              </w:rPr>
              <w:t>В</w:t>
            </w:r>
            <w:r w:rsidRPr="00541D14">
              <w:rPr>
                <w:b/>
                <w:bCs/>
              </w:rPr>
              <w:t xml:space="preserve">) </w:t>
            </w:r>
            <w:r w:rsidRPr="00005851">
              <w:rPr>
                <w:b/>
                <w:bCs/>
                <w:lang w:val="en-US"/>
              </w:rPr>
              <w:t>res</w:t>
            </w:r>
          </w:p>
          <w:p w:rsidR="00C742A2" w:rsidRPr="00005851" w:rsidRDefault="00C742A2" w:rsidP="003A55C3">
            <w:pPr>
              <w:spacing w:line="360" w:lineRule="auto"/>
              <w:jc w:val="both"/>
              <w:rPr>
                <w:b/>
                <w:bCs/>
              </w:rPr>
            </w:pPr>
            <w:r w:rsidRPr="00005851">
              <w:rPr>
                <w:b/>
                <w:bCs/>
              </w:rPr>
              <w:t>1. общий иск о возврате неосновательного обогащения одного лица за счет другого</w:t>
            </w:r>
          </w:p>
          <w:p w:rsidR="00C742A2" w:rsidRPr="00005851" w:rsidRDefault="00C742A2" w:rsidP="003A55C3">
            <w:pPr>
              <w:spacing w:line="360" w:lineRule="auto"/>
              <w:jc w:val="both"/>
              <w:rPr>
                <w:b/>
                <w:bCs/>
              </w:rPr>
            </w:pPr>
            <w:r w:rsidRPr="00005851">
              <w:rPr>
                <w:b/>
                <w:bCs/>
              </w:rPr>
              <w:t>2. вещь</w:t>
            </w:r>
          </w:p>
          <w:p w:rsidR="00C742A2" w:rsidRPr="00005851" w:rsidRDefault="00C742A2" w:rsidP="003A55C3">
            <w:pPr>
              <w:spacing w:line="360" w:lineRule="auto"/>
              <w:jc w:val="both"/>
              <w:rPr>
                <w:b/>
              </w:rPr>
            </w:pPr>
            <w:r w:rsidRPr="00005851">
              <w:rPr>
                <w:b/>
                <w:bCs/>
              </w:rPr>
              <w:t>3. правовая цель, которую имеют в виду стороны, вступающие в обязательственные правоотношения</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За каждый правильный ответ по 0,5 балла</w:t>
            </w:r>
          </w:p>
          <w:p w:rsidR="00C742A2" w:rsidRPr="00005851" w:rsidRDefault="00C742A2" w:rsidP="003A55C3">
            <w:pPr>
              <w:spacing w:line="360" w:lineRule="auto"/>
              <w:jc w:val="center"/>
            </w:pPr>
            <w:r w:rsidRPr="00005851">
              <w:t>(за неверный ответ</w:t>
            </w:r>
          </w:p>
          <w:p w:rsidR="00C742A2" w:rsidRPr="00005851" w:rsidRDefault="00C742A2" w:rsidP="003A55C3">
            <w:pPr>
              <w:spacing w:line="360" w:lineRule="auto"/>
              <w:jc w:val="center"/>
              <w:rPr>
                <w:b/>
              </w:rPr>
            </w:pPr>
            <w:r w:rsidRPr="00005851">
              <w:t>0 баллов)</w:t>
            </w:r>
          </w:p>
        </w:tc>
      </w:tr>
      <w:tr w:rsidR="00C742A2" w:rsidRPr="00005851" w:rsidTr="003A55C3">
        <w:tc>
          <w:tcPr>
            <w:tcW w:w="985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center"/>
              <w:rPr>
                <w:b/>
                <w:sz w:val="28"/>
                <w:szCs w:val="28"/>
              </w:rPr>
            </w:pPr>
            <w:r w:rsidRPr="00005851">
              <w:rPr>
                <w:b/>
                <w:sz w:val="28"/>
                <w:szCs w:val="28"/>
                <w:lang w:val="en-US"/>
              </w:rPr>
              <w:t>VII</w:t>
            </w:r>
            <w:r w:rsidRPr="00005851">
              <w:rPr>
                <w:b/>
                <w:sz w:val="28"/>
                <w:szCs w:val="28"/>
              </w:rPr>
              <w:t xml:space="preserve"> Раскройте содержание понятия</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pPr>
            <w:r w:rsidRPr="00005851">
              <w:rPr>
                <w:b/>
                <w:bCs/>
              </w:rPr>
              <w:t xml:space="preserve">27. Оферта – это </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2</w:t>
            </w:r>
            <w:r w:rsidRPr="00005851">
              <w:rPr>
                <w:rFonts w:ascii="Times New Roman" w:hAnsi="Times New Roman"/>
                <w:sz w:val="24"/>
                <w:szCs w:val="24"/>
              </w:rPr>
              <w:t xml:space="preserve"> балла </w:t>
            </w:r>
          </w:p>
          <w:p w:rsidR="00C742A2" w:rsidRPr="00005851" w:rsidRDefault="00C742A2" w:rsidP="003A55C3">
            <w:pPr>
              <w:spacing w:line="360" w:lineRule="auto"/>
              <w:jc w:val="center"/>
              <w:rPr>
                <w:b/>
              </w:rPr>
            </w:pPr>
            <w:r>
              <w:t>(за неполный ответ – 1 балл</w:t>
            </w:r>
            <w:r w:rsidRPr="00005851">
              <w:t>, за неверный ответ 0 баллов)</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pPr>
            <w:r w:rsidRPr="00005851">
              <w:rPr>
                <w:b/>
                <w:bCs/>
              </w:rPr>
              <w:t>28.  Акцепт - это</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2</w:t>
            </w:r>
            <w:r w:rsidRPr="00005851">
              <w:rPr>
                <w:rFonts w:ascii="Times New Roman" w:hAnsi="Times New Roman"/>
                <w:sz w:val="24"/>
                <w:szCs w:val="24"/>
              </w:rPr>
              <w:t xml:space="preserve"> балла </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неполный отве</w:t>
            </w:r>
            <w:r>
              <w:rPr>
                <w:rFonts w:ascii="Times New Roman" w:hAnsi="Times New Roman"/>
                <w:sz w:val="24"/>
                <w:szCs w:val="24"/>
              </w:rPr>
              <w:t>т – 1 балл</w:t>
            </w:r>
            <w:r w:rsidRPr="00005851">
              <w:rPr>
                <w:rFonts w:ascii="Times New Roman" w:hAnsi="Times New Roman"/>
                <w:sz w:val="24"/>
                <w:szCs w:val="24"/>
              </w:rPr>
              <w:t>, за неверный ответ 0 баллов)</w:t>
            </w:r>
          </w:p>
        </w:tc>
      </w:tr>
      <w:tr w:rsidR="00C742A2" w:rsidRPr="00005851" w:rsidTr="003A55C3">
        <w:tc>
          <w:tcPr>
            <w:tcW w:w="985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b/>
                <w:sz w:val="28"/>
                <w:szCs w:val="28"/>
              </w:rPr>
            </w:pPr>
            <w:r w:rsidRPr="00005851">
              <w:rPr>
                <w:rFonts w:ascii="Times New Roman" w:hAnsi="Times New Roman"/>
                <w:b/>
                <w:sz w:val="28"/>
                <w:szCs w:val="28"/>
                <w:lang w:val="en-US"/>
              </w:rPr>
              <w:t>VIII</w:t>
            </w:r>
            <w:r w:rsidRPr="00005851">
              <w:rPr>
                <w:rFonts w:ascii="Times New Roman" w:hAnsi="Times New Roman"/>
                <w:b/>
                <w:sz w:val="28"/>
                <w:szCs w:val="28"/>
                <w:lang w:eastAsia="en-US"/>
              </w:rPr>
              <w:t xml:space="preserve"> Напишите термин, определение которого дано</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rPr>
            </w:pPr>
            <w:r w:rsidRPr="00005851">
              <w:rPr>
                <w:b/>
              </w:rPr>
              <w:t>29. Совершение умышленного преступления</w:t>
            </w:r>
            <w:r>
              <w:rPr>
                <w:b/>
              </w:rPr>
              <w:t xml:space="preserve"> лицом, име</w:t>
            </w:r>
            <w:r w:rsidRPr="00005851">
              <w:rPr>
                <w:b/>
              </w:rPr>
              <w:t>ющим судимость за ранее совершенное умышле</w:t>
            </w:r>
            <w:r>
              <w:rPr>
                <w:b/>
              </w:rPr>
              <w:t>нное преступление, - это_____________________________________________________________</w:t>
            </w:r>
          </w:p>
          <w:p w:rsidR="00C742A2" w:rsidRPr="00005851" w:rsidRDefault="00C742A2" w:rsidP="003A55C3">
            <w:pPr>
              <w:spacing w:line="360" w:lineRule="auto"/>
              <w:jc w:val="both"/>
            </w:pPr>
            <w:r w:rsidRPr="00005851">
              <w:rPr>
                <w:b/>
              </w:rPr>
              <w:lastRenderedPageBreak/>
              <w:t>_____</w:t>
            </w:r>
            <w:r>
              <w:rPr>
                <w:b/>
              </w:rPr>
              <w:t>___________________________________________________________</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lastRenderedPageBreak/>
              <w:t>3</w:t>
            </w:r>
            <w:r w:rsidRPr="00005851">
              <w:rPr>
                <w:rFonts w:ascii="Times New Roman" w:hAnsi="Times New Roman"/>
                <w:sz w:val="24"/>
                <w:szCs w:val="24"/>
              </w:rPr>
              <w:t xml:space="preserve"> балла </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bCs/>
              </w:rPr>
            </w:pPr>
            <w:r w:rsidRPr="00005851">
              <w:rPr>
                <w:b/>
                <w:bCs/>
              </w:rPr>
              <w:lastRenderedPageBreak/>
              <w:t>30.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w:t>
            </w:r>
            <w:r>
              <w:rPr>
                <w:b/>
                <w:bCs/>
              </w:rPr>
              <w:t>ьного бюджета  – это__________________________</w:t>
            </w:r>
          </w:p>
          <w:p w:rsidR="00C742A2" w:rsidRPr="00005851" w:rsidRDefault="00C742A2" w:rsidP="003A55C3">
            <w:pPr>
              <w:spacing w:line="360" w:lineRule="auto"/>
            </w:pPr>
            <w:r w:rsidRPr="00005851">
              <w:rPr>
                <w:b/>
                <w:bCs/>
              </w:rPr>
              <w:t>____________________________________________________________________________</w:t>
            </w:r>
            <w:r>
              <w:rPr>
                <w:b/>
                <w:bCs/>
              </w:rPr>
              <w:t>____________________________________________________</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3</w:t>
            </w:r>
            <w:r w:rsidRPr="00005851">
              <w:rPr>
                <w:rFonts w:ascii="Times New Roman" w:hAnsi="Times New Roman"/>
                <w:sz w:val="24"/>
                <w:szCs w:val="24"/>
              </w:rPr>
              <w:t xml:space="preserve"> балла </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rPr>
            </w:pPr>
            <w:r w:rsidRPr="00005851">
              <w:rPr>
                <w:b/>
              </w:rPr>
              <w:t>31. В римском праве обязательства, возникающие при отсутствии между сторонами договора, но по своему содержанию и характеру сходные с договорными обязательствами, назыв</w:t>
            </w:r>
            <w:r>
              <w:rPr>
                <w:b/>
              </w:rPr>
              <w:t>ались _____________</w:t>
            </w:r>
          </w:p>
          <w:p w:rsidR="00C742A2" w:rsidRDefault="00C742A2" w:rsidP="003A55C3">
            <w:pPr>
              <w:spacing w:line="360" w:lineRule="auto"/>
              <w:rPr>
                <w:b/>
              </w:rPr>
            </w:pPr>
            <w:r w:rsidRPr="00005851">
              <w:rPr>
                <w:b/>
              </w:rPr>
              <w:t>______</w:t>
            </w:r>
            <w:r>
              <w:rPr>
                <w:b/>
              </w:rPr>
              <w:t>__________________________________________________________</w:t>
            </w:r>
          </w:p>
          <w:p w:rsidR="00C742A2" w:rsidRPr="00005851" w:rsidRDefault="00C742A2" w:rsidP="003A55C3">
            <w:pPr>
              <w:spacing w:line="360" w:lineRule="auto"/>
            </w:pP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3,5</w:t>
            </w:r>
            <w:r w:rsidRPr="00005851">
              <w:rPr>
                <w:rFonts w:ascii="Times New Roman" w:hAnsi="Times New Roman"/>
                <w:sz w:val="24"/>
                <w:szCs w:val="24"/>
              </w:rPr>
              <w:t xml:space="preserve"> балла </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3A55C3">
        <w:tc>
          <w:tcPr>
            <w:tcW w:w="985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b/>
                <w:sz w:val="28"/>
                <w:szCs w:val="28"/>
                <w:lang w:val="en-US"/>
              </w:rPr>
              <w:t>IX</w:t>
            </w:r>
            <w:r w:rsidRPr="00005851">
              <w:rPr>
                <w:rFonts w:ascii="Times New Roman" w:hAnsi="Times New Roman"/>
                <w:b/>
                <w:sz w:val="28"/>
                <w:szCs w:val="28"/>
              </w:rPr>
              <w:t xml:space="preserve"> Проанализируйте историко-правовой документ</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bCs/>
              </w:rPr>
            </w:pPr>
            <w:r w:rsidRPr="00005851">
              <w:rPr>
                <w:b/>
                <w:bCs/>
              </w:rPr>
              <w:t>32. Прочитайте документ и ответьте на вопросы:</w:t>
            </w:r>
          </w:p>
          <w:p w:rsidR="00C742A2" w:rsidRPr="00005851" w:rsidRDefault="00C742A2" w:rsidP="003A55C3">
            <w:pPr>
              <w:spacing w:line="360" w:lineRule="auto"/>
              <w:jc w:val="both"/>
              <w:rPr>
                <w:b/>
                <w:bCs/>
              </w:rPr>
            </w:pPr>
            <w:r w:rsidRPr="00005851">
              <w:rPr>
                <w:b/>
                <w:bCs/>
              </w:rPr>
              <w:t>Глава 3 Преступления против жизни, здоровья, свободы и достоинства личности</w:t>
            </w:r>
          </w:p>
          <w:p w:rsidR="00C742A2" w:rsidRPr="00005851" w:rsidRDefault="00C742A2" w:rsidP="003A55C3">
            <w:pPr>
              <w:spacing w:line="360" w:lineRule="auto"/>
              <w:jc w:val="both"/>
              <w:rPr>
                <w:b/>
                <w:bCs/>
              </w:rPr>
            </w:pPr>
            <w:r w:rsidRPr="00005851">
              <w:rPr>
                <w:b/>
                <w:bCs/>
              </w:rPr>
              <w:t>Статья 106 Неосторожное убийство</w:t>
            </w:r>
          </w:p>
          <w:p w:rsidR="00C742A2" w:rsidRPr="00005851" w:rsidRDefault="00C742A2" w:rsidP="003A55C3">
            <w:pPr>
              <w:spacing w:line="360" w:lineRule="auto"/>
              <w:jc w:val="both"/>
              <w:rPr>
                <w:b/>
                <w:bCs/>
              </w:rPr>
            </w:pPr>
            <w:r w:rsidRPr="00005851">
              <w:rPr>
                <w:b/>
                <w:bCs/>
              </w:rPr>
              <w:t>Убийство, совершенное по неосторожности,</w:t>
            </w:r>
          </w:p>
          <w:p w:rsidR="00C742A2" w:rsidRPr="00005851" w:rsidRDefault="00C742A2" w:rsidP="003A55C3">
            <w:pPr>
              <w:spacing w:line="360" w:lineRule="auto"/>
              <w:jc w:val="both"/>
              <w:rPr>
                <w:b/>
                <w:bCs/>
              </w:rPr>
            </w:pPr>
            <w:r w:rsidRPr="00005851">
              <w:rPr>
                <w:b/>
                <w:bCs/>
              </w:rPr>
              <w:t>- наказывается лишением свободы на срок до трех лет или исправительными работами на срок до двух лет</w:t>
            </w:r>
          </w:p>
          <w:p w:rsidR="00C742A2" w:rsidRPr="00005851" w:rsidRDefault="00C742A2" w:rsidP="003A55C3">
            <w:pPr>
              <w:spacing w:line="360" w:lineRule="auto"/>
              <w:jc w:val="both"/>
              <w:rPr>
                <w:b/>
                <w:bCs/>
              </w:rPr>
            </w:pPr>
            <w:r w:rsidRPr="00005851">
              <w:rPr>
                <w:b/>
                <w:bCs/>
              </w:rPr>
              <w:t>1) Укажите название историко-правового документа, фрагмент из которого приведен для Вашего анализа.</w:t>
            </w:r>
          </w:p>
          <w:p w:rsidR="00C742A2" w:rsidRPr="00005851" w:rsidRDefault="00C742A2" w:rsidP="003A55C3">
            <w:pPr>
              <w:spacing w:line="360" w:lineRule="auto"/>
              <w:jc w:val="both"/>
              <w:rPr>
                <w:b/>
                <w:bCs/>
              </w:rPr>
            </w:pPr>
            <w:r w:rsidRPr="00005851">
              <w:rPr>
                <w:b/>
                <w:bCs/>
              </w:rPr>
              <w:t>2) Укажите год принятия этого документа.</w:t>
            </w:r>
          </w:p>
          <w:p w:rsidR="00C742A2" w:rsidRPr="00005851" w:rsidRDefault="00C742A2" w:rsidP="003A55C3">
            <w:pPr>
              <w:spacing w:line="360" w:lineRule="auto"/>
              <w:jc w:val="both"/>
              <w:rPr>
                <w:b/>
                <w:bCs/>
              </w:rPr>
            </w:pPr>
            <w:r w:rsidRPr="00005851">
              <w:rPr>
                <w:b/>
                <w:bCs/>
              </w:rPr>
              <w:t>3). Укажите год прекращения его действия.</w:t>
            </w:r>
          </w:p>
          <w:p w:rsidR="00C742A2" w:rsidRPr="00005851" w:rsidRDefault="00C742A2" w:rsidP="003A55C3">
            <w:pPr>
              <w:spacing w:line="360" w:lineRule="auto"/>
              <w:jc w:val="both"/>
            </w:pPr>
            <w:r w:rsidRPr="00005851">
              <w:rPr>
                <w:b/>
                <w:bCs/>
              </w:rPr>
              <w:t>4) Считается ли причинение смерти по неосторожности убийством по ныне действующему уголовному законодательству?</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каждый правильный ответ по 2 балла</w:t>
            </w:r>
          </w:p>
          <w:p w:rsidR="00C742A2" w:rsidRPr="00005851" w:rsidRDefault="00C742A2" w:rsidP="003A55C3">
            <w:pPr>
              <w:spacing w:line="360" w:lineRule="auto"/>
              <w:jc w:val="center"/>
            </w:pPr>
            <w:r w:rsidRPr="00005851">
              <w:t>(за неверный ответ</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0 баллов)</w:t>
            </w:r>
          </w:p>
        </w:tc>
      </w:tr>
      <w:tr w:rsidR="00C742A2" w:rsidRPr="00005851" w:rsidTr="003A55C3">
        <w:tc>
          <w:tcPr>
            <w:tcW w:w="985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b/>
                <w:sz w:val="28"/>
                <w:szCs w:val="28"/>
              </w:rPr>
            </w:pPr>
            <w:r w:rsidRPr="00005851">
              <w:rPr>
                <w:rFonts w:ascii="Times New Roman" w:hAnsi="Times New Roman"/>
                <w:b/>
                <w:sz w:val="28"/>
                <w:szCs w:val="28"/>
                <w:lang w:val="en-US"/>
              </w:rPr>
              <w:t>X</w:t>
            </w:r>
            <w:r w:rsidRPr="00005851">
              <w:rPr>
                <w:rFonts w:ascii="Times New Roman" w:hAnsi="Times New Roman"/>
                <w:b/>
                <w:sz w:val="28"/>
                <w:szCs w:val="28"/>
              </w:rPr>
              <w:t xml:space="preserve"> Работа с правовыми текстами</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rPr>
            </w:pPr>
            <w:r w:rsidRPr="00005851">
              <w:rPr>
                <w:b/>
              </w:rPr>
              <w:t xml:space="preserve">33. Заполните пропущенное словосочетание в тексте 1. 1 ст. 74 Семейного кодекса Российской Федерации: </w:t>
            </w:r>
          </w:p>
          <w:p w:rsidR="00C742A2" w:rsidRDefault="00C742A2" w:rsidP="003A55C3">
            <w:pPr>
              <w:spacing w:line="360" w:lineRule="auto"/>
              <w:jc w:val="both"/>
              <w:rPr>
                <w:b/>
              </w:rPr>
            </w:pPr>
            <w:r w:rsidRPr="00005851">
              <w:rPr>
                <w:b/>
              </w:rPr>
              <w:t>Родители, родительские права которых ограничены судом, утрачивают право на____</w:t>
            </w:r>
            <w:r>
              <w:rPr>
                <w:b/>
              </w:rPr>
              <w:t>________________________________________</w:t>
            </w:r>
          </w:p>
          <w:p w:rsidR="00C742A2" w:rsidRDefault="00C742A2" w:rsidP="003A55C3">
            <w:pPr>
              <w:spacing w:line="360" w:lineRule="auto"/>
              <w:jc w:val="both"/>
              <w:rPr>
                <w:b/>
              </w:rPr>
            </w:pPr>
            <w:r>
              <w:rPr>
                <w:b/>
              </w:rPr>
              <w:t>_______________________________________________________________</w:t>
            </w:r>
            <w:r w:rsidRPr="00005851">
              <w:rPr>
                <w:b/>
              </w:rPr>
              <w:t>,а также право на __</w:t>
            </w:r>
            <w:r>
              <w:rPr>
                <w:b/>
              </w:rPr>
              <w:t>_____________________________</w:t>
            </w:r>
            <w:r w:rsidRPr="00005851">
              <w:rPr>
                <w:b/>
              </w:rPr>
              <w:t>__________</w:t>
            </w:r>
            <w:r>
              <w:rPr>
                <w:b/>
              </w:rPr>
              <w:t>______</w:t>
            </w:r>
            <w:r w:rsidRPr="00005851">
              <w:rPr>
                <w:b/>
              </w:rPr>
              <w:br/>
              <w:t>____________</w:t>
            </w:r>
            <w:r>
              <w:rPr>
                <w:b/>
              </w:rPr>
              <w:t>____________________________________________________</w:t>
            </w:r>
            <w:r w:rsidRPr="00005851">
              <w:rPr>
                <w:b/>
              </w:rPr>
              <w:br/>
            </w:r>
            <w:r w:rsidRPr="00005851">
              <w:rPr>
                <w:b/>
              </w:rPr>
              <w:lastRenderedPageBreak/>
              <w:t>______________________________________________________________________</w:t>
            </w:r>
            <w:r>
              <w:rPr>
                <w:b/>
              </w:rPr>
              <w:t>__________________________________________________________</w:t>
            </w:r>
          </w:p>
          <w:p w:rsidR="00C742A2" w:rsidRPr="007F0532" w:rsidRDefault="00C742A2" w:rsidP="003A55C3">
            <w:pPr>
              <w:spacing w:line="360" w:lineRule="auto"/>
              <w:jc w:val="both"/>
              <w:rPr>
                <w:b/>
              </w:rPr>
            </w:pP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lastRenderedPageBreak/>
              <w:t>4</w:t>
            </w:r>
            <w:r w:rsidRPr="00005851">
              <w:rPr>
                <w:rFonts w:ascii="Times New Roman" w:hAnsi="Times New Roman"/>
                <w:sz w:val="24"/>
                <w:szCs w:val="24"/>
              </w:rPr>
              <w:t xml:space="preserve"> балла </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подходящий по смыслу, но неполный ответ – 2 балла, за неверный ответ 0 баллов)</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rPr>
            </w:pPr>
            <w:r w:rsidRPr="00005851">
              <w:rPr>
                <w:b/>
              </w:rPr>
              <w:lastRenderedPageBreak/>
              <w:t xml:space="preserve">34. Заполните пропущенное словосочетание в тексте ч. 1 ст. 107 Конституции Российской Федерации: </w:t>
            </w:r>
          </w:p>
          <w:p w:rsidR="00C742A2" w:rsidRPr="00005851" w:rsidRDefault="00C742A2" w:rsidP="003A55C3">
            <w:pPr>
              <w:spacing w:line="360" w:lineRule="auto"/>
              <w:jc w:val="both"/>
              <w:rPr>
                <w:b/>
              </w:rPr>
            </w:pPr>
            <w:r w:rsidRPr="00005851">
              <w:rPr>
                <w:b/>
              </w:rPr>
              <w:t xml:space="preserve">Принятый федеральный </w:t>
            </w:r>
            <w:r>
              <w:rPr>
                <w:b/>
              </w:rPr>
              <w:t xml:space="preserve">закон__________________________________ </w:t>
            </w:r>
            <w:r w:rsidRPr="00005851">
              <w:rPr>
                <w:b/>
              </w:rPr>
              <w:t>направляется Президенту Российской Федерации ______</w:t>
            </w:r>
            <w:r>
              <w:rPr>
                <w:b/>
              </w:rPr>
              <w:t>____________</w:t>
            </w:r>
          </w:p>
          <w:p w:rsidR="00C742A2" w:rsidRDefault="00C742A2" w:rsidP="003A55C3">
            <w:pPr>
              <w:spacing w:line="360" w:lineRule="auto"/>
              <w:jc w:val="both"/>
              <w:rPr>
                <w:b/>
              </w:rPr>
            </w:pPr>
            <w:r w:rsidRPr="00005851">
              <w:rPr>
                <w:b/>
              </w:rPr>
              <w:t>______________________</w:t>
            </w:r>
            <w:r>
              <w:rPr>
                <w:b/>
              </w:rPr>
              <w:t>__________________________________________</w:t>
            </w:r>
          </w:p>
          <w:p w:rsidR="00C742A2" w:rsidRPr="00005851" w:rsidRDefault="00C742A2" w:rsidP="003A55C3">
            <w:pPr>
              <w:pStyle w:val="1"/>
              <w:spacing w:line="360" w:lineRule="auto"/>
              <w:jc w:val="both"/>
              <w:rPr>
                <w:rFonts w:ascii="Times New Roman" w:hAnsi="Times New Roman"/>
                <w:sz w:val="24"/>
                <w:szCs w:val="24"/>
              </w:rPr>
            </w:pPr>
            <w:r>
              <w:rPr>
                <w:b/>
              </w:rPr>
              <w:t>__________________________________________________________________</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4</w:t>
            </w:r>
            <w:r w:rsidRPr="00005851">
              <w:rPr>
                <w:rFonts w:ascii="Times New Roman" w:hAnsi="Times New Roman"/>
                <w:sz w:val="24"/>
                <w:szCs w:val="24"/>
              </w:rPr>
              <w:t xml:space="preserve"> балла </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подходящий по смыслу, но неполный ответ – 2 балла, за неверный ответ 0 баллов)</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rPr>
            </w:pPr>
            <w:r w:rsidRPr="00005851">
              <w:rPr>
                <w:b/>
                <w:bCs/>
              </w:rPr>
              <w:t xml:space="preserve">35. Заполните пропущенное словосочетание </w:t>
            </w:r>
            <w:r w:rsidRPr="00005851">
              <w:rPr>
                <w:b/>
              </w:rPr>
              <w:t xml:space="preserve">в тексте части 2  статьи 7 Жилищного кодекса Российской Федерации: </w:t>
            </w:r>
          </w:p>
          <w:p w:rsidR="00C742A2" w:rsidRDefault="00C742A2" w:rsidP="003A55C3">
            <w:pPr>
              <w:spacing w:line="360" w:lineRule="auto"/>
              <w:rPr>
                <w:b/>
              </w:rPr>
            </w:pPr>
            <w:r w:rsidRPr="00005851">
              <w:rPr>
                <w:b/>
              </w:rPr>
              <w:t xml:space="preserve">«При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w:t>
            </w:r>
            <w:r>
              <w:rPr>
                <w:b/>
              </w:rPr>
              <w:t>_________</w:t>
            </w:r>
            <w:r w:rsidRPr="00005851">
              <w:rPr>
                <w:b/>
              </w:rPr>
              <w:t>__</w:t>
            </w:r>
            <w:r>
              <w:rPr>
                <w:b/>
              </w:rPr>
              <w:t>_</w:t>
            </w:r>
          </w:p>
          <w:p w:rsidR="00C742A2" w:rsidRPr="00005851" w:rsidRDefault="00C742A2" w:rsidP="003A55C3">
            <w:pPr>
              <w:spacing w:line="360" w:lineRule="auto"/>
            </w:pPr>
            <w:r>
              <w:rPr>
                <w:b/>
              </w:rPr>
              <w:t>________________________________________________________________</w:t>
            </w:r>
            <w:r w:rsidRPr="00005851">
              <w:rPr>
                <w:b/>
              </w:rPr>
              <w:t xml:space="preserve">  и требований добросовестности, гуманности, разумности и справедливости».</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4</w:t>
            </w:r>
            <w:r w:rsidRPr="00005851">
              <w:rPr>
                <w:rFonts w:ascii="Times New Roman" w:hAnsi="Times New Roman"/>
                <w:sz w:val="24"/>
                <w:szCs w:val="24"/>
              </w:rPr>
              <w:t xml:space="preserve"> балла </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(за подходящий по смыслу, но неполный ответ – 2 балла, за неверный ответ 0 баллов)</w:t>
            </w:r>
          </w:p>
        </w:tc>
      </w:tr>
      <w:tr w:rsidR="00C742A2" w:rsidRPr="00005851" w:rsidTr="003A55C3">
        <w:tc>
          <w:tcPr>
            <w:tcW w:w="985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jc w:val="center"/>
              <w:rPr>
                <w:rFonts w:ascii="Times New Roman" w:hAnsi="Times New Roman"/>
                <w:sz w:val="24"/>
                <w:szCs w:val="24"/>
              </w:rPr>
            </w:pPr>
            <w:r w:rsidRPr="00005851">
              <w:rPr>
                <w:rFonts w:ascii="Times New Roman" w:hAnsi="Times New Roman"/>
                <w:b/>
                <w:sz w:val="28"/>
                <w:szCs w:val="28"/>
                <w:lang w:val="en-US"/>
              </w:rPr>
              <w:t>XI</w:t>
            </w:r>
            <w:r w:rsidRPr="00005851">
              <w:rPr>
                <w:rFonts w:ascii="Times New Roman" w:hAnsi="Times New Roman"/>
                <w:b/>
                <w:sz w:val="28"/>
                <w:szCs w:val="28"/>
              </w:rPr>
              <w:t xml:space="preserve"> Расположите международные документы, регулирующие права и свободы человека и гражданина, по датам их принятия, начиная с более ранней даты</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rPr>
                <w:b/>
              </w:rPr>
            </w:pPr>
            <w:r>
              <w:rPr>
                <w:b/>
              </w:rPr>
              <w:t>36</w:t>
            </w:r>
            <w:r w:rsidRPr="00005851">
              <w:rPr>
                <w:b/>
              </w:rPr>
              <w:t>.</w:t>
            </w:r>
          </w:p>
          <w:p w:rsidR="00C742A2" w:rsidRPr="00005851" w:rsidRDefault="00C742A2" w:rsidP="003A55C3">
            <w:pPr>
              <w:spacing w:line="360" w:lineRule="auto"/>
              <w:rPr>
                <w:b/>
              </w:rPr>
            </w:pPr>
            <w:r w:rsidRPr="00005851">
              <w:rPr>
                <w:b/>
              </w:rPr>
              <w:t>А) Международный пакт о гражданских и политических правах</w:t>
            </w:r>
          </w:p>
          <w:p w:rsidR="00C742A2" w:rsidRPr="00005851" w:rsidRDefault="00C742A2" w:rsidP="003A55C3">
            <w:pPr>
              <w:spacing w:line="360" w:lineRule="auto"/>
              <w:rPr>
                <w:b/>
              </w:rPr>
            </w:pPr>
            <w:r w:rsidRPr="00005851">
              <w:rPr>
                <w:b/>
              </w:rPr>
              <w:t>Б) Всеобщая декларация прав человека</w:t>
            </w:r>
          </w:p>
          <w:p w:rsidR="00C742A2" w:rsidRPr="00005851" w:rsidRDefault="00C742A2" w:rsidP="003A55C3">
            <w:pPr>
              <w:spacing w:line="360" w:lineRule="auto"/>
              <w:rPr>
                <w:b/>
              </w:rPr>
            </w:pPr>
            <w:r w:rsidRPr="00005851">
              <w:rPr>
                <w:b/>
              </w:rPr>
              <w:t>В) Конвенция о защите прав человека и основных свобод</w:t>
            </w:r>
          </w:p>
          <w:p w:rsidR="00C742A2" w:rsidRPr="00005851" w:rsidRDefault="00C742A2" w:rsidP="003A55C3">
            <w:pPr>
              <w:spacing w:line="360" w:lineRule="auto"/>
              <w:rPr>
                <w:b/>
              </w:rPr>
            </w:pPr>
            <w:r w:rsidRPr="00005851">
              <w:rPr>
                <w:b/>
              </w:rPr>
              <w:t>Г) Конвенция о правах ребенка</w:t>
            </w:r>
          </w:p>
          <w:p w:rsidR="00C742A2" w:rsidRPr="00005851" w:rsidRDefault="00C742A2" w:rsidP="003A55C3">
            <w:pPr>
              <w:spacing w:line="360" w:lineRule="auto"/>
            </w:pPr>
            <w:r w:rsidRPr="00005851">
              <w:rPr>
                <w:b/>
              </w:rPr>
              <w:t xml:space="preserve">Д) Конвенция о политических правах женщин </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sz w:val="24"/>
                <w:szCs w:val="24"/>
              </w:rPr>
              <w:t>4 балла</w:t>
            </w:r>
          </w:p>
          <w:p w:rsidR="00C742A2" w:rsidRPr="00005851" w:rsidRDefault="00C742A2" w:rsidP="003A55C3">
            <w:pPr>
              <w:spacing w:line="360" w:lineRule="auto"/>
              <w:jc w:val="center"/>
            </w:pPr>
            <w:r w:rsidRPr="00005851">
              <w:t>(за любую ошибку</w:t>
            </w:r>
          </w:p>
          <w:p w:rsidR="00C742A2" w:rsidRPr="00005851" w:rsidRDefault="00C742A2" w:rsidP="003A55C3">
            <w:pPr>
              <w:pStyle w:val="1"/>
              <w:spacing w:line="360" w:lineRule="auto"/>
              <w:jc w:val="center"/>
              <w:rPr>
                <w:rFonts w:ascii="Times New Roman" w:hAnsi="Times New Roman"/>
                <w:sz w:val="24"/>
                <w:szCs w:val="24"/>
              </w:rPr>
            </w:pPr>
            <w:r w:rsidRPr="00005851">
              <w:rPr>
                <w:rFonts w:ascii="Times New Roman" w:hAnsi="Times New Roman"/>
                <w:sz w:val="24"/>
                <w:szCs w:val="24"/>
              </w:rPr>
              <w:t>0 баллов)</w:t>
            </w:r>
          </w:p>
        </w:tc>
      </w:tr>
      <w:tr w:rsidR="00C742A2" w:rsidRPr="00005851" w:rsidTr="003A55C3">
        <w:tc>
          <w:tcPr>
            <w:tcW w:w="985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3A55C3">
            <w:pPr>
              <w:jc w:val="center"/>
              <w:rPr>
                <w:b/>
                <w:sz w:val="28"/>
                <w:szCs w:val="28"/>
              </w:rPr>
            </w:pPr>
            <w:r w:rsidRPr="00005851">
              <w:rPr>
                <w:b/>
                <w:sz w:val="28"/>
                <w:szCs w:val="28"/>
                <w:lang w:val="en-US"/>
              </w:rPr>
              <w:t>XII</w:t>
            </w:r>
            <w:r w:rsidRPr="00005851">
              <w:rPr>
                <w:b/>
                <w:sz w:val="28"/>
                <w:szCs w:val="28"/>
              </w:rPr>
              <w:t xml:space="preserve"> Ознакомьтесь с описанными правовыми ситуациями и ответьте на поставленные вопросы</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lang w:eastAsia="ar-SA"/>
              </w:rPr>
            </w:pPr>
            <w:r>
              <w:rPr>
                <w:b/>
                <w:bCs/>
                <w:lang w:eastAsia="ar-SA"/>
              </w:rPr>
              <w:t>37</w:t>
            </w:r>
            <w:r w:rsidRPr="00005851">
              <w:rPr>
                <w:b/>
                <w:bCs/>
                <w:lang w:eastAsia="ar-SA"/>
              </w:rPr>
              <w:t xml:space="preserve">. В семье Ивановых родился второй ребенок. Отец ребенка обратился в местный орган Пенсионного фонда Российской Федерации с заявлением о выдаче ему сертификата на материнский (семейный) капитал. В выдаче сертификата Иванову было отказано по причине того, что Федеральным законом от 29.12.2006 № 256-ФЗ «О дополнительных мерах государственной поддержки семей, имеющих детей» соответствующее право закреплено за матерью </w:t>
            </w:r>
            <w:r w:rsidRPr="00005851">
              <w:rPr>
                <w:b/>
                <w:bCs/>
                <w:lang w:eastAsia="ar-SA"/>
              </w:rPr>
              <w:lastRenderedPageBreak/>
              <w:t>ребенка. Иванов заявил, что считает положения Федерального закона от 29.12.2006 № 256-ФЗ «О дополнительных мерах государственной поддержки семей, имеющих детей» нарушением закрепленного Конституцией Российской Федерации равенства прав мужчины и женщины. Прав ли Иванов?</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center"/>
              <w:rPr>
                <w:bCs/>
              </w:rPr>
            </w:pPr>
            <w:r>
              <w:rPr>
                <w:bCs/>
              </w:rPr>
              <w:lastRenderedPageBreak/>
              <w:t>7</w:t>
            </w:r>
            <w:r w:rsidRPr="00005851">
              <w:rPr>
                <w:bCs/>
              </w:rPr>
              <w:t xml:space="preserve"> баллов </w:t>
            </w:r>
          </w:p>
          <w:p w:rsidR="00C742A2" w:rsidRDefault="00C742A2" w:rsidP="003A55C3">
            <w:pPr>
              <w:spacing w:line="360" w:lineRule="auto"/>
              <w:jc w:val="center"/>
              <w:rPr>
                <w:bCs/>
              </w:rPr>
            </w:pPr>
            <w:r>
              <w:rPr>
                <w:bCs/>
              </w:rPr>
              <w:t xml:space="preserve">(3балла за верный краткий ответ, </w:t>
            </w:r>
          </w:p>
          <w:p w:rsidR="00C742A2" w:rsidRPr="00005851" w:rsidRDefault="00C742A2" w:rsidP="003A55C3">
            <w:pPr>
              <w:spacing w:line="360" w:lineRule="auto"/>
              <w:jc w:val="center"/>
              <w:rPr>
                <w:b/>
              </w:rPr>
            </w:pPr>
            <w:r>
              <w:rPr>
                <w:bCs/>
              </w:rPr>
              <w:t>4</w:t>
            </w:r>
            <w:r w:rsidRPr="00005851">
              <w:rPr>
                <w:bCs/>
              </w:rPr>
              <w:t xml:space="preserve"> балла</w:t>
            </w:r>
            <w:r>
              <w:rPr>
                <w:bCs/>
              </w:rPr>
              <w:t xml:space="preserve"> за верное по смыслу </w:t>
            </w:r>
            <w:r>
              <w:rPr>
                <w:bCs/>
              </w:rPr>
              <w:lastRenderedPageBreak/>
              <w:t>обоснование</w:t>
            </w:r>
            <w:r w:rsidRPr="00005851">
              <w:rPr>
                <w:bCs/>
              </w:rPr>
              <w:t>)</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rPr>
            </w:pPr>
            <w:r>
              <w:rPr>
                <w:b/>
              </w:rPr>
              <w:lastRenderedPageBreak/>
              <w:t>38</w:t>
            </w:r>
            <w:r w:rsidRPr="00005851">
              <w:rPr>
                <w:b/>
              </w:rPr>
              <w:t>. Иванова, покупая продукты питания в магазине, обратила внимание на снижение цен на некоторые товары, что было отражено в ценниках. Женщина решила приобрести эти товары, однако, рассчитываясь за них на кассе, обнаружила, что кассир пробивает другую цену. На вопрос, почему кассир так поступает, Иванова получила ответ, что ценники просто забыли сменить.</w:t>
            </w:r>
          </w:p>
          <w:p w:rsidR="00C742A2" w:rsidRPr="00F7798B" w:rsidRDefault="00C742A2" w:rsidP="003A55C3">
            <w:pPr>
              <w:spacing w:line="360" w:lineRule="auto"/>
              <w:jc w:val="both"/>
              <w:rPr>
                <w:b/>
              </w:rPr>
            </w:pPr>
            <w:r w:rsidRPr="00005851">
              <w:rPr>
                <w:b/>
              </w:rPr>
              <w:t>Как следует поступить в этом случае?</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center"/>
              <w:rPr>
                <w:bCs/>
              </w:rPr>
            </w:pPr>
            <w:r>
              <w:rPr>
                <w:bCs/>
              </w:rPr>
              <w:t>7</w:t>
            </w:r>
            <w:r w:rsidRPr="00005851">
              <w:rPr>
                <w:bCs/>
              </w:rPr>
              <w:t xml:space="preserve"> баллов </w:t>
            </w:r>
          </w:p>
          <w:p w:rsidR="00C742A2" w:rsidRPr="00005851" w:rsidRDefault="00C742A2" w:rsidP="003A55C3">
            <w:pPr>
              <w:spacing w:line="360" w:lineRule="auto"/>
              <w:jc w:val="center"/>
            </w:pPr>
            <w:r>
              <w:rPr>
                <w:bCs/>
              </w:rPr>
              <w:t>(3</w:t>
            </w:r>
            <w:r w:rsidRPr="00005851">
              <w:rPr>
                <w:bCs/>
              </w:rPr>
              <w:t xml:space="preserve"> балла з</w:t>
            </w:r>
            <w:r>
              <w:rPr>
                <w:bCs/>
              </w:rPr>
              <w:t>а верный краткий ответ, 4</w:t>
            </w:r>
            <w:r w:rsidRPr="00005851">
              <w:rPr>
                <w:bCs/>
              </w:rPr>
              <w:t xml:space="preserve"> балла за верное по смыслу обоснование)</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lang w:eastAsia="en-US"/>
              </w:rPr>
            </w:pPr>
            <w:r>
              <w:rPr>
                <w:b/>
                <w:lang w:eastAsia="en-US"/>
              </w:rPr>
              <w:t>39</w:t>
            </w:r>
            <w:r w:rsidRPr="00005851">
              <w:rPr>
                <w:b/>
                <w:lang w:eastAsia="en-US"/>
              </w:rPr>
              <w:t>. Для того, чтобы продемонстрировать приятелям свое искусство копирования, Степанов нарисовал акварельными красками билет Центрального банка России достоинство 1000 рублей. Один из приятелей Фомин взял билет, чтобы, как он объяснил, подшутить над родителями. В действительности же Фомин расплатился им за купленные в магазине спиртное и продукты питания. Кассир Осипова обнаружила подделку лишь после ухода покупателя и попыталась сбыть ее другому покупателю Максимову, который обнаружил подделку и сообщил о случившемся директору магазина.</w:t>
            </w:r>
          </w:p>
          <w:p w:rsidR="00C742A2" w:rsidRPr="00E20DBF" w:rsidRDefault="00C742A2" w:rsidP="003A55C3">
            <w:pPr>
              <w:spacing w:line="360" w:lineRule="auto"/>
              <w:jc w:val="both"/>
              <w:rPr>
                <w:b/>
                <w:lang w:eastAsia="en-US"/>
              </w:rPr>
            </w:pPr>
            <w:r w:rsidRPr="00005851">
              <w:rPr>
                <w:b/>
                <w:lang w:eastAsia="en-US"/>
              </w:rPr>
              <w:t>Имеются ли основания для привлечения к уголовной ответственности Степанова, Фомина и Осиповой? Ответ обоснуйте.</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center"/>
              <w:rPr>
                <w:bCs/>
              </w:rPr>
            </w:pPr>
            <w:r>
              <w:rPr>
                <w:bCs/>
              </w:rPr>
              <w:t>7</w:t>
            </w:r>
            <w:r w:rsidRPr="00005851">
              <w:rPr>
                <w:bCs/>
              </w:rPr>
              <w:t xml:space="preserve"> баллов </w:t>
            </w:r>
          </w:p>
          <w:p w:rsidR="00C742A2" w:rsidRPr="00005851" w:rsidRDefault="00C742A2" w:rsidP="003A55C3">
            <w:pPr>
              <w:spacing w:line="360" w:lineRule="auto"/>
              <w:jc w:val="center"/>
            </w:pPr>
            <w:r>
              <w:rPr>
                <w:bCs/>
              </w:rPr>
              <w:t>(3балла за верный краткий ответ, 4</w:t>
            </w:r>
            <w:r w:rsidRPr="00005851">
              <w:rPr>
                <w:bCs/>
              </w:rPr>
              <w:t xml:space="preserve"> балла за верное по смыслу обоснование)</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lang w:eastAsia="en-US"/>
              </w:rPr>
            </w:pPr>
            <w:r>
              <w:rPr>
                <w:b/>
                <w:lang w:eastAsia="en-US"/>
              </w:rPr>
              <w:t>40</w:t>
            </w:r>
            <w:r w:rsidRPr="00005851">
              <w:rPr>
                <w:b/>
                <w:lang w:eastAsia="en-US"/>
              </w:rPr>
              <w:t xml:space="preserve">. </w:t>
            </w:r>
          </w:p>
          <w:p w:rsidR="00C742A2" w:rsidRPr="008336CA" w:rsidRDefault="00C742A2" w:rsidP="003A55C3">
            <w:pPr>
              <w:spacing w:line="360" w:lineRule="auto"/>
              <w:jc w:val="both"/>
              <w:rPr>
                <w:rStyle w:val="a4"/>
                <w:b/>
                <w:i w:val="0"/>
              </w:rPr>
            </w:pPr>
            <w:r>
              <w:rPr>
                <w:b/>
              </w:rPr>
              <w:t>Ирина Николаева</w:t>
            </w:r>
            <w:r w:rsidRPr="008336CA">
              <w:rPr>
                <w:b/>
              </w:rPr>
              <w:t xml:space="preserve"> (19 лет) и Роман Кудрявцев (17 лет) решили пожениться. Работники органа </w:t>
            </w:r>
            <w:proofErr w:type="spellStart"/>
            <w:r w:rsidRPr="008336CA">
              <w:rPr>
                <w:b/>
              </w:rPr>
              <w:t>ЗАГСа</w:t>
            </w:r>
            <w:proofErr w:type="spellEnd"/>
            <w:r w:rsidRPr="008336CA">
              <w:rPr>
                <w:b/>
              </w:rPr>
              <w:t xml:space="preserve">, в который молодые люди обратились с соответствующим заявлением, отказались принять это заявление и указали на необходимость несовершеннолетнему Кудрявцеву получить разрешение на заключение брака от органа местного самоуправления по месту жительства. Кудрявцев считал, что такое разрешение ему не нужно, так как он решением суда объявлен полностью дееспособным (эмансипированным). </w:t>
            </w:r>
            <w:r w:rsidRPr="008336CA">
              <w:rPr>
                <w:rStyle w:val="a4"/>
                <w:b/>
                <w:i w:val="0"/>
              </w:rPr>
              <w:t xml:space="preserve">Обоснованы ли действия работников органа </w:t>
            </w:r>
            <w:proofErr w:type="spellStart"/>
            <w:r w:rsidRPr="008336CA">
              <w:rPr>
                <w:rStyle w:val="a4"/>
                <w:b/>
                <w:i w:val="0"/>
              </w:rPr>
              <w:t>ЗАГСа</w:t>
            </w:r>
            <w:proofErr w:type="spellEnd"/>
            <w:r w:rsidRPr="008336CA">
              <w:rPr>
                <w:rStyle w:val="a4"/>
                <w:b/>
                <w:i w:val="0"/>
              </w:rPr>
              <w:t>?</w:t>
            </w:r>
          </w:p>
          <w:p w:rsidR="00C742A2" w:rsidRPr="00005851" w:rsidRDefault="00C742A2" w:rsidP="003A55C3">
            <w:pPr>
              <w:pStyle w:val="a3"/>
              <w:spacing w:before="0" w:beforeAutospacing="0" w:after="0" w:afterAutospacing="0" w:line="360" w:lineRule="auto"/>
              <w:jc w:val="both"/>
            </w:pPr>
            <w:r w:rsidRPr="008336CA">
              <w:rPr>
                <w:rStyle w:val="a4"/>
                <w:b/>
                <w:i w:val="0"/>
              </w:rPr>
              <w:t xml:space="preserve">Будет ли решен положительно вопрос о выдаче несовершеннолетнему Кудрявцеву органом местного самоуправления разрешения на </w:t>
            </w:r>
            <w:r w:rsidRPr="008336CA">
              <w:rPr>
                <w:rStyle w:val="a4"/>
                <w:b/>
                <w:i w:val="0"/>
              </w:rPr>
              <w:lastRenderedPageBreak/>
              <w:t>вступление брак?</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center"/>
              <w:rPr>
                <w:bCs/>
              </w:rPr>
            </w:pPr>
            <w:r>
              <w:rPr>
                <w:bCs/>
              </w:rPr>
              <w:lastRenderedPageBreak/>
              <w:t>7</w:t>
            </w:r>
            <w:r w:rsidRPr="00005851">
              <w:rPr>
                <w:bCs/>
              </w:rPr>
              <w:t xml:space="preserve"> баллов </w:t>
            </w:r>
          </w:p>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bCs/>
                <w:sz w:val="24"/>
                <w:szCs w:val="24"/>
              </w:rPr>
              <w:t>(3балла за верный краткий ответ, 4</w:t>
            </w:r>
            <w:r w:rsidRPr="00005851">
              <w:rPr>
                <w:rFonts w:ascii="Times New Roman" w:hAnsi="Times New Roman"/>
                <w:bCs/>
                <w:sz w:val="24"/>
                <w:szCs w:val="24"/>
              </w:rPr>
              <w:t xml:space="preserve"> балла за верное по смыслу обоснование) </w:t>
            </w:r>
          </w:p>
        </w:tc>
      </w:tr>
      <w:tr w:rsidR="00C742A2" w:rsidRPr="00005851" w:rsidTr="003A55C3">
        <w:tc>
          <w:tcPr>
            <w:tcW w:w="7905"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both"/>
              <w:rPr>
                <w:b/>
                <w:lang w:eastAsia="en-US"/>
              </w:rPr>
            </w:pPr>
            <w:r>
              <w:rPr>
                <w:b/>
                <w:lang w:eastAsia="en-US"/>
              </w:rPr>
              <w:lastRenderedPageBreak/>
              <w:t xml:space="preserve">41. </w:t>
            </w:r>
            <w:r w:rsidRPr="00005851">
              <w:rPr>
                <w:b/>
                <w:lang w:eastAsia="en-US"/>
              </w:rPr>
              <w:t>Водитель частной фирмы Дронов по окончании работы использовал закрепленный за ним служебный автомобиль для перевозки за плату грузов граждан. В результате произошедшей по его вине аварии были повреждены автомобиль и частный дом. Фирма как владелец источника повышенной опасности понесла расходы по ремонту жилого дома и служебного автомобиля. Кроме того, фирме были причинены убытки в виде неполученных доходов (упущенной выгоды), т.к. закрепленный за Дроновым автомобиль не использовался по назначению по причине ремонта в течение 20 дней.</w:t>
            </w:r>
          </w:p>
          <w:p w:rsidR="00C742A2" w:rsidRPr="00005851" w:rsidRDefault="00C742A2" w:rsidP="003A55C3">
            <w:pPr>
              <w:spacing w:line="360" w:lineRule="auto"/>
              <w:jc w:val="both"/>
              <w:rPr>
                <w:b/>
                <w:lang w:eastAsia="en-US"/>
              </w:rPr>
            </w:pPr>
            <w:r w:rsidRPr="00005851">
              <w:rPr>
                <w:b/>
                <w:lang w:eastAsia="en-US"/>
              </w:rPr>
              <w:t>Имеются ли основания для привлечения Дронова к материальной ответственности?</w:t>
            </w:r>
          </w:p>
          <w:p w:rsidR="00C742A2" w:rsidRPr="00005851" w:rsidRDefault="00C742A2" w:rsidP="003A55C3">
            <w:pPr>
              <w:spacing w:line="360" w:lineRule="auto"/>
              <w:jc w:val="both"/>
              <w:rPr>
                <w:b/>
                <w:lang w:eastAsia="en-US"/>
              </w:rPr>
            </w:pPr>
            <w:r w:rsidRPr="00005851">
              <w:rPr>
                <w:b/>
                <w:lang w:eastAsia="en-US"/>
              </w:rPr>
              <w:t xml:space="preserve">Вправе ли фирма потребовать полного возмещения Дроновым причиненного ущерба и упущенной выгоды? </w:t>
            </w:r>
          </w:p>
          <w:p w:rsidR="00C742A2" w:rsidRPr="00E20DBF" w:rsidRDefault="00C742A2" w:rsidP="003A55C3">
            <w:pPr>
              <w:spacing w:line="360" w:lineRule="auto"/>
              <w:jc w:val="both"/>
              <w:rPr>
                <w:b/>
                <w:lang w:eastAsia="en-US"/>
              </w:rPr>
            </w:pPr>
            <w:r w:rsidRPr="00005851">
              <w:rPr>
                <w:b/>
                <w:lang w:eastAsia="en-US"/>
              </w:rPr>
              <w:t>Что понимается под прямым действительным ущербом?</w:t>
            </w:r>
          </w:p>
        </w:tc>
        <w:tc>
          <w:tcPr>
            <w:tcW w:w="1949" w:type="dxa"/>
            <w:tcBorders>
              <w:top w:val="single" w:sz="4" w:space="0" w:color="auto"/>
              <w:left w:val="single" w:sz="4" w:space="0" w:color="auto"/>
              <w:bottom w:val="single" w:sz="4" w:space="0" w:color="auto"/>
              <w:right w:val="single" w:sz="4" w:space="0" w:color="auto"/>
            </w:tcBorders>
          </w:tcPr>
          <w:p w:rsidR="00C742A2" w:rsidRPr="00005851" w:rsidRDefault="00C742A2" w:rsidP="003A55C3">
            <w:pPr>
              <w:spacing w:line="360" w:lineRule="auto"/>
              <w:jc w:val="center"/>
              <w:rPr>
                <w:bCs/>
              </w:rPr>
            </w:pPr>
            <w:r>
              <w:rPr>
                <w:bCs/>
              </w:rPr>
              <w:t xml:space="preserve">7 </w:t>
            </w:r>
            <w:r w:rsidRPr="00005851">
              <w:rPr>
                <w:bCs/>
              </w:rPr>
              <w:t xml:space="preserve"> баллов </w:t>
            </w:r>
          </w:p>
          <w:p w:rsidR="00C742A2" w:rsidRPr="00005851" w:rsidRDefault="00C742A2" w:rsidP="003A55C3">
            <w:pPr>
              <w:pStyle w:val="1"/>
              <w:spacing w:line="360" w:lineRule="auto"/>
              <w:jc w:val="center"/>
              <w:rPr>
                <w:rFonts w:ascii="Times New Roman" w:hAnsi="Times New Roman"/>
                <w:sz w:val="24"/>
                <w:szCs w:val="24"/>
              </w:rPr>
            </w:pPr>
            <w:r>
              <w:rPr>
                <w:rFonts w:ascii="Times New Roman" w:hAnsi="Times New Roman"/>
                <w:bCs/>
                <w:sz w:val="24"/>
                <w:szCs w:val="24"/>
              </w:rPr>
              <w:t>(3балла за верный краткий ответ, 4</w:t>
            </w:r>
            <w:r w:rsidRPr="00005851">
              <w:rPr>
                <w:rFonts w:ascii="Times New Roman" w:hAnsi="Times New Roman"/>
                <w:bCs/>
                <w:sz w:val="24"/>
                <w:szCs w:val="24"/>
              </w:rPr>
              <w:t xml:space="preserve"> балла за верное по смыслу обоснование)</w:t>
            </w:r>
          </w:p>
        </w:tc>
      </w:tr>
    </w:tbl>
    <w:p w:rsidR="00C742A2" w:rsidRPr="00005851" w:rsidRDefault="00C742A2" w:rsidP="0058232E">
      <w:pPr>
        <w:jc w:val="both"/>
        <w:rPr>
          <w:b/>
        </w:rPr>
      </w:pPr>
    </w:p>
    <w:p w:rsidR="00C742A2" w:rsidRPr="00005851" w:rsidRDefault="00C742A2" w:rsidP="0058232E">
      <w:pPr>
        <w:jc w:val="both"/>
      </w:pPr>
    </w:p>
    <w:p w:rsidR="00C742A2" w:rsidRDefault="00C742A2" w:rsidP="0058232E"/>
    <w:p w:rsidR="00C742A2" w:rsidRDefault="00C742A2"/>
    <w:p w:rsidR="00C742A2" w:rsidRDefault="00C742A2" w:rsidP="006F50D8">
      <w:pPr>
        <w:pStyle w:val="NoSpacing"/>
        <w:spacing w:after="120" w:line="240" w:lineRule="atLeast"/>
        <w:jc w:val="center"/>
        <w:rPr>
          <w:rFonts w:ascii="Times New Roman" w:hAnsi="Times New Roman"/>
          <w:b/>
          <w:sz w:val="24"/>
          <w:szCs w:val="24"/>
        </w:rPr>
      </w:pPr>
      <w:r>
        <w:rPr>
          <w:rFonts w:ascii="Times New Roman" w:hAnsi="Times New Roman"/>
          <w:b/>
          <w:sz w:val="24"/>
          <w:szCs w:val="24"/>
        </w:rPr>
        <w:t>ЗАДАНИЯ ОЛИМПИАДЫ ШКОЛЬНИКОВ ПО ПРАВУ</w:t>
      </w:r>
    </w:p>
    <w:p w:rsidR="00C742A2" w:rsidRDefault="00C742A2" w:rsidP="006F50D8">
      <w:pPr>
        <w:pStyle w:val="NoSpacing"/>
        <w:spacing w:after="120" w:line="240" w:lineRule="atLeast"/>
        <w:jc w:val="center"/>
        <w:rPr>
          <w:rFonts w:ascii="Times New Roman" w:hAnsi="Times New Roman"/>
          <w:b/>
          <w:sz w:val="24"/>
          <w:szCs w:val="24"/>
        </w:rPr>
      </w:pPr>
      <w:r>
        <w:rPr>
          <w:rFonts w:ascii="Times New Roman" w:hAnsi="Times New Roman"/>
          <w:b/>
          <w:sz w:val="24"/>
          <w:szCs w:val="24"/>
        </w:rPr>
        <w:t xml:space="preserve">И КРИТЕРИИ ИХ ОЦЕНКИ   </w:t>
      </w:r>
    </w:p>
    <w:p w:rsidR="00C742A2" w:rsidRDefault="00C742A2" w:rsidP="005B14E4">
      <w:pPr>
        <w:pStyle w:val="NoSpacing"/>
        <w:spacing w:after="120" w:line="240" w:lineRule="atLeast"/>
        <w:jc w:val="center"/>
        <w:rPr>
          <w:rFonts w:ascii="Times New Roman" w:hAnsi="Times New Roman"/>
          <w:b/>
          <w:sz w:val="24"/>
          <w:szCs w:val="24"/>
        </w:rPr>
      </w:pPr>
      <w:r>
        <w:rPr>
          <w:rFonts w:ascii="Times New Roman" w:hAnsi="Times New Roman"/>
          <w:b/>
          <w:sz w:val="24"/>
          <w:szCs w:val="24"/>
        </w:rPr>
        <w:t>2019- 2020 учебный год</w:t>
      </w:r>
    </w:p>
    <w:p w:rsidR="00C742A2" w:rsidRDefault="00C742A2" w:rsidP="00225549">
      <w:pPr>
        <w:pStyle w:val="NoSpacing"/>
        <w:spacing w:line="360" w:lineRule="auto"/>
        <w:jc w:val="center"/>
        <w:rPr>
          <w:rFonts w:ascii="Times New Roman" w:hAnsi="Times New Roman"/>
          <w:b/>
          <w:sz w:val="24"/>
          <w:szCs w:val="24"/>
        </w:rPr>
      </w:pPr>
      <w:r w:rsidRPr="00925B5D">
        <w:rPr>
          <w:rFonts w:ascii="Times New Roman" w:hAnsi="Times New Roman"/>
          <w:b/>
          <w:sz w:val="24"/>
          <w:szCs w:val="24"/>
        </w:rPr>
        <w:t>9 класс</w:t>
      </w:r>
    </w:p>
    <w:p w:rsidR="00C742A2" w:rsidRDefault="00C742A2" w:rsidP="00225549">
      <w:pPr>
        <w:rPr>
          <w:b/>
          <w:sz w:val="28"/>
          <w:szCs w:val="28"/>
        </w:rPr>
      </w:pPr>
      <w:r>
        <w:rPr>
          <w:b/>
          <w:sz w:val="28"/>
          <w:szCs w:val="28"/>
        </w:rPr>
        <w:t>Максимальное количество баллов – 100</w:t>
      </w:r>
    </w:p>
    <w:p w:rsidR="00C742A2" w:rsidRDefault="00C742A2" w:rsidP="001C4C29">
      <w:pPr>
        <w:rPr>
          <w:b/>
          <w:bCs/>
          <w:sz w:val="28"/>
          <w:szCs w:val="28"/>
        </w:rPr>
      </w:pPr>
      <w:r>
        <w:rPr>
          <w:b/>
          <w:bCs/>
          <w:sz w:val="28"/>
          <w:szCs w:val="28"/>
        </w:rPr>
        <w:t>Время на выполнение задания 2</w:t>
      </w:r>
      <w:r w:rsidRPr="001C4C29">
        <w:rPr>
          <w:b/>
          <w:bCs/>
          <w:sz w:val="28"/>
          <w:szCs w:val="28"/>
        </w:rPr>
        <w:t xml:space="preserve"> часа</w:t>
      </w:r>
    </w:p>
    <w:p w:rsidR="00C742A2" w:rsidRPr="007C1243" w:rsidRDefault="00C742A2" w:rsidP="001C4C29">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4"/>
        <w:gridCol w:w="102"/>
        <w:gridCol w:w="2704"/>
        <w:gridCol w:w="1731"/>
      </w:tblGrid>
      <w:tr w:rsidR="00C742A2" w:rsidRPr="00FB714D" w:rsidTr="00AD5827">
        <w:tc>
          <w:tcPr>
            <w:tcW w:w="5034" w:type="dxa"/>
          </w:tcPr>
          <w:p w:rsidR="00C742A2" w:rsidRPr="00FB714D" w:rsidRDefault="00C742A2" w:rsidP="007C1243">
            <w:pPr>
              <w:jc w:val="center"/>
              <w:rPr>
                <w:b/>
                <w:sz w:val="28"/>
                <w:szCs w:val="28"/>
              </w:rPr>
            </w:pPr>
            <w:r w:rsidRPr="00FB714D">
              <w:rPr>
                <w:b/>
                <w:sz w:val="28"/>
                <w:szCs w:val="28"/>
              </w:rPr>
              <w:t>Задание</w:t>
            </w:r>
          </w:p>
          <w:p w:rsidR="00C742A2" w:rsidRPr="00FB714D" w:rsidRDefault="00C742A2" w:rsidP="007C1243">
            <w:pPr>
              <w:jc w:val="center"/>
              <w:rPr>
                <w:b/>
                <w:sz w:val="28"/>
                <w:szCs w:val="28"/>
              </w:rPr>
            </w:pPr>
          </w:p>
        </w:tc>
        <w:tc>
          <w:tcPr>
            <w:tcW w:w="2806" w:type="dxa"/>
            <w:gridSpan w:val="2"/>
          </w:tcPr>
          <w:p w:rsidR="00C742A2" w:rsidRPr="00FB714D" w:rsidRDefault="00C742A2" w:rsidP="007C1243">
            <w:pPr>
              <w:jc w:val="center"/>
              <w:rPr>
                <w:b/>
                <w:sz w:val="28"/>
                <w:szCs w:val="28"/>
              </w:rPr>
            </w:pPr>
            <w:r w:rsidRPr="00FB714D">
              <w:rPr>
                <w:b/>
                <w:sz w:val="28"/>
                <w:szCs w:val="28"/>
              </w:rPr>
              <w:t>Ответ</w:t>
            </w:r>
          </w:p>
        </w:tc>
        <w:tc>
          <w:tcPr>
            <w:tcW w:w="1731" w:type="dxa"/>
          </w:tcPr>
          <w:p w:rsidR="00C742A2" w:rsidRPr="00FB714D" w:rsidRDefault="00C742A2" w:rsidP="007C1243">
            <w:pPr>
              <w:jc w:val="center"/>
              <w:rPr>
                <w:b/>
                <w:sz w:val="28"/>
                <w:szCs w:val="28"/>
              </w:rPr>
            </w:pPr>
            <w:r w:rsidRPr="00FB714D">
              <w:rPr>
                <w:b/>
                <w:sz w:val="28"/>
                <w:szCs w:val="28"/>
              </w:rPr>
              <w:t>Критерии оценки</w:t>
            </w:r>
          </w:p>
        </w:tc>
      </w:tr>
      <w:tr w:rsidR="00C742A2" w:rsidRPr="00543DD7" w:rsidTr="00FB714D">
        <w:tc>
          <w:tcPr>
            <w:tcW w:w="9571" w:type="dxa"/>
            <w:gridSpan w:val="4"/>
          </w:tcPr>
          <w:p w:rsidR="00C742A2" w:rsidRPr="00543DD7" w:rsidRDefault="00C742A2" w:rsidP="007C1243">
            <w:pPr>
              <w:jc w:val="center"/>
              <w:rPr>
                <w:b/>
                <w:sz w:val="28"/>
                <w:szCs w:val="28"/>
              </w:rPr>
            </w:pPr>
            <w:r w:rsidRPr="00543DD7">
              <w:rPr>
                <w:b/>
                <w:sz w:val="28"/>
                <w:szCs w:val="28"/>
                <w:lang w:val="en-US"/>
              </w:rPr>
              <w:t>I</w:t>
            </w:r>
            <w:r w:rsidRPr="00543DD7">
              <w:rPr>
                <w:b/>
                <w:sz w:val="28"/>
                <w:szCs w:val="28"/>
              </w:rPr>
              <w:t xml:space="preserve"> Определите правильность или ошибочность следующих утверждений </w:t>
            </w:r>
          </w:p>
          <w:p w:rsidR="00C742A2" w:rsidRPr="00543DD7" w:rsidRDefault="00C742A2" w:rsidP="007C1243">
            <w:pPr>
              <w:jc w:val="center"/>
              <w:rPr>
                <w:b/>
              </w:rPr>
            </w:pPr>
            <w:r w:rsidRPr="00543DD7">
              <w:rPr>
                <w:b/>
                <w:sz w:val="28"/>
                <w:szCs w:val="28"/>
              </w:rPr>
              <w:t>(«да» или «нет»)</w:t>
            </w:r>
          </w:p>
        </w:tc>
      </w:tr>
      <w:tr w:rsidR="00C742A2" w:rsidRPr="00543DD7" w:rsidTr="00AD5827">
        <w:tc>
          <w:tcPr>
            <w:tcW w:w="5136" w:type="dxa"/>
            <w:gridSpan w:val="2"/>
          </w:tcPr>
          <w:p w:rsidR="00C742A2" w:rsidRPr="00543DD7" w:rsidRDefault="00C742A2" w:rsidP="00B25C89">
            <w:pPr>
              <w:spacing w:line="360" w:lineRule="auto"/>
              <w:jc w:val="both"/>
              <w:rPr>
                <w:b/>
              </w:rPr>
            </w:pPr>
            <w:r w:rsidRPr="00543DD7">
              <w:rPr>
                <w:b/>
              </w:rPr>
              <w:t>1. В Семейном кодексе Российской Федерации отсутствует юридическое определение брака</w:t>
            </w:r>
          </w:p>
        </w:tc>
        <w:tc>
          <w:tcPr>
            <w:tcW w:w="2704" w:type="dxa"/>
          </w:tcPr>
          <w:p w:rsidR="00C742A2" w:rsidRPr="00543DD7" w:rsidRDefault="00C742A2" w:rsidP="00FB714D">
            <w:pPr>
              <w:spacing w:line="360" w:lineRule="auto"/>
              <w:jc w:val="center"/>
            </w:pPr>
            <w:r w:rsidRPr="00543DD7">
              <w:t xml:space="preserve">Да </w:t>
            </w:r>
          </w:p>
          <w:p w:rsidR="00C742A2" w:rsidRPr="00543DD7" w:rsidRDefault="00C742A2" w:rsidP="00FB714D">
            <w:pPr>
              <w:spacing w:line="360" w:lineRule="auto"/>
              <w:jc w:val="center"/>
            </w:pPr>
            <w:r w:rsidRPr="00543DD7">
              <w:t>(см. Семейный кодекс Российской Федерации)</w:t>
            </w:r>
          </w:p>
        </w:tc>
        <w:tc>
          <w:tcPr>
            <w:tcW w:w="1731" w:type="dxa"/>
          </w:tcPr>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1 балл</w:t>
            </w:r>
          </w:p>
          <w:p w:rsidR="00C742A2" w:rsidRPr="00543DD7" w:rsidRDefault="00C742A2" w:rsidP="00FB714D">
            <w:pPr>
              <w:spacing w:line="360" w:lineRule="auto"/>
              <w:jc w:val="center"/>
            </w:pPr>
            <w:r w:rsidRPr="00543DD7">
              <w:t xml:space="preserve">(за неверный ответ </w:t>
            </w:r>
          </w:p>
          <w:p w:rsidR="00C742A2" w:rsidRPr="00543DD7" w:rsidRDefault="00C742A2" w:rsidP="00FB714D">
            <w:pPr>
              <w:spacing w:line="360" w:lineRule="auto"/>
              <w:jc w:val="center"/>
              <w:rPr>
                <w:b/>
              </w:rPr>
            </w:pPr>
            <w:r w:rsidRPr="00543DD7">
              <w:t>0 баллов)</w:t>
            </w:r>
          </w:p>
        </w:tc>
      </w:tr>
      <w:tr w:rsidR="00C742A2" w:rsidRPr="00543DD7" w:rsidTr="00AD5827">
        <w:tc>
          <w:tcPr>
            <w:tcW w:w="5136" w:type="dxa"/>
            <w:gridSpan w:val="2"/>
          </w:tcPr>
          <w:p w:rsidR="00C742A2" w:rsidRPr="00543DD7" w:rsidRDefault="00C742A2" w:rsidP="00032E11">
            <w:pPr>
              <w:spacing w:line="360" w:lineRule="auto"/>
              <w:jc w:val="both"/>
              <w:rPr>
                <w:b/>
              </w:rPr>
            </w:pPr>
            <w:r w:rsidRPr="00543DD7">
              <w:rPr>
                <w:b/>
              </w:rPr>
              <w:t>2. Принять решение об отставке Правительства Российской Федерации могут Президент Российской Федерации или Государственная Дума</w:t>
            </w:r>
          </w:p>
        </w:tc>
        <w:tc>
          <w:tcPr>
            <w:tcW w:w="2704" w:type="dxa"/>
          </w:tcPr>
          <w:p w:rsidR="00C742A2" w:rsidRPr="00543DD7" w:rsidRDefault="00C742A2" w:rsidP="00FB714D">
            <w:pPr>
              <w:spacing w:line="360" w:lineRule="auto"/>
              <w:jc w:val="center"/>
            </w:pPr>
            <w:r w:rsidRPr="00543DD7">
              <w:t>Нет</w:t>
            </w:r>
          </w:p>
          <w:p w:rsidR="00C742A2" w:rsidRPr="00543DD7" w:rsidRDefault="00C742A2" w:rsidP="00032E11">
            <w:pPr>
              <w:spacing w:line="360" w:lineRule="auto"/>
              <w:jc w:val="center"/>
            </w:pPr>
            <w:r w:rsidRPr="00543DD7">
              <w:t xml:space="preserve">(ч. 2 и 3 ст. 117 Конституции Российской Федерации) </w:t>
            </w:r>
          </w:p>
        </w:tc>
        <w:tc>
          <w:tcPr>
            <w:tcW w:w="1731" w:type="dxa"/>
          </w:tcPr>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1 балл</w:t>
            </w:r>
          </w:p>
          <w:p w:rsidR="00C742A2" w:rsidRPr="00543DD7" w:rsidRDefault="00C742A2" w:rsidP="00FB714D">
            <w:pPr>
              <w:spacing w:line="360" w:lineRule="auto"/>
              <w:jc w:val="center"/>
            </w:pPr>
            <w:r w:rsidRPr="00543DD7">
              <w:t xml:space="preserve">(за неверный ответ </w:t>
            </w:r>
          </w:p>
          <w:p w:rsidR="00C742A2" w:rsidRPr="00543DD7" w:rsidRDefault="00C742A2" w:rsidP="00FB714D">
            <w:pPr>
              <w:spacing w:line="360" w:lineRule="auto"/>
              <w:jc w:val="center"/>
              <w:rPr>
                <w:b/>
              </w:rPr>
            </w:pPr>
            <w:r w:rsidRPr="00543DD7">
              <w:t>0 баллов)</w:t>
            </w:r>
          </w:p>
        </w:tc>
      </w:tr>
      <w:tr w:rsidR="00C742A2" w:rsidRPr="00543DD7" w:rsidTr="00AD5827">
        <w:tc>
          <w:tcPr>
            <w:tcW w:w="5136" w:type="dxa"/>
            <w:gridSpan w:val="2"/>
          </w:tcPr>
          <w:p w:rsidR="00C742A2" w:rsidRPr="00543DD7" w:rsidRDefault="00C742A2" w:rsidP="00D667D7">
            <w:pPr>
              <w:spacing w:line="360" w:lineRule="auto"/>
              <w:jc w:val="both"/>
              <w:rPr>
                <w:b/>
              </w:rPr>
            </w:pPr>
            <w:r w:rsidRPr="00543DD7">
              <w:rPr>
                <w:b/>
              </w:rPr>
              <w:lastRenderedPageBreak/>
              <w:t xml:space="preserve">3. В Уголовном кодексе РСФСР 1960 года отсутствовал самостоятельный раздел «Преступления против мира и безопасности человечества» </w:t>
            </w:r>
          </w:p>
        </w:tc>
        <w:tc>
          <w:tcPr>
            <w:tcW w:w="2704" w:type="dxa"/>
          </w:tcPr>
          <w:p w:rsidR="00C742A2" w:rsidRPr="00543DD7" w:rsidRDefault="00C742A2" w:rsidP="00FB714D">
            <w:pPr>
              <w:spacing w:line="360" w:lineRule="auto"/>
              <w:jc w:val="center"/>
            </w:pPr>
            <w:r w:rsidRPr="00543DD7">
              <w:t xml:space="preserve">Да </w:t>
            </w:r>
          </w:p>
          <w:p w:rsidR="00C742A2" w:rsidRPr="00543DD7" w:rsidRDefault="00C742A2" w:rsidP="00FB714D">
            <w:pPr>
              <w:spacing w:line="360" w:lineRule="auto"/>
              <w:jc w:val="center"/>
            </w:pPr>
            <w:r w:rsidRPr="00543DD7">
              <w:t>( см. Уголовный кодекс РСФСР 1960 года)</w:t>
            </w:r>
          </w:p>
        </w:tc>
        <w:tc>
          <w:tcPr>
            <w:tcW w:w="1731" w:type="dxa"/>
          </w:tcPr>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1 балл</w:t>
            </w:r>
          </w:p>
          <w:p w:rsidR="00C742A2" w:rsidRPr="00543DD7" w:rsidRDefault="00C742A2" w:rsidP="00FB714D">
            <w:pPr>
              <w:spacing w:line="360" w:lineRule="auto"/>
              <w:jc w:val="center"/>
            </w:pPr>
            <w:r w:rsidRPr="00543DD7">
              <w:t xml:space="preserve">(за неверный ответ </w:t>
            </w:r>
          </w:p>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C742A2" w:rsidRPr="00543DD7" w:rsidTr="00AD5827">
        <w:tc>
          <w:tcPr>
            <w:tcW w:w="5136" w:type="dxa"/>
            <w:gridSpan w:val="2"/>
          </w:tcPr>
          <w:p w:rsidR="00C742A2" w:rsidRPr="00543DD7" w:rsidRDefault="00C742A2" w:rsidP="00CA0490">
            <w:pPr>
              <w:spacing w:line="360" w:lineRule="auto"/>
              <w:jc w:val="both"/>
              <w:rPr>
                <w:b/>
              </w:rPr>
            </w:pPr>
            <w:r w:rsidRPr="00543DD7">
              <w:rPr>
                <w:b/>
              </w:rPr>
              <w:t>4. В современном мире такой формы государственного устройства, как конфедерация, не существует, есть лишь государства (межгосударственные образования) с отдельными признаками  конфедерации</w:t>
            </w:r>
          </w:p>
        </w:tc>
        <w:tc>
          <w:tcPr>
            <w:tcW w:w="2704" w:type="dxa"/>
          </w:tcPr>
          <w:p w:rsidR="00C742A2" w:rsidRDefault="00C742A2" w:rsidP="00FB714D">
            <w:pPr>
              <w:spacing w:line="360" w:lineRule="auto"/>
              <w:jc w:val="center"/>
            </w:pPr>
            <w:r w:rsidRPr="00543DD7">
              <w:t xml:space="preserve">Да </w:t>
            </w:r>
          </w:p>
          <w:p w:rsidR="00C742A2" w:rsidRPr="002C4421" w:rsidRDefault="00C742A2" w:rsidP="002C4421">
            <w:pPr>
              <w:spacing w:line="360" w:lineRule="auto"/>
              <w:jc w:val="center"/>
            </w:pPr>
            <w:r w:rsidRPr="002C4421">
              <w:t xml:space="preserve">(Рассказов Л.П. </w:t>
            </w:r>
          </w:p>
          <w:p w:rsidR="00C742A2" w:rsidRPr="00543DD7" w:rsidRDefault="00C742A2" w:rsidP="002C4421">
            <w:pPr>
              <w:spacing w:line="360" w:lineRule="auto"/>
              <w:jc w:val="center"/>
            </w:pPr>
            <w:r w:rsidRPr="002C4421">
              <w:t>Теория государства и права: углубленный курс: Учебник. — М.: РИОР: ИНФРА-М, 2015)</w:t>
            </w:r>
          </w:p>
        </w:tc>
        <w:tc>
          <w:tcPr>
            <w:tcW w:w="1731" w:type="dxa"/>
          </w:tcPr>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1 балл</w:t>
            </w:r>
          </w:p>
          <w:p w:rsidR="00C742A2" w:rsidRPr="00543DD7" w:rsidRDefault="00C742A2" w:rsidP="00FB714D">
            <w:pPr>
              <w:spacing w:line="360" w:lineRule="auto"/>
              <w:jc w:val="center"/>
            </w:pPr>
            <w:r w:rsidRPr="00543DD7">
              <w:t xml:space="preserve">(за неверный ответ </w:t>
            </w:r>
          </w:p>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C742A2" w:rsidRPr="00543DD7" w:rsidTr="00AD5827">
        <w:tc>
          <w:tcPr>
            <w:tcW w:w="5136" w:type="dxa"/>
            <w:gridSpan w:val="2"/>
          </w:tcPr>
          <w:p w:rsidR="00C742A2" w:rsidRPr="00543DD7" w:rsidRDefault="00C742A2" w:rsidP="00625408">
            <w:pPr>
              <w:spacing w:line="360" w:lineRule="auto"/>
              <w:jc w:val="both"/>
              <w:rPr>
                <w:b/>
              </w:rPr>
            </w:pPr>
            <w:r w:rsidRPr="00543DD7">
              <w:rPr>
                <w:b/>
              </w:rPr>
              <w:t>5. Органам (должностным лицам), осуществляющим оперативно-розыскную деятельность, ни при каких обстоятельствах не разрешается разглашать сведения, которые затрагивают неприкосновенность частной жизни, личную и семейную тайну</w:t>
            </w:r>
          </w:p>
        </w:tc>
        <w:tc>
          <w:tcPr>
            <w:tcW w:w="2704" w:type="dxa"/>
          </w:tcPr>
          <w:p w:rsidR="00C742A2" w:rsidRPr="00543DD7" w:rsidRDefault="00C742A2" w:rsidP="00FB714D">
            <w:pPr>
              <w:spacing w:line="360" w:lineRule="auto"/>
              <w:jc w:val="center"/>
            </w:pPr>
            <w:r w:rsidRPr="00543DD7">
              <w:t xml:space="preserve">Нет  </w:t>
            </w:r>
          </w:p>
          <w:p w:rsidR="00C742A2" w:rsidRPr="00543DD7" w:rsidRDefault="00C742A2" w:rsidP="00FB714D">
            <w:pPr>
              <w:spacing w:line="360" w:lineRule="auto"/>
              <w:jc w:val="center"/>
            </w:pPr>
            <w:r w:rsidRPr="00543DD7">
              <w:t>(ч. 8 ст. 5 Федерального закона «Об оперативно-розыскной деятельности»)</w:t>
            </w:r>
          </w:p>
        </w:tc>
        <w:tc>
          <w:tcPr>
            <w:tcW w:w="1731" w:type="dxa"/>
          </w:tcPr>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1 балл</w:t>
            </w:r>
          </w:p>
          <w:p w:rsidR="00C742A2" w:rsidRPr="00543DD7" w:rsidRDefault="00C742A2" w:rsidP="00FB714D">
            <w:pPr>
              <w:spacing w:line="360" w:lineRule="auto"/>
              <w:jc w:val="center"/>
            </w:pPr>
            <w:r w:rsidRPr="00543DD7">
              <w:t xml:space="preserve">(за неверный ответ </w:t>
            </w:r>
          </w:p>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C742A2" w:rsidRPr="00543DD7" w:rsidTr="00FB714D">
        <w:tc>
          <w:tcPr>
            <w:tcW w:w="9571" w:type="dxa"/>
            <w:gridSpan w:val="4"/>
          </w:tcPr>
          <w:p w:rsidR="00C742A2" w:rsidRPr="00543DD7" w:rsidRDefault="00C742A2" w:rsidP="00FB714D">
            <w:pPr>
              <w:spacing w:line="360" w:lineRule="auto"/>
              <w:jc w:val="center"/>
              <w:rPr>
                <w:b/>
                <w:sz w:val="28"/>
                <w:szCs w:val="28"/>
              </w:rPr>
            </w:pPr>
            <w:r w:rsidRPr="00543DD7">
              <w:rPr>
                <w:b/>
                <w:sz w:val="28"/>
                <w:szCs w:val="28"/>
                <w:lang w:val="en-US"/>
              </w:rPr>
              <w:t>II</w:t>
            </w:r>
            <w:r w:rsidRPr="00543DD7">
              <w:rPr>
                <w:b/>
                <w:sz w:val="28"/>
                <w:szCs w:val="28"/>
              </w:rPr>
              <w:t xml:space="preserve"> Выберите один правильный ответ из предложенных вариантов ответа</w:t>
            </w:r>
          </w:p>
        </w:tc>
      </w:tr>
      <w:tr w:rsidR="00C742A2" w:rsidRPr="00543DD7" w:rsidTr="00AD5827">
        <w:tc>
          <w:tcPr>
            <w:tcW w:w="5136" w:type="dxa"/>
            <w:gridSpan w:val="2"/>
          </w:tcPr>
          <w:p w:rsidR="00C742A2" w:rsidRPr="00543DD7" w:rsidRDefault="00C742A2" w:rsidP="00FB714D">
            <w:pPr>
              <w:spacing w:line="360" w:lineRule="auto"/>
              <w:jc w:val="both"/>
              <w:rPr>
                <w:b/>
                <w:bCs/>
              </w:rPr>
            </w:pPr>
            <w:r w:rsidRPr="00543DD7">
              <w:rPr>
                <w:b/>
                <w:bCs/>
              </w:rPr>
              <w:t>6. Разрешается ли в Российской Федерации посредническая деятельность по усыновлению детей?</w:t>
            </w:r>
          </w:p>
          <w:p w:rsidR="00C742A2" w:rsidRPr="00543DD7" w:rsidRDefault="00C742A2" w:rsidP="00FB714D">
            <w:pPr>
              <w:spacing w:line="360" w:lineRule="auto"/>
              <w:jc w:val="both"/>
              <w:rPr>
                <w:b/>
                <w:bCs/>
              </w:rPr>
            </w:pPr>
            <w:r w:rsidRPr="00543DD7">
              <w:rPr>
                <w:b/>
                <w:bCs/>
              </w:rPr>
              <w:t>А) да</w:t>
            </w:r>
          </w:p>
          <w:p w:rsidR="00C742A2" w:rsidRPr="00543DD7" w:rsidRDefault="00C742A2" w:rsidP="00FB714D">
            <w:pPr>
              <w:spacing w:line="360" w:lineRule="auto"/>
              <w:jc w:val="both"/>
              <w:rPr>
                <w:b/>
                <w:bCs/>
              </w:rPr>
            </w:pPr>
            <w:r w:rsidRPr="00543DD7">
              <w:rPr>
                <w:b/>
                <w:bCs/>
              </w:rPr>
              <w:t>Б) нет</w:t>
            </w:r>
          </w:p>
        </w:tc>
        <w:tc>
          <w:tcPr>
            <w:tcW w:w="2704" w:type="dxa"/>
          </w:tcPr>
          <w:p w:rsidR="00C742A2" w:rsidRPr="00543DD7" w:rsidRDefault="00C742A2" w:rsidP="00FB714D">
            <w:pPr>
              <w:spacing w:line="360" w:lineRule="auto"/>
              <w:jc w:val="center"/>
            </w:pPr>
            <w:r w:rsidRPr="00543DD7">
              <w:t>Б</w:t>
            </w:r>
          </w:p>
          <w:p w:rsidR="00C742A2" w:rsidRPr="00543DD7" w:rsidRDefault="00C742A2" w:rsidP="00FB714D">
            <w:pPr>
              <w:spacing w:line="360" w:lineRule="auto"/>
              <w:jc w:val="center"/>
            </w:pPr>
            <w:r w:rsidRPr="00543DD7">
              <w:t>(п. 1 ст. 126.Семейного кодекса Российской Федерации )</w:t>
            </w:r>
          </w:p>
          <w:p w:rsidR="00C742A2" w:rsidRPr="00543DD7" w:rsidRDefault="00C742A2" w:rsidP="00FB714D">
            <w:pPr>
              <w:spacing w:line="360" w:lineRule="auto"/>
              <w:jc w:val="center"/>
              <w:rPr>
                <w:b/>
              </w:rPr>
            </w:pPr>
          </w:p>
        </w:tc>
        <w:tc>
          <w:tcPr>
            <w:tcW w:w="1731" w:type="dxa"/>
          </w:tcPr>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1 балл</w:t>
            </w:r>
          </w:p>
          <w:p w:rsidR="00C742A2" w:rsidRPr="00543DD7" w:rsidRDefault="00C742A2" w:rsidP="00FB714D">
            <w:pPr>
              <w:spacing w:line="360" w:lineRule="auto"/>
              <w:jc w:val="center"/>
            </w:pPr>
            <w:r w:rsidRPr="00543DD7">
              <w:t>(за неверный ответ</w:t>
            </w:r>
          </w:p>
          <w:p w:rsidR="00C742A2" w:rsidRPr="00543DD7" w:rsidRDefault="00C742A2" w:rsidP="00FB714D">
            <w:pPr>
              <w:spacing w:line="360" w:lineRule="auto"/>
              <w:jc w:val="center"/>
              <w:rPr>
                <w:b/>
              </w:rPr>
            </w:pPr>
            <w:r w:rsidRPr="00543DD7">
              <w:t>0 баллов)</w:t>
            </w:r>
          </w:p>
        </w:tc>
      </w:tr>
      <w:tr w:rsidR="00C742A2" w:rsidRPr="00543DD7" w:rsidTr="00AD5827">
        <w:tc>
          <w:tcPr>
            <w:tcW w:w="5136" w:type="dxa"/>
            <w:gridSpan w:val="2"/>
          </w:tcPr>
          <w:p w:rsidR="00C742A2" w:rsidRPr="00543DD7" w:rsidRDefault="00C742A2" w:rsidP="00FB714D">
            <w:pPr>
              <w:spacing w:line="360" w:lineRule="auto"/>
              <w:jc w:val="both"/>
              <w:rPr>
                <w:b/>
                <w:bCs/>
              </w:rPr>
            </w:pPr>
            <w:r w:rsidRPr="00543DD7">
              <w:rPr>
                <w:b/>
                <w:bCs/>
              </w:rPr>
              <w:t xml:space="preserve">7. Признаются ли действительными браки между гражданами Российской Федерации, заключенные за пределами территории Российской Федерации, с соблюдением законодательства государства, на территории которого они заключены? </w:t>
            </w:r>
          </w:p>
          <w:p w:rsidR="00C742A2" w:rsidRPr="00543DD7" w:rsidRDefault="00C742A2" w:rsidP="00FB714D">
            <w:pPr>
              <w:spacing w:line="360" w:lineRule="auto"/>
              <w:jc w:val="both"/>
              <w:rPr>
                <w:b/>
                <w:bCs/>
              </w:rPr>
            </w:pPr>
            <w:r w:rsidRPr="00543DD7">
              <w:rPr>
                <w:b/>
                <w:bCs/>
              </w:rPr>
              <w:t>А) да, всегда</w:t>
            </w:r>
          </w:p>
          <w:p w:rsidR="00C742A2" w:rsidRPr="00543DD7" w:rsidRDefault="00C742A2" w:rsidP="00FB714D">
            <w:pPr>
              <w:spacing w:line="360" w:lineRule="auto"/>
              <w:jc w:val="both"/>
              <w:rPr>
                <w:b/>
                <w:bCs/>
              </w:rPr>
            </w:pPr>
            <w:r w:rsidRPr="00543DD7">
              <w:rPr>
                <w:b/>
                <w:bCs/>
              </w:rPr>
              <w:t>Б) да, если отсутствуют предусмотренные российским  семейным законодательством обстоятельства, препятствующие заключению брака</w:t>
            </w:r>
          </w:p>
          <w:p w:rsidR="00C742A2" w:rsidRPr="00543DD7" w:rsidRDefault="00C742A2" w:rsidP="00FB714D">
            <w:pPr>
              <w:spacing w:line="360" w:lineRule="auto"/>
              <w:jc w:val="both"/>
              <w:rPr>
                <w:b/>
                <w:bCs/>
              </w:rPr>
            </w:pPr>
            <w:r w:rsidRPr="00543DD7">
              <w:rPr>
                <w:b/>
                <w:bCs/>
              </w:rPr>
              <w:lastRenderedPageBreak/>
              <w:t>В) да, если брак заключен по светским, а не религиозным правилам</w:t>
            </w:r>
          </w:p>
          <w:p w:rsidR="00C742A2" w:rsidRPr="00543DD7" w:rsidRDefault="00C742A2" w:rsidP="00FB714D">
            <w:pPr>
              <w:spacing w:line="360" w:lineRule="auto"/>
              <w:jc w:val="both"/>
              <w:rPr>
                <w:b/>
                <w:bCs/>
              </w:rPr>
            </w:pPr>
            <w:r w:rsidRPr="00543DD7">
              <w:rPr>
                <w:b/>
                <w:bCs/>
              </w:rPr>
              <w:t>Г) нет</w:t>
            </w:r>
          </w:p>
        </w:tc>
        <w:tc>
          <w:tcPr>
            <w:tcW w:w="2704" w:type="dxa"/>
          </w:tcPr>
          <w:p w:rsidR="00C742A2" w:rsidRPr="00543DD7" w:rsidRDefault="00C742A2" w:rsidP="00FB714D">
            <w:pPr>
              <w:spacing w:line="360" w:lineRule="auto"/>
              <w:jc w:val="center"/>
            </w:pPr>
            <w:r w:rsidRPr="00543DD7">
              <w:lastRenderedPageBreak/>
              <w:t>Б</w:t>
            </w:r>
          </w:p>
          <w:p w:rsidR="00C742A2" w:rsidRPr="00543DD7" w:rsidRDefault="00C742A2" w:rsidP="00FB714D">
            <w:pPr>
              <w:spacing w:line="360" w:lineRule="auto"/>
              <w:jc w:val="center"/>
            </w:pPr>
            <w:r w:rsidRPr="00543DD7">
              <w:t>(п. 1 ст. 158 Семейного кодекса Российской Федерации)</w:t>
            </w:r>
          </w:p>
        </w:tc>
        <w:tc>
          <w:tcPr>
            <w:tcW w:w="1731" w:type="dxa"/>
          </w:tcPr>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1 балл</w:t>
            </w:r>
          </w:p>
          <w:p w:rsidR="00C742A2" w:rsidRPr="00543DD7" w:rsidRDefault="00C742A2" w:rsidP="00FB714D">
            <w:pPr>
              <w:spacing w:line="360" w:lineRule="auto"/>
              <w:jc w:val="center"/>
            </w:pPr>
            <w:r w:rsidRPr="00543DD7">
              <w:t>(за неверный ответ</w:t>
            </w:r>
          </w:p>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C742A2" w:rsidRPr="00543DD7" w:rsidTr="00AD5827">
        <w:tc>
          <w:tcPr>
            <w:tcW w:w="5136" w:type="dxa"/>
            <w:gridSpan w:val="2"/>
          </w:tcPr>
          <w:p w:rsidR="00C742A2" w:rsidRPr="00543DD7" w:rsidRDefault="00C742A2" w:rsidP="00FB714D">
            <w:pPr>
              <w:spacing w:line="360" w:lineRule="auto"/>
              <w:jc w:val="both"/>
              <w:rPr>
                <w:b/>
                <w:bCs/>
              </w:rPr>
            </w:pPr>
            <w:r w:rsidRPr="00543DD7">
              <w:rPr>
                <w:b/>
                <w:bCs/>
              </w:rPr>
              <w:lastRenderedPageBreak/>
              <w:t>8. Судьи Конституционного Суда Российской Федерации, Верховного Суда Российской Федерации назначаются:</w:t>
            </w:r>
          </w:p>
          <w:p w:rsidR="00C742A2" w:rsidRPr="00543DD7" w:rsidRDefault="00C742A2" w:rsidP="00FB714D">
            <w:pPr>
              <w:spacing w:line="360" w:lineRule="auto"/>
              <w:jc w:val="both"/>
              <w:rPr>
                <w:b/>
                <w:bCs/>
              </w:rPr>
            </w:pPr>
            <w:r w:rsidRPr="00543DD7">
              <w:rPr>
                <w:b/>
                <w:bCs/>
              </w:rPr>
              <w:t>А) Советом Федерации по представлению</w:t>
            </w:r>
            <w:r>
              <w:rPr>
                <w:b/>
                <w:bCs/>
              </w:rPr>
              <w:t xml:space="preserve"> Президента РФ</w:t>
            </w:r>
            <w:r w:rsidRPr="00543DD7">
              <w:rPr>
                <w:b/>
                <w:bCs/>
              </w:rPr>
              <w:t xml:space="preserve"> после одобрения кандидатур Государственной Думой</w:t>
            </w:r>
          </w:p>
          <w:p w:rsidR="00C742A2" w:rsidRPr="00543DD7" w:rsidRDefault="00C742A2" w:rsidP="00FB714D">
            <w:pPr>
              <w:spacing w:line="360" w:lineRule="auto"/>
              <w:jc w:val="both"/>
              <w:rPr>
                <w:b/>
                <w:bCs/>
              </w:rPr>
            </w:pPr>
            <w:r w:rsidRPr="00543DD7">
              <w:rPr>
                <w:b/>
                <w:bCs/>
              </w:rPr>
              <w:t>Б) Государственной Думой по представлению Президента Российской Федерации</w:t>
            </w:r>
          </w:p>
          <w:p w:rsidR="00C742A2" w:rsidRPr="00543DD7" w:rsidRDefault="00C742A2" w:rsidP="00032E11">
            <w:pPr>
              <w:spacing w:line="360" w:lineRule="auto"/>
              <w:jc w:val="both"/>
              <w:rPr>
                <w:b/>
                <w:bCs/>
              </w:rPr>
            </w:pPr>
            <w:r w:rsidRPr="00543DD7">
              <w:rPr>
                <w:b/>
                <w:bCs/>
              </w:rPr>
              <w:t>В) Советом Федерации по представлению Президента Российской Федерации</w:t>
            </w:r>
          </w:p>
        </w:tc>
        <w:tc>
          <w:tcPr>
            <w:tcW w:w="2704" w:type="dxa"/>
          </w:tcPr>
          <w:p w:rsidR="00C742A2" w:rsidRPr="00543DD7" w:rsidRDefault="00C742A2" w:rsidP="00FB714D">
            <w:pPr>
              <w:spacing w:line="360" w:lineRule="auto"/>
              <w:jc w:val="center"/>
            </w:pPr>
            <w:r w:rsidRPr="00543DD7">
              <w:t>В</w:t>
            </w:r>
          </w:p>
          <w:p w:rsidR="00C742A2" w:rsidRPr="00543DD7" w:rsidRDefault="00C742A2" w:rsidP="00FB714D">
            <w:pPr>
              <w:spacing w:line="360" w:lineRule="auto"/>
              <w:jc w:val="center"/>
            </w:pPr>
            <w:r w:rsidRPr="00543DD7">
              <w:t>(ч. 1 ст. 128 Конституции Российской Федерации)</w:t>
            </w:r>
          </w:p>
        </w:tc>
        <w:tc>
          <w:tcPr>
            <w:tcW w:w="1731" w:type="dxa"/>
          </w:tcPr>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1 балл</w:t>
            </w:r>
          </w:p>
          <w:p w:rsidR="00C742A2" w:rsidRPr="00543DD7" w:rsidRDefault="00C742A2" w:rsidP="00FB714D">
            <w:pPr>
              <w:spacing w:line="360" w:lineRule="auto"/>
              <w:jc w:val="center"/>
            </w:pPr>
            <w:r w:rsidRPr="00543DD7">
              <w:t xml:space="preserve">(за неверный ответ </w:t>
            </w:r>
          </w:p>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C742A2" w:rsidRPr="00543DD7" w:rsidTr="00AD5827">
        <w:tc>
          <w:tcPr>
            <w:tcW w:w="5136" w:type="dxa"/>
            <w:gridSpan w:val="2"/>
          </w:tcPr>
          <w:p w:rsidR="00C742A2" w:rsidRPr="00543DD7" w:rsidRDefault="00C742A2" w:rsidP="00D667D7">
            <w:pPr>
              <w:spacing w:line="360" w:lineRule="auto"/>
              <w:jc w:val="both"/>
              <w:rPr>
                <w:b/>
                <w:bCs/>
              </w:rPr>
            </w:pPr>
            <w:r w:rsidRPr="00543DD7">
              <w:rPr>
                <w:b/>
                <w:bCs/>
              </w:rPr>
              <w:t>9. Если в доверенности не указан срок ее действия, она сохраняет силу в течение:</w:t>
            </w:r>
          </w:p>
          <w:p w:rsidR="00C742A2" w:rsidRPr="00543DD7" w:rsidRDefault="00C742A2" w:rsidP="00D667D7">
            <w:pPr>
              <w:spacing w:line="360" w:lineRule="auto"/>
              <w:jc w:val="both"/>
              <w:rPr>
                <w:b/>
                <w:bCs/>
              </w:rPr>
            </w:pPr>
            <w:r w:rsidRPr="00543DD7">
              <w:rPr>
                <w:b/>
                <w:bCs/>
              </w:rPr>
              <w:t>А) трех лет со дня ее совершения</w:t>
            </w:r>
          </w:p>
          <w:p w:rsidR="00C742A2" w:rsidRPr="00543DD7" w:rsidRDefault="00C742A2" w:rsidP="00FB714D">
            <w:pPr>
              <w:spacing w:line="360" w:lineRule="auto"/>
              <w:jc w:val="both"/>
              <w:rPr>
                <w:b/>
                <w:bCs/>
              </w:rPr>
            </w:pPr>
            <w:r w:rsidRPr="00543DD7">
              <w:rPr>
                <w:b/>
                <w:bCs/>
              </w:rPr>
              <w:t>Б) одного года со дня ее совершения</w:t>
            </w:r>
          </w:p>
          <w:p w:rsidR="00C742A2" w:rsidRPr="00543DD7" w:rsidRDefault="00C742A2" w:rsidP="00FB714D">
            <w:pPr>
              <w:spacing w:line="360" w:lineRule="auto"/>
              <w:jc w:val="both"/>
              <w:rPr>
                <w:b/>
                <w:bCs/>
              </w:rPr>
            </w:pPr>
            <w:r w:rsidRPr="00543DD7">
              <w:rPr>
                <w:b/>
                <w:bCs/>
              </w:rPr>
              <w:t>В) шести месяцев со дня ее совершения</w:t>
            </w:r>
          </w:p>
        </w:tc>
        <w:tc>
          <w:tcPr>
            <w:tcW w:w="2704" w:type="dxa"/>
          </w:tcPr>
          <w:p w:rsidR="00C742A2" w:rsidRPr="00543DD7" w:rsidRDefault="00C742A2" w:rsidP="00FB714D">
            <w:pPr>
              <w:spacing w:line="360" w:lineRule="auto"/>
              <w:jc w:val="center"/>
            </w:pPr>
            <w:r w:rsidRPr="00543DD7">
              <w:t>Б</w:t>
            </w:r>
          </w:p>
          <w:p w:rsidR="00C742A2" w:rsidRPr="00543DD7" w:rsidRDefault="00C742A2" w:rsidP="00FB714D">
            <w:pPr>
              <w:spacing w:line="360" w:lineRule="auto"/>
              <w:jc w:val="center"/>
            </w:pPr>
            <w:r w:rsidRPr="00543DD7">
              <w:t>(п. 1 ст. 186 Гражданского кодекса Российской Федерации)</w:t>
            </w:r>
          </w:p>
        </w:tc>
        <w:tc>
          <w:tcPr>
            <w:tcW w:w="1731" w:type="dxa"/>
          </w:tcPr>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1 балл</w:t>
            </w:r>
          </w:p>
          <w:p w:rsidR="00C742A2" w:rsidRPr="00543DD7" w:rsidRDefault="00C742A2" w:rsidP="00FB714D">
            <w:pPr>
              <w:spacing w:line="360" w:lineRule="auto"/>
              <w:jc w:val="center"/>
            </w:pPr>
            <w:r w:rsidRPr="00543DD7">
              <w:t xml:space="preserve">(за неверный </w:t>
            </w:r>
          </w:p>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C742A2" w:rsidRPr="00543DD7" w:rsidTr="00AD5827">
        <w:tc>
          <w:tcPr>
            <w:tcW w:w="5136" w:type="dxa"/>
            <w:gridSpan w:val="2"/>
          </w:tcPr>
          <w:p w:rsidR="00C742A2" w:rsidRPr="00543DD7" w:rsidRDefault="00C742A2" w:rsidP="00A950A2">
            <w:pPr>
              <w:shd w:val="clear" w:color="auto" w:fill="FFFFFF"/>
              <w:tabs>
                <w:tab w:val="left" w:pos="624"/>
              </w:tabs>
              <w:spacing w:line="360" w:lineRule="auto"/>
              <w:rPr>
                <w:b/>
              </w:rPr>
            </w:pPr>
            <w:r w:rsidRPr="00543DD7">
              <w:rPr>
                <w:b/>
              </w:rPr>
              <w:t>10. Соглашение двух или нескольких лиц об установлении, изменении или прекращении гражданских прав и обязанностей относится к следующему понятию:</w:t>
            </w:r>
          </w:p>
          <w:p w:rsidR="00C742A2" w:rsidRPr="00543DD7" w:rsidRDefault="00C742A2" w:rsidP="00A950A2">
            <w:pPr>
              <w:shd w:val="clear" w:color="auto" w:fill="FFFFFF"/>
              <w:tabs>
                <w:tab w:val="left" w:pos="624"/>
              </w:tabs>
              <w:spacing w:line="360" w:lineRule="auto"/>
              <w:rPr>
                <w:b/>
              </w:rPr>
            </w:pPr>
            <w:r w:rsidRPr="00543DD7">
              <w:rPr>
                <w:b/>
              </w:rPr>
              <w:t>А) сделка</w:t>
            </w:r>
          </w:p>
          <w:p w:rsidR="00C742A2" w:rsidRPr="00543DD7" w:rsidRDefault="00C742A2" w:rsidP="00A950A2">
            <w:pPr>
              <w:shd w:val="clear" w:color="auto" w:fill="FFFFFF"/>
              <w:tabs>
                <w:tab w:val="left" w:pos="624"/>
              </w:tabs>
              <w:spacing w:line="360" w:lineRule="auto"/>
              <w:rPr>
                <w:b/>
              </w:rPr>
            </w:pPr>
            <w:r w:rsidRPr="00543DD7">
              <w:rPr>
                <w:b/>
              </w:rPr>
              <w:t>Б) договор</w:t>
            </w:r>
          </w:p>
          <w:p w:rsidR="00C742A2" w:rsidRPr="00543DD7" w:rsidRDefault="00C742A2" w:rsidP="00A950A2">
            <w:pPr>
              <w:shd w:val="clear" w:color="auto" w:fill="FFFFFF"/>
              <w:tabs>
                <w:tab w:val="left" w:pos="624"/>
              </w:tabs>
              <w:spacing w:line="360" w:lineRule="auto"/>
              <w:rPr>
                <w:b/>
              </w:rPr>
            </w:pPr>
            <w:r w:rsidRPr="00543DD7">
              <w:rPr>
                <w:b/>
              </w:rPr>
              <w:t>В) обязательство</w:t>
            </w:r>
          </w:p>
        </w:tc>
        <w:tc>
          <w:tcPr>
            <w:tcW w:w="2704" w:type="dxa"/>
          </w:tcPr>
          <w:p w:rsidR="00C742A2" w:rsidRPr="00543DD7" w:rsidRDefault="00C742A2" w:rsidP="002C4421">
            <w:pPr>
              <w:spacing w:line="360" w:lineRule="auto"/>
              <w:jc w:val="center"/>
            </w:pPr>
            <w:r w:rsidRPr="00543DD7">
              <w:t>В</w:t>
            </w:r>
          </w:p>
          <w:p w:rsidR="00C742A2" w:rsidRPr="00543DD7" w:rsidRDefault="00C742A2" w:rsidP="00A950A2">
            <w:pPr>
              <w:spacing w:line="360" w:lineRule="auto"/>
              <w:jc w:val="center"/>
            </w:pPr>
            <w:r w:rsidRPr="00543DD7">
              <w:t>(п. 1 ст. 307 Гражданского кодекса Российской Федерации)</w:t>
            </w:r>
          </w:p>
        </w:tc>
        <w:tc>
          <w:tcPr>
            <w:tcW w:w="1731" w:type="dxa"/>
          </w:tcPr>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1 балл</w:t>
            </w:r>
          </w:p>
          <w:p w:rsidR="00C742A2" w:rsidRPr="00543DD7" w:rsidRDefault="00C742A2" w:rsidP="00FB714D">
            <w:pPr>
              <w:spacing w:line="360" w:lineRule="auto"/>
              <w:jc w:val="center"/>
            </w:pPr>
            <w:r w:rsidRPr="00543DD7">
              <w:t>(за неверный ответ</w:t>
            </w:r>
          </w:p>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C742A2" w:rsidRPr="00543DD7" w:rsidTr="00AD5827">
        <w:tc>
          <w:tcPr>
            <w:tcW w:w="5136" w:type="dxa"/>
            <w:gridSpan w:val="2"/>
          </w:tcPr>
          <w:p w:rsidR="00C742A2" w:rsidRPr="00543DD7" w:rsidRDefault="00C742A2" w:rsidP="00625408">
            <w:pPr>
              <w:spacing w:line="360" w:lineRule="auto"/>
              <w:rPr>
                <w:b/>
              </w:rPr>
            </w:pPr>
            <w:r w:rsidRPr="00543DD7">
              <w:rPr>
                <w:b/>
              </w:rPr>
              <w:t>11. Лицо, не достигшее возраста 16 лет, может нести только такую ответственность:</w:t>
            </w:r>
            <w:r w:rsidRPr="00543DD7">
              <w:rPr>
                <w:b/>
              </w:rPr>
              <w:br/>
              <w:t>а) дисциплинарную</w:t>
            </w:r>
            <w:r w:rsidRPr="00543DD7">
              <w:rPr>
                <w:b/>
              </w:rPr>
              <w:br/>
              <w:t xml:space="preserve">б) уголовную </w:t>
            </w:r>
            <w:r w:rsidRPr="00543DD7">
              <w:rPr>
                <w:b/>
              </w:rPr>
              <w:br/>
              <w:t>в) гражданско-правовую</w:t>
            </w:r>
            <w:r w:rsidRPr="00543DD7">
              <w:rPr>
                <w:b/>
              </w:rPr>
              <w:br/>
              <w:t>г) административную</w:t>
            </w:r>
          </w:p>
        </w:tc>
        <w:tc>
          <w:tcPr>
            <w:tcW w:w="2704" w:type="dxa"/>
          </w:tcPr>
          <w:p w:rsidR="00C742A2" w:rsidRDefault="00C742A2" w:rsidP="00FB714D">
            <w:pPr>
              <w:spacing w:line="360" w:lineRule="auto"/>
              <w:jc w:val="center"/>
            </w:pPr>
            <w:r w:rsidRPr="00543DD7">
              <w:t>Б</w:t>
            </w:r>
          </w:p>
          <w:p w:rsidR="00C742A2" w:rsidRPr="002C4421" w:rsidRDefault="00C742A2" w:rsidP="00E46214">
            <w:pPr>
              <w:spacing w:line="360" w:lineRule="auto"/>
              <w:jc w:val="center"/>
            </w:pPr>
            <w:r w:rsidRPr="002C4421">
              <w:t xml:space="preserve">(Рассказов Л.П. </w:t>
            </w:r>
          </w:p>
          <w:p w:rsidR="00C742A2" w:rsidRPr="00543DD7" w:rsidRDefault="00C742A2" w:rsidP="00E46214">
            <w:pPr>
              <w:spacing w:line="360" w:lineRule="auto"/>
              <w:jc w:val="center"/>
            </w:pPr>
            <w:r w:rsidRPr="002C4421">
              <w:t>Теория государства и прав</w:t>
            </w:r>
            <w:r>
              <w:t xml:space="preserve">а: углубленный курс: Учебник. - </w:t>
            </w:r>
            <w:r w:rsidRPr="002C4421">
              <w:t>М.: РИОР: ИНФРА-М, 2015)</w:t>
            </w:r>
          </w:p>
        </w:tc>
        <w:tc>
          <w:tcPr>
            <w:tcW w:w="1731" w:type="dxa"/>
          </w:tcPr>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1 балл</w:t>
            </w:r>
          </w:p>
          <w:p w:rsidR="00C742A2" w:rsidRPr="00543DD7" w:rsidRDefault="00C742A2" w:rsidP="00FB714D">
            <w:pPr>
              <w:spacing w:line="360" w:lineRule="auto"/>
              <w:jc w:val="center"/>
            </w:pPr>
            <w:r w:rsidRPr="00543DD7">
              <w:t xml:space="preserve">(за неверный ответ </w:t>
            </w:r>
          </w:p>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C742A2" w:rsidRPr="00543DD7" w:rsidTr="00AD5827">
        <w:tc>
          <w:tcPr>
            <w:tcW w:w="5136" w:type="dxa"/>
            <w:gridSpan w:val="2"/>
          </w:tcPr>
          <w:p w:rsidR="00C742A2" w:rsidRPr="00543DD7" w:rsidRDefault="00C742A2" w:rsidP="00415625">
            <w:pPr>
              <w:spacing w:line="360" w:lineRule="auto"/>
              <w:jc w:val="both"/>
              <w:rPr>
                <w:b/>
              </w:rPr>
            </w:pPr>
            <w:r w:rsidRPr="00543DD7">
              <w:rPr>
                <w:b/>
                <w:bCs/>
              </w:rPr>
              <w:t xml:space="preserve">12. </w:t>
            </w:r>
            <w:r w:rsidRPr="00543DD7">
              <w:rPr>
                <w:b/>
              </w:rPr>
              <w:t>Правильно ли, что:</w:t>
            </w:r>
          </w:p>
          <w:p w:rsidR="00C742A2" w:rsidRPr="00543DD7" w:rsidRDefault="00C742A2" w:rsidP="00415625">
            <w:pPr>
              <w:spacing w:line="360" w:lineRule="auto"/>
              <w:jc w:val="both"/>
              <w:rPr>
                <w:b/>
              </w:rPr>
            </w:pPr>
            <w:r w:rsidRPr="00543DD7">
              <w:rPr>
                <w:b/>
              </w:rPr>
              <w:t xml:space="preserve">А) презумпция невиновности служит </w:t>
            </w:r>
            <w:r w:rsidRPr="00543DD7">
              <w:rPr>
                <w:b/>
              </w:rPr>
              <w:lastRenderedPageBreak/>
              <w:t>основанием для освобождения от уголовной ответственности</w:t>
            </w:r>
          </w:p>
          <w:p w:rsidR="00C742A2" w:rsidRPr="00543DD7" w:rsidRDefault="00C742A2" w:rsidP="00415625">
            <w:pPr>
              <w:spacing w:line="360" w:lineRule="auto"/>
              <w:jc w:val="both"/>
              <w:rPr>
                <w:b/>
              </w:rPr>
            </w:pPr>
            <w:r w:rsidRPr="00543DD7">
              <w:rPr>
                <w:b/>
              </w:rPr>
              <w:t>Б) презумпция не</w:t>
            </w:r>
            <w:r w:rsidRPr="00543DD7">
              <w:rPr>
                <w:b/>
              </w:rPr>
              <w:softHyphen/>
              <w:t>виновности распрост</w:t>
            </w:r>
            <w:r>
              <w:rPr>
                <w:b/>
              </w:rPr>
              <w:t>раняется только на несовершенно</w:t>
            </w:r>
            <w:r w:rsidRPr="00543DD7">
              <w:rPr>
                <w:b/>
              </w:rPr>
              <w:t>летних граждан</w:t>
            </w:r>
          </w:p>
          <w:p w:rsidR="00C742A2" w:rsidRPr="00543DD7" w:rsidRDefault="00C742A2" w:rsidP="00FB714D">
            <w:pPr>
              <w:spacing w:line="360" w:lineRule="auto"/>
              <w:jc w:val="both"/>
              <w:rPr>
                <w:b/>
              </w:rPr>
            </w:pPr>
            <w:r w:rsidRPr="00543DD7">
              <w:rPr>
                <w:b/>
              </w:rPr>
              <w:t>В) оба ответа неверны</w:t>
            </w:r>
          </w:p>
        </w:tc>
        <w:tc>
          <w:tcPr>
            <w:tcW w:w="2704" w:type="dxa"/>
          </w:tcPr>
          <w:p w:rsidR="00C742A2" w:rsidRPr="00543DD7" w:rsidRDefault="00C742A2" w:rsidP="00FB714D">
            <w:pPr>
              <w:spacing w:line="360" w:lineRule="auto"/>
              <w:jc w:val="center"/>
            </w:pPr>
            <w:r w:rsidRPr="00543DD7">
              <w:lastRenderedPageBreak/>
              <w:t>В</w:t>
            </w:r>
          </w:p>
          <w:p w:rsidR="00C742A2" w:rsidRPr="00543DD7" w:rsidRDefault="00C742A2" w:rsidP="00FB714D">
            <w:pPr>
              <w:spacing w:line="360" w:lineRule="auto"/>
              <w:jc w:val="center"/>
            </w:pPr>
            <w:r w:rsidRPr="00543DD7">
              <w:t xml:space="preserve">(ч. 1 ст. 49 </w:t>
            </w:r>
            <w:r w:rsidRPr="00543DD7">
              <w:lastRenderedPageBreak/>
              <w:t>Конституции Российской Федерации)</w:t>
            </w:r>
          </w:p>
        </w:tc>
        <w:tc>
          <w:tcPr>
            <w:tcW w:w="1731" w:type="dxa"/>
          </w:tcPr>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lastRenderedPageBreak/>
              <w:t>1 балл</w:t>
            </w:r>
          </w:p>
          <w:p w:rsidR="00C742A2" w:rsidRPr="00543DD7" w:rsidRDefault="00C742A2" w:rsidP="00FB714D">
            <w:pPr>
              <w:spacing w:line="360" w:lineRule="auto"/>
              <w:jc w:val="center"/>
            </w:pPr>
            <w:r w:rsidRPr="00543DD7">
              <w:t xml:space="preserve">(за неверный </w:t>
            </w:r>
            <w:r w:rsidRPr="00543DD7">
              <w:lastRenderedPageBreak/>
              <w:t xml:space="preserve">ответ </w:t>
            </w:r>
          </w:p>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C742A2" w:rsidRPr="00543DD7" w:rsidTr="00AD5827">
        <w:tc>
          <w:tcPr>
            <w:tcW w:w="5136" w:type="dxa"/>
            <w:gridSpan w:val="2"/>
          </w:tcPr>
          <w:p w:rsidR="00C742A2" w:rsidRPr="00543DD7" w:rsidRDefault="00C742A2" w:rsidP="00A1301D">
            <w:pPr>
              <w:widowControl w:val="0"/>
              <w:shd w:val="clear" w:color="auto" w:fill="FFFFFF"/>
              <w:tabs>
                <w:tab w:val="left" w:pos="686"/>
              </w:tabs>
              <w:autoSpaceDE w:val="0"/>
              <w:autoSpaceDN w:val="0"/>
              <w:adjustRightInd w:val="0"/>
              <w:spacing w:line="360" w:lineRule="auto"/>
              <w:rPr>
                <w:b/>
              </w:rPr>
            </w:pPr>
            <w:r w:rsidRPr="00543DD7">
              <w:rPr>
                <w:b/>
              </w:rPr>
              <w:lastRenderedPageBreak/>
              <w:t>13. При ликвидации юридического лица в первую очередь:</w:t>
            </w:r>
          </w:p>
          <w:p w:rsidR="00C742A2" w:rsidRPr="00543DD7" w:rsidRDefault="00C742A2" w:rsidP="00A1301D">
            <w:pPr>
              <w:widowControl w:val="0"/>
              <w:shd w:val="clear" w:color="auto" w:fill="FFFFFF"/>
              <w:autoSpaceDE w:val="0"/>
              <w:autoSpaceDN w:val="0"/>
              <w:adjustRightInd w:val="0"/>
              <w:spacing w:line="360" w:lineRule="auto"/>
              <w:jc w:val="both"/>
              <w:rPr>
                <w:b/>
              </w:rPr>
            </w:pPr>
            <w:r w:rsidRPr="00543DD7">
              <w:rPr>
                <w:b/>
              </w:rPr>
              <w:t>А) удовлетворяются требования лиц, работающих п</w:t>
            </w:r>
            <w:r>
              <w:rPr>
                <w:b/>
              </w:rPr>
              <w:t>о трудовому договору</w:t>
            </w:r>
          </w:p>
          <w:p w:rsidR="00C742A2" w:rsidRPr="00543DD7" w:rsidRDefault="00C742A2" w:rsidP="00A1301D">
            <w:pPr>
              <w:widowControl w:val="0"/>
              <w:shd w:val="clear" w:color="auto" w:fill="FFFFFF"/>
              <w:autoSpaceDE w:val="0"/>
              <w:autoSpaceDN w:val="0"/>
              <w:adjustRightInd w:val="0"/>
              <w:spacing w:line="360" w:lineRule="auto"/>
              <w:jc w:val="both"/>
              <w:rPr>
                <w:b/>
              </w:rPr>
            </w:pPr>
            <w:r w:rsidRPr="00543DD7">
              <w:rPr>
                <w:b/>
              </w:rPr>
              <w:t>Б) погашается задолженность по платежам в бюджет</w:t>
            </w:r>
          </w:p>
          <w:p w:rsidR="00C742A2" w:rsidRPr="00543DD7" w:rsidRDefault="00C742A2" w:rsidP="00A1301D">
            <w:pPr>
              <w:widowControl w:val="0"/>
              <w:shd w:val="clear" w:color="auto" w:fill="FFFFFF"/>
              <w:autoSpaceDE w:val="0"/>
              <w:autoSpaceDN w:val="0"/>
              <w:adjustRightInd w:val="0"/>
              <w:spacing w:line="360" w:lineRule="auto"/>
              <w:jc w:val="both"/>
              <w:rPr>
                <w:b/>
              </w:rPr>
            </w:pPr>
            <w:r w:rsidRPr="00543DD7">
              <w:rPr>
                <w:b/>
              </w:rPr>
              <w:t>В) удовлетворяются требования кредиторов</w:t>
            </w:r>
          </w:p>
          <w:p w:rsidR="00C742A2" w:rsidRPr="00543DD7" w:rsidRDefault="00C742A2" w:rsidP="00A1301D">
            <w:pPr>
              <w:widowControl w:val="0"/>
              <w:shd w:val="clear" w:color="auto" w:fill="FFFFFF"/>
              <w:autoSpaceDE w:val="0"/>
              <w:autoSpaceDN w:val="0"/>
              <w:adjustRightInd w:val="0"/>
              <w:spacing w:line="360" w:lineRule="auto"/>
              <w:jc w:val="both"/>
              <w:rPr>
                <w:sz w:val="28"/>
              </w:rPr>
            </w:pPr>
            <w:r w:rsidRPr="00543DD7">
              <w:rPr>
                <w:b/>
              </w:rPr>
              <w:t>Г) удовлетворяются требования граждан, перед которыми юри</w:t>
            </w:r>
            <w:r w:rsidRPr="00543DD7">
              <w:rPr>
                <w:b/>
              </w:rPr>
              <w:softHyphen/>
              <w:t>дическое лицо несет ответственность за причинение вреда жизни или здоровью</w:t>
            </w:r>
          </w:p>
        </w:tc>
        <w:tc>
          <w:tcPr>
            <w:tcW w:w="2704" w:type="dxa"/>
          </w:tcPr>
          <w:p w:rsidR="00C742A2" w:rsidRPr="00543DD7" w:rsidRDefault="00C742A2" w:rsidP="00FB714D">
            <w:pPr>
              <w:spacing w:line="360" w:lineRule="auto"/>
              <w:jc w:val="center"/>
            </w:pPr>
            <w:r w:rsidRPr="00543DD7">
              <w:t>Г</w:t>
            </w:r>
          </w:p>
          <w:p w:rsidR="00C742A2" w:rsidRPr="00543DD7" w:rsidRDefault="00C742A2" w:rsidP="00FB714D">
            <w:pPr>
              <w:spacing w:line="360" w:lineRule="auto"/>
              <w:jc w:val="center"/>
            </w:pPr>
            <w:r w:rsidRPr="00543DD7">
              <w:t>(ч. 1 ст. 64 Гражданского кодекса Российской Федерации)</w:t>
            </w:r>
          </w:p>
        </w:tc>
        <w:tc>
          <w:tcPr>
            <w:tcW w:w="1731" w:type="dxa"/>
          </w:tcPr>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1 балл</w:t>
            </w:r>
          </w:p>
          <w:p w:rsidR="00C742A2" w:rsidRPr="00543DD7" w:rsidRDefault="00C742A2" w:rsidP="00FB714D">
            <w:pPr>
              <w:spacing w:line="360" w:lineRule="auto"/>
              <w:jc w:val="center"/>
            </w:pPr>
            <w:r w:rsidRPr="00543DD7">
              <w:t xml:space="preserve">(за неверный ответ </w:t>
            </w:r>
          </w:p>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C742A2" w:rsidRPr="00543DD7" w:rsidTr="00AD5827">
        <w:tc>
          <w:tcPr>
            <w:tcW w:w="5136" w:type="dxa"/>
            <w:gridSpan w:val="2"/>
          </w:tcPr>
          <w:p w:rsidR="00C742A2" w:rsidRPr="00543DD7" w:rsidRDefault="00C742A2" w:rsidP="000420CD">
            <w:pPr>
              <w:spacing w:line="360" w:lineRule="auto"/>
              <w:jc w:val="both"/>
              <w:rPr>
                <w:b/>
              </w:rPr>
            </w:pPr>
            <w:r w:rsidRPr="00543DD7">
              <w:rPr>
                <w:b/>
              </w:rPr>
              <w:t xml:space="preserve">14. </w:t>
            </w:r>
            <w:r w:rsidRPr="00543DD7">
              <w:rPr>
                <w:b/>
                <w:bCs/>
              </w:rPr>
              <w:t>Сущность Конституции состоит в том, что она</w:t>
            </w:r>
          </w:p>
          <w:p w:rsidR="00C742A2" w:rsidRPr="00543DD7" w:rsidRDefault="00C742A2" w:rsidP="000420CD">
            <w:pPr>
              <w:spacing w:line="360" w:lineRule="auto"/>
              <w:jc w:val="both"/>
              <w:rPr>
                <w:b/>
              </w:rPr>
            </w:pPr>
            <w:r w:rsidRPr="00543DD7">
              <w:rPr>
                <w:b/>
              </w:rPr>
              <w:t>А) закрепляет победу сил, пришедших к власти, и устанавливает механизм осуществления ими власти</w:t>
            </w:r>
          </w:p>
          <w:p w:rsidR="00C742A2" w:rsidRPr="00543DD7" w:rsidRDefault="00C742A2" w:rsidP="000420CD">
            <w:pPr>
              <w:spacing w:line="360" w:lineRule="auto"/>
              <w:jc w:val="both"/>
              <w:rPr>
                <w:b/>
              </w:rPr>
            </w:pPr>
            <w:r w:rsidRPr="00543DD7">
              <w:rPr>
                <w:b/>
              </w:rPr>
              <w:t>Б) закрепляет основы государства, механизмы осуществления государственной власти, основы порядка в обществе</w:t>
            </w:r>
          </w:p>
          <w:p w:rsidR="00C742A2" w:rsidRPr="00543DD7" w:rsidRDefault="00C742A2" w:rsidP="00FB714D">
            <w:pPr>
              <w:spacing w:line="360" w:lineRule="auto"/>
              <w:jc w:val="both"/>
              <w:rPr>
                <w:b/>
              </w:rPr>
            </w:pPr>
            <w:r w:rsidRPr="00543DD7">
              <w:rPr>
                <w:b/>
              </w:rPr>
              <w:t>В) закрепляет основы конституционного строя, права, свободы человека и гражданина, основы организации устройства и осуществления государственной власти и местного самоуправлени</w:t>
            </w:r>
            <w:r>
              <w:rPr>
                <w:b/>
              </w:rPr>
              <w:t>я</w:t>
            </w:r>
          </w:p>
        </w:tc>
        <w:tc>
          <w:tcPr>
            <w:tcW w:w="2704" w:type="dxa"/>
          </w:tcPr>
          <w:p w:rsidR="00C742A2" w:rsidRPr="00543DD7" w:rsidRDefault="00C742A2" w:rsidP="00FB714D">
            <w:pPr>
              <w:spacing w:line="360" w:lineRule="auto"/>
              <w:jc w:val="center"/>
              <w:rPr>
                <w:b/>
              </w:rPr>
            </w:pPr>
            <w:r w:rsidRPr="00543DD7">
              <w:rPr>
                <w:b/>
              </w:rPr>
              <w:t>В</w:t>
            </w:r>
          </w:p>
        </w:tc>
        <w:tc>
          <w:tcPr>
            <w:tcW w:w="1731" w:type="dxa"/>
          </w:tcPr>
          <w:p w:rsidR="00C742A2" w:rsidRPr="00543DD7" w:rsidRDefault="00C742A2" w:rsidP="000420CD">
            <w:pPr>
              <w:pStyle w:val="NoSpacing"/>
              <w:spacing w:line="360" w:lineRule="auto"/>
              <w:jc w:val="center"/>
              <w:rPr>
                <w:rFonts w:ascii="Times New Roman" w:hAnsi="Times New Roman"/>
                <w:sz w:val="24"/>
                <w:szCs w:val="24"/>
              </w:rPr>
            </w:pPr>
            <w:r w:rsidRPr="00543DD7">
              <w:rPr>
                <w:rFonts w:ascii="Times New Roman" w:hAnsi="Times New Roman"/>
                <w:sz w:val="24"/>
                <w:szCs w:val="24"/>
              </w:rPr>
              <w:t>1 балл</w:t>
            </w:r>
          </w:p>
          <w:p w:rsidR="00C742A2" w:rsidRPr="00543DD7" w:rsidRDefault="00C742A2" w:rsidP="000420CD">
            <w:pPr>
              <w:spacing w:line="360" w:lineRule="auto"/>
              <w:jc w:val="center"/>
            </w:pPr>
            <w:r w:rsidRPr="00543DD7">
              <w:t xml:space="preserve">(за неверный ответ </w:t>
            </w:r>
          </w:p>
          <w:p w:rsidR="00C742A2" w:rsidRPr="00543DD7" w:rsidRDefault="00C742A2" w:rsidP="000420CD">
            <w:pPr>
              <w:spacing w:line="360" w:lineRule="auto"/>
              <w:jc w:val="center"/>
              <w:rPr>
                <w:b/>
              </w:rPr>
            </w:pPr>
            <w:r w:rsidRPr="00543DD7">
              <w:t>0 баллов)</w:t>
            </w:r>
          </w:p>
        </w:tc>
      </w:tr>
      <w:tr w:rsidR="00C742A2" w:rsidRPr="00543DD7" w:rsidTr="00FB714D">
        <w:tc>
          <w:tcPr>
            <w:tcW w:w="9571" w:type="dxa"/>
            <w:gridSpan w:val="4"/>
          </w:tcPr>
          <w:p w:rsidR="00C742A2" w:rsidRPr="00543DD7" w:rsidRDefault="00C742A2" w:rsidP="00FB714D">
            <w:pPr>
              <w:spacing w:line="360" w:lineRule="auto"/>
              <w:jc w:val="center"/>
              <w:rPr>
                <w:b/>
                <w:sz w:val="28"/>
                <w:szCs w:val="28"/>
              </w:rPr>
            </w:pPr>
            <w:r w:rsidRPr="00543DD7">
              <w:rPr>
                <w:b/>
                <w:sz w:val="28"/>
                <w:szCs w:val="28"/>
                <w:lang w:val="en-US"/>
              </w:rPr>
              <w:t>III</w:t>
            </w:r>
            <w:r w:rsidRPr="00543DD7">
              <w:rPr>
                <w:b/>
                <w:sz w:val="28"/>
                <w:szCs w:val="28"/>
              </w:rPr>
              <w:t xml:space="preserve"> Укажите несколько правильных вариантов ответа</w:t>
            </w:r>
          </w:p>
        </w:tc>
      </w:tr>
      <w:tr w:rsidR="00C742A2" w:rsidRPr="00543DD7" w:rsidTr="00AD5827">
        <w:tc>
          <w:tcPr>
            <w:tcW w:w="5136" w:type="dxa"/>
            <w:gridSpan w:val="2"/>
          </w:tcPr>
          <w:p w:rsidR="00C742A2" w:rsidRPr="00543DD7" w:rsidRDefault="00C742A2" w:rsidP="00966F36">
            <w:pPr>
              <w:spacing w:line="360" w:lineRule="auto"/>
              <w:jc w:val="both"/>
              <w:rPr>
                <w:b/>
                <w:bCs/>
              </w:rPr>
            </w:pPr>
            <w:r w:rsidRPr="00543DD7">
              <w:rPr>
                <w:b/>
                <w:bCs/>
              </w:rPr>
              <w:t>15. В ведении Российской Федерации находятся:</w:t>
            </w:r>
          </w:p>
          <w:p w:rsidR="00C742A2" w:rsidRPr="00543DD7" w:rsidRDefault="00C742A2" w:rsidP="00966F36">
            <w:pPr>
              <w:spacing w:line="360" w:lineRule="auto"/>
              <w:jc w:val="both"/>
              <w:rPr>
                <w:b/>
                <w:bCs/>
              </w:rPr>
            </w:pPr>
            <w:r w:rsidRPr="00543DD7">
              <w:rPr>
                <w:b/>
                <w:bCs/>
              </w:rPr>
              <w:lastRenderedPageBreak/>
              <w:t>А) федеративное устройство и территория Российской Федерации</w:t>
            </w:r>
          </w:p>
          <w:p w:rsidR="00C742A2" w:rsidRPr="00543DD7" w:rsidRDefault="00C742A2" w:rsidP="00966F36">
            <w:pPr>
              <w:spacing w:line="360" w:lineRule="auto"/>
              <w:jc w:val="both"/>
              <w:rPr>
                <w:b/>
                <w:bCs/>
              </w:rPr>
            </w:pPr>
            <w:r w:rsidRPr="00543DD7">
              <w:rPr>
                <w:b/>
                <w:bCs/>
              </w:rPr>
              <w:t>Б) установление общих принципов налогообложения и сборов в Российской Федерации</w:t>
            </w:r>
          </w:p>
          <w:p w:rsidR="00C742A2" w:rsidRPr="00543DD7" w:rsidRDefault="00C742A2" w:rsidP="00966F36">
            <w:pPr>
              <w:spacing w:line="360" w:lineRule="auto"/>
              <w:jc w:val="both"/>
              <w:rPr>
                <w:b/>
                <w:bCs/>
              </w:rPr>
            </w:pPr>
            <w:r w:rsidRPr="00543DD7">
              <w:rPr>
                <w:b/>
                <w:bCs/>
              </w:rPr>
              <w:t>В) федеральная государственная собственность и управление ею</w:t>
            </w:r>
          </w:p>
          <w:p w:rsidR="00C742A2" w:rsidRPr="00543DD7" w:rsidRDefault="00C742A2" w:rsidP="00966F36">
            <w:pPr>
              <w:spacing w:line="360" w:lineRule="auto"/>
              <w:jc w:val="both"/>
              <w:rPr>
                <w:b/>
                <w:bCs/>
              </w:rPr>
            </w:pPr>
            <w:r w:rsidRPr="00543DD7">
              <w:rPr>
                <w:b/>
                <w:bCs/>
              </w:rPr>
              <w:t>Г) федеральный бюджет</w:t>
            </w:r>
          </w:p>
          <w:p w:rsidR="00C742A2" w:rsidRPr="00543DD7" w:rsidRDefault="00C742A2" w:rsidP="00966F36">
            <w:pPr>
              <w:spacing w:line="360" w:lineRule="auto"/>
              <w:jc w:val="both"/>
              <w:rPr>
                <w:b/>
                <w:bCs/>
              </w:rPr>
            </w:pPr>
            <w:r w:rsidRPr="00543DD7">
              <w:rPr>
                <w:b/>
                <w:bCs/>
              </w:rPr>
              <w:t>Д) установление общих принципов организации работы системы органов государственной власти и местного самоуправления</w:t>
            </w:r>
          </w:p>
          <w:p w:rsidR="00C742A2" w:rsidRPr="00543DD7" w:rsidRDefault="00C742A2" w:rsidP="00966F36">
            <w:pPr>
              <w:spacing w:line="360" w:lineRule="auto"/>
              <w:jc w:val="both"/>
              <w:rPr>
                <w:b/>
                <w:bCs/>
              </w:rPr>
            </w:pPr>
            <w:r w:rsidRPr="00543DD7">
              <w:rPr>
                <w:b/>
                <w:bCs/>
              </w:rPr>
              <w:t>Е) защита прав и свобод человека и гражданина</w:t>
            </w:r>
          </w:p>
        </w:tc>
        <w:tc>
          <w:tcPr>
            <w:tcW w:w="2704" w:type="dxa"/>
          </w:tcPr>
          <w:p w:rsidR="00C742A2" w:rsidRPr="00543DD7" w:rsidRDefault="00C742A2" w:rsidP="00FB714D">
            <w:pPr>
              <w:spacing w:line="360" w:lineRule="auto"/>
              <w:jc w:val="center"/>
            </w:pPr>
            <w:r w:rsidRPr="00543DD7">
              <w:lastRenderedPageBreak/>
              <w:t>А, В, Г</w:t>
            </w:r>
          </w:p>
          <w:p w:rsidR="00C742A2" w:rsidRPr="00543DD7" w:rsidRDefault="00C742A2" w:rsidP="00FB714D">
            <w:pPr>
              <w:spacing w:line="360" w:lineRule="auto"/>
              <w:jc w:val="center"/>
            </w:pPr>
            <w:r w:rsidRPr="00543DD7">
              <w:t xml:space="preserve">(п. «б», «д», «з» ст. 71 и </w:t>
            </w:r>
            <w:r w:rsidRPr="00543DD7">
              <w:lastRenderedPageBreak/>
              <w:t>п. «б», «и», «н» ст. 72 Конституции Российской Федерации).</w:t>
            </w:r>
          </w:p>
          <w:p w:rsidR="00C742A2" w:rsidRPr="00543DD7" w:rsidRDefault="00C742A2" w:rsidP="00FB714D">
            <w:pPr>
              <w:spacing w:line="360" w:lineRule="auto"/>
              <w:jc w:val="center"/>
              <w:rPr>
                <w:b/>
              </w:rPr>
            </w:pPr>
          </w:p>
        </w:tc>
        <w:tc>
          <w:tcPr>
            <w:tcW w:w="1731" w:type="dxa"/>
          </w:tcPr>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lastRenderedPageBreak/>
              <w:t>По 1 баллу</w:t>
            </w:r>
          </w:p>
          <w:p w:rsidR="00C742A2" w:rsidRPr="00543DD7" w:rsidRDefault="00C742A2" w:rsidP="00FB714D">
            <w:pPr>
              <w:spacing w:line="360" w:lineRule="auto"/>
              <w:jc w:val="center"/>
            </w:pPr>
            <w:r w:rsidRPr="00543DD7">
              <w:t xml:space="preserve">за каждый </w:t>
            </w:r>
            <w:r w:rsidRPr="00543DD7">
              <w:lastRenderedPageBreak/>
              <w:t>правильный ответ</w:t>
            </w:r>
          </w:p>
          <w:p w:rsidR="00C742A2" w:rsidRPr="00543DD7" w:rsidRDefault="00C742A2" w:rsidP="00FB714D">
            <w:pPr>
              <w:spacing w:line="360" w:lineRule="auto"/>
              <w:jc w:val="center"/>
            </w:pPr>
            <w:r w:rsidRPr="00543DD7">
              <w:t xml:space="preserve">(за неверный ответ </w:t>
            </w:r>
          </w:p>
          <w:p w:rsidR="00C742A2" w:rsidRPr="00543DD7" w:rsidRDefault="00C742A2" w:rsidP="00FB714D">
            <w:pPr>
              <w:spacing w:line="360" w:lineRule="auto"/>
              <w:jc w:val="center"/>
            </w:pPr>
            <w:r w:rsidRPr="00543DD7">
              <w:t>0 баллов)</w:t>
            </w:r>
          </w:p>
          <w:p w:rsidR="00C742A2" w:rsidRPr="00543DD7" w:rsidRDefault="00C742A2" w:rsidP="00FB714D">
            <w:pPr>
              <w:spacing w:line="360" w:lineRule="auto"/>
              <w:jc w:val="center"/>
            </w:pPr>
            <w:r w:rsidRPr="00543DD7">
              <w:t>Максимальное количество баллов - 3</w:t>
            </w:r>
          </w:p>
          <w:p w:rsidR="00C742A2" w:rsidRPr="00543DD7" w:rsidRDefault="00C742A2" w:rsidP="00FB714D">
            <w:pPr>
              <w:spacing w:line="360" w:lineRule="auto"/>
              <w:jc w:val="center"/>
            </w:pPr>
          </w:p>
        </w:tc>
      </w:tr>
      <w:tr w:rsidR="00C742A2" w:rsidRPr="00543DD7" w:rsidTr="00AD5827">
        <w:tc>
          <w:tcPr>
            <w:tcW w:w="5136" w:type="dxa"/>
            <w:gridSpan w:val="2"/>
          </w:tcPr>
          <w:p w:rsidR="00C742A2" w:rsidRPr="00543DD7" w:rsidRDefault="00C742A2" w:rsidP="00BE672E">
            <w:pPr>
              <w:spacing w:line="360" w:lineRule="auto"/>
              <w:jc w:val="both"/>
              <w:rPr>
                <w:b/>
                <w:bCs/>
              </w:rPr>
            </w:pPr>
            <w:r w:rsidRPr="00543DD7">
              <w:rPr>
                <w:b/>
                <w:bCs/>
              </w:rPr>
              <w:lastRenderedPageBreak/>
              <w:t>16</w:t>
            </w:r>
            <w:r>
              <w:rPr>
                <w:b/>
                <w:bCs/>
              </w:rPr>
              <w:t>. Формы вин</w:t>
            </w:r>
            <w:r w:rsidRPr="00543DD7">
              <w:rPr>
                <w:b/>
                <w:bCs/>
              </w:rPr>
              <w:t>ы по действующему уголовному законодательству Российской Федерации:</w:t>
            </w:r>
          </w:p>
          <w:p w:rsidR="00C742A2" w:rsidRPr="00543DD7" w:rsidRDefault="00C742A2" w:rsidP="00BE672E">
            <w:pPr>
              <w:spacing w:line="360" w:lineRule="auto"/>
              <w:jc w:val="both"/>
              <w:rPr>
                <w:b/>
                <w:bCs/>
              </w:rPr>
            </w:pPr>
            <w:r w:rsidRPr="00543DD7">
              <w:rPr>
                <w:b/>
                <w:bCs/>
              </w:rPr>
              <w:t>А) умысел</w:t>
            </w:r>
          </w:p>
          <w:p w:rsidR="00C742A2" w:rsidRPr="00543DD7" w:rsidRDefault="00C742A2" w:rsidP="00BE672E">
            <w:pPr>
              <w:spacing w:line="360" w:lineRule="auto"/>
              <w:jc w:val="both"/>
              <w:rPr>
                <w:b/>
                <w:bCs/>
              </w:rPr>
            </w:pPr>
            <w:r w:rsidRPr="00543DD7">
              <w:rPr>
                <w:b/>
                <w:bCs/>
              </w:rPr>
              <w:t>Б) неосторожность</w:t>
            </w:r>
          </w:p>
          <w:p w:rsidR="00C742A2" w:rsidRPr="00543DD7" w:rsidRDefault="00C742A2" w:rsidP="00FB714D">
            <w:pPr>
              <w:spacing w:line="360" w:lineRule="auto"/>
              <w:jc w:val="both"/>
              <w:rPr>
                <w:b/>
              </w:rPr>
            </w:pPr>
            <w:r w:rsidRPr="00543DD7">
              <w:rPr>
                <w:b/>
              </w:rPr>
              <w:t>В) легкомыслие</w:t>
            </w:r>
          </w:p>
        </w:tc>
        <w:tc>
          <w:tcPr>
            <w:tcW w:w="2704" w:type="dxa"/>
          </w:tcPr>
          <w:p w:rsidR="00C742A2" w:rsidRPr="00543DD7" w:rsidRDefault="00C742A2" w:rsidP="00FB714D">
            <w:pPr>
              <w:spacing w:line="360" w:lineRule="auto"/>
              <w:jc w:val="center"/>
            </w:pPr>
            <w:r w:rsidRPr="00543DD7">
              <w:t>А, Б</w:t>
            </w:r>
          </w:p>
          <w:p w:rsidR="00C742A2" w:rsidRPr="00543DD7" w:rsidRDefault="00C742A2" w:rsidP="00FB714D">
            <w:pPr>
              <w:spacing w:line="360" w:lineRule="auto"/>
              <w:jc w:val="center"/>
              <w:rPr>
                <w:b/>
              </w:rPr>
            </w:pPr>
            <w:r w:rsidRPr="00543DD7">
              <w:t>(ч. 1 ст. 24 Уголовного кодекса  Российской Федерации)</w:t>
            </w:r>
          </w:p>
        </w:tc>
        <w:tc>
          <w:tcPr>
            <w:tcW w:w="1731" w:type="dxa"/>
          </w:tcPr>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По 1 баллу</w:t>
            </w:r>
          </w:p>
          <w:p w:rsidR="00C742A2" w:rsidRPr="00543DD7" w:rsidRDefault="00C742A2" w:rsidP="00FB714D">
            <w:pPr>
              <w:spacing w:line="360" w:lineRule="auto"/>
              <w:jc w:val="center"/>
            </w:pPr>
            <w:r w:rsidRPr="00543DD7">
              <w:t>за каждый правильный ответ</w:t>
            </w:r>
          </w:p>
          <w:p w:rsidR="00C742A2" w:rsidRPr="00543DD7" w:rsidRDefault="00C742A2" w:rsidP="00FB714D">
            <w:pPr>
              <w:spacing w:line="360" w:lineRule="auto"/>
              <w:jc w:val="center"/>
            </w:pPr>
            <w:r w:rsidRPr="00543DD7">
              <w:t xml:space="preserve">(за неверный ответ </w:t>
            </w:r>
          </w:p>
          <w:p w:rsidR="00C742A2" w:rsidRPr="00543DD7" w:rsidRDefault="00C742A2" w:rsidP="00FB714D">
            <w:pPr>
              <w:spacing w:line="360" w:lineRule="auto"/>
              <w:jc w:val="center"/>
            </w:pPr>
            <w:r w:rsidRPr="00543DD7">
              <w:t>0 баллов)</w:t>
            </w:r>
          </w:p>
        </w:tc>
      </w:tr>
      <w:tr w:rsidR="00C742A2" w:rsidRPr="00543DD7" w:rsidTr="00AD5827">
        <w:tc>
          <w:tcPr>
            <w:tcW w:w="5136" w:type="dxa"/>
            <w:gridSpan w:val="2"/>
          </w:tcPr>
          <w:p w:rsidR="00C742A2" w:rsidRPr="00543DD7" w:rsidRDefault="00C742A2" w:rsidP="00FB714D">
            <w:pPr>
              <w:spacing w:line="360" w:lineRule="auto"/>
              <w:ind w:right="175"/>
              <w:jc w:val="both"/>
              <w:rPr>
                <w:rFonts w:eastAsia="Calibri"/>
                <w:b/>
              </w:rPr>
            </w:pPr>
            <w:r w:rsidRPr="00543DD7">
              <w:rPr>
                <w:b/>
              </w:rPr>
              <w:t>17. Президент Российской Федерации осуществляет руководство деятельностью</w:t>
            </w:r>
            <w:r w:rsidRPr="00543DD7">
              <w:rPr>
                <w:b/>
                <w:bCs/>
              </w:rPr>
              <w:t>:</w:t>
            </w:r>
          </w:p>
          <w:p w:rsidR="00C742A2" w:rsidRPr="00543DD7" w:rsidRDefault="00C742A2" w:rsidP="00FB714D">
            <w:pPr>
              <w:spacing w:line="360" w:lineRule="auto"/>
              <w:ind w:right="175"/>
              <w:jc w:val="both"/>
              <w:rPr>
                <w:b/>
                <w:bCs/>
              </w:rPr>
            </w:pPr>
            <w:r w:rsidRPr="00543DD7">
              <w:rPr>
                <w:b/>
                <w:bCs/>
              </w:rPr>
              <w:t>А) Министерства иностранных дел</w:t>
            </w:r>
          </w:p>
          <w:p w:rsidR="00C742A2" w:rsidRPr="00543DD7" w:rsidRDefault="00C742A2" w:rsidP="00FB714D">
            <w:pPr>
              <w:spacing w:line="360" w:lineRule="auto"/>
              <w:ind w:right="175"/>
              <w:jc w:val="both"/>
              <w:rPr>
                <w:b/>
                <w:bCs/>
              </w:rPr>
            </w:pPr>
            <w:r w:rsidRPr="00543DD7">
              <w:rPr>
                <w:b/>
                <w:bCs/>
              </w:rPr>
              <w:t>Б)  Министерства здравоохранения</w:t>
            </w:r>
          </w:p>
          <w:p w:rsidR="00C742A2" w:rsidRPr="00543DD7" w:rsidRDefault="00C742A2" w:rsidP="00FB714D">
            <w:pPr>
              <w:spacing w:line="360" w:lineRule="auto"/>
              <w:ind w:right="175"/>
              <w:jc w:val="both"/>
              <w:rPr>
                <w:b/>
                <w:bCs/>
              </w:rPr>
            </w:pPr>
            <w:r w:rsidRPr="00543DD7">
              <w:rPr>
                <w:b/>
                <w:bCs/>
              </w:rPr>
              <w:t>В)  Министерства юстиции</w:t>
            </w:r>
          </w:p>
          <w:p w:rsidR="00C742A2" w:rsidRPr="00543DD7" w:rsidRDefault="00C742A2" w:rsidP="00FB714D">
            <w:pPr>
              <w:spacing w:line="360" w:lineRule="auto"/>
              <w:jc w:val="both"/>
              <w:rPr>
                <w:b/>
                <w:bCs/>
              </w:rPr>
            </w:pPr>
            <w:r w:rsidRPr="00543DD7">
              <w:rPr>
                <w:b/>
                <w:bCs/>
              </w:rPr>
              <w:t>Г) Министерства финансов</w:t>
            </w:r>
          </w:p>
          <w:p w:rsidR="00C742A2" w:rsidRPr="00543DD7" w:rsidRDefault="00C742A2" w:rsidP="00FB714D">
            <w:pPr>
              <w:spacing w:line="360" w:lineRule="auto"/>
              <w:jc w:val="both"/>
              <w:rPr>
                <w:b/>
              </w:rPr>
            </w:pPr>
            <w:r w:rsidRPr="00543DD7">
              <w:rPr>
                <w:b/>
                <w:bCs/>
              </w:rPr>
              <w:t>Д) Министерства внутренних дел</w:t>
            </w:r>
          </w:p>
        </w:tc>
        <w:tc>
          <w:tcPr>
            <w:tcW w:w="2704" w:type="dxa"/>
          </w:tcPr>
          <w:p w:rsidR="00C742A2" w:rsidRPr="00543DD7" w:rsidRDefault="00C742A2" w:rsidP="00FB714D">
            <w:pPr>
              <w:spacing w:line="360" w:lineRule="auto"/>
              <w:jc w:val="center"/>
            </w:pPr>
            <w:r w:rsidRPr="00543DD7">
              <w:t>А, В, Д</w:t>
            </w:r>
          </w:p>
        </w:tc>
        <w:tc>
          <w:tcPr>
            <w:tcW w:w="1731" w:type="dxa"/>
          </w:tcPr>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По 1 баллу</w:t>
            </w:r>
          </w:p>
          <w:p w:rsidR="00C742A2" w:rsidRPr="00543DD7" w:rsidRDefault="00C742A2" w:rsidP="00FB714D">
            <w:pPr>
              <w:spacing w:line="360" w:lineRule="auto"/>
              <w:jc w:val="center"/>
            </w:pPr>
            <w:r w:rsidRPr="00543DD7">
              <w:t>за каждый правильный ответ</w:t>
            </w:r>
          </w:p>
          <w:p w:rsidR="00C742A2" w:rsidRPr="00543DD7" w:rsidRDefault="00C742A2" w:rsidP="00FB714D">
            <w:pPr>
              <w:spacing w:line="360" w:lineRule="auto"/>
              <w:jc w:val="center"/>
            </w:pPr>
            <w:r w:rsidRPr="00543DD7">
              <w:t xml:space="preserve">(за неверный ответ </w:t>
            </w:r>
          </w:p>
          <w:p w:rsidR="00C742A2" w:rsidRPr="00543DD7" w:rsidRDefault="00C742A2" w:rsidP="00FB714D">
            <w:pPr>
              <w:spacing w:line="360" w:lineRule="auto"/>
              <w:jc w:val="center"/>
            </w:pPr>
            <w:r w:rsidRPr="00543DD7">
              <w:t>0 баллов)</w:t>
            </w:r>
          </w:p>
        </w:tc>
      </w:tr>
      <w:tr w:rsidR="00C742A2" w:rsidRPr="00543DD7" w:rsidTr="00AD5827">
        <w:tc>
          <w:tcPr>
            <w:tcW w:w="5136" w:type="dxa"/>
            <w:gridSpan w:val="2"/>
          </w:tcPr>
          <w:p w:rsidR="00C742A2" w:rsidRPr="00543DD7" w:rsidRDefault="00C742A2" w:rsidP="00FB714D">
            <w:pPr>
              <w:shd w:val="clear" w:color="auto" w:fill="FFFFFF"/>
              <w:spacing w:line="360" w:lineRule="auto"/>
              <w:jc w:val="both"/>
              <w:rPr>
                <w:b/>
                <w:bCs/>
              </w:rPr>
            </w:pPr>
            <w:r w:rsidRPr="00543DD7">
              <w:rPr>
                <w:b/>
                <w:bCs/>
              </w:rPr>
              <w:t>18. Трудовые договоры могут заключаться:</w:t>
            </w:r>
          </w:p>
          <w:p w:rsidR="00C742A2" w:rsidRPr="00543DD7" w:rsidRDefault="00C742A2" w:rsidP="00FB714D">
            <w:pPr>
              <w:shd w:val="clear" w:color="auto" w:fill="FFFFFF"/>
              <w:spacing w:line="360" w:lineRule="auto"/>
              <w:jc w:val="both"/>
              <w:rPr>
                <w:b/>
                <w:bCs/>
              </w:rPr>
            </w:pPr>
            <w:r w:rsidRPr="00543DD7">
              <w:rPr>
                <w:b/>
                <w:bCs/>
              </w:rPr>
              <w:t>А) на неопределенный срок</w:t>
            </w:r>
          </w:p>
          <w:p w:rsidR="00C742A2" w:rsidRPr="00543DD7" w:rsidRDefault="00C742A2" w:rsidP="00FB714D">
            <w:pPr>
              <w:shd w:val="clear" w:color="auto" w:fill="FFFFFF"/>
              <w:spacing w:line="360" w:lineRule="auto"/>
              <w:jc w:val="both"/>
              <w:rPr>
                <w:b/>
                <w:bCs/>
              </w:rPr>
            </w:pPr>
            <w:r w:rsidRPr="00543DD7">
              <w:rPr>
                <w:b/>
                <w:bCs/>
              </w:rPr>
              <w:t>Б) на определенный срок не более одного года</w:t>
            </w:r>
          </w:p>
          <w:p w:rsidR="00C742A2" w:rsidRPr="00543DD7" w:rsidRDefault="00C742A2" w:rsidP="00FB714D">
            <w:pPr>
              <w:shd w:val="clear" w:color="auto" w:fill="FFFFFF"/>
              <w:spacing w:line="360" w:lineRule="auto"/>
              <w:jc w:val="both"/>
              <w:rPr>
                <w:b/>
                <w:bCs/>
              </w:rPr>
            </w:pPr>
            <w:r w:rsidRPr="00543DD7">
              <w:rPr>
                <w:b/>
                <w:bCs/>
              </w:rPr>
              <w:t>В) на определенный срок не более 5 лет</w:t>
            </w:r>
          </w:p>
          <w:p w:rsidR="00C742A2" w:rsidRPr="00543DD7" w:rsidRDefault="00C742A2" w:rsidP="00FB714D">
            <w:pPr>
              <w:shd w:val="clear" w:color="auto" w:fill="FFFFFF"/>
              <w:spacing w:line="360" w:lineRule="auto"/>
              <w:jc w:val="both"/>
              <w:rPr>
                <w:b/>
                <w:bCs/>
              </w:rPr>
            </w:pPr>
            <w:r w:rsidRPr="00543DD7">
              <w:rPr>
                <w:b/>
                <w:bCs/>
              </w:rPr>
              <w:t>Г) только на неопределенный срок</w:t>
            </w:r>
          </w:p>
          <w:p w:rsidR="00C742A2" w:rsidRPr="00543DD7" w:rsidRDefault="00C742A2" w:rsidP="00FB714D">
            <w:pPr>
              <w:spacing w:line="360" w:lineRule="auto"/>
              <w:jc w:val="both"/>
              <w:rPr>
                <w:b/>
                <w:bCs/>
              </w:rPr>
            </w:pPr>
          </w:p>
        </w:tc>
        <w:tc>
          <w:tcPr>
            <w:tcW w:w="2704" w:type="dxa"/>
          </w:tcPr>
          <w:p w:rsidR="00C742A2" w:rsidRPr="00543DD7" w:rsidRDefault="00C742A2" w:rsidP="00FB714D">
            <w:pPr>
              <w:spacing w:line="360" w:lineRule="auto"/>
              <w:jc w:val="center"/>
            </w:pPr>
            <w:r w:rsidRPr="00543DD7">
              <w:t>А, В</w:t>
            </w:r>
          </w:p>
          <w:p w:rsidR="00C742A2" w:rsidRPr="00543DD7" w:rsidRDefault="00C742A2" w:rsidP="00FB714D">
            <w:pPr>
              <w:spacing w:line="360" w:lineRule="auto"/>
              <w:jc w:val="center"/>
            </w:pPr>
            <w:r w:rsidRPr="00543DD7">
              <w:t>( ч. 1 ст. 58 Трудового кодекса Российской Федерации)</w:t>
            </w:r>
          </w:p>
        </w:tc>
        <w:tc>
          <w:tcPr>
            <w:tcW w:w="1731" w:type="dxa"/>
          </w:tcPr>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По 1 баллу</w:t>
            </w:r>
          </w:p>
          <w:p w:rsidR="00C742A2" w:rsidRPr="00543DD7" w:rsidRDefault="00C742A2" w:rsidP="00FB714D">
            <w:pPr>
              <w:spacing w:line="360" w:lineRule="auto"/>
              <w:jc w:val="center"/>
            </w:pPr>
            <w:r w:rsidRPr="00543DD7">
              <w:t>за каждый правильный ответ</w:t>
            </w:r>
          </w:p>
          <w:p w:rsidR="00C742A2" w:rsidRPr="00543DD7" w:rsidRDefault="00C742A2" w:rsidP="00FB714D">
            <w:pPr>
              <w:spacing w:line="360" w:lineRule="auto"/>
              <w:jc w:val="center"/>
            </w:pPr>
            <w:r w:rsidRPr="00543DD7">
              <w:t xml:space="preserve">(за неверный ответ </w:t>
            </w:r>
          </w:p>
          <w:p w:rsidR="00C742A2" w:rsidRPr="00543DD7" w:rsidRDefault="00C742A2" w:rsidP="00FB714D">
            <w:pPr>
              <w:spacing w:line="360" w:lineRule="auto"/>
              <w:jc w:val="center"/>
            </w:pPr>
            <w:r w:rsidRPr="00543DD7">
              <w:t>0 баллов)</w:t>
            </w:r>
          </w:p>
        </w:tc>
      </w:tr>
      <w:tr w:rsidR="00C742A2" w:rsidRPr="00543DD7" w:rsidTr="00AD5827">
        <w:tc>
          <w:tcPr>
            <w:tcW w:w="5136" w:type="dxa"/>
            <w:gridSpan w:val="2"/>
          </w:tcPr>
          <w:p w:rsidR="00C742A2" w:rsidRPr="00543DD7" w:rsidRDefault="00C742A2" w:rsidP="00E24153">
            <w:pPr>
              <w:spacing w:line="360" w:lineRule="auto"/>
              <w:rPr>
                <w:b/>
                <w:bCs/>
              </w:rPr>
            </w:pPr>
            <w:r w:rsidRPr="00543DD7">
              <w:rPr>
                <w:b/>
                <w:bCs/>
              </w:rPr>
              <w:lastRenderedPageBreak/>
              <w:t>19. Виды прокурорского надзора:</w:t>
            </w:r>
          </w:p>
          <w:p w:rsidR="00C742A2" w:rsidRPr="00543DD7" w:rsidRDefault="00C742A2" w:rsidP="00FB714D">
            <w:pPr>
              <w:spacing w:line="360" w:lineRule="auto"/>
              <w:jc w:val="both"/>
              <w:rPr>
                <w:b/>
                <w:bCs/>
              </w:rPr>
            </w:pPr>
            <w:r w:rsidRPr="00543DD7">
              <w:rPr>
                <w:b/>
                <w:bCs/>
              </w:rPr>
              <w:t>А) надзор за исполнением законов</w:t>
            </w:r>
          </w:p>
          <w:p w:rsidR="00C742A2" w:rsidRPr="00543DD7" w:rsidRDefault="00C742A2" w:rsidP="00FB714D">
            <w:pPr>
              <w:spacing w:line="360" w:lineRule="auto"/>
              <w:jc w:val="both"/>
              <w:rPr>
                <w:b/>
                <w:bCs/>
              </w:rPr>
            </w:pPr>
            <w:r w:rsidRPr="00543DD7">
              <w:rPr>
                <w:b/>
                <w:bCs/>
              </w:rPr>
              <w:t>Б) надзор за соблюдением прав и свобод человека и гражданина</w:t>
            </w:r>
          </w:p>
          <w:p w:rsidR="00C742A2" w:rsidRPr="00543DD7" w:rsidRDefault="00C742A2" w:rsidP="00FB714D">
            <w:pPr>
              <w:spacing w:line="360" w:lineRule="auto"/>
              <w:jc w:val="both"/>
              <w:rPr>
                <w:b/>
                <w:bCs/>
              </w:rPr>
            </w:pPr>
            <w:r w:rsidRPr="00543DD7">
              <w:rPr>
                <w:b/>
                <w:bCs/>
              </w:rPr>
              <w:t>В) надзор за деятельностью судов</w:t>
            </w:r>
          </w:p>
          <w:p w:rsidR="00C742A2" w:rsidRPr="00543DD7" w:rsidRDefault="00C742A2" w:rsidP="00FB714D">
            <w:pPr>
              <w:spacing w:line="360" w:lineRule="auto"/>
              <w:jc w:val="both"/>
              <w:rPr>
                <w:b/>
                <w:bCs/>
              </w:rPr>
            </w:pPr>
            <w:r w:rsidRPr="00543DD7">
              <w:rPr>
                <w:b/>
                <w:bCs/>
              </w:rPr>
              <w:t>Г) надзор за исполнением законов органами, осуществляющими оперативно-розыскную деятельность, дознание и предварительное следствие</w:t>
            </w:r>
          </w:p>
          <w:p w:rsidR="00C742A2" w:rsidRPr="00543DD7" w:rsidRDefault="00C742A2" w:rsidP="00FB714D">
            <w:pPr>
              <w:spacing w:line="360" w:lineRule="auto"/>
              <w:jc w:val="both"/>
              <w:rPr>
                <w:b/>
                <w:bCs/>
              </w:rPr>
            </w:pPr>
            <w:r w:rsidRPr="00543DD7">
              <w:rPr>
                <w:b/>
                <w:bCs/>
              </w:rPr>
              <w:t>Д) Все ответы правильные</w:t>
            </w:r>
          </w:p>
        </w:tc>
        <w:tc>
          <w:tcPr>
            <w:tcW w:w="2704" w:type="dxa"/>
          </w:tcPr>
          <w:p w:rsidR="00C742A2" w:rsidRPr="00543DD7" w:rsidRDefault="00C742A2" w:rsidP="00FB714D">
            <w:pPr>
              <w:spacing w:line="360" w:lineRule="auto"/>
              <w:jc w:val="center"/>
            </w:pPr>
            <w:r w:rsidRPr="00543DD7">
              <w:t>А, Б, Г</w:t>
            </w:r>
          </w:p>
          <w:p w:rsidR="00C742A2" w:rsidRPr="00543DD7" w:rsidRDefault="00C742A2" w:rsidP="00FB714D">
            <w:pPr>
              <w:spacing w:line="360" w:lineRule="auto"/>
              <w:jc w:val="center"/>
            </w:pPr>
            <w:r w:rsidRPr="00543DD7">
              <w:t xml:space="preserve">(раздел </w:t>
            </w:r>
            <w:r w:rsidRPr="00543DD7">
              <w:rPr>
                <w:lang w:val="en-US"/>
              </w:rPr>
              <w:t>III</w:t>
            </w:r>
            <w:r>
              <w:t xml:space="preserve"> </w:t>
            </w:r>
            <w:r w:rsidRPr="00543DD7">
              <w:t xml:space="preserve">Прокурорский надзор </w:t>
            </w:r>
          </w:p>
          <w:p w:rsidR="00C742A2" w:rsidRPr="00543DD7" w:rsidRDefault="00C742A2" w:rsidP="001E4473">
            <w:pPr>
              <w:spacing w:line="360" w:lineRule="auto"/>
              <w:jc w:val="center"/>
            </w:pPr>
            <w:r w:rsidRPr="00543DD7">
              <w:t>Федерального закона «О прокуратуре Российской Федерации»)</w:t>
            </w:r>
          </w:p>
        </w:tc>
        <w:tc>
          <w:tcPr>
            <w:tcW w:w="1731" w:type="dxa"/>
          </w:tcPr>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По 1 баллу</w:t>
            </w:r>
          </w:p>
          <w:p w:rsidR="00C742A2" w:rsidRPr="00543DD7" w:rsidRDefault="00C742A2" w:rsidP="00FB714D">
            <w:pPr>
              <w:spacing w:line="360" w:lineRule="auto"/>
              <w:jc w:val="center"/>
            </w:pPr>
            <w:r w:rsidRPr="00543DD7">
              <w:t>за каждый правильный ответ</w:t>
            </w:r>
          </w:p>
          <w:p w:rsidR="00C742A2" w:rsidRPr="00543DD7" w:rsidRDefault="00C742A2" w:rsidP="00FB714D">
            <w:pPr>
              <w:spacing w:line="360" w:lineRule="auto"/>
              <w:jc w:val="center"/>
            </w:pPr>
            <w:r w:rsidRPr="00543DD7">
              <w:t xml:space="preserve">(за неверный ответ </w:t>
            </w:r>
          </w:p>
          <w:p w:rsidR="00C742A2" w:rsidRPr="00543DD7" w:rsidRDefault="00C742A2" w:rsidP="00FB714D">
            <w:pPr>
              <w:spacing w:line="360" w:lineRule="auto"/>
              <w:jc w:val="center"/>
            </w:pPr>
            <w:r w:rsidRPr="00543DD7">
              <w:t>0 баллов)</w:t>
            </w:r>
          </w:p>
        </w:tc>
      </w:tr>
      <w:tr w:rsidR="00C742A2" w:rsidRPr="00543DD7" w:rsidTr="00AD5827">
        <w:tc>
          <w:tcPr>
            <w:tcW w:w="5136" w:type="dxa"/>
            <w:gridSpan w:val="2"/>
          </w:tcPr>
          <w:p w:rsidR="00C742A2" w:rsidRPr="00543DD7" w:rsidRDefault="00C742A2" w:rsidP="00FC4641">
            <w:pPr>
              <w:spacing w:line="360" w:lineRule="auto"/>
              <w:jc w:val="both"/>
              <w:rPr>
                <w:b/>
                <w:bCs/>
              </w:rPr>
            </w:pPr>
            <w:r w:rsidRPr="00543DD7">
              <w:rPr>
                <w:b/>
                <w:bCs/>
              </w:rPr>
              <w:t>20. Выплата заработной платы работникам производится:</w:t>
            </w:r>
          </w:p>
          <w:p w:rsidR="00C742A2" w:rsidRPr="00543DD7" w:rsidRDefault="00C742A2" w:rsidP="00FC4641">
            <w:pPr>
              <w:spacing w:line="360" w:lineRule="auto"/>
              <w:jc w:val="both"/>
              <w:rPr>
                <w:b/>
                <w:bCs/>
              </w:rPr>
            </w:pPr>
            <w:r w:rsidRPr="00543DD7">
              <w:rPr>
                <w:b/>
                <w:bCs/>
              </w:rPr>
              <w:t>А) в денежной форме</w:t>
            </w:r>
          </w:p>
          <w:p w:rsidR="00C742A2" w:rsidRPr="00543DD7" w:rsidRDefault="00C742A2" w:rsidP="00FC4641">
            <w:pPr>
              <w:spacing w:line="360" w:lineRule="auto"/>
              <w:jc w:val="both"/>
              <w:rPr>
                <w:b/>
                <w:bCs/>
              </w:rPr>
            </w:pPr>
            <w:r w:rsidRPr="00543DD7">
              <w:rPr>
                <w:b/>
                <w:bCs/>
              </w:rPr>
              <w:t xml:space="preserve">Б)  в бонах </w:t>
            </w:r>
          </w:p>
          <w:p w:rsidR="00C742A2" w:rsidRPr="00543DD7" w:rsidRDefault="00C742A2" w:rsidP="00FC4641">
            <w:pPr>
              <w:spacing w:line="360" w:lineRule="auto"/>
              <w:jc w:val="both"/>
              <w:rPr>
                <w:b/>
                <w:bCs/>
              </w:rPr>
            </w:pPr>
            <w:r w:rsidRPr="00543DD7">
              <w:rPr>
                <w:b/>
                <w:bCs/>
              </w:rPr>
              <w:t xml:space="preserve">В) в </w:t>
            </w:r>
            <w:proofErr w:type="spellStart"/>
            <w:r w:rsidRPr="00543DD7">
              <w:rPr>
                <w:b/>
                <w:bCs/>
              </w:rPr>
              <w:t>неденежной</w:t>
            </w:r>
            <w:proofErr w:type="spellEnd"/>
            <w:r w:rsidRPr="00543DD7">
              <w:rPr>
                <w:b/>
                <w:bCs/>
              </w:rPr>
              <w:t xml:space="preserve"> форме</w:t>
            </w:r>
          </w:p>
          <w:p w:rsidR="00C742A2" w:rsidRPr="00543DD7" w:rsidRDefault="00C742A2" w:rsidP="00FC4641">
            <w:pPr>
              <w:spacing w:line="360" w:lineRule="auto"/>
              <w:jc w:val="both"/>
              <w:rPr>
                <w:b/>
                <w:bCs/>
              </w:rPr>
            </w:pPr>
            <w:r w:rsidRPr="00543DD7">
              <w:rPr>
                <w:b/>
                <w:bCs/>
              </w:rPr>
              <w:t>Г) в купонах</w:t>
            </w:r>
          </w:p>
          <w:p w:rsidR="00C742A2" w:rsidRPr="00543DD7" w:rsidRDefault="00C742A2" w:rsidP="00FC4641">
            <w:pPr>
              <w:spacing w:line="360" w:lineRule="auto"/>
              <w:jc w:val="both"/>
              <w:rPr>
                <w:b/>
                <w:bCs/>
              </w:rPr>
            </w:pPr>
            <w:r w:rsidRPr="00543DD7">
              <w:rPr>
                <w:b/>
                <w:bCs/>
              </w:rPr>
              <w:t>Д) в форме расписок</w:t>
            </w:r>
          </w:p>
        </w:tc>
        <w:tc>
          <w:tcPr>
            <w:tcW w:w="2704" w:type="dxa"/>
          </w:tcPr>
          <w:p w:rsidR="00C742A2" w:rsidRPr="00543DD7" w:rsidRDefault="00C742A2" w:rsidP="00FC4641">
            <w:pPr>
              <w:spacing w:line="360" w:lineRule="auto"/>
              <w:jc w:val="center"/>
              <w:rPr>
                <w:bCs/>
              </w:rPr>
            </w:pPr>
            <w:r w:rsidRPr="00543DD7">
              <w:rPr>
                <w:bCs/>
              </w:rPr>
              <w:t>А, В</w:t>
            </w:r>
          </w:p>
          <w:p w:rsidR="00C742A2" w:rsidRPr="00543DD7" w:rsidRDefault="00C742A2" w:rsidP="00FC4641">
            <w:pPr>
              <w:spacing w:line="360" w:lineRule="auto"/>
              <w:jc w:val="center"/>
              <w:rPr>
                <w:b/>
              </w:rPr>
            </w:pPr>
            <w:r w:rsidRPr="00543DD7">
              <w:rPr>
                <w:bCs/>
              </w:rPr>
              <w:t>(ст. 131 Трудового кодекса Российской Федерации)</w:t>
            </w:r>
          </w:p>
        </w:tc>
        <w:tc>
          <w:tcPr>
            <w:tcW w:w="1731" w:type="dxa"/>
          </w:tcPr>
          <w:p w:rsidR="00C742A2" w:rsidRPr="00543DD7" w:rsidRDefault="00C742A2" w:rsidP="005462A9">
            <w:pPr>
              <w:pStyle w:val="NoSpacing"/>
              <w:spacing w:line="360" w:lineRule="auto"/>
              <w:jc w:val="center"/>
              <w:rPr>
                <w:rFonts w:ascii="Times New Roman" w:hAnsi="Times New Roman"/>
                <w:sz w:val="24"/>
                <w:szCs w:val="24"/>
              </w:rPr>
            </w:pPr>
            <w:r w:rsidRPr="00543DD7">
              <w:rPr>
                <w:rFonts w:ascii="Times New Roman" w:hAnsi="Times New Roman"/>
                <w:sz w:val="24"/>
                <w:szCs w:val="24"/>
              </w:rPr>
              <w:t>По 1 баллу</w:t>
            </w:r>
          </w:p>
          <w:p w:rsidR="00C742A2" w:rsidRPr="00543DD7" w:rsidRDefault="00C742A2" w:rsidP="005462A9">
            <w:pPr>
              <w:spacing w:line="360" w:lineRule="auto"/>
              <w:jc w:val="center"/>
            </w:pPr>
            <w:r w:rsidRPr="00543DD7">
              <w:t>за каждый правильный ответ</w:t>
            </w:r>
          </w:p>
          <w:p w:rsidR="00C742A2" w:rsidRPr="00543DD7" w:rsidRDefault="00C742A2" w:rsidP="005462A9">
            <w:pPr>
              <w:spacing w:line="360" w:lineRule="auto"/>
              <w:jc w:val="center"/>
            </w:pPr>
            <w:r w:rsidRPr="00543DD7">
              <w:t xml:space="preserve">(за неверный ответ </w:t>
            </w:r>
          </w:p>
          <w:p w:rsidR="00C742A2" w:rsidRPr="00543DD7" w:rsidRDefault="00C742A2" w:rsidP="005462A9">
            <w:pPr>
              <w:spacing w:line="360" w:lineRule="auto"/>
              <w:jc w:val="center"/>
              <w:rPr>
                <w:b/>
              </w:rPr>
            </w:pPr>
            <w:r w:rsidRPr="00543DD7">
              <w:t>0 баллов)</w:t>
            </w:r>
          </w:p>
        </w:tc>
      </w:tr>
      <w:tr w:rsidR="00C742A2" w:rsidRPr="00543DD7" w:rsidTr="00FB714D">
        <w:tc>
          <w:tcPr>
            <w:tcW w:w="9571" w:type="dxa"/>
            <w:gridSpan w:val="4"/>
          </w:tcPr>
          <w:p w:rsidR="00C742A2" w:rsidRPr="00543DD7" w:rsidRDefault="00C742A2" w:rsidP="007C1243">
            <w:pPr>
              <w:jc w:val="center"/>
              <w:rPr>
                <w:b/>
                <w:sz w:val="28"/>
                <w:szCs w:val="28"/>
              </w:rPr>
            </w:pPr>
            <w:r w:rsidRPr="00543DD7">
              <w:rPr>
                <w:b/>
                <w:sz w:val="28"/>
                <w:szCs w:val="28"/>
                <w:lang w:val="en-US"/>
              </w:rPr>
              <w:t>IV</w:t>
            </w:r>
            <w:r w:rsidRPr="00543DD7">
              <w:rPr>
                <w:b/>
                <w:sz w:val="28"/>
                <w:szCs w:val="28"/>
              </w:rPr>
              <w:t xml:space="preserve"> Из нижеперечисленных терминов три относятся к одному понятию.</w:t>
            </w:r>
          </w:p>
          <w:p w:rsidR="00C742A2" w:rsidRPr="00543DD7" w:rsidRDefault="00C742A2" w:rsidP="007C1243">
            <w:pPr>
              <w:jc w:val="center"/>
              <w:rPr>
                <w:b/>
              </w:rPr>
            </w:pPr>
            <w:r w:rsidRPr="00543DD7">
              <w:rPr>
                <w:b/>
                <w:sz w:val="28"/>
                <w:szCs w:val="28"/>
              </w:rPr>
              <w:t>Найдите лишнее</w:t>
            </w:r>
          </w:p>
        </w:tc>
      </w:tr>
      <w:tr w:rsidR="00C742A2" w:rsidRPr="00543DD7" w:rsidTr="00AD5827">
        <w:tc>
          <w:tcPr>
            <w:tcW w:w="5136" w:type="dxa"/>
            <w:gridSpan w:val="2"/>
          </w:tcPr>
          <w:p w:rsidR="00C742A2" w:rsidRPr="00543DD7" w:rsidRDefault="00C742A2" w:rsidP="00FB714D">
            <w:pPr>
              <w:spacing w:line="360" w:lineRule="auto"/>
              <w:jc w:val="both"/>
              <w:rPr>
                <w:b/>
              </w:rPr>
            </w:pPr>
            <w:r w:rsidRPr="00543DD7">
              <w:rPr>
                <w:b/>
              </w:rPr>
              <w:t xml:space="preserve">21. </w:t>
            </w:r>
          </w:p>
          <w:p w:rsidR="00C742A2" w:rsidRPr="00543DD7" w:rsidRDefault="00C742A2" w:rsidP="00FB714D">
            <w:pPr>
              <w:spacing w:line="360" w:lineRule="auto"/>
              <w:jc w:val="both"/>
              <w:rPr>
                <w:b/>
                <w:bCs/>
              </w:rPr>
            </w:pPr>
            <w:r w:rsidRPr="00543DD7">
              <w:rPr>
                <w:b/>
                <w:bCs/>
              </w:rPr>
              <w:t>А) постоянная рента</w:t>
            </w:r>
          </w:p>
          <w:p w:rsidR="00C742A2" w:rsidRPr="00543DD7" w:rsidRDefault="00C742A2" w:rsidP="00FB714D">
            <w:pPr>
              <w:spacing w:line="360" w:lineRule="auto"/>
              <w:jc w:val="both"/>
              <w:rPr>
                <w:b/>
                <w:bCs/>
              </w:rPr>
            </w:pPr>
            <w:r w:rsidRPr="00543DD7">
              <w:rPr>
                <w:b/>
                <w:bCs/>
              </w:rPr>
              <w:t>Б) временная рента</w:t>
            </w:r>
          </w:p>
          <w:p w:rsidR="00C742A2" w:rsidRPr="00543DD7" w:rsidRDefault="00C742A2" w:rsidP="00FB714D">
            <w:pPr>
              <w:spacing w:line="360" w:lineRule="auto"/>
              <w:jc w:val="both"/>
              <w:rPr>
                <w:b/>
                <w:bCs/>
              </w:rPr>
            </w:pPr>
            <w:r w:rsidRPr="00543DD7">
              <w:rPr>
                <w:b/>
                <w:bCs/>
              </w:rPr>
              <w:t>В) пожизненная рента</w:t>
            </w:r>
          </w:p>
          <w:p w:rsidR="00C742A2" w:rsidRPr="00543DD7" w:rsidRDefault="00C742A2" w:rsidP="00FB714D">
            <w:pPr>
              <w:spacing w:line="360" w:lineRule="auto"/>
              <w:jc w:val="both"/>
            </w:pPr>
            <w:r w:rsidRPr="00543DD7">
              <w:rPr>
                <w:b/>
                <w:bCs/>
              </w:rPr>
              <w:t>Г) пожизненное содержание с иждивением</w:t>
            </w:r>
          </w:p>
        </w:tc>
        <w:tc>
          <w:tcPr>
            <w:tcW w:w="2704" w:type="dxa"/>
          </w:tcPr>
          <w:p w:rsidR="00C742A2" w:rsidRPr="00543DD7" w:rsidRDefault="00C742A2" w:rsidP="00412848">
            <w:pPr>
              <w:spacing w:line="360" w:lineRule="auto"/>
              <w:jc w:val="center"/>
            </w:pPr>
            <w:r w:rsidRPr="00543DD7">
              <w:t>Б</w:t>
            </w:r>
          </w:p>
          <w:p w:rsidR="00C742A2" w:rsidRPr="00543DD7" w:rsidRDefault="00C742A2" w:rsidP="00412848">
            <w:pPr>
              <w:spacing w:line="360" w:lineRule="auto"/>
              <w:jc w:val="center"/>
            </w:pPr>
            <w:r w:rsidRPr="00543DD7">
              <w:t>(глава 33 Гражданского кодекса Российской Федерации)</w:t>
            </w:r>
          </w:p>
        </w:tc>
        <w:tc>
          <w:tcPr>
            <w:tcW w:w="1731" w:type="dxa"/>
          </w:tcPr>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3 балла</w:t>
            </w:r>
          </w:p>
          <w:p w:rsidR="00C742A2" w:rsidRPr="00543DD7" w:rsidRDefault="00C742A2" w:rsidP="00FB714D">
            <w:pPr>
              <w:spacing w:line="360" w:lineRule="auto"/>
              <w:jc w:val="center"/>
            </w:pPr>
            <w:r w:rsidRPr="00543DD7">
              <w:t xml:space="preserve">(за неверный ответ </w:t>
            </w:r>
          </w:p>
          <w:p w:rsidR="00C742A2" w:rsidRPr="00543DD7" w:rsidRDefault="00C742A2" w:rsidP="00FB714D">
            <w:pPr>
              <w:spacing w:line="360" w:lineRule="auto"/>
              <w:jc w:val="center"/>
              <w:rPr>
                <w:b/>
              </w:rPr>
            </w:pPr>
            <w:r w:rsidRPr="00543DD7">
              <w:t>0 баллов)</w:t>
            </w:r>
          </w:p>
        </w:tc>
      </w:tr>
      <w:tr w:rsidR="00C742A2" w:rsidRPr="00543DD7" w:rsidTr="00AD5827">
        <w:tc>
          <w:tcPr>
            <w:tcW w:w="5136" w:type="dxa"/>
            <w:gridSpan w:val="2"/>
          </w:tcPr>
          <w:p w:rsidR="00C742A2" w:rsidRPr="00543DD7" w:rsidRDefault="00C742A2" w:rsidP="00FB714D">
            <w:pPr>
              <w:spacing w:line="360" w:lineRule="auto"/>
              <w:jc w:val="both"/>
              <w:rPr>
                <w:b/>
              </w:rPr>
            </w:pPr>
            <w:r w:rsidRPr="00543DD7">
              <w:rPr>
                <w:b/>
              </w:rPr>
              <w:t>22.</w:t>
            </w:r>
          </w:p>
          <w:p w:rsidR="00C742A2" w:rsidRPr="00543DD7" w:rsidRDefault="00C742A2" w:rsidP="00FB714D">
            <w:pPr>
              <w:spacing w:line="360" w:lineRule="auto"/>
              <w:jc w:val="both"/>
              <w:rPr>
                <w:b/>
              </w:rPr>
            </w:pPr>
            <w:r w:rsidRPr="00543DD7">
              <w:rPr>
                <w:b/>
              </w:rPr>
              <w:t>А) розничная купля-продажа</w:t>
            </w:r>
          </w:p>
          <w:p w:rsidR="00C742A2" w:rsidRPr="00543DD7" w:rsidRDefault="00C742A2" w:rsidP="00FB714D">
            <w:pPr>
              <w:spacing w:line="360" w:lineRule="auto"/>
              <w:jc w:val="both"/>
              <w:rPr>
                <w:b/>
              </w:rPr>
            </w:pPr>
            <w:r w:rsidRPr="00543DD7">
              <w:rPr>
                <w:b/>
              </w:rPr>
              <w:t>Б) поставка товаров</w:t>
            </w:r>
          </w:p>
          <w:p w:rsidR="00C742A2" w:rsidRPr="00543DD7" w:rsidRDefault="00C742A2" w:rsidP="00FB714D">
            <w:pPr>
              <w:spacing w:line="360" w:lineRule="auto"/>
              <w:jc w:val="both"/>
              <w:rPr>
                <w:b/>
              </w:rPr>
            </w:pPr>
            <w:r w:rsidRPr="00543DD7">
              <w:rPr>
                <w:b/>
              </w:rPr>
              <w:t>В)  контрактация</w:t>
            </w:r>
          </w:p>
          <w:p w:rsidR="00C742A2" w:rsidRPr="00543DD7" w:rsidRDefault="00C742A2" w:rsidP="00FB714D">
            <w:pPr>
              <w:spacing w:line="360" w:lineRule="auto"/>
              <w:jc w:val="both"/>
              <w:rPr>
                <w:b/>
              </w:rPr>
            </w:pPr>
            <w:r w:rsidRPr="00543DD7">
              <w:rPr>
                <w:b/>
              </w:rPr>
              <w:t>Г) финансовая аренда (лизинг)</w:t>
            </w:r>
          </w:p>
        </w:tc>
        <w:tc>
          <w:tcPr>
            <w:tcW w:w="2704" w:type="dxa"/>
          </w:tcPr>
          <w:p w:rsidR="00C742A2" w:rsidRPr="00543DD7" w:rsidRDefault="00C742A2" w:rsidP="00FB714D">
            <w:pPr>
              <w:spacing w:line="360" w:lineRule="auto"/>
              <w:jc w:val="center"/>
            </w:pPr>
            <w:r>
              <w:t>Г</w:t>
            </w:r>
          </w:p>
          <w:p w:rsidR="00C742A2" w:rsidRPr="00543DD7" w:rsidRDefault="00C742A2" w:rsidP="00FB714D">
            <w:pPr>
              <w:spacing w:line="360" w:lineRule="auto"/>
              <w:jc w:val="center"/>
            </w:pPr>
            <w:r w:rsidRPr="00543DD7">
              <w:t>(параграфы 2, 3, 5 главы 32, параграф 6 главы 34 Гражданского кодекса Российской Федерации)</w:t>
            </w:r>
          </w:p>
        </w:tc>
        <w:tc>
          <w:tcPr>
            <w:tcW w:w="1731" w:type="dxa"/>
          </w:tcPr>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3 балла</w:t>
            </w:r>
          </w:p>
          <w:p w:rsidR="00C742A2" w:rsidRPr="00543DD7" w:rsidRDefault="00C742A2" w:rsidP="00FB714D">
            <w:pPr>
              <w:spacing w:line="360" w:lineRule="auto"/>
              <w:jc w:val="center"/>
            </w:pPr>
            <w:r w:rsidRPr="00543DD7">
              <w:t xml:space="preserve">(за неверный ответ </w:t>
            </w:r>
          </w:p>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C742A2" w:rsidRPr="00543DD7" w:rsidTr="00FB714D">
        <w:tc>
          <w:tcPr>
            <w:tcW w:w="9571" w:type="dxa"/>
            <w:gridSpan w:val="4"/>
          </w:tcPr>
          <w:p w:rsidR="00C742A2" w:rsidRPr="00543DD7" w:rsidRDefault="00C742A2" w:rsidP="007C1243">
            <w:pPr>
              <w:jc w:val="center"/>
              <w:rPr>
                <w:b/>
                <w:sz w:val="28"/>
                <w:szCs w:val="28"/>
              </w:rPr>
            </w:pPr>
            <w:r w:rsidRPr="00543DD7">
              <w:rPr>
                <w:b/>
                <w:sz w:val="28"/>
                <w:szCs w:val="28"/>
                <w:lang w:val="en-US"/>
              </w:rPr>
              <w:t>V</w:t>
            </w:r>
            <w:r w:rsidRPr="00543DD7">
              <w:rPr>
                <w:b/>
                <w:sz w:val="28"/>
                <w:szCs w:val="28"/>
              </w:rPr>
              <w:t xml:space="preserve"> Расположите нормативные правовые акты по степени их юридической силы, начиная с наивысшего</w:t>
            </w:r>
          </w:p>
        </w:tc>
      </w:tr>
      <w:tr w:rsidR="00C742A2" w:rsidRPr="00543DD7" w:rsidTr="00AD5827">
        <w:tc>
          <w:tcPr>
            <w:tcW w:w="5136" w:type="dxa"/>
            <w:gridSpan w:val="2"/>
          </w:tcPr>
          <w:p w:rsidR="00C742A2" w:rsidRPr="00543DD7" w:rsidRDefault="00C742A2" w:rsidP="00FB714D">
            <w:pPr>
              <w:spacing w:line="360" w:lineRule="auto"/>
              <w:jc w:val="both"/>
              <w:rPr>
                <w:b/>
              </w:rPr>
            </w:pPr>
            <w:r w:rsidRPr="00543DD7">
              <w:rPr>
                <w:b/>
              </w:rPr>
              <w:t xml:space="preserve">23. </w:t>
            </w:r>
          </w:p>
          <w:p w:rsidR="00C742A2" w:rsidRPr="00543DD7" w:rsidRDefault="00C742A2" w:rsidP="00FB714D">
            <w:pPr>
              <w:tabs>
                <w:tab w:val="left" w:pos="2820"/>
              </w:tabs>
              <w:spacing w:line="360" w:lineRule="auto"/>
              <w:jc w:val="both"/>
              <w:rPr>
                <w:b/>
                <w:bCs/>
              </w:rPr>
            </w:pPr>
            <w:r w:rsidRPr="00543DD7">
              <w:rPr>
                <w:b/>
                <w:bCs/>
              </w:rPr>
              <w:t xml:space="preserve">А) </w:t>
            </w:r>
            <w:r w:rsidRPr="00543DD7">
              <w:rPr>
                <w:b/>
              </w:rPr>
              <w:t>Закон Новгородской области от 27.10.2017 № 175-ОЗ</w:t>
            </w:r>
            <w:r w:rsidRPr="00543DD7">
              <w:rPr>
                <w:b/>
                <w:bCs/>
              </w:rPr>
              <w:t xml:space="preserve"> «</w:t>
            </w:r>
            <w:r w:rsidRPr="00543DD7">
              <w:rPr>
                <w:b/>
              </w:rPr>
              <w:t xml:space="preserve">Об оплате труда в органах </w:t>
            </w:r>
            <w:r w:rsidRPr="00543DD7">
              <w:rPr>
                <w:b/>
              </w:rPr>
              <w:lastRenderedPageBreak/>
              <w:t>государственной власти, иных государственных органах Новгородской области»</w:t>
            </w:r>
          </w:p>
          <w:p w:rsidR="00C742A2" w:rsidRPr="00543DD7" w:rsidRDefault="00C742A2" w:rsidP="00FB714D">
            <w:pPr>
              <w:spacing w:line="360" w:lineRule="auto"/>
              <w:jc w:val="both"/>
              <w:rPr>
                <w:b/>
                <w:bCs/>
              </w:rPr>
            </w:pPr>
            <w:r w:rsidRPr="00543DD7">
              <w:rPr>
                <w:b/>
                <w:bCs/>
              </w:rPr>
              <w:t>Б) Закон Российской Федерации от 19.04.1991 № 1032-1 «О занятости населения в Российской Федерации»</w:t>
            </w:r>
          </w:p>
          <w:p w:rsidR="00C742A2" w:rsidRPr="00543DD7" w:rsidRDefault="00C742A2" w:rsidP="00FB714D">
            <w:pPr>
              <w:spacing w:line="360" w:lineRule="auto"/>
              <w:jc w:val="both"/>
              <w:rPr>
                <w:b/>
                <w:bCs/>
              </w:rPr>
            </w:pPr>
            <w:r w:rsidRPr="00543DD7">
              <w:rPr>
                <w:b/>
                <w:bCs/>
              </w:rPr>
              <w:t>В) Бюджетный кодекс Российской Федерации</w:t>
            </w:r>
          </w:p>
          <w:p w:rsidR="00C742A2" w:rsidRPr="00543DD7" w:rsidRDefault="00C742A2" w:rsidP="00EE7865">
            <w:pPr>
              <w:spacing w:line="360" w:lineRule="auto"/>
              <w:jc w:val="both"/>
              <w:rPr>
                <w:b/>
              </w:rPr>
            </w:pPr>
            <w:r w:rsidRPr="00543DD7">
              <w:rPr>
                <w:b/>
                <w:bCs/>
              </w:rPr>
              <w:t xml:space="preserve">Г) </w:t>
            </w:r>
            <w:r w:rsidRPr="00543DD7">
              <w:rPr>
                <w:b/>
              </w:rPr>
              <w:t>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C742A2" w:rsidRPr="00543DD7" w:rsidRDefault="00C742A2" w:rsidP="00EE7865">
            <w:pPr>
              <w:spacing w:line="360" w:lineRule="auto"/>
              <w:jc w:val="both"/>
              <w:rPr>
                <w:b/>
              </w:rPr>
            </w:pPr>
            <w:r w:rsidRPr="00543DD7">
              <w:rPr>
                <w:b/>
              </w:rPr>
              <w:t>Д) Указ Губернатора Новгородской области от 23.11.2017 № 461 «Об утверждении структуры министерства труда и социальной защиты Новгородской области»</w:t>
            </w:r>
          </w:p>
        </w:tc>
        <w:tc>
          <w:tcPr>
            <w:tcW w:w="2704" w:type="dxa"/>
          </w:tcPr>
          <w:p w:rsidR="00C742A2" w:rsidRPr="00543DD7" w:rsidRDefault="00C742A2" w:rsidP="00FB714D">
            <w:pPr>
              <w:spacing w:line="360" w:lineRule="auto"/>
              <w:jc w:val="center"/>
            </w:pPr>
            <w:r w:rsidRPr="00543DD7">
              <w:lastRenderedPageBreak/>
              <w:t>В, Б. Г, А, Д</w:t>
            </w:r>
          </w:p>
        </w:tc>
        <w:tc>
          <w:tcPr>
            <w:tcW w:w="1731" w:type="dxa"/>
          </w:tcPr>
          <w:p w:rsidR="00C742A2" w:rsidRPr="00543DD7" w:rsidRDefault="00C742A2" w:rsidP="00FB714D">
            <w:pPr>
              <w:pStyle w:val="NoSpacing"/>
              <w:spacing w:line="360" w:lineRule="auto"/>
              <w:jc w:val="center"/>
              <w:rPr>
                <w:rFonts w:ascii="Times New Roman" w:hAnsi="Times New Roman"/>
                <w:sz w:val="24"/>
                <w:szCs w:val="24"/>
              </w:rPr>
            </w:pPr>
            <w:r>
              <w:rPr>
                <w:rFonts w:ascii="Times New Roman" w:hAnsi="Times New Roman"/>
                <w:sz w:val="24"/>
                <w:szCs w:val="24"/>
              </w:rPr>
              <w:t>3</w:t>
            </w:r>
            <w:r w:rsidRPr="00543DD7">
              <w:rPr>
                <w:rFonts w:ascii="Times New Roman" w:hAnsi="Times New Roman"/>
                <w:sz w:val="24"/>
                <w:szCs w:val="24"/>
              </w:rPr>
              <w:t xml:space="preserve"> балла</w:t>
            </w:r>
          </w:p>
          <w:p w:rsidR="00C742A2" w:rsidRPr="00543DD7" w:rsidRDefault="00C742A2" w:rsidP="00FB714D">
            <w:pPr>
              <w:spacing w:line="360" w:lineRule="auto"/>
              <w:jc w:val="center"/>
            </w:pPr>
            <w:r w:rsidRPr="00543DD7">
              <w:t xml:space="preserve">(за неверный ответ </w:t>
            </w:r>
          </w:p>
          <w:p w:rsidR="00C742A2" w:rsidRPr="00543DD7" w:rsidRDefault="00C742A2" w:rsidP="00FB714D">
            <w:pPr>
              <w:spacing w:line="360" w:lineRule="auto"/>
              <w:jc w:val="center"/>
              <w:rPr>
                <w:b/>
              </w:rPr>
            </w:pPr>
            <w:r w:rsidRPr="00543DD7">
              <w:lastRenderedPageBreak/>
              <w:t>0 баллов)</w:t>
            </w:r>
          </w:p>
        </w:tc>
      </w:tr>
      <w:tr w:rsidR="00C742A2" w:rsidRPr="00543DD7" w:rsidTr="00FB714D">
        <w:tc>
          <w:tcPr>
            <w:tcW w:w="9571" w:type="dxa"/>
            <w:gridSpan w:val="4"/>
          </w:tcPr>
          <w:p w:rsidR="00C742A2" w:rsidRPr="00543DD7" w:rsidRDefault="00C742A2" w:rsidP="00FB714D">
            <w:pPr>
              <w:spacing w:line="360" w:lineRule="auto"/>
              <w:jc w:val="center"/>
              <w:rPr>
                <w:b/>
                <w:sz w:val="28"/>
                <w:szCs w:val="28"/>
              </w:rPr>
            </w:pPr>
            <w:r w:rsidRPr="00543DD7">
              <w:rPr>
                <w:b/>
                <w:sz w:val="28"/>
                <w:szCs w:val="28"/>
                <w:lang w:val="en-US"/>
              </w:rPr>
              <w:lastRenderedPageBreak/>
              <w:t>VI</w:t>
            </w:r>
            <w:r w:rsidRPr="00543DD7">
              <w:rPr>
                <w:b/>
                <w:sz w:val="28"/>
                <w:szCs w:val="28"/>
              </w:rPr>
              <w:t xml:space="preserve"> Установите соответствие</w:t>
            </w:r>
          </w:p>
        </w:tc>
      </w:tr>
      <w:tr w:rsidR="00C742A2" w:rsidRPr="00543DD7" w:rsidTr="00AD5827">
        <w:tc>
          <w:tcPr>
            <w:tcW w:w="5136" w:type="dxa"/>
            <w:gridSpan w:val="2"/>
          </w:tcPr>
          <w:p w:rsidR="00C742A2" w:rsidRPr="00543DD7" w:rsidRDefault="00C742A2" w:rsidP="00412848">
            <w:pPr>
              <w:spacing w:line="360" w:lineRule="auto"/>
              <w:jc w:val="both"/>
              <w:rPr>
                <w:b/>
              </w:rPr>
            </w:pPr>
            <w:r w:rsidRPr="00543DD7">
              <w:rPr>
                <w:b/>
              </w:rPr>
              <w:t>24.</w:t>
            </w:r>
          </w:p>
          <w:p w:rsidR="00C742A2" w:rsidRPr="00543DD7" w:rsidRDefault="00C742A2" w:rsidP="00412848">
            <w:pPr>
              <w:spacing w:line="360" w:lineRule="auto"/>
              <w:jc w:val="both"/>
              <w:rPr>
                <w:b/>
              </w:rPr>
            </w:pPr>
            <w:r w:rsidRPr="00543DD7">
              <w:rPr>
                <w:b/>
              </w:rPr>
              <w:t>1.Официальное толкование права</w:t>
            </w:r>
          </w:p>
          <w:p w:rsidR="00C742A2" w:rsidRPr="00543DD7" w:rsidRDefault="00C742A2" w:rsidP="00412848">
            <w:pPr>
              <w:spacing w:line="360" w:lineRule="auto"/>
              <w:jc w:val="both"/>
              <w:rPr>
                <w:b/>
              </w:rPr>
            </w:pPr>
            <w:r w:rsidRPr="00543DD7">
              <w:rPr>
                <w:b/>
              </w:rPr>
              <w:t xml:space="preserve"> 2.Неофициальное толкование права</w:t>
            </w:r>
          </w:p>
          <w:p w:rsidR="00C742A2" w:rsidRPr="00543DD7" w:rsidRDefault="00C742A2" w:rsidP="00412848">
            <w:pPr>
              <w:spacing w:line="360" w:lineRule="auto"/>
              <w:jc w:val="both"/>
              <w:rPr>
                <w:b/>
              </w:rPr>
            </w:pPr>
            <w:r w:rsidRPr="00543DD7">
              <w:rPr>
                <w:b/>
              </w:rPr>
              <w:t xml:space="preserve"> 3.Нормативное   толкование права</w:t>
            </w:r>
          </w:p>
          <w:p w:rsidR="00C742A2" w:rsidRPr="00543DD7" w:rsidRDefault="00C742A2" w:rsidP="00412848">
            <w:pPr>
              <w:spacing w:line="360" w:lineRule="auto"/>
              <w:jc w:val="both"/>
              <w:rPr>
                <w:b/>
              </w:rPr>
            </w:pPr>
            <w:r w:rsidRPr="00543DD7">
              <w:rPr>
                <w:b/>
              </w:rPr>
              <w:t xml:space="preserve"> 4 .Казуальное толкование права</w:t>
            </w:r>
          </w:p>
          <w:p w:rsidR="00C742A2" w:rsidRPr="00543DD7" w:rsidRDefault="00C742A2" w:rsidP="00412848">
            <w:pPr>
              <w:spacing w:line="360" w:lineRule="auto"/>
              <w:jc w:val="both"/>
              <w:rPr>
                <w:b/>
              </w:rPr>
            </w:pPr>
            <w:r w:rsidRPr="00543DD7">
              <w:rPr>
                <w:b/>
              </w:rPr>
              <w:t xml:space="preserve"> А) </w:t>
            </w:r>
            <w:r>
              <w:rPr>
                <w:b/>
                <w:shd w:val="clear" w:color="auto" w:fill="FFFFFF"/>
              </w:rPr>
              <w:t> Р</w:t>
            </w:r>
            <w:r w:rsidRPr="00543DD7">
              <w:rPr>
                <w:b/>
                <w:shd w:val="clear" w:color="auto" w:fill="FFFFFF"/>
              </w:rPr>
              <w:t>азъяснение смысла нормы права, исходящее от государственно-властного органа, имеющее обязательный характер для всех субъектов, относящихся к данной норме</w:t>
            </w:r>
          </w:p>
          <w:p w:rsidR="00C742A2" w:rsidRPr="00543DD7" w:rsidRDefault="00C742A2" w:rsidP="00412848">
            <w:pPr>
              <w:spacing w:line="360" w:lineRule="auto"/>
              <w:jc w:val="both"/>
              <w:rPr>
                <w:b/>
              </w:rPr>
            </w:pPr>
            <w:r>
              <w:rPr>
                <w:b/>
              </w:rPr>
              <w:t>Б) Т</w:t>
            </w:r>
            <w:r w:rsidRPr="00543DD7">
              <w:rPr>
                <w:b/>
              </w:rPr>
              <w:t>олкование, обладающее общим характером, не связанное с конкретным случаем, а распространяемое на все случаи, предусмотренные толкуемой нормой</w:t>
            </w:r>
          </w:p>
          <w:p w:rsidR="00C742A2" w:rsidRPr="00543DD7" w:rsidRDefault="00C742A2" w:rsidP="00412848">
            <w:pPr>
              <w:spacing w:line="360" w:lineRule="auto"/>
              <w:jc w:val="both"/>
              <w:rPr>
                <w:b/>
              </w:rPr>
            </w:pPr>
            <w:r>
              <w:rPr>
                <w:b/>
              </w:rPr>
              <w:t>В) О</w:t>
            </w:r>
            <w:r w:rsidRPr="00543DD7">
              <w:rPr>
                <w:b/>
              </w:rPr>
              <w:t xml:space="preserve">фициальное разъяснение содержания правовой нормы, даваемое компетентными </w:t>
            </w:r>
            <w:r w:rsidRPr="00543DD7">
              <w:rPr>
                <w:b/>
              </w:rPr>
              <w:lastRenderedPageBreak/>
              <w:t>органами по конкретному случаю</w:t>
            </w:r>
          </w:p>
          <w:p w:rsidR="00C742A2" w:rsidRPr="00543DD7" w:rsidRDefault="00C742A2" w:rsidP="00412848">
            <w:pPr>
              <w:spacing w:line="360" w:lineRule="auto"/>
              <w:jc w:val="both"/>
              <w:rPr>
                <w:b/>
                <w:iCs/>
              </w:rPr>
            </w:pPr>
            <w:r w:rsidRPr="00543DD7">
              <w:rPr>
                <w:b/>
              </w:rPr>
              <w:t xml:space="preserve">Г) </w:t>
            </w:r>
            <w:r>
              <w:rPr>
                <w:b/>
                <w:iCs/>
              </w:rPr>
              <w:t>Т</w:t>
            </w:r>
            <w:r w:rsidRPr="00543DD7">
              <w:rPr>
                <w:b/>
                <w:iCs/>
              </w:rPr>
              <w:t xml:space="preserve">олкование, </w:t>
            </w:r>
            <w:r w:rsidRPr="00543DD7">
              <w:rPr>
                <w:b/>
              </w:rPr>
              <w:t>в форме советов, рекомендаций, суждений</w:t>
            </w:r>
            <w:r w:rsidRPr="00543DD7">
              <w:rPr>
                <w:b/>
                <w:iCs/>
              </w:rPr>
              <w:t>, исходящее от органов и лиц, не наделенных специальными полномочиями давать формально-обязательное разъяснение смысла юридических норм</w:t>
            </w:r>
          </w:p>
        </w:tc>
        <w:tc>
          <w:tcPr>
            <w:tcW w:w="2704" w:type="dxa"/>
          </w:tcPr>
          <w:p w:rsidR="00C742A2" w:rsidRPr="00543DD7" w:rsidRDefault="00C742A2" w:rsidP="00FB714D">
            <w:pPr>
              <w:spacing w:line="360" w:lineRule="auto"/>
              <w:jc w:val="center"/>
            </w:pPr>
            <w:r w:rsidRPr="00543DD7">
              <w:lastRenderedPageBreak/>
              <w:t>1 - А</w:t>
            </w:r>
          </w:p>
          <w:p w:rsidR="00C742A2" w:rsidRPr="00543DD7" w:rsidRDefault="00C742A2" w:rsidP="00FB714D">
            <w:pPr>
              <w:spacing w:line="360" w:lineRule="auto"/>
              <w:jc w:val="center"/>
            </w:pPr>
            <w:r w:rsidRPr="00543DD7">
              <w:t>2 –Г</w:t>
            </w:r>
          </w:p>
          <w:p w:rsidR="00C742A2" w:rsidRPr="00543DD7" w:rsidRDefault="00C742A2" w:rsidP="00FB714D">
            <w:pPr>
              <w:spacing w:line="360" w:lineRule="auto"/>
              <w:jc w:val="center"/>
            </w:pPr>
            <w:r w:rsidRPr="00543DD7">
              <w:t>3 – Б</w:t>
            </w:r>
          </w:p>
          <w:p w:rsidR="00C742A2" w:rsidRPr="00543DD7" w:rsidRDefault="00C742A2" w:rsidP="00FB714D">
            <w:pPr>
              <w:spacing w:line="360" w:lineRule="auto"/>
              <w:jc w:val="center"/>
            </w:pPr>
            <w:r w:rsidRPr="00543DD7">
              <w:t>4 - В</w:t>
            </w:r>
          </w:p>
          <w:p w:rsidR="00C742A2" w:rsidRPr="00543DD7" w:rsidRDefault="00C742A2" w:rsidP="005D1986">
            <w:pPr>
              <w:spacing w:line="360" w:lineRule="auto"/>
            </w:pPr>
          </w:p>
          <w:p w:rsidR="00C742A2" w:rsidRPr="00543DD7" w:rsidRDefault="00C742A2" w:rsidP="00FB714D">
            <w:pPr>
              <w:spacing w:line="360" w:lineRule="auto"/>
              <w:jc w:val="center"/>
            </w:pPr>
            <w:r w:rsidRPr="00543DD7">
              <w:t xml:space="preserve"> </w:t>
            </w:r>
          </w:p>
        </w:tc>
        <w:tc>
          <w:tcPr>
            <w:tcW w:w="1731" w:type="dxa"/>
          </w:tcPr>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4 балла</w:t>
            </w:r>
          </w:p>
          <w:p w:rsidR="00C742A2" w:rsidRPr="00543DD7" w:rsidRDefault="00C742A2" w:rsidP="00FB714D">
            <w:pPr>
              <w:spacing w:line="360" w:lineRule="auto"/>
              <w:jc w:val="center"/>
            </w:pPr>
            <w:r w:rsidRPr="00543DD7">
              <w:t>(за неверный ответ</w:t>
            </w:r>
          </w:p>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C742A2" w:rsidRPr="00543DD7" w:rsidTr="00AD5827">
        <w:tc>
          <w:tcPr>
            <w:tcW w:w="5136" w:type="dxa"/>
            <w:gridSpan w:val="2"/>
          </w:tcPr>
          <w:p w:rsidR="00C742A2" w:rsidRPr="00543DD7" w:rsidRDefault="00C742A2" w:rsidP="00FB714D">
            <w:pPr>
              <w:spacing w:line="360" w:lineRule="auto"/>
              <w:jc w:val="both"/>
              <w:rPr>
                <w:b/>
                <w:bCs/>
              </w:rPr>
            </w:pPr>
            <w:r w:rsidRPr="00543DD7">
              <w:rPr>
                <w:b/>
                <w:bCs/>
              </w:rPr>
              <w:lastRenderedPageBreak/>
              <w:t>25.</w:t>
            </w:r>
          </w:p>
          <w:p w:rsidR="00C742A2" w:rsidRPr="00543DD7" w:rsidRDefault="00C742A2" w:rsidP="00FB714D">
            <w:pPr>
              <w:spacing w:line="360" w:lineRule="auto"/>
              <w:jc w:val="both"/>
              <w:rPr>
                <w:b/>
                <w:bCs/>
              </w:rPr>
            </w:pPr>
            <w:r w:rsidRPr="00543DD7">
              <w:rPr>
                <w:b/>
                <w:bCs/>
              </w:rPr>
              <w:t>А) Заем</w:t>
            </w:r>
          </w:p>
          <w:p w:rsidR="00C742A2" w:rsidRPr="00543DD7" w:rsidRDefault="00C742A2" w:rsidP="00FB714D">
            <w:pPr>
              <w:spacing w:line="360" w:lineRule="auto"/>
              <w:jc w:val="both"/>
              <w:rPr>
                <w:b/>
                <w:bCs/>
              </w:rPr>
            </w:pPr>
            <w:r w:rsidRPr="00543DD7">
              <w:rPr>
                <w:b/>
                <w:bCs/>
              </w:rPr>
              <w:t>Б) Кредит</w:t>
            </w:r>
          </w:p>
          <w:p w:rsidR="00C742A2" w:rsidRPr="00543DD7" w:rsidRDefault="00C742A2" w:rsidP="00FB714D">
            <w:pPr>
              <w:spacing w:line="360" w:lineRule="auto"/>
              <w:jc w:val="both"/>
              <w:rPr>
                <w:b/>
              </w:rPr>
            </w:pPr>
            <w:r w:rsidRPr="00543DD7">
              <w:rPr>
                <w:b/>
              </w:rPr>
              <w:t>1. Вексель</w:t>
            </w:r>
          </w:p>
          <w:p w:rsidR="00C742A2" w:rsidRPr="00543DD7" w:rsidRDefault="00C742A2" w:rsidP="00FB714D">
            <w:pPr>
              <w:spacing w:line="360" w:lineRule="auto"/>
              <w:jc w:val="both"/>
              <w:rPr>
                <w:b/>
              </w:rPr>
            </w:pPr>
            <w:r w:rsidRPr="00543DD7">
              <w:rPr>
                <w:b/>
              </w:rPr>
              <w:t>2. Товарный</w:t>
            </w:r>
          </w:p>
          <w:p w:rsidR="00C742A2" w:rsidRPr="00543DD7" w:rsidRDefault="00C742A2" w:rsidP="00FB714D">
            <w:pPr>
              <w:spacing w:line="360" w:lineRule="auto"/>
              <w:jc w:val="both"/>
              <w:rPr>
                <w:b/>
              </w:rPr>
            </w:pPr>
            <w:r w:rsidRPr="00543DD7">
              <w:rPr>
                <w:b/>
              </w:rPr>
              <w:t>3. Облигация</w:t>
            </w:r>
          </w:p>
          <w:p w:rsidR="00C742A2" w:rsidRDefault="00C742A2" w:rsidP="00FB714D">
            <w:pPr>
              <w:spacing w:line="360" w:lineRule="auto"/>
              <w:jc w:val="both"/>
              <w:rPr>
                <w:b/>
              </w:rPr>
            </w:pPr>
            <w:r w:rsidRPr="00543DD7">
              <w:rPr>
                <w:b/>
              </w:rPr>
              <w:t>4. Коммерческий</w:t>
            </w:r>
          </w:p>
          <w:p w:rsidR="00C742A2" w:rsidRPr="00543DD7" w:rsidRDefault="00C742A2" w:rsidP="00FB714D">
            <w:pPr>
              <w:spacing w:line="360" w:lineRule="auto"/>
              <w:jc w:val="both"/>
            </w:pPr>
            <w:r>
              <w:rPr>
                <w:b/>
              </w:rPr>
              <w:t>5. Целевой</w:t>
            </w:r>
          </w:p>
        </w:tc>
        <w:tc>
          <w:tcPr>
            <w:tcW w:w="2704" w:type="dxa"/>
          </w:tcPr>
          <w:p w:rsidR="00C742A2" w:rsidRPr="00543DD7" w:rsidRDefault="00C742A2" w:rsidP="00FB714D">
            <w:pPr>
              <w:spacing w:line="360" w:lineRule="auto"/>
              <w:jc w:val="center"/>
            </w:pPr>
            <w:r w:rsidRPr="00543DD7">
              <w:t>А – 1, 3</w:t>
            </w:r>
            <w:r>
              <w:t>, 5</w:t>
            </w:r>
          </w:p>
          <w:p w:rsidR="00C742A2" w:rsidRPr="00543DD7" w:rsidRDefault="00C742A2" w:rsidP="00FB714D">
            <w:pPr>
              <w:spacing w:line="360" w:lineRule="auto"/>
              <w:jc w:val="center"/>
            </w:pPr>
            <w:r w:rsidRPr="00543DD7">
              <w:t>Б – 2, 4</w:t>
            </w:r>
          </w:p>
          <w:p w:rsidR="00C742A2" w:rsidRPr="00543DD7" w:rsidRDefault="00C742A2" w:rsidP="00E24153">
            <w:pPr>
              <w:spacing w:line="360" w:lineRule="auto"/>
              <w:jc w:val="center"/>
            </w:pPr>
            <w:r w:rsidRPr="00543DD7">
              <w:t>(глава 42 Гражданского кодекса Российской Федерации)</w:t>
            </w:r>
          </w:p>
        </w:tc>
        <w:tc>
          <w:tcPr>
            <w:tcW w:w="1731" w:type="dxa"/>
          </w:tcPr>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4 балла</w:t>
            </w:r>
          </w:p>
          <w:p w:rsidR="00C742A2" w:rsidRPr="00543DD7" w:rsidRDefault="00C742A2" w:rsidP="00FB714D">
            <w:pPr>
              <w:spacing w:line="360" w:lineRule="auto"/>
              <w:jc w:val="center"/>
            </w:pPr>
            <w:r w:rsidRPr="00543DD7">
              <w:t>(за неверный ответ</w:t>
            </w:r>
          </w:p>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C742A2" w:rsidRPr="00543DD7" w:rsidTr="00543DD7">
        <w:tc>
          <w:tcPr>
            <w:tcW w:w="9571" w:type="dxa"/>
            <w:gridSpan w:val="4"/>
          </w:tcPr>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b/>
                <w:bCs/>
                <w:sz w:val="28"/>
                <w:szCs w:val="28"/>
                <w:lang w:val="en-US"/>
              </w:rPr>
              <w:t>VII</w:t>
            </w:r>
            <w:r w:rsidRPr="00543DD7">
              <w:rPr>
                <w:rFonts w:ascii="Times New Roman" w:hAnsi="Times New Roman"/>
                <w:b/>
                <w:sz w:val="28"/>
                <w:szCs w:val="28"/>
              </w:rPr>
              <w:t xml:space="preserve"> </w:t>
            </w:r>
            <w:r w:rsidRPr="00543DD7">
              <w:rPr>
                <w:rFonts w:ascii="Times New Roman" w:hAnsi="Times New Roman"/>
                <w:b/>
                <w:sz w:val="28"/>
                <w:szCs w:val="28"/>
                <w:lang w:eastAsia="en-US"/>
              </w:rPr>
              <w:t>Напишите термин, определение которого дано</w:t>
            </w:r>
          </w:p>
        </w:tc>
      </w:tr>
      <w:tr w:rsidR="00C742A2" w:rsidRPr="00543DD7" w:rsidTr="00AD5827">
        <w:tc>
          <w:tcPr>
            <w:tcW w:w="5136" w:type="dxa"/>
            <w:gridSpan w:val="2"/>
          </w:tcPr>
          <w:p w:rsidR="00C742A2" w:rsidRPr="00543DD7" w:rsidRDefault="00C742A2" w:rsidP="00543DD7">
            <w:pPr>
              <w:spacing w:line="360" w:lineRule="auto"/>
              <w:jc w:val="both"/>
              <w:rPr>
                <w:b/>
                <w:bCs/>
              </w:rPr>
            </w:pPr>
            <w:r w:rsidRPr="00543DD7">
              <w:rPr>
                <w:b/>
                <w:bCs/>
              </w:rPr>
              <w:t>26.Совершение исполнителем преступления, не охватывающегося умыслом других соучастников– это _____________________</w:t>
            </w:r>
            <w:r w:rsidRPr="00543DD7">
              <w:rPr>
                <w:b/>
                <w:bCs/>
              </w:rPr>
              <w:br/>
              <w:t>________________________________________</w:t>
            </w:r>
          </w:p>
        </w:tc>
        <w:tc>
          <w:tcPr>
            <w:tcW w:w="2704" w:type="dxa"/>
          </w:tcPr>
          <w:p w:rsidR="00C742A2" w:rsidRPr="00543DD7" w:rsidRDefault="00C742A2" w:rsidP="00543DD7">
            <w:pPr>
              <w:spacing w:line="360" w:lineRule="auto"/>
              <w:jc w:val="center"/>
            </w:pPr>
            <w:r w:rsidRPr="00543DD7">
              <w:t>Эксцесс исполнителя</w:t>
            </w:r>
          </w:p>
          <w:p w:rsidR="00C742A2" w:rsidRPr="00543DD7" w:rsidRDefault="00C742A2" w:rsidP="00543DD7">
            <w:pPr>
              <w:spacing w:line="360" w:lineRule="auto"/>
              <w:jc w:val="center"/>
            </w:pPr>
            <w:r w:rsidRPr="00543DD7">
              <w:t>(ст. 36 Уголовного кодекса Российской Федерации)</w:t>
            </w:r>
          </w:p>
        </w:tc>
        <w:tc>
          <w:tcPr>
            <w:tcW w:w="1731" w:type="dxa"/>
          </w:tcPr>
          <w:p w:rsidR="00C742A2" w:rsidRPr="00543DD7" w:rsidRDefault="00C742A2" w:rsidP="00543DD7">
            <w:pPr>
              <w:pStyle w:val="NoSpacing"/>
              <w:spacing w:line="360" w:lineRule="auto"/>
              <w:jc w:val="center"/>
              <w:rPr>
                <w:rFonts w:ascii="Times New Roman" w:hAnsi="Times New Roman"/>
                <w:sz w:val="24"/>
                <w:szCs w:val="24"/>
              </w:rPr>
            </w:pPr>
            <w:r w:rsidRPr="00543DD7">
              <w:rPr>
                <w:rFonts w:ascii="Times New Roman" w:hAnsi="Times New Roman"/>
                <w:sz w:val="24"/>
                <w:szCs w:val="24"/>
              </w:rPr>
              <w:t>4 балла</w:t>
            </w:r>
          </w:p>
          <w:p w:rsidR="00C742A2" w:rsidRPr="00543DD7" w:rsidRDefault="00C742A2" w:rsidP="00543DD7">
            <w:pPr>
              <w:spacing w:line="360" w:lineRule="auto"/>
              <w:jc w:val="center"/>
            </w:pPr>
            <w:r w:rsidRPr="00543DD7">
              <w:t>(за неверный ответ</w:t>
            </w:r>
          </w:p>
          <w:p w:rsidR="00C742A2" w:rsidRPr="00543DD7" w:rsidRDefault="00C742A2" w:rsidP="00543DD7">
            <w:pPr>
              <w:spacing w:line="360" w:lineRule="auto"/>
              <w:jc w:val="center"/>
              <w:rPr>
                <w:b/>
              </w:rPr>
            </w:pPr>
            <w:r w:rsidRPr="00543DD7">
              <w:t>0 баллов)</w:t>
            </w:r>
          </w:p>
        </w:tc>
      </w:tr>
      <w:tr w:rsidR="00C742A2" w:rsidRPr="00543DD7" w:rsidTr="00AD5827">
        <w:tc>
          <w:tcPr>
            <w:tcW w:w="5136" w:type="dxa"/>
            <w:gridSpan w:val="2"/>
          </w:tcPr>
          <w:p w:rsidR="00C742A2" w:rsidRPr="00543DD7" w:rsidRDefault="00C742A2" w:rsidP="00543DD7">
            <w:pPr>
              <w:spacing w:line="360" w:lineRule="auto"/>
              <w:jc w:val="both"/>
              <w:rPr>
                <w:b/>
                <w:bCs/>
              </w:rPr>
            </w:pPr>
            <w:r w:rsidRPr="00543DD7">
              <w:rPr>
                <w:b/>
                <w:bCs/>
              </w:rPr>
              <w:t>27. Государство, которое в своей деятельности подчиняется праву и главной своей целью считает соблюдение прав и свобод человека – это ____________________</w:t>
            </w:r>
            <w:r w:rsidRPr="00543DD7">
              <w:rPr>
                <w:b/>
                <w:bCs/>
              </w:rPr>
              <w:br/>
              <w:t>_________________________________________</w:t>
            </w:r>
          </w:p>
        </w:tc>
        <w:tc>
          <w:tcPr>
            <w:tcW w:w="2704" w:type="dxa"/>
          </w:tcPr>
          <w:p w:rsidR="00C742A2" w:rsidRPr="00543DD7" w:rsidRDefault="00C742A2" w:rsidP="00543DD7">
            <w:pPr>
              <w:spacing w:line="360" w:lineRule="auto"/>
              <w:jc w:val="center"/>
            </w:pPr>
            <w:r w:rsidRPr="00543DD7">
              <w:t>Правовое государство</w:t>
            </w:r>
          </w:p>
        </w:tc>
        <w:tc>
          <w:tcPr>
            <w:tcW w:w="1731" w:type="dxa"/>
          </w:tcPr>
          <w:p w:rsidR="00C742A2" w:rsidRPr="00543DD7" w:rsidRDefault="00C742A2" w:rsidP="00543DD7">
            <w:pPr>
              <w:pStyle w:val="NoSpacing"/>
              <w:spacing w:line="360" w:lineRule="auto"/>
              <w:jc w:val="center"/>
              <w:rPr>
                <w:rFonts w:ascii="Times New Roman" w:hAnsi="Times New Roman"/>
                <w:sz w:val="24"/>
                <w:szCs w:val="24"/>
              </w:rPr>
            </w:pPr>
            <w:r w:rsidRPr="00543DD7">
              <w:rPr>
                <w:rFonts w:ascii="Times New Roman" w:hAnsi="Times New Roman"/>
                <w:sz w:val="24"/>
                <w:szCs w:val="24"/>
              </w:rPr>
              <w:t>4 балла</w:t>
            </w:r>
          </w:p>
          <w:p w:rsidR="00C742A2" w:rsidRPr="00543DD7" w:rsidRDefault="00C742A2" w:rsidP="00543DD7">
            <w:pPr>
              <w:spacing w:line="360" w:lineRule="auto"/>
              <w:jc w:val="center"/>
            </w:pPr>
            <w:r w:rsidRPr="00543DD7">
              <w:t>(за неверный ответ</w:t>
            </w:r>
          </w:p>
          <w:p w:rsidR="00C742A2" w:rsidRPr="00543DD7" w:rsidRDefault="00C742A2" w:rsidP="00543DD7">
            <w:pPr>
              <w:pStyle w:val="NoSpacing"/>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C742A2" w:rsidRPr="00543DD7" w:rsidTr="00FB714D">
        <w:tc>
          <w:tcPr>
            <w:tcW w:w="9571" w:type="dxa"/>
            <w:gridSpan w:val="4"/>
          </w:tcPr>
          <w:p w:rsidR="00C742A2" w:rsidRPr="00543DD7" w:rsidRDefault="00C742A2" w:rsidP="00FB714D">
            <w:pPr>
              <w:pStyle w:val="NoSpacing"/>
              <w:spacing w:line="360" w:lineRule="auto"/>
              <w:jc w:val="center"/>
              <w:rPr>
                <w:rFonts w:ascii="Times New Roman" w:hAnsi="Times New Roman"/>
                <w:b/>
                <w:bCs/>
                <w:sz w:val="28"/>
                <w:szCs w:val="28"/>
              </w:rPr>
            </w:pPr>
            <w:r w:rsidRPr="00543DD7">
              <w:rPr>
                <w:rFonts w:ascii="Times New Roman" w:hAnsi="Times New Roman"/>
                <w:b/>
                <w:sz w:val="28"/>
                <w:szCs w:val="28"/>
                <w:lang w:val="en-US"/>
              </w:rPr>
              <w:t>VIII</w:t>
            </w:r>
            <w:r w:rsidRPr="00543DD7">
              <w:rPr>
                <w:rFonts w:ascii="Times New Roman" w:hAnsi="Times New Roman"/>
                <w:b/>
                <w:bCs/>
                <w:sz w:val="28"/>
                <w:szCs w:val="28"/>
              </w:rPr>
              <w:t xml:space="preserve"> Дайте определение каждому из приведенных ниже терминов</w:t>
            </w:r>
          </w:p>
        </w:tc>
      </w:tr>
      <w:tr w:rsidR="00C742A2" w:rsidRPr="00543DD7" w:rsidTr="00AD5827">
        <w:tc>
          <w:tcPr>
            <w:tcW w:w="5136" w:type="dxa"/>
            <w:gridSpan w:val="2"/>
          </w:tcPr>
          <w:p w:rsidR="00C742A2" w:rsidRPr="00543DD7" w:rsidRDefault="00C742A2" w:rsidP="00FB714D">
            <w:pPr>
              <w:spacing w:line="360" w:lineRule="auto"/>
              <w:jc w:val="both"/>
              <w:rPr>
                <w:b/>
              </w:rPr>
            </w:pPr>
            <w:r w:rsidRPr="00543DD7">
              <w:rPr>
                <w:b/>
              </w:rPr>
              <w:t xml:space="preserve">28. </w:t>
            </w:r>
            <w:proofErr w:type="spellStart"/>
            <w:r w:rsidRPr="00543DD7">
              <w:rPr>
                <w:b/>
              </w:rPr>
              <w:t>Деликтоспособность</w:t>
            </w:r>
            <w:proofErr w:type="spellEnd"/>
            <w:r w:rsidRPr="00543DD7">
              <w:rPr>
                <w:b/>
              </w:rPr>
              <w:t xml:space="preserve"> - это</w:t>
            </w:r>
          </w:p>
        </w:tc>
        <w:tc>
          <w:tcPr>
            <w:tcW w:w="2704" w:type="dxa"/>
          </w:tcPr>
          <w:p w:rsidR="00C742A2" w:rsidRPr="00543DD7" w:rsidRDefault="00C742A2" w:rsidP="00A041C7">
            <w:pPr>
              <w:spacing w:line="360" w:lineRule="auto"/>
            </w:pPr>
            <w:r w:rsidRPr="00543DD7">
              <w:rPr>
                <w:shd w:val="clear" w:color="auto" w:fill="FFFFFF"/>
              </w:rPr>
              <w:t>Способность лица самостоятельно нести ответственность за вред, причинённый его противоправным деянием (действием либо бездействием)</w:t>
            </w:r>
          </w:p>
        </w:tc>
        <w:tc>
          <w:tcPr>
            <w:tcW w:w="1731" w:type="dxa"/>
          </w:tcPr>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5 баллов</w:t>
            </w:r>
          </w:p>
          <w:p w:rsidR="00C742A2" w:rsidRPr="00543DD7" w:rsidRDefault="00C742A2" w:rsidP="00FB714D">
            <w:pPr>
              <w:spacing w:line="360" w:lineRule="auto"/>
              <w:jc w:val="center"/>
            </w:pPr>
            <w:r w:rsidRPr="00543DD7">
              <w:t xml:space="preserve">(за неполный ответ </w:t>
            </w:r>
          </w:p>
          <w:p w:rsidR="00C742A2" w:rsidRPr="00543DD7" w:rsidRDefault="00C742A2" w:rsidP="00FB714D">
            <w:pPr>
              <w:spacing w:line="360" w:lineRule="auto"/>
              <w:jc w:val="center"/>
            </w:pPr>
            <w:r w:rsidRPr="00543DD7">
              <w:t xml:space="preserve">3 балла, </w:t>
            </w:r>
          </w:p>
          <w:p w:rsidR="00C742A2" w:rsidRPr="00543DD7" w:rsidRDefault="00C742A2" w:rsidP="00FB714D">
            <w:pPr>
              <w:spacing w:line="360" w:lineRule="auto"/>
              <w:jc w:val="center"/>
            </w:pPr>
            <w:r w:rsidRPr="00543DD7">
              <w:t>за неверный ответ</w:t>
            </w:r>
          </w:p>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C742A2" w:rsidRPr="00543DD7" w:rsidTr="00AD5827">
        <w:tc>
          <w:tcPr>
            <w:tcW w:w="5136" w:type="dxa"/>
            <w:gridSpan w:val="2"/>
          </w:tcPr>
          <w:p w:rsidR="00C742A2" w:rsidRPr="00543DD7" w:rsidRDefault="00C742A2" w:rsidP="00FB714D">
            <w:pPr>
              <w:spacing w:line="360" w:lineRule="auto"/>
              <w:jc w:val="both"/>
              <w:rPr>
                <w:b/>
              </w:rPr>
            </w:pPr>
            <w:r w:rsidRPr="00543DD7">
              <w:rPr>
                <w:b/>
              </w:rPr>
              <w:t>29. Гражданское право - это</w:t>
            </w:r>
          </w:p>
        </w:tc>
        <w:tc>
          <w:tcPr>
            <w:tcW w:w="2704" w:type="dxa"/>
          </w:tcPr>
          <w:p w:rsidR="00C742A2" w:rsidRPr="00543DD7" w:rsidRDefault="00C742A2" w:rsidP="00A041C7">
            <w:pPr>
              <w:spacing w:line="360" w:lineRule="auto"/>
              <w:rPr>
                <w:shd w:val="clear" w:color="auto" w:fill="FFFFFF"/>
              </w:rPr>
            </w:pPr>
            <w:r w:rsidRPr="00543DD7">
              <w:rPr>
                <w:shd w:val="clear" w:color="auto" w:fill="FFFFFF"/>
              </w:rPr>
              <w:t> </w:t>
            </w:r>
            <w:hyperlink r:id="rId4" w:tooltip="Отрасль права" w:history="1">
              <w:r w:rsidRPr="00543DD7">
                <w:rPr>
                  <w:rStyle w:val="a5"/>
                  <w:rFonts w:eastAsia="Calibri"/>
                  <w:shd w:val="clear" w:color="auto" w:fill="FFFFFF"/>
                </w:rPr>
                <w:t>Отрасль права</w:t>
              </w:r>
            </w:hyperlink>
            <w:r w:rsidRPr="00543DD7">
              <w:rPr>
                <w:shd w:val="clear" w:color="auto" w:fill="FFFFFF"/>
              </w:rPr>
              <w:t xml:space="preserve">, </w:t>
            </w:r>
            <w:r w:rsidRPr="00543DD7">
              <w:rPr>
                <w:shd w:val="clear" w:color="auto" w:fill="FFFFFF"/>
              </w:rPr>
              <w:lastRenderedPageBreak/>
              <w:t>объединяющая </w:t>
            </w:r>
          </w:p>
          <w:p w:rsidR="00C742A2" w:rsidRPr="00543DD7" w:rsidRDefault="00C742A2" w:rsidP="00A041C7">
            <w:pPr>
              <w:spacing w:line="360" w:lineRule="auto"/>
              <w:rPr>
                <w:shd w:val="clear" w:color="auto" w:fill="FFFFFF"/>
              </w:rPr>
            </w:pPr>
            <w:hyperlink r:id="rId5" w:tooltip="Правовая норма" w:history="1">
              <w:r w:rsidRPr="00543DD7">
                <w:rPr>
                  <w:rStyle w:val="a5"/>
                  <w:rFonts w:eastAsia="Calibri"/>
                  <w:shd w:val="clear" w:color="auto" w:fill="FFFFFF"/>
                </w:rPr>
                <w:t>правовые нормы</w:t>
              </w:r>
            </w:hyperlink>
            <w:r w:rsidRPr="00543DD7">
              <w:rPr>
                <w:shd w:val="clear" w:color="auto" w:fill="FFFFFF"/>
              </w:rPr>
              <w:t>, регулирующие имущественные, а также связанные и не связанные с ними личные неимущественные отношения, основан</w:t>
            </w:r>
            <w:r>
              <w:rPr>
                <w:shd w:val="clear" w:color="auto" w:fill="FFFFFF"/>
              </w:rPr>
              <w:t>ные</w:t>
            </w:r>
            <w:r w:rsidRPr="00543DD7">
              <w:rPr>
                <w:shd w:val="clear" w:color="auto" w:fill="FFFFFF"/>
              </w:rPr>
              <w:t xml:space="preserve"> на независимости, имущественной самостоятельности и юридическом равенстве сторон</w:t>
            </w:r>
          </w:p>
        </w:tc>
        <w:tc>
          <w:tcPr>
            <w:tcW w:w="1731" w:type="dxa"/>
          </w:tcPr>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lastRenderedPageBreak/>
              <w:t>5 баллов</w:t>
            </w:r>
          </w:p>
          <w:p w:rsidR="00C742A2" w:rsidRPr="00543DD7" w:rsidRDefault="00C742A2" w:rsidP="00FB714D">
            <w:pPr>
              <w:spacing w:line="360" w:lineRule="auto"/>
              <w:jc w:val="center"/>
            </w:pPr>
            <w:r w:rsidRPr="00543DD7">
              <w:lastRenderedPageBreak/>
              <w:t xml:space="preserve">(за неполный ответ </w:t>
            </w:r>
          </w:p>
          <w:p w:rsidR="00C742A2" w:rsidRPr="00543DD7" w:rsidRDefault="00C742A2" w:rsidP="00FB714D">
            <w:pPr>
              <w:spacing w:line="360" w:lineRule="auto"/>
              <w:jc w:val="center"/>
            </w:pPr>
            <w:r w:rsidRPr="00543DD7">
              <w:t xml:space="preserve">3 балла, </w:t>
            </w:r>
          </w:p>
          <w:p w:rsidR="00C742A2" w:rsidRPr="00543DD7" w:rsidRDefault="00C742A2" w:rsidP="00FB714D">
            <w:pPr>
              <w:spacing w:line="360" w:lineRule="auto"/>
              <w:jc w:val="center"/>
            </w:pPr>
            <w:r w:rsidRPr="00543DD7">
              <w:t>за неверный ответ</w:t>
            </w:r>
          </w:p>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0 баллов)</w:t>
            </w:r>
          </w:p>
        </w:tc>
      </w:tr>
      <w:tr w:rsidR="00C742A2" w:rsidRPr="00543DD7" w:rsidTr="00FB714D">
        <w:tc>
          <w:tcPr>
            <w:tcW w:w="9571" w:type="dxa"/>
            <w:gridSpan w:val="4"/>
          </w:tcPr>
          <w:p w:rsidR="00C742A2" w:rsidRPr="00543DD7" w:rsidRDefault="00C742A2" w:rsidP="00FB714D">
            <w:pPr>
              <w:pStyle w:val="NoSpacing"/>
              <w:spacing w:line="360" w:lineRule="auto"/>
              <w:jc w:val="center"/>
              <w:rPr>
                <w:rFonts w:ascii="Times New Roman" w:hAnsi="Times New Roman"/>
                <w:b/>
                <w:sz w:val="28"/>
                <w:szCs w:val="28"/>
              </w:rPr>
            </w:pPr>
            <w:r w:rsidRPr="00543DD7">
              <w:rPr>
                <w:rFonts w:ascii="Times New Roman" w:hAnsi="Times New Roman"/>
                <w:b/>
                <w:sz w:val="28"/>
                <w:szCs w:val="28"/>
                <w:lang w:val="en-US"/>
              </w:rPr>
              <w:lastRenderedPageBreak/>
              <w:t>IX</w:t>
            </w:r>
            <w:r w:rsidRPr="00543DD7">
              <w:rPr>
                <w:rFonts w:ascii="Times New Roman" w:hAnsi="Times New Roman"/>
                <w:b/>
                <w:sz w:val="28"/>
                <w:szCs w:val="28"/>
              </w:rPr>
              <w:t xml:space="preserve"> Работа с правовыми текстами</w:t>
            </w:r>
          </w:p>
        </w:tc>
      </w:tr>
      <w:tr w:rsidR="00C742A2" w:rsidRPr="00543DD7" w:rsidTr="00AD5827">
        <w:tc>
          <w:tcPr>
            <w:tcW w:w="5136" w:type="dxa"/>
            <w:gridSpan w:val="2"/>
          </w:tcPr>
          <w:p w:rsidR="00C742A2" w:rsidRPr="00543DD7" w:rsidRDefault="00C742A2" w:rsidP="00FB714D">
            <w:pPr>
              <w:spacing w:line="360" w:lineRule="auto"/>
              <w:jc w:val="both"/>
              <w:rPr>
                <w:b/>
              </w:rPr>
            </w:pPr>
            <w:r w:rsidRPr="00543DD7">
              <w:rPr>
                <w:b/>
              </w:rPr>
              <w:t>30. Заполните пропущенные словосочетания в тексте п. 1 ст. 12 Семейного кодекса Российской Федерации Российской Федерации:</w:t>
            </w:r>
          </w:p>
          <w:p w:rsidR="00C742A2" w:rsidRPr="00543DD7" w:rsidRDefault="00C742A2" w:rsidP="00FB714D">
            <w:pPr>
              <w:spacing w:line="360" w:lineRule="auto"/>
              <w:jc w:val="both"/>
              <w:rPr>
                <w:b/>
              </w:rPr>
            </w:pPr>
            <w:r w:rsidRPr="00543DD7">
              <w:rPr>
                <w:b/>
              </w:rPr>
              <w:t>Для заключения брака необходимы ________</w:t>
            </w:r>
          </w:p>
          <w:p w:rsidR="00C742A2" w:rsidRPr="00543DD7" w:rsidRDefault="00C742A2" w:rsidP="00FB714D">
            <w:pPr>
              <w:spacing w:line="360" w:lineRule="auto"/>
              <w:jc w:val="both"/>
              <w:rPr>
                <w:b/>
              </w:rPr>
            </w:pPr>
            <w:r w:rsidRPr="00543DD7">
              <w:rPr>
                <w:b/>
              </w:rPr>
              <w:t>_________________________________________  мужчины и женщины, вступающих в брак, и</w:t>
            </w:r>
          </w:p>
          <w:p w:rsidR="00C742A2" w:rsidRDefault="00C742A2" w:rsidP="00FB714D">
            <w:pPr>
              <w:spacing w:line="360" w:lineRule="auto"/>
              <w:jc w:val="both"/>
              <w:rPr>
                <w:b/>
              </w:rPr>
            </w:pPr>
            <w:r w:rsidRPr="00543DD7">
              <w:rPr>
                <w:b/>
              </w:rPr>
              <w:t>_________________________________________</w:t>
            </w:r>
          </w:p>
          <w:p w:rsidR="00C742A2" w:rsidRPr="00543DD7" w:rsidRDefault="00C742A2" w:rsidP="00FB714D">
            <w:pPr>
              <w:spacing w:line="360" w:lineRule="auto"/>
              <w:jc w:val="both"/>
              <w:rPr>
                <w:b/>
              </w:rPr>
            </w:pPr>
            <w:r>
              <w:rPr>
                <w:b/>
              </w:rPr>
              <w:t>_________________________________________</w:t>
            </w:r>
          </w:p>
        </w:tc>
        <w:tc>
          <w:tcPr>
            <w:tcW w:w="2704" w:type="dxa"/>
          </w:tcPr>
          <w:p w:rsidR="00C742A2" w:rsidRPr="00A041C7" w:rsidRDefault="00C742A2" w:rsidP="00A041C7">
            <w:pPr>
              <w:spacing w:line="360" w:lineRule="auto"/>
            </w:pPr>
            <w:r w:rsidRPr="00A041C7">
              <w:t>Для заключения брака необходимы взаимное и добровольное согласие мужчины и женщины, вступающих в брак, и достижение ими брачного возраста</w:t>
            </w:r>
          </w:p>
        </w:tc>
        <w:tc>
          <w:tcPr>
            <w:tcW w:w="1731" w:type="dxa"/>
          </w:tcPr>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sz w:val="24"/>
                <w:szCs w:val="24"/>
              </w:rPr>
              <w:t>5 баллов</w:t>
            </w:r>
          </w:p>
          <w:p w:rsidR="00C742A2" w:rsidRPr="00543DD7" w:rsidRDefault="00C742A2" w:rsidP="00D609CD">
            <w:pPr>
              <w:spacing w:line="360" w:lineRule="auto"/>
              <w:jc w:val="center"/>
            </w:pPr>
            <w:r w:rsidRPr="00543DD7">
              <w:t xml:space="preserve">(за подходящий по смыслу, но неполный ответ – 3 балла, за неверный ответ 0 баллов) </w:t>
            </w:r>
          </w:p>
        </w:tc>
      </w:tr>
      <w:tr w:rsidR="00C742A2" w:rsidRPr="00543DD7" w:rsidTr="00AD5827">
        <w:tc>
          <w:tcPr>
            <w:tcW w:w="5136" w:type="dxa"/>
            <w:gridSpan w:val="2"/>
          </w:tcPr>
          <w:p w:rsidR="00C742A2" w:rsidRPr="00543DD7" w:rsidRDefault="00C742A2" w:rsidP="00FB714D">
            <w:pPr>
              <w:spacing w:line="360" w:lineRule="auto"/>
              <w:jc w:val="both"/>
              <w:rPr>
                <w:b/>
              </w:rPr>
            </w:pPr>
            <w:r w:rsidRPr="00543DD7">
              <w:rPr>
                <w:b/>
              </w:rPr>
              <w:t>31. Заполните пропущенное словосочетание в тексте ч. 1 ст. 48 Конституции Российской Федерации:</w:t>
            </w:r>
          </w:p>
          <w:p w:rsidR="00C742A2" w:rsidRPr="00543DD7" w:rsidRDefault="00C742A2" w:rsidP="002F670F">
            <w:pPr>
              <w:spacing w:line="360" w:lineRule="auto"/>
              <w:jc w:val="both"/>
              <w:rPr>
                <w:b/>
              </w:rPr>
            </w:pPr>
            <w:r w:rsidRPr="00543DD7">
              <w:rPr>
                <w:b/>
              </w:rPr>
              <w:t>Каждому гарантируется право на получение квалифицированной  юридической помощи. В случаях, предусмотренных законом, _________________________________________</w:t>
            </w:r>
            <w:r w:rsidRPr="00543DD7">
              <w:rPr>
                <w:b/>
              </w:rPr>
              <w:br/>
              <w:t>_________________________________________</w:t>
            </w:r>
          </w:p>
        </w:tc>
        <w:tc>
          <w:tcPr>
            <w:tcW w:w="2704" w:type="dxa"/>
          </w:tcPr>
          <w:p w:rsidR="00C742A2" w:rsidRPr="00543DD7" w:rsidRDefault="00C742A2" w:rsidP="00A041C7">
            <w:pPr>
              <w:spacing w:line="360" w:lineRule="auto"/>
            </w:pPr>
            <w:r w:rsidRPr="00543DD7">
              <w:t>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tc>
        <w:tc>
          <w:tcPr>
            <w:tcW w:w="1731" w:type="dxa"/>
          </w:tcPr>
          <w:p w:rsidR="00C742A2" w:rsidRPr="00543DD7" w:rsidRDefault="00C742A2" w:rsidP="00D609CD">
            <w:pPr>
              <w:pStyle w:val="NoSpacing"/>
              <w:spacing w:line="360" w:lineRule="auto"/>
              <w:jc w:val="center"/>
              <w:rPr>
                <w:rFonts w:ascii="Times New Roman" w:hAnsi="Times New Roman"/>
                <w:sz w:val="24"/>
                <w:szCs w:val="24"/>
              </w:rPr>
            </w:pPr>
            <w:r w:rsidRPr="00543DD7">
              <w:rPr>
                <w:rFonts w:ascii="Times New Roman" w:hAnsi="Times New Roman"/>
                <w:sz w:val="24"/>
                <w:szCs w:val="24"/>
              </w:rPr>
              <w:t>5 баллов</w:t>
            </w:r>
          </w:p>
          <w:p w:rsidR="00C742A2" w:rsidRPr="00543DD7" w:rsidRDefault="00C742A2" w:rsidP="00D609CD">
            <w:pPr>
              <w:spacing w:line="360" w:lineRule="auto"/>
              <w:jc w:val="center"/>
            </w:pPr>
            <w:r w:rsidRPr="00543DD7">
              <w:t xml:space="preserve">(за подходящий по смыслу, но неполный ответ – 3 балла, за неверный ответ 0 </w:t>
            </w:r>
            <w:r w:rsidRPr="00543DD7">
              <w:lastRenderedPageBreak/>
              <w:t>баллов)</w:t>
            </w:r>
          </w:p>
        </w:tc>
      </w:tr>
      <w:tr w:rsidR="00C742A2" w:rsidRPr="00543DD7" w:rsidTr="00AD5827">
        <w:tc>
          <w:tcPr>
            <w:tcW w:w="5136" w:type="dxa"/>
            <w:gridSpan w:val="2"/>
          </w:tcPr>
          <w:p w:rsidR="00C742A2" w:rsidRPr="00543DD7" w:rsidRDefault="00C742A2" w:rsidP="00FB714D">
            <w:pPr>
              <w:spacing w:line="360" w:lineRule="auto"/>
              <w:jc w:val="both"/>
              <w:rPr>
                <w:b/>
              </w:rPr>
            </w:pPr>
            <w:r w:rsidRPr="00543DD7">
              <w:rPr>
                <w:b/>
              </w:rPr>
              <w:lastRenderedPageBreak/>
              <w:t>32. Заполните пропущенное словосочетание в тексте ч. 1 ст. 133 Трудового кодекса Российской Федерации:</w:t>
            </w:r>
          </w:p>
          <w:p w:rsidR="00C742A2" w:rsidRPr="00543DD7" w:rsidRDefault="00C742A2" w:rsidP="00FB714D">
            <w:pPr>
              <w:spacing w:line="360" w:lineRule="auto"/>
              <w:jc w:val="both"/>
              <w:rPr>
                <w:b/>
              </w:rPr>
            </w:pPr>
            <w:r w:rsidRPr="00543DD7">
              <w:rPr>
                <w:b/>
              </w:rPr>
              <w:t>Минимальный размер оплаты труда ус</w:t>
            </w:r>
            <w:r>
              <w:rPr>
                <w:b/>
              </w:rPr>
              <w:t xml:space="preserve">танавливается одновременно на всей </w:t>
            </w:r>
            <w:r w:rsidRPr="00543DD7">
              <w:rPr>
                <w:b/>
              </w:rPr>
              <w:t>_________________________________________</w:t>
            </w:r>
          </w:p>
          <w:p w:rsidR="00C742A2" w:rsidRPr="00543DD7" w:rsidRDefault="00C742A2" w:rsidP="00FB714D">
            <w:pPr>
              <w:spacing w:line="360" w:lineRule="auto"/>
              <w:jc w:val="both"/>
              <w:rPr>
                <w:b/>
              </w:rPr>
            </w:pPr>
            <w:r w:rsidRPr="00543DD7">
              <w:rPr>
                <w:b/>
              </w:rPr>
              <w:t>Федеральным законом и не может быть</w:t>
            </w:r>
            <w:r w:rsidRPr="00543DD7">
              <w:rPr>
                <w:b/>
              </w:rPr>
              <w:br/>
              <w:t>_________________________________________</w:t>
            </w:r>
            <w:r w:rsidRPr="00543DD7">
              <w:rPr>
                <w:b/>
              </w:rPr>
              <w:br/>
              <w:t>_________________________________________</w:t>
            </w:r>
            <w:r w:rsidRPr="00543DD7">
              <w:rPr>
                <w:b/>
              </w:rPr>
              <w:br/>
              <w:t>_________________________________________</w:t>
            </w:r>
          </w:p>
        </w:tc>
        <w:tc>
          <w:tcPr>
            <w:tcW w:w="2704" w:type="dxa"/>
          </w:tcPr>
          <w:p w:rsidR="00C742A2" w:rsidRPr="00543DD7" w:rsidRDefault="00C742A2" w:rsidP="00A041C7">
            <w:pPr>
              <w:spacing w:line="360" w:lineRule="auto"/>
              <w:rPr>
                <w:bCs/>
              </w:rPr>
            </w:pPr>
            <w:r w:rsidRPr="00543DD7">
              <w:t xml:space="preserve">Минимальный размер оплаты труда устанавливается одновременно на всей </w:t>
            </w:r>
            <w:r>
              <w:t xml:space="preserve">территории Российской Федерации </w:t>
            </w:r>
            <w:r w:rsidRPr="00543DD7">
              <w:t>федеральным законом и не может быть ниже величины прожиточного минимума трудоспособного населения</w:t>
            </w:r>
          </w:p>
        </w:tc>
        <w:tc>
          <w:tcPr>
            <w:tcW w:w="1731" w:type="dxa"/>
          </w:tcPr>
          <w:p w:rsidR="00C742A2" w:rsidRPr="00543DD7" w:rsidRDefault="00C742A2" w:rsidP="00D609CD">
            <w:pPr>
              <w:pStyle w:val="NoSpacing"/>
              <w:spacing w:line="360" w:lineRule="auto"/>
              <w:jc w:val="center"/>
              <w:rPr>
                <w:rFonts w:ascii="Times New Roman" w:hAnsi="Times New Roman"/>
                <w:sz w:val="24"/>
                <w:szCs w:val="24"/>
              </w:rPr>
            </w:pPr>
            <w:r w:rsidRPr="00543DD7">
              <w:rPr>
                <w:rFonts w:ascii="Times New Roman" w:hAnsi="Times New Roman"/>
                <w:sz w:val="24"/>
                <w:szCs w:val="24"/>
              </w:rPr>
              <w:t>5 баллов</w:t>
            </w:r>
          </w:p>
          <w:p w:rsidR="00C742A2" w:rsidRPr="00543DD7" w:rsidRDefault="00C742A2" w:rsidP="00D609CD">
            <w:pPr>
              <w:pStyle w:val="NoSpacing"/>
              <w:spacing w:line="360" w:lineRule="auto"/>
              <w:jc w:val="center"/>
              <w:rPr>
                <w:rFonts w:ascii="Times New Roman" w:hAnsi="Times New Roman"/>
                <w:sz w:val="24"/>
                <w:szCs w:val="24"/>
              </w:rPr>
            </w:pPr>
            <w:r w:rsidRPr="00543DD7">
              <w:rPr>
                <w:rFonts w:ascii="Times New Roman" w:hAnsi="Times New Roman"/>
                <w:sz w:val="24"/>
                <w:szCs w:val="24"/>
              </w:rPr>
              <w:t>(за подходящий по смыслу, но неполный ответ – 3 балла, за неверный ответ 0 баллов)</w:t>
            </w:r>
          </w:p>
        </w:tc>
      </w:tr>
      <w:tr w:rsidR="00C742A2" w:rsidRPr="00543DD7" w:rsidTr="00FB714D">
        <w:tc>
          <w:tcPr>
            <w:tcW w:w="9571" w:type="dxa"/>
            <w:gridSpan w:val="4"/>
          </w:tcPr>
          <w:p w:rsidR="00C742A2" w:rsidRPr="00543DD7" w:rsidRDefault="00C742A2" w:rsidP="00E03FC2">
            <w:pPr>
              <w:jc w:val="center"/>
              <w:rPr>
                <w:b/>
                <w:sz w:val="28"/>
                <w:szCs w:val="28"/>
              </w:rPr>
            </w:pPr>
            <w:r w:rsidRPr="00543DD7">
              <w:rPr>
                <w:b/>
                <w:sz w:val="28"/>
                <w:szCs w:val="28"/>
                <w:lang w:val="en-US"/>
              </w:rPr>
              <w:t>X</w:t>
            </w:r>
            <w:r>
              <w:rPr>
                <w:b/>
                <w:sz w:val="28"/>
                <w:szCs w:val="28"/>
              </w:rPr>
              <w:t xml:space="preserve"> Ознакомьтесь с описанными правовыми ситуациями и ответьте на поставленные вопросы</w:t>
            </w:r>
          </w:p>
        </w:tc>
      </w:tr>
      <w:tr w:rsidR="00C742A2" w:rsidRPr="00543DD7" w:rsidTr="00AD5827">
        <w:tc>
          <w:tcPr>
            <w:tcW w:w="5136" w:type="dxa"/>
            <w:gridSpan w:val="2"/>
          </w:tcPr>
          <w:p w:rsidR="00C742A2" w:rsidRDefault="00C742A2" w:rsidP="00FB714D">
            <w:pPr>
              <w:spacing w:line="360" w:lineRule="auto"/>
              <w:jc w:val="both"/>
              <w:rPr>
                <w:b/>
              </w:rPr>
            </w:pPr>
            <w:r w:rsidRPr="00543DD7">
              <w:rPr>
                <w:b/>
              </w:rPr>
              <w:t xml:space="preserve">33.  Леонид </w:t>
            </w:r>
            <w:proofErr w:type="spellStart"/>
            <w:r w:rsidRPr="00543DD7">
              <w:rPr>
                <w:b/>
              </w:rPr>
              <w:t>Матушев</w:t>
            </w:r>
            <w:proofErr w:type="spellEnd"/>
            <w:r w:rsidRPr="00543DD7">
              <w:rPr>
                <w:b/>
              </w:rPr>
              <w:t xml:space="preserve">, став совершеннолетним, переехал от своих родителей в квартиру бабушки, доставшуюся ему по наследству. </w:t>
            </w:r>
            <w:proofErr w:type="spellStart"/>
            <w:r w:rsidRPr="00543DD7">
              <w:rPr>
                <w:b/>
              </w:rPr>
              <w:t>Матушев</w:t>
            </w:r>
            <w:proofErr w:type="spellEnd"/>
            <w:r w:rsidRPr="00543DD7">
              <w:rPr>
                <w:b/>
              </w:rPr>
              <w:t xml:space="preserve"> потребовал, чтобы родители передали ему в собственность один из двух автомобилей, приобретенных родителями в браке, а также треть денежных сумм, находящихся на счетах родителей в Сбербанке. Получив отказ, </w:t>
            </w:r>
            <w:proofErr w:type="spellStart"/>
            <w:r w:rsidRPr="00543DD7">
              <w:rPr>
                <w:b/>
              </w:rPr>
              <w:t>Матушев</w:t>
            </w:r>
            <w:proofErr w:type="spellEnd"/>
            <w:r w:rsidRPr="00543DD7">
              <w:rPr>
                <w:b/>
              </w:rPr>
              <w:t xml:space="preserve"> обратился в суд с исковым заявлением, в котором потребовал обязать родителей передать ему автомобиль и деньги. </w:t>
            </w:r>
          </w:p>
          <w:p w:rsidR="00C742A2" w:rsidRPr="00543DD7" w:rsidRDefault="00C742A2" w:rsidP="00FB714D">
            <w:pPr>
              <w:spacing w:line="360" w:lineRule="auto"/>
              <w:jc w:val="both"/>
              <w:rPr>
                <w:b/>
              </w:rPr>
            </w:pPr>
            <w:r w:rsidRPr="00543DD7">
              <w:rPr>
                <w:b/>
              </w:rPr>
              <w:t xml:space="preserve">Какое решение примет суд по иску </w:t>
            </w:r>
            <w:proofErr w:type="spellStart"/>
            <w:r w:rsidRPr="00543DD7">
              <w:rPr>
                <w:b/>
              </w:rPr>
              <w:t>Матушева</w:t>
            </w:r>
            <w:proofErr w:type="spellEnd"/>
            <w:r w:rsidRPr="00543DD7">
              <w:rPr>
                <w:b/>
              </w:rPr>
              <w:t xml:space="preserve">?  </w:t>
            </w:r>
          </w:p>
        </w:tc>
        <w:tc>
          <w:tcPr>
            <w:tcW w:w="2704" w:type="dxa"/>
          </w:tcPr>
          <w:p w:rsidR="00C742A2" w:rsidRPr="00543DD7" w:rsidRDefault="00C742A2" w:rsidP="00A041C7">
            <w:pPr>
              <w:spacing w:line="360" w:lineRule="auto"/>
            </w:pPr>
            <w:r w:rsidRPr="00543DD7">
              <w:t xml:space="preserve">Согласно п. 4 ст. 60 Семейного кодекса РФ, ребенок не имеет права собственности на имущество родителей, поэтому суд примет решение об отказе в удовлетворении исковых требований </w:t>
            </w:r>
            <w:proofErr w:type="spellStart"/>
            <w:r w:rsidRPr="00543DD7">
              <w:t>Матушева</w:t>
            </w:r>
            <w:proofErr w:type="spellEnd"/>
          </w:p>
        </w:tc>
        <w:tc>
          <w:tcPr>
            <w:tcW w:w="1731" w:type="dxa"/>
          </w:tcPr>
          <w:p w:rsidR="00C742A2" w:rsidRPr="00543DD7" w:rsidRDefault="00C742A2" w:rsidP="00FB714D">
            <w:pPr>
              <w:spacing w:line="360" w:lineRule="auto"/>
              <w:jc w:val="center"/>
              <w:rPr>
                <w:bCs/>
              </w:rPr>
            </w:pPr>
            <w:r w:rsidRPr="00543DD7">
              <w:rPr>
                <w:bCs/>
              </w:rPr>
              <w:t xml:space="preserve">7 баллов </w:t>
            </w:r>
          </w:p>
          <w:p w:rsidR="00C742A2" w:rsidRPr="00543DD7" w:rsidRDefault="00C742A2" w:rsidP="00FB714D">
            <w:pPr>
              <w:spacing w:line="360" w:lineRule="auto"/>
              <w:jc w:val="center"/>
              <w:rPr>
                <w:b/>
              </w:rPr>
            </w:pPr>
            <w:r w:rsidRPr="00543DD7">
              <w:rPr>
                <w:bCs/>
              </w:rPr>
              <w:t>(3 балла за верный краткий ответ, 4 балла за верное по смыслу обоснование)</w:t>
            </w:r>
          </w:p>
        </w:tc>
      </w:tr>
      <w:tr w:rsidR="00C742A2" w:rsidRPr="00543DD7" w:rsidTr="00AD5827">
        <w:tc>
          <w:tcPr>
            <w:tcW w:w="5136" w:type="dxa"/>
            <w:gridSpan w:val="2"/>
          </w:tcPr>
          <w:p w:rsidR="00C742A2" w:rsidRPr="00543DD7" w:rsidRDefault="00C742A2" w:rsidP="007D339D">
            <w:pPr>
              <w:spacing w:line="360" w:lineRule="auto"/>
              <w:jc w:val="both"/>
              <w:rPr>
                <w:b/>
              </w:rPr>
            </w:pPr>
            <w:r w:rsidRPr="00543DD7">
              <w:rPr>
                <w:b/>
              </w:rPr>
              <w:t xml:space="preserve">34. 10-летние Миша Петров и Олег Лесников, на переменке в школе стали бегать наперегонки друг с другом. Петров, догоняя </w:t>
            </w:r>
            <w:proofErr w:type="spellStart"/>
            <w:r w:rsidRPr="00543DD7">
              <w:rPr>
                <w:b/>
              </w:rPr>
              <w:t>Лесникова</w:t>
            </w:r>
            <w:proofErr w:type="spellEnd"/>
            <w:r w:rsidRPr="00543DD7">
              <w:rPr>
                <w:b/>
              </w:rPr>
              <w:t xml:space="preserve">, с силой толкнул его в </w:t>
            </w:r>
            <w:r w:rsidRPr="00543DD7">
              <w:rPr>
                <w:b/>
              </w:rPr>
              <w:lastRenderedPageBreak/>
              <w:t>спину. Лесников, падая, ударился головой о батарею. В результате его здоровью был причинен тяжкий вред.</w:t>
            </w:r>
          </w:p>
          <w:p w:rsidR="00C742A2" w:rsidRPr="00543DD7" w:rsidRDefault="00C742A2" w:rsidP="007D339D">
            <w:pPr>
              <w:spacing w:line="360" w:lineRule="auto"/>
              <w:jc w:val="both"/>
              <w:rPr>
                <w:b/>
              </w:rPr>
            </w:pPr>
            <w:r w:rsidRPr="00543DD7">
              <w:rPr>
                <w:b/>
              </w:rPr>
              <w:t>Имеется ли в действиях Петрова Миши состав правонарушения? Ответ обоснуйте. Кто может быть субъектом правонарушения?</w:t>
            </w:r>
          </w:p>
        </w:tc>
        <w:tc>
          <w:tcPr>
            <w:tcW w:w="2704" w:type="dxa"/>
          </w:tcPr>
          <w:p w:rsidR="00C742A2" w:rsidRPr="00543DD7" w:rsidRDefault="00C742A2" w:rsidP="00A041C7">
            <w:pPr>
              <w:spacing w:line="360" w:lineRule="auto"/>
            </w:pPr>
            <w:r w:rsidRPr="00543DD7">
              <w:lastRenderedPageBreak/>
              <w:t xml:space="preserve">Формально содеянное Мишей Петровым подпадает под признаки преступления, </w:t>
            </w:r>
            <w:r w:rsidRPr="00543DD7">
              <w:lastRenderedPageBreak/>
              <w:t xml:space="preserve">предусмотренного ч. 1 ст. 118 Уголовного кодекса Российской Федерации – причинение тяжкого вреда здоровью по неосторожности. Однако мальчик не является субъектом данного преступления, т.к. уголовная ответственность за его совершение наступает с 16 лет (см. ст.20 УК РФ). Субъектами правонарушений в целом могут быть любые физические или юридические лица, обладающие </w:t>
            </w:r>
            <w:proofErr w:type="spellStart"/>
            <w:r w:rsidRPr="00543DD7">
              <w:t>правосубъектностью</w:t>
            </w:r>
            <w:proofErr w:type="spellEnd"/>
            <w:r w:rsidRPr="00543DD7">
              <w:t xml:space="preserve">. </w:t>
            </w:r>
          </w:p>
          <w:p w:rsidR="00C742A2" w:rsidRPr="00543DD7" w:rsidRDefault="00C742A2" w:rsidP="00A041C7">
            <w:pPr>
              <w:spacing w:line="360" w:lineRule="auto"/>
            </w:pPr>
            <w:r w:rsidRPr="00543DD7">
              <w:t>К уголовной ответственности привлекаются только физические лица.</w:t>
            </w:r>
          </w:p>
        </w:tc>
        <w:tc>
          <w:tcPr>
            <w:tcW w:w="1731" w:type="dxa"/>
          </w:tcPr>
          <w:p w:rsidR="00C742A2" w:rsidRPr="00543DD7" w:rsidRDefault="00C742A2" w:rsidP="00FB714D">
            <w:pPr>
              <w:spacing w:line="360" w:lineRule="auto"/>
              <w:jc w:val="center"/>
              <w:rPr>
                <w:bCs/>
              </w:rPr>
            </w:pPr>
            <w:r w:rsidRPr="00543DD7">
              <w:rPr>
                <w:bCs/>
              </w:rPr>
              <w:lastRenderedPageBreak/>
              <w:t xml:space="preserve">7 баллов </w:t>
            </w:r>
          </w:p>
          <w:p w:rsidR="00C742A2" w:rsidRPr="00543DD7" w:rsidRDefault="00C742A2" w:rsidP="00FB714D">
            <w:pPr>
              <w:pStyle w:val="NoSpacing"/>
              <w:spacing w:line="360" w:lineRule="auto"/>
              <w:jc w:val="center"/>
              <w:rPr>
                <w:rFonts w:ascii="Times New Roman" w:hAnsi="Times New Roman"/>
                <w:sz w:val="24"/>
                <w:szCs w:val="24"/>
              </w:rPr>
            </w:pPr>
            <w:r w:rsidRPr="00543DD7">
              <w:rPr>
                <w:rFonts w:ascii="Times New Roman" w:hAnsi="Times New Roman"/>
                <w:bCs/>
                <w:sz w:val="24"/>
                <w:szCs w:val="24"/>
              </w:rPr>
              <w:t xml:space="preserve">(3 балла за верный краткий ответ, </w:t>
            </w:r>
            <w:r w:rsidRPr="00543DD7">
              <w:rPr>
                <w:rFonts w:ascii="Times New Roman" w:hAnsi="Times New Roman"/>
                <w:bCs/>
                <w:sz w:val="24"/>
                <w:szCs w:val="24"/>
              </w:rPr>
              <w:lastRenderedPageBreak/>
              <w:t>4 балла за верное по смыслу обоснование)</w:t>
            </w:r>
          </w:p>
        </w:tc>
      </w:tr>
      <w:tr w:rsidR="00C742A2" w:rsidRPr="00543DD7" w:rsidTr="00AD5827">
        <w:tc>
          <w:tcPr>
            <w:tcW w:w="5136" w:type="dxa"/>
            <w:gridSpan w:val="2"/>
          </w:tcPr>
          <w:p w:rsidR="00C742A2" w:rsidRPr="00543DD7" w:rsidRDefault="00C742A2" w:rsidP="003F793F">
            <w:pPr>
              <w:spacing w:line="360" w:lineRule="auto"/>
              <w:jc w:val="both"/>
              <w:rPr>
                <w:b/>
              </w:rPr>
            </w:pPr>
            <w:r w:rsidRPr="00543DD7">
              <w:rPr>
                <w:b/>
              </w:rPr>
              <w:lastRenderedPageBreak/>
              <w:t xml:space="preserve">35. Менеджер фирмы Ушаков отсутствовал на своем рабочем месте без уважительной причины в течение пяти часов. В связи с этим директор фирмы издал приказ об объявлении Ушакову выговора. Спустя два дня директор уволил Ушакова по основанию, предусмотренному подп. «а» п. 6 ч. 1 ст. 81 Трудового кодекса Российской Федерации за тот же прогул, т.е. отсутствие на рабочем месте без уважительной </w:t>
            </w:r>
            <w:r w:rsidRPr="00543DD7">
              <w:rPr>
                <w:b/>
              </w:rPr>
              <w:lastRenderedPageBreak/>
              <w:t xml:space="preserve">причины более четырех часов подряд в течение рабочего дня. </w:t>
            </w:r>
          </w:p>
          <w:p w:rsidR="00C742A2" w:rsidRPr="00543DD7" w:rsidRDefault="00C742A2" w:rsidP="003F793F">
            <w:pPr>
              <w:spacing w:line="360" w:lineRule="auto"/>
              <w:jc w:val="both"/>
              <w:rPr>
                <w:b/>
              </w:rPr>
            </w:pPr>
            <w:r w:rsidRPr="00543DD7">
              <w:rPr>
                <w:b/>
              </w:rPr>
              <w:t>Какой общий принцип юридической ответственности был нарушен в отношении менеджера Ушакова? Объясните содержание данного принципа.</w:t>
            </w:r>
          </w:p>
          <w:p w:rsidR="00C742A2" w:rsidRPr="00543DD7" w:rsidRDefault="00C742A2" w:rsidP="003F793F">
            <w:pPr>
              <w:spacing w:line="360" w:lineRule="auto"/>
              <w:jc w:val="both"/>
              <w:rPr>
                <w:b/>
              </w:rPr>
            </w:pPr>
          </w:p>
          <w:p w:rsidR="00C742A2" w:rsidRPr="00543DD7" w:rsidRDefault="00C742A2" w:rsidP="00FB714D">
            <w:pPr>
              <w:spacing w:line="360" w:lineRule="auto"/>
              <w:jc w:val="both"/>
              <w:rPr>
                <w:b/>
              </w:rPr>
            </w:pPr>
          </w:p>
        </w:tc>
        <w:tc>
          <w:tcPr>
            <w:tcW w:w="2704" w:type="dxa"/>
          </w:tcPr>
          <w:p w:rsidR="00C742A2" w:rsidRPr="00543DD7" w:rsidRDefault="00C742A2" w:rsidP="00A041C7">
            <w:pPr>
              <w:spacing w:line="360" w:lineRule="auto"/>
            </w:pPr>
            <w:r w:rsidRPr="00543DD7">
              <w:rPr>
                <w:shd w:val="clear" w:color="auto" w:fill="FFFFFF"/>
              </w:rPr>
              <w:lastRenderedPageBreak/>
              <w:t>Принцип справедливости юридическ</w:t>
            </w:r>
            <w:r>
              <w:rPr>
                <w:shd w:val="clear" w:color="auto" w:fill="FFFFFF"/>
              </w:rPr>
              <w:t xml:space="preserve">ой ответственности - </w:t>
            </w:r>
            <w:r w:rsidRPr="00543DD7">
              <w:rPr>
                <w:shd w:val="clear" w:color="auto" w:fill="FFFFFF"/>
              </w:rPr>
              <w:t xml:space="preserve">основополагающее начало, закрепленное в системе норм, предусматривающих юридическую ответственность, </w:t>
            </w:r>
            <w:r w:rsidRPr="00543DD7">
              <w:rPr>
                <w:shd w:val="clear" w:color="auto" w:fill="FFFFFF"/>
              </w:rPr>
              <w:lastRenderedPageBreak/>
              <w:t>заключающееся в равенстве, уважении и защите прав и свобод человека, в соответствии правовых норм моральным нормам, категориям разумности и добросовестности, в учете иерархии личных, общественных и государственных интересов, в недопустимости несения ответственности дважды за одно и то же деяние.</w:t>
            </w:r>
          </w:p>
        </w:tc>
        <w:tc>
          <w:tcPr>
            <w:tcW w:w="1731" w:type="dxa"/>
          </w:tcPr>
          <w:p w:rsidR="00C742A2" w:rsidRPr="00543DD7" w:rsidRDefault="00C742A2" w:rsidP="00FB714D">
            <w:pPr>
              <w:spacing w:line="360" w:lineRule="auto"/>
              <w:jc w:val="center"/>
              <w:rPr>
                <w:bCs/>
              </w:rPr>
            </w:pPr>
            <w:r w:rsidRPr="00543DD7">
              <w:rPr>
                <w:bCs/>
              </w:rPr>
              <w:lastRenderedPageBreak/>
              <w:t xml:space="preserve">7 баллов </w:t>
            </w:r>
          </w:p>
          <w:p w:rsidR="00C742A2" w:rsidRPr="00543DD7" w:rsidRDefault="00C742A2" w:rsidP="00FB714D">
            <w:pPr>
              <w:spacing w:line="360" w:lineRule="auto"/>
              <w:jc w:val="center"/>
              <w:rPr>
                <w:b/>
              </w:rPr>
            </w:pPr>
            <w:r w:rsidRPr="00543DD7">
              <w:rPr>
                <w:bCs/>
              </w:rPr>
              <w:t>(3 балла за верный краткий ответ, 4 балла за верное по смыслу обоснование)</w:t>
            </w:r>
          </w:p>
        </w:tc>
      </w:tr>
    </w:tbl>
    <w:p w:rsidR="00C742A2" w:rsidRPr="00543DD7" w:rsidRDefault="00C742A2" w:rsidP="00A510EA">
      <w:pPr>
        <w:pStyle w:val="NoSpacing"/>
        <w:spacing w:after="120" w:line="240" w:lineRule="atLeast"/>
        <w:jc w:val="center"/>
      </w:pPr>
    </w:p>
    <w:p w:rsidR="00C742A2" w:rsidRDefault="00C742A2" w:rsidP="001027E3">
      <w:pPr>
        <w:pStyle w:val="NoSpacing"/>
        <w:spacing w:after="120" w:line="240" w:lineRule="atLeast"/>
        <w:jc w:val="center"/>
        <w:rPr>
          <w:rFonts w:ascii="Times New Roman" w:hAnsi="Times New Roman"/>
          <w:b/>
          <w:sz w:val="24"/>
          <w:szCs w:val="24"/>
        </w:rPr>
      </w:pPr>
      <w:r>
        <w:rPr>
          <w:rFonts w:ascii="Times New Roman" w:hAnsi="Times New Roman"/>
          <w:b/>
          <w:sz w:val="24"/>
          <w:szCs w:val="24"/>
        </w:rPr>
        <w:t>ЗАДАНИЯ ОЛИМПИАДЫ ШКОЛЬНИКОВ ПО ПРАВУ</w:t>
      </w:r>
    </w:p>
    <w:p w:rsidR="00C742A2" w:rsidRDefault="00C742A2" w:rsidP="001027E3">
      <w:pPr>
        <w:pStyle w:val="NoSpacing"/>
        <w:spacing w:after="120" w:line="240" w:lineRule="atLeast"/>
        <w:jc w:val="center"/>
        <w:rPr>
          <w:rFonts w:ascii="Times New Roman" w:hAnsi="Times New Roman"/>
          <w:b/>
          <w:sz w:val="24"/>
          <w:szCs w:val="24"/>
        </w:rPr>
      </w:pPr>
      <w:r>
        <w:rPr>
          <w:rFonts w:ascii="Times New Roman" w:hAnsi="Times New Roman"/>
          <w:b/>
          <w:sz w:val="24"/>
          <w:szCs w:val="24"/>
        </w:rPr>
        <w:t xml:space="preserve">И КРИТЕРИИ ИХ ОЦЕНКИ   </w:t>
      </w:r>
    </w:p>
    <w:p w:rsidR="00C742A2" w:rsidRDefault="00C742A2" w:rsidP="005C1442">
      <w:pPr>
        <w:pStyle w:val="NoSpacing"/>
        <w:spacing w:after="120" w:line="240" w:lineRule="atLeast"/>
        <w:jc w:val="center"/>
        <w:rPr>
          <w:rFonts w:ascii="Times New Roman" w:hAnsi="Times New Roman"/>
          <w:b/>
          <w:sz w:val="24"/>
          <w:szCs w:val="24"/>
        </w:rPr>
      </w:pPr>
      <w:r>
        <w:rPr>
          <w:rFonts w:ascii="Times New Roman" w:hAnsi="Times New Roman"/>
          <w:b/>
          <w:sz w:val="24"/>
          <w:szCs w:val="24"/>
        </w:rPr>
        <w:t>2019- 2020 учебный год</w:t>
      </w:r>
    </w:p>
    <w:p w:rsidR="00C742A2" w:rsidRDefault="00C742A2" w:rsidP="00A81C3F">
      <w:pPr>
        <w:pStyle w:val="NoSpacing"/>
        <w:spacing w:line="360" w:lineRule="auto"/>
        <w:jc w:val="center"/>
        <w:rPr>
          <w:rFonts w:ascii="Times New Roman" w:hAnsi="Times New Roman"/>
          <w:b/>
          <w:sz w:val="24"/>
          <w:szCs w:val="24"/>
        </w:rPr>
      </w:pPr>
      <w:r>
        <w:rPr>
          <w:rFonts w:ascii="Times New Roman" w:hAnsi="Times New Roman"/>
          <w:b/>
          <w:sz w:val="24"/>
          <w:szCs w:val="24"/>
        </w:rPr>
        <w:t>10 класс</w:t>
      </w:r>
    </w:p>
    <w:p w:rsidR="00C742A2" w:rsidRPr="00994083" w:rsidRDefault="00C742A2" w:rsidP="00A81C3F">
      <w:pPr>
        <w:spacing w:line="360" w:lineRule="auto"/>
        <w:rPr>
          <w:b/>
          <w:sz w:val="28"/>
          <w:szCs w:val="28"/>
        </w:rPr>
      </w:pPr>
      <w:r w:rsidRPr="00994083">
        <w:rPr>
          <w:b/>
          <w:sz w:val="28"/>
          <w:szCs w:val="28"/>
        </w:rPr>
        <w:t>Максимальное количество баллов – 100</w:t>
      </w:r>
    </w:p>
    <w:p w:rsidR="00C742A2" w:rsidRPr="00994083" w:rsidRDefault="00C742A2" w:rsidP="00A81C3F">
      <w:pPr>
        <w:spacing w:line="360" w:lineRule="auto"/>
        <w:rPr>
          <w:rFonts w:ascii="Calibri" w:hAnsi="Calibri"/>
          <w:b/>
          <w:sz w:val="28"/>
          <w:szCs w:val="28"/>
        </w:rPr>
      </w:pPr>
      <w:r w:rsidRPr="00994083">
        <w:rPr>
          <w:b/>
          <w:sz w:val="28"/>
          <w:szCs w:val="28"/>
        </w:rPr>
        <w:t>Время выполнения задания 2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3021"/>
        <w:gridCol w:w="1622"/>
      </w:tblGrid>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A81C3F">
            <w:pPr>
              <w:jc w:val="center"/>
              <w:rPr>
                <w:b/>
                <w:sz w:val="28"/>
                <w:szCs w:val="28"/>
              </w:rPr>
            </w:pPr>
            <w:r w:rsidRPr="00994083">
              <w:rPr>
                <w:b/>
                <w:sz w:val="28"/>
                <w:szCs w:val="28"/>
              </w:rPr>
              <w:t>Задание</w:t>
            </w:r>
          </w:p>
          <w:p w:rsidR="00C742A2" w:rsidRPr="00994083" w:rsidRDefault="00C742A2" w:rsidP="00A81C3F">
            <w:pPr>
              <w:jc w:val="center"/>
              <w:rPr>
                <w:b/>
                <w:sz w:val="28"/>
                <w:szCs w:val="28"/>
              </w:rPr>
            </w:pP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A81C3F">
            <w:pPr>
              <w:jc w:val="center"/>
              <w:rPr>
                <w:b/>
                <w:sz w:val="28"/>
                <w:szCs w:val="28"/>
              </w:rPr>
            </w:pPr>
            <w:r w:rsidRPr="00994083">
              <w:rPr>
                <w:b/>
                <w:sz w:val="28"/>
                <w:szCs w:val="28"/>
              </w:rPr>
              <w:t>Ответ</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A81C3F">
            <w:pPr>
              <w:jc w:val="center"/>
              <w:rPr>
                <w:b/>
                <w:sz w:val="28"/>
                <w:szCs w:val="28"/>
              </w:rPr>
            </w:pPr>
            <w:r w:rsidRPr="00994083">
              <w:rPr>
                <w:b/>
                <w:sz w:val="28"/>
                <w:szCs w:val="28"/>
              </w:rPr>
              <w:t>Критерии оценки</w:t>
            </w:r>
          </w:p>
        </w:tc>
      </w:tr>
      <w:tr w:rsidR="00C742A2" w:rsidRPr="00994083" w:rsidTr="007245FB">
        <w:tc>
          <w:tcPr>
            <w:tcW w:w="9854" w:type="dxa"/>
            <w:gridSpan w:val="3"/>
            <w:tcBorders>
              <w:top w:val="single" w:sz="4" w:space="0" w:color="auto"/>
              <w:left w:val="single" w:sz="4" w:space="0" w:color="auto"/>
              <w:bottom w:val="single" w:sz="4" w:space="0" w:color="auto"/>
              <w:right w:val="single" w:sz="4" w:space="0" w:color="auto"/>
            </w:tcBorders>
          </w:tcPr>
          <w:p w:rsidR="00C742A2" w:rsidRPr="00994083" w:rsidRDefault="00C742A2" w:rsidP="00A81C3F">
            <w:pPr>
              <w:jc w:val="center"/>
              <w:rPr>
                <w:b/>
                <w:sz w:val="28"/>
                <w:szCs w:val="28"/>
              </w:rPr>
            </w:pPr>
            <w:r w:rsidRPr="00994083">
              <w:rPr>
                <w:b/>
                <w:sz w:val="28"/>
                <w:szCs w:val="28"/>
                <w:lang w:val="en-US"/>
              </w:rPr>
              <w:t>I</w:t>
            </w:r>
            <w:r w:rsidRPr="00994083">
              <w:rPr>
                <w:b/>
                <w:sz w:val="28"/>
                <w:szCs w:val="28"/>
              </w:rPr>
              <w:t xml:space="preserve"> Определите правильность или ошибочность следующих утверждений </w:t>
            </w:r>
          </w:p>
          <w:p w:rsidR="00C742A2" w:rsidRPr="00994083" w:rsidRDefault="00C742A2" w:rsidP="00A81C3F">
            <w:pPr>
              <w:jc w:val="center"/>
              <w:rPr>
                <w:b/>
              </w:rPr>
            </w:pPr>
            <w:r w:rsidRPr="00994083">
              <w:rPr>
                <w:b/>
                <w:sz w:val="28"/>
                <w:szCs w:val="28"/>
              </w:rPr>
              <w:t>(«да» или «нет»)</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Default="00C742A2" w:rsidP="00C429BF">
            <w:pPr>
              <w:spacing w:line="360" w:lineRule="auto"/>
              <w:jc w:val="both"/>
              <w:rPr>
                <w:b/>
              </w:rPr>
            </w:pPr>
            <w:r>
              <w:rPr>
                <w:b/>
              </w:rPr>
              <w:t>1.</w:t>
            </w:r>
            <w:r w:rsidRPr="00994083">
              <w:rPr>
                <w:b/>
              </w:rPr>
              <w:t>Участие родителей в дополнительных расходах на детей является обязательным</w:t>
            </w:r>
          </w:p>
          <w:p w:rsidR="00C742A2" w:rsidRDefault="00C742A2" w:rsidP="00C429BF">
            <w:pPr>
              <w:spacing w:line="360" w:lineRule="auto"/>
              <w:jc w:val="both"/>
              <w:rPr>
                <w:b/>
              </w:rPr>
            </w:pPr>
            <w:r>
              <w:rPr>
                <w:b/>
              </w:rPr>
              <w:t>ДА</w:t>
            </w:r>
          </w:p>
          <w:p w:rsidR="00C742A2" w:rsidRPr="00994083" w:rsidRDefault="00C742A2" w:rsidP="00C429BF">
            <w:pPr>
              <w:spacing w:line="360" w:lineRule="auto"/>
              <w:jc w:val="both"/>
              <w:rPr>
                <w:b/>
              </w:rPr>
            </w:pPr>
            <w:r>
              <w:rPr>
                <w:b/>
              </w:rPr>
              <w:t>НЕТ</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pPr>
            <w:r w:rsidRPr="00994083">
              <w:t>Да</w:t>
            </w:r>
          </w:p>
          <w:p w:rsidR="00C742A2" w:rsidRPr="00994083" w:rsidRDefault="00C742A2" w:rsidP="009953B4">
            <w:pPr>
              <w:spacing w:line="360" w:lineRule="auto"/>
              <w:jc w:val="center"/>
            </w:pPr>
            <w:r w:rsidRPr="00994083">
              <w:t>(ст</w:t>
            </w:r>
            <w:r>
              <w:t>.</w:t>
            </w:r>
            <w:r w:rsidRPr="00994083">
              <w:t xml:space="preserve"> 86 Семейного кодекса Р</w:t>
            </w:r>
            <w:r>
              <w:t xml:space="preserve">оссийской </w:t>
            </w:r>
            <w:r w:rsidRPr="00994083">
              <w:t>Ф</w:t>
            </w:r>
            <w:r>
              <w:t>едерации</w:t>
            </w:r>
            <w:r w:rsidRPr="00994083">
              <w:t>)</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9953B4">
            <w:pPr>
              <w:spacing w:line="360" w:lineRule="auto"/>
              <w:jc w:val="center"/>
            </w:pPr>
            <w:r w:rsidRPr="00994083">
              <w:t>(за неверный ответ</w:t>
            </w:r>
          </w:p>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Default="00C742A2" w:rsidP="00464EC8">
            <w:pPr>
              <w:spacing w:line="360" w:lineRule="auto"/>
              <w:jc w:val="both"/>
              <w:rPr>
                <w:b/>
              </w:rPr>
            </w:pPr>
            <w:r w:rsidRPr="00994083">
              <w:rPr>
                <w:b/>
              </w:rPr>
              <w:t xml:space="preserve">2. Закон, устанавливающий или отягчающий ответственность, обратной силы не имеет, </w:t>
            </w:r>
            <w:r w:rsidRPr="00994083">
              <w:rPr>
                <w:b/>
              </w:rPr>
              <w:lastRenderedPageBreak/>
              <w:t xml:space="preserve">если </w:t>
            </w:r>
            <w:r>
              <w:rPr>
                <w:b/>
              </w:rPr>
              <w:t>в самом законе не б</w:t>
            </w:r>
            <w:r w:rsidRPr="00994083">
              <w:rPr>
                <w:b/>
              </w:rPr>
              <w:t>удет указано иное</w:t>
            </w:r>
          </w:p>
          <w:p w:rsidR="00C742A2" w:rsidRDefault="00C742A2" w:rsidP="00C429BF">
            <w:pPr>
              <w:spacing w:line="360" w:lineRule="auto"/>
              <w:jc w:val="both"/>
              <w:rPr>
                <w:b/>
              </w:rPr>
            </w:pPr>
            <w:r>
              <w:rPr>
                <w:b/>
              </w:rPr>
              <w:t>ДА</w:t>
            </w:r>
          </w:p>
          <w:p w:rsidR="00C742A2" w:rsidRPr="00994083" w:rsidRDefault="00C742A2" w:rsidP="00C429BF">
            <w:pPr>
              <w:spacing w:line="360" w:lineRule="auto"/>
              <w:jc w:val="both"/>
              <w:rPr>
                <w:b/>
              </w:rPr>
            </w:pPr>
            <w:r>
              <w:rPr>
                <w:b/>
              </w:rPr>
              <w:t>НЕТ</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pPr>
            <w:r w:rsidRPr="00994083">
              <w:lastRenderedPageBreak/>
              <w:t>Нет</w:t>
            </w:r>
          </w:p>
          <w:p w:rsidR="00C742A2" w:rsidRPr="00994083" w:rsidRDefault="00C742A2" w:rsidP="00464EC8">
            <w:pPr>
              <w:spacing w:line="360" w:lineRule="auto"/>
              <w:jc w:val="center"/>
            </w:pPr>
            <w:r w:rsidRPr="00994083">
              <w:t xml:space="preserve">(ч. 1 ст. 54 Конституции </w:t>
            </w:r>
            <w:r w:rsidRPr="00994083">
              <w:lastRenderedPageBreak/>
              <w:t>Российской Федерации)</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Pr>
                <w:rFonts w:ascii="Times New Roman" w:hAnsi="Times New Roman"/>
                <w:sz w:val="24"/>
                <w:szCs w:val="24"/>
              </w:rPr>
              <w:lastRenderedPageBreak/>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9953B4">
            <w:pPr>
              <w:spacing w:line="360" w:lineRule="auto"/>
              <w:jc w:val="center"/>
            </w:pPr>
            <w:r w:rsidRPr="00994083">
              <w:t xml:space="preserve">(за неверный </w:t>
            </w:r>
            <w:r w:rsidRPr="00994083">
              <w:lastRenderedPageBreak/>
              <w:t xml:space="preserve">ответ </w:t>
            </w:r>
          </w:p>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Default="00C742A2" w:rsidP="00464EC8">
            <w:pPr>
              <w:spacing w:line="360" w:lineRule="auto"/>
              <w:jc w:val="both"/>
              <w:rPr>
                <w:b/>
              </w:rPr>
            </w:pPr>
            <w:r w:rsidRPr="00994083">
              <w:rPr>
                <w:b/>
              </w:rPr>
              <w:lastRenderedPageBreak/>
              <w:t xml:space="preserve">3. </w:t>
            </w:r>
            <w:r>
              <w:rPr>
                <w:b/>
              </w:rPr>
              <w:t>В течение рабочего дня (смены) работнику должен быть предоставлен перерыв для отдыха и питания продолжительностью не более двух часов и не менее одного часа</w:t>
            </w:r>
          </w:p>
          <w:p w:rsidR="00C742A2" w:rsidRDefault="00C742A2" w:rsidP="00C429BF">
            <w:pPr>
              <w:spacing w:line="360" w:lineRule="auto"/>
              <w:jc w:val="both"/>
              <w:rPr>
                <w:b/>
              </w:rPr>
            </w:pPr>
            <w:r>
              <w:rPr>
                <w:b/>
              </w:rPr>
              <w:t>ДА</w:t>
            </w:r>
          </w:p>
          <w:p w:rsidR="00C742A2" w:rsidRPr="00994083" w:rsidRDefault="00C742A2" w:rsidP="00C429BF">
            <w:pPr>
              <w:spacing w:line="360" w:lineRule="auto"/>
              <w:jc w:val="both"/>
              <w:rPr>
                <w:b/>
              </w:rPr>
            </w:pPr>
            <w:r>
              <w:rPr>
                <w:b/>
              </w:rPr>
              <w:t>НЕТ</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pPr>
            <w:r w:rsidRPr="00994083">
              <w:t xml:space="preserve">Нет </w:t>
            </w:r>
          </w:p>
          <w:p w:rsidR="00C742A2" w:rsidRPr="00994083" w:rsidRDefault="00C742A2" w:rsidP="009953B4">
            <w:pPr>
              <w:spacing w:line="360" w:lineRule="auto"/>
              <w:jc w:val="center"/>
            </w:pPr>
            <w:r>
              <w:t>(ч. 1 ст. 108 Трудового кодекса</w:t>
            </w:r>
            <w:r w:rsidRPr="00994083">
              <w:t xml:space="preserve"> Российской Федерации)</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9953B4">
            <w:pPr>
              <w:spacing w:line="360" w:lineRule="auto"/>
              <w:jc w:val="center"/>
            </w:pPr>
            <w:r w:rsidRPr="00994083">
              <w:t xml:space="preserve">(за неверный ответ </w:t>
            </w:r>
          </w:p>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Default="00C742A2" w:rsidP="00787CE1">
            <w:pPr>
              <w:spacing w:line="360" w:lineRule="auto"/>
              <w:jc w:val="both"/>
              <w:rPr>
                <w:b/>
              </w:rPr>
            </w:pPr>
            <w:r w:rsidRPr="00994083">
              <w:rPr>
                <w:b/>
              </w:rPr>
              <w:t>4. Часть первая ныне действующего Гражданского кодекса Российской Федерации введена в действие с 1 января 1995 года, а часть вторая – с 1 марта 1996 года</w:t>
            </w:r>
          </w:p>
          <w:p w:rsidR="00C742A2" w:rsidRDefault="00C742A2" w:rsidP="00C429BF">
            <w:pPr>
              <w:spacing w:line="360" w:lineRule="auto"/>
              <w:jc w:val="both"/>
              <w:rPr>
                <w:b/>
              </w:rPr>
            </w:pPr>
            <w:r>
              <w:rPr>
                <w:b/>
              </w:rPr>
              <w:t>ДА</w:t>
            </w:r>
          </w:p>
          <w:p w:rsidR="00C742A2" w:rsidRPr="00994083" w:rsidRDefault="00C742A2" w:rsidP="00C429BF">
            <w:pPr>
              <w:spacing w:line="360" w:lineRule="auto"/>
              <w:jc w:val="both"/>
              <w:rPr>
                <w:b/>
              </w:rPr>
            </w:pPr>
            <w:r>
              <w:rPr>
                <w:b/>
              </w:rPr>
              <w:t>НЕТ</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pPr>
            <w:r w:rsidRPr="00994083">
              <w:t>Да</w:t>
            </w:r>
          </w:p>
          <w:p w:rsidR="00C742A2" w:rsidRPr="00994083" w:rsidRDefault="00C742A2" w:rsidP="009953B4">
            <w:pPr>
              <w:spacing w:line="360" w:lineRule="auto"/>
              <w:jc w:val="center"/>
            </w:pPr>
            <w:r w:rsidRPr="00994083">
              <w:t xml:space="preserve">(Федеральный закон </w:t>
            </w:r>
            <w:r>
              <w:t xml:space="preserve">                        </w:t>
            </w:r>
            <w:r w:rsidRPr="00994083">
              <w:t>от 30.11.1994                           № 52-ФЗ</w:t>
            </w:r>
          </w:p>
          <w:p w:rsidR="00C742A2" w:rsidRPr="00994083" w:rsidRDefault="00C742A2" w:rsidP="00787CE1">
            <w:pPr>
              <w:spacing w:line="360" w:lineRule="auto"/>
              <w:jc w:val="center"/>
            </w:pPr>
            <w:r w:rsidRPr="00994083">
              <w:t xml:space="preserve"> и Федеральный закон </w:t>
            </w:r>
            <w:r>
              <w:t xml:space="preserve">                     </w:t>
            </w:r>
            <w:r w:rsidRPr="00994083">
              <w:t>от 26.01.1996 № 15-ФЗ</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9953B4">
            <w:pPr>
              <w:spacing w:line="360" w:lineRule="auto"/>
              <w:jc w:val="center"/>
            </w:pPr>
            <w:r w:rsidRPr="00994083">
              <w:t xml:space="preserve">(за неверный ответ </w:t>
            </w:r>
          </w:p>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Default="00C742A2" w:rsidP="00B54A4B">
            <w:pPr>
              <w:spacing w:line="360" w:lineRule="auto"/>
              <w:jc w:val="both"/>
              <w:rPr>
                <w:b/>
              </w:rPr>
            </w:pPr>
            <w:r w:rsidRPr="00994083">
              <w:rPr>
                <w:b/>
              </w:rPr>
              <w:t>5. Уголовный кодекс РСФСР 1960 года включал в себя главу под названием «Преступления, составляющие пережитки местных обычаев</w:t>
            </w:r>
            <w:r>
              <w:rPr>
                <w:b/>
              </w:rPr>
              <w:t>»</w:t>
            </w:r>
            <w:r w:rsidRPr="00994083">
              <w:rPr>
                <w:b/>
              </w:rPr>
              <w:t xml:space="preserve"> </w:t>
            </w:r>
          </w:p>
          <w:p w:rsidR="00C742A2" w:rsidRDefault="00C742A2" w:rsidP="00C429BF">
            <w:pPr>
              <w:spacing w:line="360" w:lineRule="auto"/>
              <w:jc w:val="both"/>
              <w:rPr>
                <w:b/>
              </w:rPr>
            </w:pPr>
            <w:r>
              <w:rPr>
                <w:b/>
              </w:rPr>
              <w:t>ДА</w:t>
            </w:r>
          </w:p>
          <w:p w:rsidR="00C742A2" w:rsidRPr="00994083" w:rsidRDefault="00C742A2" w:rsidP="00C429BF">
            <w:pPr>
              <w:spacing w:line="360" w:lineRule="auto"/>
              <w:jc w:val="both"/>
              <w:rPr>
                <w:b/>
              </w:rPr>
            </w:pPr>
            <w:r>
              <w:rPr>
                <w:b/>
              </w:rPr>
              <w:t>НЕТ</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pPr>
            <w:r w:rsidRPr="00994083">
              <w:t>Да</w:t>
            </w:r>
          </w:p>
          <w:p w:rsidR="00C742A2" w:rsidRPr="00994083" w:rsidRDefault="00C742A2" w:rsidP="009953B4">
            <w:pPr>
              <w:spacing w:line="360" w:lineRule="auto"/>
              <w:jc w:val="center"/>
            </w:pPr>
            <w:r w:rsidRPr="00994083">
              <w:t>(Глава 11 Уголовного кодекса РСФСР 1960 года)</w:t>
            </w:r>
          </w:p>
          <w:p w:rsidR="00C742A2" w:rsidRPr="00994083" w:rsidRDefault="00C742A2" w:rsidP="009953B4">
            <w:pPr>
              <w:spacing w:line="360" w:lineRule="auto"/>
              <w:jc w:val="center"/>
            </w:pP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9953B4">
            <w:pPr>
              <w:spacing w:line="360" w:lineRule="auto"/>
              <w:jc w:val="center"/>
            </w:pPr>
            <w:r w:rsidRPr="00994083">
              <w:t>(за неверный ответ</w:t>
            </w:r>
          </w:p>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7245FB">
        <w:tc>
          <w:tcPr>
            <w:tcW w:w="9854" w:type="dxa"/>
            <w:gridSpan w:val="3"/>
            <w:tcBorders>
              <w:top w:val="single" w:sz="4" w:space="0" w:color="auto"/>
              <w:left w:val="single" w:sz="4" w:space="0" w:color="auto"/>
              <w:bottom w:val="single" w:sz="4" w:space="0" w:color="auto"/>
              <w:right w:val="single" w:sz="4" w:space="0" w:color="auto"/>
            </w:tcBorders>
          </w:tcPr>
          <w:p w:rsidR="00C742A2" w:rsidRPr="00994083" w:rsidRDefault="00C742A2" w:rsidP="00A81C3F">
            <w:pPr>
              <w:jc w:val="center"/>
              <w:rPr>
                <w:b/>
                <w:sz w:val="28"/>
                <w:szCs w:val="28"/>
              </w:rPr>
            </w:pPr>
            <w:r w:rsidRPr="00994083">
              <w:rPr>
                <w:b/>
                <w:sz w:val="28"/>
                <w:szCs w:val="28"/>
                <w:lang w:val="en-US"/>
              </w:rPr>
              <w:t>II</w:t>
            </w:r>
            <w:r w:rsidRPr="00994083">
              <w:rPr>
                <w:b/>
                <w:sz w:val="28"/>
                <w:szCs w:val="28"/>
              </w:rPr>
              <w:t xml:space="preserve"> Выберите один правильный ответ из предложенных </w:t>
            </w:r>
          </w:p>
          <w:p w:rsidR="00C742A2" w:rsidRPr="00994083" w:rsidRDefault="00C742A2" w:rsidP="00A81C3F">
            <w:pPr>
              <w:jc w:val="center"/>
              <w:rPr>
                <w:b/>
              </w:rPr>
            </w:pPr>
            <w:r w:rsidRPr="00994083">
              <w:rPr>
                <w:b/>
                <w:sz w:val="28"/>
                <w:szCs w:val="28"/>
              </w:rPr>
              <w:t>вариантов ответа</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Default="00C742A2" w:rsidP="009953B4">
            <w:pPr>
              <w:tabs>
                <w:tab w:val="left" w:pos="456"/>
                <w:tab w:val="num" w:pos="1065"/>
              </w:tabs>
              <w:spacing w:line="360" w:lineRule="auto"/>
              <w:jc w:val="both"/>
              <w:rPr>
                <w:b/>
              </w:rPr>
            </w:pPr>
            <w:r w:rsidRPr="00994083">
              <w:rPr>
                <w:b/>
                <w:lang w:eastAsia="ar-SA"/>
              </w:rPr>
              <w:t xml:space="preserve">6. </w:t>
            </w:r>
            <w:r w:rsidRPr="00994083">
              <w:rPr>
                <w:b/>
              </w:rPr>
              <w:t xml:space="preserve"> Установление и оспаривание отцовства (материнства) определяется: </w:t>
            </w:r>
          </w:p>
          <w:p w:rsidR="00C742A2" w:rsidRPr="00994083" w:rsidRDefault="00C742A2" w:rsidP="009953B4">
            <w:pPr>
              <w:tabs>
                <w:tab w:val="left" w:pos="456"/>
                <w:tab w:val="num" w:pos="1065"/>
              </w:tabs>
              <w:spacing w:line="360" w:lineRule="auto"/>
              <w:jc w:val="both"/>
              <w:rPr>
                <w:b/>
              </w:rPr>
            </w:pPr>
            <w:r w:rsidRPr="00994083">
              <w:rPr>
                <w:b/>
              </w:rPr>
              <w:t>А) законодательством государства, гражданином которого является ребенок по рождению</w:t>
            </w:r>
          </w:p>
          <w:p w:rsidR="00C742A2" w:rsidRPr="00994083" w:rsidRDefault="00C742A2" w:rsidP="000005C2">
            <w:pPr>
              <w:tabs>
                <w:tab w:val="left" w:pos="456"/>
                <w:tab w:val="num" w:pos="1065"/>
              </w:tabs>
              <w:spacing w:line="360" w:lineRule="auto"/>
              <w:jc w:val="both"/>
              <w:rPr>
                <w:b/>
              </w:rPr>
            </w:pPr>
            <w:r w:rsidRPr="00994083">
              <w:rPr>
                <w:b/>
              </w:rPr>
              <w:t>Б)  законодательством государства, гражданином которого является мать ребенка, если на момент рассмотрения дела ребенок находится на территории данного государства</w:t>
            </w:r>
          </w:p>
          <w:p w:rsidR="00C742A2" w:rsidRPr="00994083" w:rsidRDefault="00C742A2" w:rsidP="000005C2">
            <w:pPr>
              <w:tabs>
                <w:tab w:val="left" w:pos="456"/>
                <w:tab w:val="num" w:pos="1065"/>
              </w:tabs>
              <w:spacing w:line="360" w:lineRule="auto"/>
              <w:jc w:val="both"/>
              <w:rPr>
                <w:b/>
              </w:rPr>
            </w:pPr>
            <w:r w:rsidRPr="00994083">
              <w:rPr>
                <w:b/>
              </w:rPr>
              <w:t xml:space="preserve">В)  законодательством государства, </w:t>
            </w:r>
            <w:r w:rsidRPr="00994083">
              <w:rPr>
                <w:b/>
              </w:rPr>
              <w:lastRenderedPageBreak/>
              <w:t>гражданином которого является отец ребенка, если на момент рассмотрения дела ребенок находится на территории данного государства</w:t>
            </w:r>
          </w:p>
          <w:p w:rsidR="00C742A2" w:rsidRPr="00994083" w:rsidRDefault="00C742A2" w:rsidP="000005C2">
            <w:pPr>
              <w:tabs>
                <w:tab w:val="left" w:pos="456"/>
                <w:tab w:val="num" w:pos="1065"/>
              </w:tabs>
              <w:spacing w:line="360" w:lineRule="auto"/>
              <w:jc w:val="both"/>
              <w:rPr>
                <w:b/>
              </w:rPr>
            </w:pPr>
            <w:r w:rsidRPr="00994083">
              <w:rPr>
                <w:b/>
              </w:rPr>
              <w:t>Г) законодательством государства, на территории которого постоянно проживает ребенок</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pPr>
            <w:r w:rsidRPr="00994083">
              <w:lastRenderedPageBreak/>
              <w:t>А</w:t>
            </w:r>
          </w:p>
          <w:p w:rsidR="00C742A2" w:rsidRPr="00994083" w:rsidRDefault="00C742A2" w:rsidP="009953B4">
            <w:pPr>
              <w:spacing w:line="360" w:lineRule="auto"/>
              <w:jc w:val="center"/>
            </w:pPr>
            <w:r w:rsidRPr="00994083">
              <w:t>(п. 1 ст. 162 Семейного кодекса Российской Федерации)</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9953B4">
            <w:pPr>
              <w:spacing w:line="360" w:lineRule="auto"/>
              <w:jc w:val="center"/>
            </w:pPr>
            <w:r w:rsidRPr="00994083">
              <w:t xml:space="preserve">(за неверный ответ </w:t>
            </w:r>
          </w:p>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both"/>
              <w:rPr>
                <w:b/>
                <w:bCs/>
              </w:rPr>
            </w:pPr>
            <w:r w:rsidRPr="00994083">
              <w:rPr>
                <w:b/>
                <w:bCs/>
              </w:rPr>
              <w:lastRenderedPageBreak/>
              <w:t>7. Сохраняется ли за ребенком, имеющем к моменту своего усыновления право на пенсию и пособия, полагающиеся ему в связи со смертью родителей, данное право при его усыновлении?</w:t>
            </w:r>
          </w:p>
          <w:p w:rsidR="00C742A2" w:rsidRPr="00994083" w:rsidRDefault="00C742A2" w:rsidP="009953B4">
            <w:pPr>
              <w:spacing w:line="360" w:lineRule="auto"/>
              <w:jc w:val="both"/>
              <w:rPr>
                <w:b/>
                <w:bCs/>
              </w:rPr>
            </w:pPr>
            <w:r w:rsidRPr="00994083">
              <w:rPr>
                <w:b/>
                <w:bCs/>
              </w:rPr>
              <w:t>А) да</w:t>
            </w:r>
          </w:p>
          <w:p w:rsidR="00C742A2" w:rsidRPr="00994083" w:rsidRDefault="00C742A2" w:rsidP="009953B4">
            <w:pPr>
              <w:spacing w:line="360" w:lineRule="auto"/>
              <w:jc w:val="both"/>
              <w:rPr>
                <w:b/>
                <w:bCs/>
              </w:rPr>
            </w:pPr>
            <w:r w:rsidRPr="00994083">
              <w:rPr>
                <w:b/>
                <w:bCs/>
              </w:rPr>
              <w:t xml:space="preserve">Б) да, если со дня смерти родителей прошло не более 1 года </w:t>
            </w:r>
          </w:p>
          <w:p w:rsidR="00C742A2" w:rsidRPr="00994083" w:rsidRDefault="00C742A2" w:rsidP="009953B4">
            <w:pPr>
              <w:spacing w:line="360" w:lineRule="auto"/>
              <w:jc w:val="both"/>
              <w:rPr>
                <w:b/>
                <w:bCs/>
              </w:rPr>
            </w:pPr>
            <w:r w:rsidRPr="00994083">
              <w:rPr>
                <w:b/>
                <w:bCs/>
              </w:rPr>
              <w:t>В) нет</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pPr>
            <w:r w:rsidRPr="00994083">
              <w:t>А</w:t>
            </w:r>
          </w:p>
          <w:p w:rsidR="00C742A2" w:rsidRPr="00994083" w:rsidRDefault="00C742A2" w:rsidP="009953B4">
            <w:pPr>
              <w:spacing w:line="360" w:lineRule="auto"/>
              <w:jc w:val="center"/>
            </w:pPr>
            <w:r w:rsidRPr="00994083">
              <w:t>(ст. 138 Семейного кодекса Российской Федерации)</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9953B4">
            <w:pPr>
              <w:spacing w:line="360" w:lineRule="auto"/>
              <w:jc w:val="center"/>
            </w:pPr>
            <w:r w:rsidRPr="00994083">
              <w:t xml:space="preserve">(за неверный ответ </w:t>
            </w:r>
          </w:p>
          <w:p w:rsidR="00C742A2" w:rsidRPr="00994083" w:rsidRDefault="00C742A2" w:rsidP="009953B4">
            <w:pPr>
              <w:spacing w:line="360" w:lineRule="auto"/>
              <w:jc w:val="center"/>
              <w:rPr>
                <w:b/>
              </w:rPr>
            </w:pPr>
            <w:r w:rsidRPr="00994083">
              <w:t>0 баллов)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both"/>
              <w:rPr>
                <w:b/>
                <w:bCs/>
              </w:rPr>
            </w:pPr>
            <w:r w:rsidRPr="00994083">
              <w:rPr>
                <w:b/>
                <w:bCs/>
              </w:rPr>
              <w:t>8. Генеральн</w:t>
            </w:r>
            <w:r>
              <w:rPr>
                <w:b/>
                <w:bCs/>
              </w:rPr>
              <w:t>ый прокурор РФ</w:t>
            </w:r>
            <w:r w:rsidRPr="00994083">
              <w:rPr>
                <w:b/>
                <w:bCs/>
              </w:rPr>
              <w:t xml:space="preserve"> назначается на должность и освобождается от должности: </w:t>
            </w:r>
          </w:p>
          <w:p w:rsidR="00C742A2" w:rsidRPr="00994083" w:rsidRDefault="00C742A2" w:rsidP="009953B4">
            <w:pPr>
              <w:spacing w:line="360" w:lineRule="auto"/>
              <w:jc w:val="both"/>
              <w:rPr>
                <w:b/>
                <w:bCs/>
              </w:rPr>
            </w:pPr>
            <w:r w:rsidRPr="00994083">
              <w:rPr>
                <w:b/>
                <w:bCs/>
              </w:rPr>
              <w:t>А) Советом Федерации по представлению Президента Российской Федерации</w:t>
            </w:r>
          </w:p>
          <w:p w:rsidR="00C742A2" w:rsidRPr="00994083" w:rsidRDefault="00C742A2" w:rsidP="009953B4">
            <w:pPr>
              <w:spacing w:line="360" w:lineRule="auto"/>
              <w:jc w:val="both"/>
              <w:rPr>
                <w:b/>
                <w:bCs/>
              </w:rPr>
            </w:pPr>
            <w:r w:rsidRPr="00994083">
              <w:rPr>
                <w:b/>
                <w:bCs/>
              </w:rPr>
              <w:t>Б) Государственной Думой по представлению Президента Российской Федерации</w:t>
            </w:r>
          </w:p>
          <w:p w:rsidR="00C742A2" w:rsidRPr="00994083" w:rsidRDefault="00C742A2" w:rsidP="009953B4">
            <w:pPr>
              <w:spacing w:line="360" w:lineRule="auto"/>
              <w:jc w:val="both"/>
              <w:rPr>
                <w:b/>
                <w:bCs/>
              </w:rPr>
            </w:pPr>
            <w:r w:rsidRPr="00994083">
              <w:rPr>
                <w:b/>
                <w:bCs/>
              </w:rPr>
              <w:t>В) Президентом Российской Федерации по представлению Председателя Правительства Российской Федерации</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pPr>
            <w:r w:rsidRPr="00994083">
              <w:t>А</w:t>
            </w:r>
          </w:p>
          <w:p w:rsidR="00C742A2" w:rsidRPr="00994083" w:rsidRDefault="00C742A2" w:rsidP="009953B4">
            <w:pPr>
              <w:spacing w:line="360" w:lineRule="auto"/>
              <w:jc w:val="center"/>
            </w:pPr>
            <w:r w:rsidRPr="00994083">
              <w:t>(ч. 2 ст. 129 Конституции Российской Федерации)</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9953B4">
            <w:pPr>
              <w:spacing w:line="360" w:lineRule="auto"/>
              <w:jc w:val="center"/>
            </w:pPr>
            <w:r w:rsidRPr="00994083">
              <w:t xml:space="preserve">(за неверный ответ </w:t>
            </w:r>
          </w:p>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594825">
            <w:pPr>
              <w:spacing w:line="360" w:lineRule="auto"/>
              <w:jc w:val="both"/>
              <w:rPr>
                <w:rFonts w:eastAsia="Calibri"/>
                <w:b/>
                <w:lang w:eastAsia="en-US"/>
              </w:rPr>
            </w:pPr>
            <w:r w:rsidRPr="00994083">
              <w:rPr>
                <w:b/>
                <w:bCs/>
              </w:rPr>
              <w:t xml:space="preserve">9. </w:t>
            </w:r>
            <w:r w:rsidRPr="00994083">
              <w:rPr>
                <w:b/>
              </w:rPr>
              <w:t xml:space="preserve">Какую теорию происхождения государства развивали К.Каутский и Л. </w:t>
            </w:r>
            <w:proofErr w:type="spellStart"/>
            <w:r w:rsidRPr="00994083">
              <w:rPr>
                <w:b/>
              </w:rPr>
              <w:t>Гумилович</w:t>
            </w:r>
            <w:proofErr w:type="spellEnd"/>
            <w:r w:rsidRPr="00994083">
              <w:rPr>
                <w:b/>
              </w:rPr>
              <w:t>?</w:t>
            </w:r>
          </w:p>
          <w:p w:rsidR="00C742A2" w:rsidRPr="00994083" w:rsidRDefault="00C742A2" w:rsidP="0042002F">
            <w:pPr>
              <w:spacing w:after="120" w:line="240" w:lineRule="atLeast"/>
              <w:jc w:val="both"/>
              <w:rPr>
                <w:b/>
              </w:rPr>
            </w:pPr>
            <w:r w:rsidRPr="00994083">
              <w:rPr>
                <w:b/>
              </w:rPr>
              <w:t>А) патриархальную</w:t>
            </w:r>
          </w:p>
          <w:p w:rsidR="00C742A2" w:rsidRPr="00994083" w:rsidRDefault="00C742A2" w:rsidP="0042002F">
            <w:pPr>
              <w:spacing w:after="120" w:line="240" w:lineRule="atLeast"/>
              <w:jc w:val="both"/>
              <w:rPr>
                <w:b/>
              </w:rPr>
            </w:pPr>
            <w:r w:rsidRPr="00994083">
              <w:rPr>
                <w:b/>
              </w:rPr>
              <w:t>Б)  договорную</w:t>
            </w:r>
          </w:p>
          <w:p w:rsidR="00C742A2" w:rsidRPr="00994083" w:rsidRDefault="00C742A2" w:rsidP="0042002F">
            <w:pPr>
              <w:spacing w:after="120" w:line="240" w:lineRule="atLeast"/>
              <w:jc w:val="both"/>
              <w:rPr>
                <w:b/>
              </w:rPr>
            </w:pPr>
            <w:r w:rsidRPr="00994083">
              <w:rPr>
                <w:b/>
              </w:rPr>
              <w:t>В) насилия</w:t>
            </w:r>
          </w:p>
          <w:p w:rsidR="00C742A2" w:rsidRPr="00994083" w:rsidRDefault="00C742A2" w:rsidP="00247323">
            <w:pPr>
              <w:spacing w:after="120" w:line="240" w:lineRule="atLeast"/>
              <w:jc w:val="both"/>
              <w:rPr>
                <w:b/>
              </w:rPr>
            </w:pPr>
            <w:r w:rsidRPr="00994083">
              <w:rPr>
                <w:b/>
              </w:rPr>
              <w:t>Г) психологическую</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247323">
            <w:pPr>
              <w:spacing w:line="360" w:lineRule="auto"/>
              <w:jc w:val="center"/>
            </w:pPr>
            <w:r w:rsidRPr="00994083">
              <w:t>В</w:t>
            </w:r>
          </w:p>
          <w:p w:rsidR="00C742A2" w:rsidRPr="00994083" w:rsidRDefault="00C742A2" w:rsidP="00247323">
            <w:pPr>
              <w:spacing w:line="360" w:lineRule="auto"/>
              <w:jc w:val="center"/>
            </w:pPr>
            <w:r w:rsidRPr="00994083">
              <w:t xml:space="preserve">(Рассказов Л.П. </w:t>
            </w:r>
          </w:p>
          <w:p w:rsidR="00C742A2" w:rsidRPr="00994083" w:rsidRDefault="00C742A2" w:rsidP="00247323">
            <w:pPr>
              <w:spacing w:line="360" w:lineRule="auto"/>
              <w:jc w:val="center"/>
            </w:pPr>
            <w:r w:rsidRPr="00994083">
              <w:t xml:space="preserve">Теория государства и права: углубленный курс: Учебник. — М.: РИОР: ИНФРА-М, 2015) </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9953B4">
            <w:pPr>
              <w:spacing w:line="360" w:lineRule="auto"/>
              <w:jc w:val="center"/>
            </w:pPr>
            <w:r w:rsidRPr="00994083">
              <w:t xml:space="preserve">(за неверный ответ </w:t>
            </w:r>
          </w:p>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both"/>
              <w:rPr>
                <w:b/>
                <w:bCs/>
              </w:rPr>
            </w:pPr>
            <w:r w:rsidRPr="00994083">
              <w:rPr>
                <w:b/>
                <w:bCs/>
              </w:rPr>
              <w:t xml:space="preserve">10. К какому понятию относится следующее определение: «Способность и возможность оказывать определяющее воздействие на деятельность и поведение людей с помощью </w:t>
            </w:r>
            <w:r w:rsidRPr="00994083">
              <w:rPr>
                <w:b/>
                <w:bCs/>
              </w:rPr>
              <w:lastRenderedPageBreak/>
              <w:t>воли, авторитета, права, насилия» ?</w:t>
            </w:r>
          </w:p>
          <w:p w:rsidR="00C742A2" w:rsidRPr="00994083" w:rsidRDefault="00C742A2" w:rsidP="009953B4">
            <w:pPr>
              <w:spacing w:line="360" w:lineRule="auto"/>
              <w:jc w:val="both"/>
              <w:rPr>
                <w:b/>
                <w:bCs/>
              </w:rPr>
            </w:pPr>
            <w:r w:rsidRPr="00994083">
              <w:rPr>
                <w:b/>
                <w:bCs/>
              </w:rPr>
              <w:t>А) социальные нормы</w:t>
            </w:r>
          </w:p>
          <w:p w:rsidR="00C742A2" w:rsidRPr="00994083" w:rsidRDefault="00C742A2" w:rsidP="009953B4">
            <w:pPr>
              <w:spacing w:line="360" w:lineRule="auto"/>
              <w:jc w:val="both"/>
              <w:rPr>
                <w:b/>
                <w:bCs/>
              </w:rPr>
            </w:pPr>
            <w:r w:rsidRPr="00994083">
              <w:rPr>
                <w:b/>
                <w:bCs/>
              </w:rPr>
              <w:t>Б) власть</w:t>
            </w:r>
          </w:p>
          <w:p w:rsidR="00C742A2" w:rsidRPr="00994083" w:rsidRDefault="00C742A2" w:rsidP="009953B4">
            <w:pPr>
              <w:spacing w:line="360" w:lineRule="auto"/>
              <w:jc w:val="both"/>
              <w:rPr>
                <w:b/>
                <w:bCs/>
              </w:rPr>
            </w:pPr>
            <w:r w:rsidRPr="00994083">
              <w:rPr>
                <w:b/>
                <w:bCs/>
              </w:rPr>
              <w:t>В) регулирование</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594825">
            <w:pPr>
              <w:spacing w:line="360" w:lineRule="auto"/>
              <w:jc w:val="center"/>
            </w:pPr>
            <w:r w:rsidRPr="00994083">
              <w:lastRenderedPageBreak/>
              <w:t>Б</w:t>
            </w:r>
          </w:p>
          <w:p w:rsidR="00C742A2" w:rsidRPr="00994083" w:rsidRDefault="00C742A2" w:rsidP="00594825">
            <w:pPr>
              <w:spacing w:line="360" w:lineRule="auto"/>
              <w:jc w:val="center"/>
            </w:pPr>
            <w:r w:rsidRPr="00994083">
              <w:t xml:space="preserve">(Рассказов Л.П. </w:t>
            </w:r>
          </w:p>
          <w:p w:rsidR="00C742A2" w:rsidRPr="00994083" w:rsidRDefault="00C742A2" w:rsidP="00594825">
            <w:pPr>
              <w:spacing w:line="360" w:lineRule="auto"/>
              <w:jc w:val="center"/>
            </w:pPr>
            <w:r w:rsidRPr="00994083">
              <w:t xml:space="preserve">Теория государства и права: углубленный курс: </w:t>
            </w:r>
            <w:r w:rsidRPr="00994083">
              <w:lastRenderedPageBreak/>
              <w:t>Учебник. — М.: РИОР: ИНФРА-М, 2015)</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Pr>
                <w:rFonts w:ascii="Times New Roman" w:hAnsi="Times New Roman"/>
                <w:sz w:val="24"/>
                <w:szCs w:val="24"/>
              </w:rPr>
              <w:lastRenderedPageBreak/>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9953B4">
            <w:pPr>
              <w:spacing w:line="360" w:lineRule="auto"/>
              <w:jc w:val="center"/>
            </w:pPr>
            <w:r w:rsidRPr="00994083">
              <w:t xml:space="preserve">(за неверный ответ </w:t>
            </w:r>
          </w:p>
          <w:p w:rsidR="00C742A2" w:rsidRPr="00994083" w:rsidRDefault="00C742A2" w:rsidP="009953B4">
            <w:pPr>
              <w:spacing w:line="360" w:lineRule="auto"/>
              <w:jc w:val="center"/>
              <w:rPr>
                <w:b/>
              </w:rPr>
            </w:pPr>
            <w:r w:rsidRPr="00994083">
              <w:t>0 баллов)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3A712A">
            <w:pPr>
              <w:spacing w:line="360" w:lineRule="auto"/>
              <w:jc w:val="both"/>
              <w:rPr>
                <w:b/>
                <w:bCs/>
              </w:rPr>
            </w:pPr>
            <w:r w:rsidRPr="00994083">
              <w:rPr>
                <w:b/>
                <w:bCs/>
              </w:rPr>
              <w:lastRenderedPageBreak/>
              <w:t>11. Каким понятием определяется правило поведения, сложившееся вследствие фактического его применения в течение длительного времени и вошедшее в привычку?</w:t>
            </w:r>
          </w:p>
          <w:p w:rsidR="00C742A2" w:rsidRPr="00994083" w:rsidRDefault="00C742A2" w:rsidP="003A712A">
            <w:pPr>
              <w:spacing w:line="360" w:lineRule="auto"/>
              <w:jc w:val="both"/>
              <w:rPr>
                <w:b/>
                <w:bCs/>
              </w:rPr>
            </w:pPr>
            <w:r w:rsidRPr="00994083">
              <w:rPr>
                <w:b/>
                <w:bCs/>
              </w:rPr>
              <w:t>А) право</w:t>
            </w:r>
          </w:p>
          <w:p w:rsidR="00C742A2" w:rsidRPr="00994083" w:rsidRDefault="00C742A2" w:rsidP="003A712A">
            <w:pPr>
              <w:spacing w:line="360" w:lineRule="auto"/>
              <w:jc w:val="both"/>
              <w:rPr>
                <w:b/>
                <w:bCs/>
              </w:rPr>
            </w:pPr>
            <w:r w:rsidRPr="00994083">
              <w:rPr>
                <w:b/>
                <w:bCs/>
              </w:rPr>
              <w:t>Б) обычай</w:t>
            </w:r>
          </w:p>
          <w:p w:rsidR="00C742A2" w:rsidRPr="00994083" w:rsidRDefault="00C742A2" w:rsidP="009953B4">
            <w:pPr>
              <w:spacing w:line="360" w:lineRule="auto"/>
              <w:jc w:val="both"/>
              <w:rPr>
                <w:b/>
                <w:bCs/>
              </w:rPr>
            </w:pPr>
            <w:r w:rsidRPr="00994083">
              <w:rPr>
                <w:b/>
                <w:bCs/>
              </w:rPr>
              <w:t>В) нравы</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pPr>
            <w:r w:rsidRPr="00994083">
              <w:t>Б</w:t>
            </w:r>
          </w:p>
          <w:p w:rsidR="00C742A2" w:rsidRPr="00994083" w:rsidRDefault="00C742A2" w:rsidP="00594825">
            <w:pPr>
              <w:spacing w:line="360" w:lineRule="auto"/>
              <w:jc w:val="center"/>
            </w:pPr>
            <w:r w:rsidRPr="00994083">
              <w:t xml:space="preserve">(Рассказов Л.П. </w:t>
            </w:r>
          </w:p>
          <w:p w:rsidR="00C742A2" w:rsidRPr="00994083" w:rsidRDefault="00C742A2" w:rsidP="00594825">
            <w:pPr>
              <w:spacing w:line="360" w:lineRule="auto"/>
              <w:jc w:val="center"/>
            </w:pPr>
            <w:r w:rsidRPr="00994083">
              <w:t>Теория государства и права: углубленный курс: Учебник. — М.: РИОР: ИНФРА-М, 2015)</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9953B4">
            <w:pPr>
              <w:spacing w:line="360" w:lineRule="auto"/>
              <w:jc w:val="center"/>
            </w:pPr>
            <w:r w:rsidRPr="00994083">
              <w:t xml:space="preserve">(за неверный ответ </w:t>
            </w:r>
          </w:p>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both"/>
              <w:rPr>
                <w:b/>
                <w:bCs/>
              </w:rPr>
            </w:pPr>
            <w:r w:rsidRPr="00994083">
              <w:rPr>
                <w:b/>
                <w:bCs/>
              </w:rPr>
              <w:t>12. В каком обществе регулируют общественные отношения «</w:t>
            </w:r>
            <w:proofErr w:type="spellStart"/>
            <w:r w:rsidRPr="00994083">
              <w:rPr>
                <w:b/>
                <w:bCs/>
              </w:rPr>
              <w:t>мононормы</w:t>
            </w:r>
            <w:proofErr w:type="spellEnd"/>
            <w:r w:rsidRPr="00994083">
              <w:rPr>
                <w:b/>
                <w:bCs/>
              </w:rPr>
              <w:t>»</w:t>
            </w:r>
          </w:p>
          <w:p w:rsidR="00C742A2" w:rsidRPr="00994083" w:rsidRDefault="00C742A2" w:rsidP="009953B4">
            <w:pPr>
              <w:spacing w:line="360" w:lineRule="auto"/>
              <w:jc w:val="both"/>
              <w:rPr>
                <w:b/>
                <w:bCs/>
              </w:rPr>
            </w:pPr>
            <w:r w:rsidRPr="00994083">
              <w:rPr>
                <w:b/>
                <w:bCs/>
              </w:rPr>
              <w:t>А) в рабовладельческом</w:t>
            </w:r>
          </w:p>
          <w:p w:rsidR="00C742A2" w:rsidRPr="00994083" w:rsidRDefault="00C742A2" w:rsidP="009953B4">
            <w:pPr>
              <w:spacing w:line="360" w:lineRule="auto"/>
              <w:jc w:val="both"/>
              <w:rPr>
                <w:b/>
                <w:bCs/>
              </w:rPr>
            </w:pPr>
            <w:r w:rsidRPr="00994083">
              <w:rPr>
                <w:b/>
                <w:bCs/>
              </w:rPr>
              <w:t>Б) в феодальном</w:t>
            </w:r>
          </w:p>
          <w:p w:rsidR="00C742A2" w:rsidRPr="00994083" w:rsidRDefault="00C742A2" w:rsidP="009953B4">
            <w:pPr>
              <w:spacing w:line="360" w:lineRule="auto"/>
              <w:jc w:val="both"/>
              <w:rPr>
                <w:b/>
                <w:bCs/>
              </w:rPr>
            </w:pPr>
            <w:r w:rsidRPr="00994083">
              <w:rPr>
                <w:b/>
                <w:bCs/>
              </w:rPr>
              <w:t>В) в первобытном</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316B69">
            <w:pPr>
              <w:spacing w:line="360" w:lineRule="auto"/>
              <w:jc w:val="center"/>
            </w:pPr>
            <w:r w:rsidRPr="00994083">
              <w:t xml:space="preserve">В </w:t>
            </w:r>
          </w:p>
          <w:p w:rsidR="00C742A2" w:rsidRPr="00994083" w:rsidRDefault="00C742A2" w:rsidP="00316B69">
            <w:pPr>
              <w:spacing w:line="360" w:lineRule="auto"/>
              <w:jc w:val="center"/>
            </w:pPr>
            <w:r w:rsidRPr="00994083">
              <w:t xml:space="preserve">(Рассказов Л.П. </w:t>
            </w:r>
          </w:p>
          <w:p w:rsidR="00C742A2" w:rsidRPr="00994083" w:rsidRDefault="00C742A2" w:rsidP="00594825">
            <w:pPr>
              <w:spacing w:line="360" w:lineRule="auto"/>
              <w:jc w:val="center"/>
            </w:pPr>
            <w:r w:rsidRPr="00994083">
              <w:t>Теория государства и права: углубленный курс: Учебник. — М.: РИОР: ИНФРА-М, 2015)</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9953B4">
            <w:pPr>
              <w:spacing w:line="360" w:lineRule="auto"/>
              <w:jc w:val="center"/>
            </w:pPr>
            <w:r w:rsidRPr="00994083">
              <w:t xml:space="preserve">(за неверный ответ </w:t>
            </w:r>
          </w:p>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594825">
            <w:pPr>
              <w:spacing w:line="360" w:lineRule="auto"/>
              <w:jc w:val="both"/>
              <w:rPr>
                <w:b/>
                <w:bCs/>
              </w:rPr>
            </w:pPr>
            <w:r w:rsidRPr="00994083">
              <w:rPr>
                <w:b/>
                <w:bCs/>
              </w:rPr>
              <w:t>13. Подберите понятие к следующему определению: Принятое судом решение, служащее ориентиром (эталоном) для решения аналогичных дел в дальнейшем»</w:t>
            </w:r>
          </w:p>
          <w:p w:rsidR="00C742A2" w:rsidRPr="00994083" w:rsidRDefault="00C742A2" w:rsidP="00594825">
            <w:pPr>
              <w:spacing w:line="360" w:lineRule="auto"/>
              <w:jc w:val="both"/>
              <w:rPr>
                <w:b/>
                <w:bCs/>
              </w:rPr>
            </w:pPr>
            <w:r w:rsidRPr="00994083">
              <w:rPr>
                <w:b/>
                <w:bCs/>
              </w:rPr>
              <w:t>А) Акт толкования права</w:t>
            </w:r>
          </w:p>
          <w:p w:rsidR="00C742A2" w:rsidRPr="00994083" w:rsidRDefault="00C742A2" w:rsidP="00594825">
            <w:pPr>
              <w:spacing w:line="360" w:lineRule="auto"/>
              <w:jc w:val="both"/>
              <w:rPr>
                <w:b/>
                <w:bCs/>
              </w:rPr>
            </w:pPr>
            <w:r w:rsidRPr="00994083">
              <w:rPr>
                <w:b/>
                <w:bCs/>
              </w:rPr>
              <w:t>Б) Нормативный акт</w:t>
            </w:r>
          </w:p>
          <w:p w:rsidR="00C742A2" w:rsidRPr="00994083" w:rsidRDefault="00C742A2" w:rsidP="00594825">
            <w:pPr>
              <w:spacing w:line="360" w:lineRule="auto"/>
              <w:jc w:val="both"/>
              <w:rPr>
                <w:b/>
                <w:bCs/>
              </w:rPr>
            </w:pPr>
            <w:r w:rsidRPr="00994083">
              <w:rPr>
                <w:b/>
                <w:bCs/>
              </w:rPr>
              <w:t>В) Юридический прецедент</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pPr>
            <w:r w:rsidRPr="00994083">
              <w:t>В</w:t>
            </w:r>
          </w:p>
          <w:p w:rsidR="00C742A2" w:rsidRPr="00994083" w:rsidRDefault="00C742A2" w:rsidP="00594825">
            <w:pPr>
              <w:spacing w:line="360" w:lineRule="auto"/>
              <w:jc w:val="center"/>
            </w:pPr>
            <w:r w:rsidRPr="00994083">
              <w:t xml:space="preserve">(Рассказов Л.П. </w:t>
            </w:r>
          </w:p>
          <w:p w:rsidR="00C742A2" w:rsidRPr="00994083" w:rsidRDefault="00C742A2" w:rsidP="00594825">
            <w:pPr>
              <w:spacing w:line="360" w:lineRule="auto"/>
              <w:jc w:val="center"/>
            </w:pPr>
            <w:r w:rsidRPr="00994083">
              <w:t>Теория государства и права: углубленный курс: Учебник. — М.: РИОР: ИНФРА-М, 2015)</w:t>
            </w:r>
          </w:p>
          <w:p w:rsidR="00C742A2" w:rsidRPr="00994083" w:rsidRDefault="00C742A2" w:rsidP="009953B4">
            <w:pPr>
              <w:spacing w:line="360" w:lineRule="auto"/>
              <w:jc w:val="center"/>
            </w:pP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9953B4">
            <w:pPr>
              <w:spacing w:line="360" w:lineRule="auto"/>
              <w:jc w:val="center"/>
            </w:pPr>
            <w:r w:rsidRPr="00994083">
              <w:t xml:space="preserve">(за неверный ответ </w:t>
            </w:r>
          </w:p>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both"/>
              <w:rPr>
                <w:b/>
                <w:bCs/>
              </w:rPr>
            </w:pPr>
            <w:r w:rsidRPr="00994083">
              <w:rPr>
                <w:b/>
                <w:bCs/>
              </w:rPr>
              <w:t>14. Получение детьми дошкольного образования может начинаться по достижении детьми возраста</w:t>
            </w:r>
          </w:p>
          <w:p w:rsidR="00C742A2" w:rsidRPr="00994083" w:rsidRDefault="00C742A2" w:rsidP="009953B4">
            <w:pPr>
              <w:spacing w:line="360" w:lineRule="auto"/>
              <w:jc w:val="both"/>
              <w:rPr>
                <w:b/>
                <w:bCs/>
              </w:rPr>
            </w:pPr>
            <w:r w:rsidRPr="00994083">
              <w:rPr>
                <w:b/>
                <w:bCs/>
              </w:rPr>
              <w:t>А) двух месяцев</w:t>
            </w:r>
          </w:p>
          <w:p w:rsidR="00C742A2" w:rsidRPr="00994083" w:rsidRDefault="00C742A2" w:rsidP="009953B4">
            <w:pPr>
              <w:spacing w:line="360" w:lineRule="auto"/>
              <w:jc w:val="both"/>
              <w:rPr>
                <w:b/>
                <w:bCs/>
              </w:rPr>
            </w:pPr>
            <w:r w:rsidRPr="00994083">
              <w:rPr>
                <w:b/>
                <w:bCs/>
              </w:rPr>
              <w:t>Б) шести месяцев</w:t>
            </w:r>
          </w:p>
          <w:p w:rsidR="00C742A2" w:rsidRPr="00994083" w:rsidRDefault="00C742A2" w:rsidP="009953B4">
            <w:pPr>
              <w:spacing w:line="360" w:lineRule="auto"/>
              <w:jc w:val="both"/>
              <w:rPr>
                <w:b/>
                <w:bCs/>
              </w:rPr>
            </w:pPr>
            <w:r w:rsidRPr="00994083">
              <w:rPr>
                <w:b/>
                <w:bCs/>
              </w:rPr>
              <w:t>В) одного года</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pPr>
            <w:r w:rsidRPr="00994083">
              <w:t>А</w:t>
            </w:r>
          </w:p>
          <w:p w:rsidR="00C742A2" w:rsidRPr="00994083" w:rsidRDefault="00C742A2" w:rsidP="009953B4">
            <w:pPr>
              <w:spacing w:line="360" w:lineRule="auto"/>
              <w:jc w:val="center"/>
            </w:pPr>
            <w:r w:rsidRPr="00994083">
              <w:t>(ч. 1 ст. 67 Федерального закона «Об образовании в Российской Федерации)</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9953B4">
            <w:pPr>
              <w:spacing w:line="360" w:lineRule="auto"/>
              <w:jc w:val="center"/>
            </w:pPr>
            <w:r w:rsidRPr="00994083">
              <w:t>(за неверный ответ</w:t>
            </w:r>
          </w:p>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both"/>
              <w:rPr>
                <w:b/>
                <w:bCs/>
              </w:rPr>
            </w:pPr>
            <w:r w:rsidRPr="00994083">
              <w:rPr>
                <w:b/>
                <w:bCs/>
              </w:rPr>
              <w:t>15. Смета на выполнение работы (оказание услуги), предусмотренной договором о выполнении работы (оказании услуги), составляется:</w:t>
            </w:r>
          </w:p>
          <w:p w:rsidR="00C742A2" w:rsidRPr="00994083" w:rsidRDefault="00C742A2" w:rsidP="009953B4">
            <w:pPr>
              <w:spacing w:line="360" w:lineRule="auto"/>
              <w:jc w:val="both"/>
              <w:rPr>
                <w:b/>
                <w:bCs/>
              </w:rPr>
            </w:pPr>
            <w:r w:rsidRPr="00994083">
              <w:rPr>
                <w:b/>
                <w:bCs/>
              </w:rPr>
              <w:lastRenderedPageBreak/>
              <w:t>А) всегда в обязательном порядке</w:t>
            </w:r>
          </w:p>
          <w:p w:rsidR="00C742A2" w:rsidRPr="00994083" w:rsidRDefault="00C742A2" w:rsidP="009953B4">
            <w:pPr>
              <w:spacing w:line="360" w:lineRule="auto"/>
              <w:jc w:val="both"/>
              <w:rPr>
                <w:b/>
                <w:bCs/>
              </w:rPr>
            </w:pPr>
            <w:r w:rsidRPr="00994083">
              <w:rPr>
                <w:b/>
                <w:bCs/>
              </w:rPr>
              <w:t>Б)  только по требованию потребителя</w:t>
            </w:r>
          </w:p>
          <w:p w:rsidR="00C742A2" w:rsidRPr="00994083" w:rsidRDefault="00C742A2" w:rsidP="009953B4">
            <w:pPr>
              <w:spacing w:line="360" w:lineRule="auto"/>
              <w:jc w:val="both"/>
              <w:rPr>
                <w:b/>
                <w:bCs/>
              </w:rPr>
            </w:pPr>
            <w:r w:rsidRPr="00994083">
              <w:rPr>
                <w:b/>
                <w:bCs/>
              </w:rPr>
              <w:t>В) по требованию потребителя или исполнителя</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pPr>
            <w:r w:rsidRPr="00994083">
              <w:lastRenderedPageBreak/>
              <w:t>В</w:t>
            </w:r>
          </w:p>
          <w:p w:rsidR="00C742A2" w:rsidRPr="00994083" w:rsidRDefault="00C742A2" w:rsidP="00E53EC7">
            <w:pPr>
              <w:spacing w:line="360" w:lineRule="auto"/>
              <w:jc w:val="center"/>
            </w:pPr>
            <w:r w:rsidRPr="00994083">
              <w:t>(п. 1 ст. 33 Закона</w:t>
            </w:r>
            <w:r>
              <w:t xml:space="preserve"> РФ</w:t>
            </w:r>
            <w:r w:rsidRPr="00994083">
              <w:t xml:space="preserve">                        «О защите прав потребителей»</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9953B4">
            <w:pPr>
              <w:spacing w:line="360" w:lineRule="auto"/>
              <w:jc w:val="center"/>
            </w:pPr>
            <w:r w:rsidRPr="00994083">
              <w:t xml:space="preserve">(за неверный ответ </w:t>
            </w:r>
          </w:p>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7245FB">
        <w:tc>
          <w:tcPr>
            <w:tcW w:w="9854" w:type="dxa"/>
            <w:gridSpan w:val="3"/>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8"/>
                <w:szCs w:val="28"/>
              </w:rPr>
            </w:pPr>
            <w:r w:rsidRPr="00994083">
              <w:rPr>
                <w:rFonts w:ascii="Times New Roman" w:hAnsi="Times New Roman"/>
                <w:b/>
                <w:sz w:val="28"/>
                <w:szCs w:val="28"/>
                <w:lang w:val="en-US"/>
              </w:rPr>
              <w:lastRenderedPageBreak/>
              <w:t>III</w:t>
            </w:r>
            <w:r w:rsidRPr="00994083">
              <w:rPr>
                <w:rFonts w:ascii="Times New Roman" w:hAnsi="Times New Roman"/>
                <w:b/>
                <w:sz w:val="28"/>
                <w:szCs w:val="28"/>
              </w:rPr>
              <w:t xml:space="preserve"> Укажите несколько правильных вариантов ответа</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both"/>
              <w:rPr>
                <w:b/>
              </w:rPr>
            </w:pPr>
            <w:r w:rsidRPr="00994083">
              <w:rPr>
                <w:b/>
                <w:bCs/>
              </w:rPr>
              <w:t>16.</w:t>
            </w:r>
            <w:r w:rsidRPr="00994083">
              <w:rPr>
                <w:b/>
              </w:rPr>
              <w:t xml:space="preserve"> Правительство Российской Федерации осуществляет руководство деятельность следующих федеральных министерств:</w:t>
            </w:r>
          </w:p>
          <w:p w:rsidR="00C742A2" w:rsidRPr="00994083" w:rsidRDefault="00C742A2" w:rsidP="00B54A4B">
            <w:pPr>
              <w:spacing w:line="360" w:lineRule="auto"/>
              <w:jc w:val="both"/>
              <w:rPr>
                <w:b/>
                <w:bCs/>
              </w:rPr>
            </w:pPr>
            <w:r w:rsidRPr="00994083">
              <w:rPr>
                <w:b/>
                <w:bCs/>
              </w:rPr>
              <w:t>А) министерства экономического развития</w:t>
            </w:r>
          </w:p>
          <w:p w:rsidR="00C742A2" w:rsidRPr="00994083" w:rsidRDefault="00C742A2" w:rsidP="00B54A4B">
            <w:pPr>
              <w:spacing w:line="360" w:lineRule="auto"/>
              <w:jc w:val="both"/>
              <w:rPr>
                <w:b/>
                <w:bCs/>
              </w:rPr>
            </w:pPr>
            <w:r w:rsidRPr="00994083">
              <w:rPr>
                <w:b/>
                <w:bCs/>
              </w:rPr>
              <w:t>Б) министерства внутренних дел</w:t>
            </w:r>
          </w:p>
          <w:p w:rsidR="00C742A2" w:rsidRPr="00994083" w:rsidRDefault="00C742A2" w:rsidP="00B54A4B">
            <w:pPr>
              <w:spacing w:line="360" w:lineRule="auto"/>
              <w:jc w:val="both"/>
              <w:rPr>
                <w:b/>
                <w:bCs/>
              </w:rPr>
            </w:pPr>
            <w:r w:rsidRPr="00994083">
              <w:rPr>
                <w:b/>
                <w:bCs/>
              </w:rPr>
              <w:t>В) министерства культуры</w:t>
            </w:r>
          </w:p>
          <w:p w:rsidR="00C742A2" w:rsidRPr="00994083" w:rsidRDefault="00C742A2" w:rsidP="009953B4">
            <w:pPr>
              <w:spacing w:line="360" w:lineRule="auto"/>
              <w:jc w:val="both"/>
              <w:rPr>
                <w:b/>
                <w:bCs/>
              </w:rPr>
            </w:pPr>
            <w:r w:rsidRPr="00994083">
              <w:rPr>
                <w:b/>
                <w:bCs/>
              </w:rPr>
              <w:t>Г) министерства юстиции</w:t>
            </w:r>
          </w:p>
          <w:p w:rsidR="00C742A2" w:rsidRPr="00994083" w:rsidRDefault="00C742A2" w:rsidP="009953B4">
            <w:pPr>
              <w:spacing w:line="360" w:lineRule="auto"/>
              <w:jc w:val="both"/>
              <w:rPr>
                <w:b/>
                <w:bCs/>
              </w:rPr>
            </w:pPr>
            <w:r w:rsidRPr="00994083">
              <w:rPr>
                <w:b/>
                <w:bCs/>
              </w:rPr>
              <w:t>Д) министерства науки и высшего образования</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pPr>
            <w:r w:rsidRPr="00994083">
              <w:t>А, В, Д</w:t>
            </w:r>
          </w:p>
          <w:p w:rsidR="00C742A2" w:rsidRPr="00994083" w:rsidRDefault="00C742A2" w:rsidP="009953B4">
            <w:pPr>
              <w:spacing w:line="360" w:lineRule="auto"/>
              <w:jc w:val="center"/>
            </w:pP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 xml:space="preserve">За каждый правильный ответ по                   </w:t>
            </w:r>
            <w:r>
              <w:rPr>
                <w:rFonts w:ascii="Times New Roman" w:hAnsi="Times New Roman"/>
                <w:sz w:val="24"/>
                <w:szCs w:val="24"/>
              </w:rPr>
              <w:t>0,5</w:t>
            </w:r>
            <w:r w:rsidRPr="00994083">
              <w:rPr>
                <w:rFonts w:ascii="Times New Roman" w:hAnsi="Times New Roman"/>
                <w:sz w:val="24"/>
                <w:szCs w:val="24"/>
              </w:rPr>
              <w:t xml:space="preserve"> </w:t>
            </w:r>
            <w:r>
              <w:rPr>
                <w:rFonts w:ascii="Times New Roman" w:hAnsi="Times New Roman"/>
                <w:sz w:val="24"/>
                <w:szCs w:val="24"/>
              </w:rPr>
              <w:t xml:space="preserve"> балла</w:t>
            </w:r>
          </w:p>
          <w:p w:rsidR="00C742A2" w:rsidRPr="00994083" w:rsidRDefault="00C742A2" w:rsidP="009953B4">
            <w:pPr>
              <w:spacing w:line="360" w:lineRule="auto"/>
              <w:jc w:val="center"/>
            </w:pPr>
            <w:r w:rsidRPr="00994083">
              <w:t>(за неверный ответ</w:t>
            </w:r>
          </w:p>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both"/>
              <w:rPr>
                <w:b/>
                <w:bCs/>
              </w:rPr>
            </w:pPr>
            <w:r w:rsidRPr="00994083">
              <w:rPr>
                <w:b/>
                <w:bCs/>
              </w:rPr>
              <w:t>17. Заключение брака производится:</w:t>
            </w:r>
          </w:p>
          <w:p w:rsidR="00C742A2" w:rsidRPr="00994083" w:rsidRDefault="00C742A2" w:rsidP="009953B4">
            <w:pPr>
              <w:spacing w:line="360" w:lineRule="auto"/>
              <w:jc w:val="both"/>
              <w:rPr>
                <w:b/>
                <w:bCs/>
              </w:rPr>
            </w:pPr>
            <w:r w:rsidRPr="00994083">
              <w:rPr>
                <w:b/>
                <w:bCs/>
              </w:rPr>
              <w:t>А) в личном присутствии лиц, вступающих в брак</w:t>
            </w:r>
          </w:p>
          <w:p w:rsidR="00C742A2" w:rsidRPr="00994083" w:rsidRDefault="00C742A2" w:rsidP="009953B4">
            <w:pPr>
              <w:spacing w:line="360" w:lineRule="auto"/>
              <w:jc w:val="both"/>
              <w:rPr>
                <w:b/>
                <w:bCs/>
              </w:rPr>
            </w:pPr>
            <w:r w:rsidRPr="00994083">
              <w:rPr>
                <w:b/>
                <w:bCs/>
              </w:rPr>
              <w:t>Б) в присутствии не менее двух свидетелей</w:t>
            </w:r>
          </w:p>
          <w:p w:rsidR="00C742A2" w:rsidRPr="00994083" w:rsidRDefault="00C742A2" w:rsidP="009953B4">
            <w:pPr>
              <w:spacing w:line="360" w:lineRule="auto"/>
              <w:jc w:val="both"/>
              <w:rPr>
                <w:b/>
                <w:bCs/>
              </w:rPr>
            </w:pPr>
            <w:r w:rsidRPr="00994083">
              <w:rPr>
                <w:b/>
                <w:bCs/>
              </w:rPr>
              <w:t xml:space="preserve">В) по истечении месяца со дня подачи лицами, вступающими в брак, заявления в органы </w:t>
            </w:r>
            <w:proofErr w:type="spellStart"/>
            <w:r w:rsidRPr="00994083">
              <w:rPr>
                <w:b/>
                <w:bCs/>
              </w:rPr>
              <w:t>ЗАГСа</w:t>
            </w:r>
            <w:proofErr w:type="spellEnd"/>
            <w:r w:rsidRPr="00994083">
              <w:rPr>
                <w:b/>
                <w:bCs/>
              </w:rPr>
              <w:t>, а при наличии уважительных причин или особых обстоятельств и ранее либо позднее</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pPr>
            <w:r w:rsidRPr="00994083">
              <w:t>А, В</w:t>
            </w:r>
          </w:p>
          <w:p w:rsidR="00C742A2" w:rsidRPr="00994083" w:rsidRDefault="00C742A2" w:rsidP="009953B4">
            <w:pPr>
              <w:spacing w:line="360" w:lineRule="auto"/>
              <w:jc w:val="center"/>
            </w:pPr>
            <w:r w:rsidRPr="00994083">
              <w:t>(п. 2 ч. 1 ст. 125 Семейн</w:t>
            </w:r>
            <w:r>
              <w:t>ого кодекса РФ</w:t>
            </w:r>
            <w:r w:rsidRPr="00994083">
              <w:t>)</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 xml:space="preserve">За каждый правильный ответ по                      </w:t>
            </w:r>
            <w:r>
              <w:rPr>
                <w:rFonts w:ascii="Times New Roman" w:hAnsi="Times New Roman"/>
                <w:sz w:val="24"/>
                <w:szCs w:val="24"/>
              </w:rPr>
              <w:t>0,5</w:t>
            </w:r>
            <w:r w:rsidRPr="00994083">
              <w:rPr>
                <w:rFonts w:ascii="Times New Roman" w:hAnsi="Times New Roman"/>
                <w:sz w:val="24"/>
                <w:szCs w:val="24"/>
              </w:rPr>
              <w:t xml:space="preserve"> </w:t>
            </w:r>
            <w:r>
              <w:rPr>
                <w:rFonts w:ascii="Times New Roman" w:hAnsi="Times New Roman"/>
                <w:sz w:val="24"/>
                <w:szCs w:val="24"/>
              </w:rPr>
              <w:t xml:space="preserve"> балла</w:t>
            </w:r>
          </w:p>
          <w:p w:rsidR="00C742A2" w:rsidRPr="00994083" w:rsidRDefault="00C742A2" w:rsidP="009953B4">
            <w:pPr>
              <w:spacing w:line="360" w:lineRule="auto"/>
              <w:jc w:val="center"/>
            </w:pPr>
            <w:r w:rsidRPr="00994083">
              <w:t>(за неверный ответ</w:t>
            </w:r>
          </w:p>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both"/>
              <w:rPr>
                <w:b/>
                <w:bCs/>
              </w:rPr>
            </w:pPr>
            <w:r w:rsidRPr="00994083">
              <w:rPr>
                <w:b/>
                <w:bCs/>
              </w:rPr>
              <w:t>18. В судебном порядке брак расторгается:</w:t>
            </w:r>
          </w:p>
          <w:p w:rsidR="00C742A2" w:rsidRPr="00994083" w:rsidRDefault="00C742A2" w:rsidP="009953B4">
            <w:pPr>
              <w:spacing w:line="360" w:lineRule="auto"/>
              <w:jc w:val="both"/>
              <w:rPr>
                <w:b/>
                <w:bCs/>
              </w:rPr>
            </w:pPr>
            <w:r w:rsidRPr="00994083">
              <w:rPr>
                <w:b/>
                <w:bCs/>
              </w:rPr>
              <w:t>А) при наличии у супругов общих несовершеннолетних детей</w:t>
            </w:r>
          </w:p>
          <w:p w:rsidR="00C742A2" w:rsidRPr="00994083" w:rsidRDefault="00C742A2" w:rsidP="009953B4">
            <w:pPr>
              <w:spacing w:line="360" w:lineRule="auto"/>
              <w:jc w:val="both"/>
              <w:rPr>
                <w:b/>
                <w:bCs/>
              </w:rPr>
            </w:pPr>
            <w:r w:rsidRPr="00994083">
              <w:rPr>
                <w:b/>
                <w:bCs/>
              </w:rPr>
              <w:t>Б) при отсутствии согласия одного из супругов на расторжение брака</w:t>
            </w:r>
          </w:p>
          <w:p w:rsidR="00C742A2" w:rsidRPr="00994083" w:rsidRDefault="00C742A2" w:rsidP="009953B4">
            <w:pPr>
              <w:spacing w:line="360" w:lineRule="auto"/>
              <w:jc w:val="both"/>
              <w:rPr>
                <w:b/>
                <w:bCs/>
              </w:rPr>
            </w:pPr>
            <w:r w:rsidRPr="00994083">
              <w:rPr>
                <w:b/>
                <w:bCs/>
              </w:rPr>
              <w:t>В) по заявлению одного из супругов, если второй супруг признан судом недееспособным</w:t>
            </w:r>
          </w:p>
          <w:p w:rsidR="00C742A2" w:rsidRPr="00994083" w:rsidRDefault="00C742A2" w:rsidP="0002321C">
            <w:pPr>
              <w:spacing w:line="360" w:lineRule="auto"/>
              <w:jc w:val="both"/>
              <w:rPr>
                <w:b/>
                <w:bCs/>
              </w:rPr>
            </w:pPr>
            <w:r w:rsidRPr="00994083">
              <w:rPr>
                <w:b/>
                <w:bCs/>
              </w:rPr>
              <w:t xml:space="preserve">Г) по заявлению одного из супругов, если второй супруг признан судом безвестно отсутствующим </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pPr>
            <w:r w:rsidRPr="00994083">
              <w:t>А, В, Г</w:t>
            </w:r>
          </w:p>
          <w:p w:rsidR="00C742A2" w:rsidRPr="00994083" w:rsidRDefault="00C742A2" w:rsidP="009953B4">
            <w:pPr>
              <w:spacing w:line="360" w:lineRule="auto"/>
              <w:jc w:val="center"/>
            </w:pPr>
            <w:r w:rsidRPr="00994083">
              <w:t>(ч. 1 ст. 21 Семейного кодекса Российской Федерации)</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 xml:space="preserve">За каждый правильный ответ по                         </w:t>
            </w:r>
            <w:r>
              <w:rPr>
                <w:rFonts w:ascii="Times New Roman" w:hAnsi="Times New Roman"/>
                <w:sz w:val="24"/>
                <w:szCs w:val="24"/>
              </w:rPr>
              <w:t>0,5</w:t>
            </w:r>
            <w:r w:rsidRPr="00994083">
              <w:rPr>
                <w:rFonts w:ascii="Times New Roman" w:hAnsi="Times New Roman"/>
                <w:sz w:val="24"/>
                <w:szCs w:val="24"/>
              </w:rPr>
              <w:t xml:space="preserve"> </w:t>
            </w:r>
            <w:r>
              <w:rPr>
                <w:rFonts w:ascii="Times New Roman" w:hAnsi="Times New Roman"/>
                <w:sz w:val="24"/>
                <w:szCs w:val="24"/>
              </w:rPr>
              <w:t xml:space="preserve"> балла</w:t>
            </w:r>
          </w:p>
          <w:p w:rsidR="00C742A2" w:rsidRPr="00994083" w:rsidRDefault="00C742A2" w:rsidP="009953B4">
            <w:pPr>
              <w:spacing w:line="360" w:lineRule="auto"/>
              <w:jc w:val="center"/>
            </w:pPr>
            <w:r w:rsidRPr="00994083">
              <w:t>(за неверный ответ</w:t>
            </w:r>
          </w:p>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both"/>
              <w:rPr>
                <w:b/>
                <w:bCs/>
              </w:rPr>
            </w:pPr>
            <w:r w:rsidRPr="00994083">
              <w:rPr>
                <w:b/>
                <w:bCs/>
              </w:rPr>
              <w:lastRenderedPageBreak/>
              <w:t>19. Выплата пособия по безработице прекращается с одновременным снятием с учета в качестве безработного в случаях:</w:t>
            </w:r>
          </w:p>
          <w:p w:rsidR="00C742A2" w:rsidRPr="00994083" w:rsidRDefault="00C742A2" w:rsidP="009953B4">
            <w:pPr>
              <w:spacing w:line="360" w:lineRule="auto"/>
              <w:jc w:val="both"/>
              <w:rPr>
                <w:b/>
                <w:bCs/>
              </w:rPr>
            </w:pPr>
            <w:r w:rsidRPr="00994083">
              <w:rPr>
                <w:b/>
                <w:bCs/>
              </w:rPr>
              <w:t>А) осуждения лица, получающего пособие по безработице, к исправительным работам</w:t>
            </w:r>
          </w:p>
          <w:p w:rsidR="00C742A2" w:rsidRPr="00994083" w:rsidRDefault="00C742A2" w:rsidP="009953B4">
            <w:pPr>
              <w:spacing w:line="360" w:lineRule="auto"/>
              <w:jc w:val="both"/>
              <w:rPr>
                <w:b/>
                <w:bCs/>
              </w:rPr>
            </w:pPr>
            <w:r w:rsidRPr="00994083">
              <w:rPr>
                <w:b/>
                <w:bCs/>
              </w:rPr>
              <w:t>Б) самовольного прекращения гражданином обучения по направлению органов службы занятости</w:t>
            </w:r>
          </w:p>
          <w:p w:rsidR="00C742A2" w:rsidRPr="00994083" w:rsidRDefault="00C742A2" w:rsidP="009953B4">
            <w:pPr>
              <w:spacing w:line="360" w:lineRule="auto"/>
              <w:jc w:val="both"/>
              <w:rPr>
                <w:b/>
                <w:bCs/>
              </w:rPr>
            </w:pPr>
            <w:r w:rsidRPr="00994083">
              <w:rPr>
                <w:b/>
                <w:bCs/>
              </w:rPr>
              <w:t>В) переезда или переселения безработного в другую местность</w:t>
            </w:r>
          </w:p>
          <w:p w:rsidR="00C742A2" w:rsidRPr="00994083" w:rsidRDefault="00C742A2" w:rsidP="009953B4">
            <w:pPr>
              <w:spacing w:line="360" w:lineRule="auto"/>
              <w:jc w:val="both"/>
              <w:rPr>
                <w:b/>
                <w:bCs/>
              </w:rPr>
            </w:pPr>
            <w:r w:rsidRPr="00994083">
              <w:rPr>
                <w:b/>
                <w:bCs/>
              </w:rPr>
              <w:t>Г) отказа в период безработицы от двух вариантов подходящей работы</w:t>
            </w:r>
          </w:p>
          <w:p w:rsidR="00C742A2" w:rsidRPr="00994083" w:rsidRDefault="00C742A2" w:rsidP="009953B4">
            <w:pPr>
              <w:spacing w:line="360" w:lineRule="auto"/>
              <w:jc w:val="both"/>
              <w:rPr>
                <w:b/>
                <w:bCs/>
              </w:rPr>
            </w:pPr>
            <w:r w:rsidRPr="00994083">
              <w:rPr>
                <w:b/>
                <w:bCs/>
              </w:rPr>
              <w:t>Д) отказа от посредничества органов службы занятости</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pPr>
            <w:r w:rsidRPr="00994083">
              <w:t>А, В, Д</w:t>
            </w:r>
          </w:p>
          <w:p w:rsidR="00C742A2" w:rsidRPr="00994083" w:rsidRDefault="00C742A2" w:rsidP="009953B4">
            <w:pPr>
              <w:spacing w:line="360" w:lineRule="auto"/>
              <w:jc w:val="center"/>
            </w:pPr>
            <w:r w:rsidRPr="00994083">
              <w:t xml:space="preserve">(п. 2,3 ст. 35 Закона </w:t>
            </w:r>
          </w:p>
          <w:p w:rsidR="00C742A2" w:rsidRPr="00994083" w:rsidRDefault="00C742A2" w:rsidP="009953B4">
            <w:pPr>
              <w:spacing w:line="360" w:lineRule="auto"/>
              <w:jc w:val="center"/>
            </w:pPr>
            <w:r w:rsidRPr="00994083">
              <w:t>«О занятости населения в Российской Федерации)</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 xml:space="preserve">За каждый правильный ответ по                         </w:t>
            </w:r>
            <w:r>
              <w:rPr>
                <w:rFonts w:ascii="Times New Roman" w:hAnsi="Times New Roman"/>
                <w:sz w:val="24"/>
                <w:szCs w:val="24"/>
              </w:rPr>
              <w:t>0,5</w:t>
            </w:r>
            <w:r w:rsidRPr="00994083">
              <w:rPr>
                <w:rFonts w:ascii="Times New Roman" w:hAnsi="Times New Roman"/>
                <w:sz w:val="24"/>
                <w:szCs w:val="24"/>
              </w:rPr>
              <w:t xml:space="preserve"> </w:t>
            </w:r>
            <w:r>
              <w:rPr>
                <w:rFonts w:ascii="Times New Roman" w:hAnsi="Times New Roman"/>
                <w:sz w:val="24"/>
                <w:szCs w:val="24"/>
              </w:rPr>
              <w:t xml:space="preserve"> балла</w:t>
            </w:r>
          </w:p>
          <w:p w:rsidR="00C742A2" w:rsidRPr="00994083" w:rsidRDefault="00C742A2" w:rsidP="009953B4">
            <w:pPr>
              <w:spacing w:line="360" w:lineRule="auto"/>
              <w:jc w:val="center"/>
            </w:pPr>
            <w:r w:rsidRPr="00994083">
              <w:t>(за неверный ответ</w:t>
            </w:r>
          </w:p>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DB2AA0">
            <w:pPr>
              <w:spacing w:line="360" w:lineRule="auto"/>
              <w:jc w:val="both"/>
              <w:rPr>
                <w:b/>
                <w:bCs/>
              </w:rPr>
            </w:pPr>
            <w:r w:rsidRPr="00994083">
              <w:rPr>
                <w:b/>
                <w:bCs/>
              </w:rPr>
              <w:t>20. Основополагающими вещными правами наряду с правом собственности, согласно нормам гражданского законодательства, являются:</w:t>
            </w:r>
          </w:p>
          <w:p w:rsidR="00C742A2" w:rsidRPr="00994083" w:rsidRDefault="00C742A2" w:rsidP="00DB2AA0">
            <w:pPr>
              <w:spacing w:line="360" w:lineRule="auto"/>
              <w:jc w:val="both"/>
              <w:rPr>
                <w:b/>
                <w:bCs/>
              </w:rPr>
            </w:pPr>
            <w:r w:rsidRPr="00994083">
              <w:rPr>
                <w:b/>
                <w:bCs/>
              </w:rPr>
              <w:t>А) право пожизненного наследуемого владения земельным участком</w:t>
            </w:r>
          </w:p>
          <w:p w:rsidR="00C742A2" w:rsidRPr="00994083" w:rsidRDefault="00C742A2" w:rsidP="00DB2AA0">
            <w:pPr>
              <w:spacing w:line="360" w:lineRule="auto"/>
              <w:jc w:val="both"/>
              <w:rPr>
                <w:b/>
                <w:bCs/>
              </w:rPr>
            </w:pPr>
            <w:r w:rsidRPr="00994083">
              <w:rPr>
                <w:b/>
                <w:bCs/>
              </w:rPr>
              <w:t>Б) право постоянного (бессрочного) пользования земельным участком</w:t>
            </w:r>
          </w:p>
          <w:p w:rsidR="00C742A2" w:rsidRPr="00994083" w:rsidRDefault="00C742A2" w:rsidP="00DB2AA0">
            <w:pPr>
              <w:spacing w:line="360" w:lineRule="auto"/>
              <w:jc w:val="both"/>
              <w:rPr>
                <w:b/>
                <w:bCs/>
              </w:rPr>
            </w:pPr>
            <w:r w:rsidRPr="00994083">
              <w:rPr>
                <w:b/>
                <w:bCs/>
              </w:rPr>
              <w:t>В) аренда земельного участка</w:t>
            </w:r>
          </w:p>
          <w:p w:rsidR="00C742A2" w:rsidRPr="00994083" w:rsidRDefault="00C742A2" w:rsidP="00DB2AA0">
            <w:pPr>
              <w:spacing w:line="360" w:lineRule="auto"/>
              <w:jc w:val="both"/>
              <w:rPr>
                <w:b/>
                <w:bCs/>
              </w:rPr>
            </w:pPr>
            <w:r w:rsidRPr="00994083">
              <w:rPr>
                <w:b/>
                <w:bCs/>
              </w:rPr>
              <w:t>Г) аренда жилого помещения</w:t>
            </w:r>
          </w:p>
          <w:p w:rsidR="00C742A2" w:rsidRPr="00994083" w:rsidRDefault="00C742A2" w:rsidP="00DB2AA0">
            <w:pPr>
              <w:spacing w:line="360" w:lineRule="auto"/>
              <w:jc w:val="both"/>
              <w:rPr>
                <w:b/>
                <w:bCs/>
              </w:rPr>
            </w:pPr>
            <w:r w:rsidRPr="00994083">
              <w:rPr>
                <w:b/>
                <w:bCs/>
              </w:rPr>
              <w:t>Д) сервитуты</w:t>
            </w:r>
          </w:p>
          <w:p w:rsidR="00C742A2" w:rsidRPr="00994083" w:rsidRDefault="00C742A2" w:rsidP="00DB2AA0">
            <w:pPr>
              <w:spacing w:line="360" w:lineRule="auto"/>
              <w:jc w:val="both"/>
              <w:rPr>
                <w:b/>
                <w:bCs/>
              </w:rPr>
            </w:pPr>
            <w:r w:rsidRPr="00994083">
              <w:rPr>
                <w:b/>
                <w:bCs/>
              </w:rPr>
              <w:t>Е) право хозяйственного ведения имуществом</w:t>
            </w:r>
          </w:p>
          <w:p w:rsidR="00C742A2" w:rsidRPr="00994083" w:rsidRDefault="00C742A2" w:rsidP="009953B4">
            <w:pPr>
              <w:spacing w:line="360" w:lineRule="auto"/>
              <w:jc w:val="both"/>
              <w:rPr>
                <w:b/>
                <w:bCs/>
              </w:rPr>
            </w:pPr>
            <w:r w:rsidRPr="00994083">
              <w:rPr>
                <w:b/>
                <w:bCs/>
              </w:rPr>
              <w:t>право оперативного управления имуществом</w:t>
            </w:r>
          </w:p>
          <w:p w:rsidR="00C742A2" w:rsidRPr="00994083" w:rsidRDefault="00C742A2" w:rsidP="009953B4">
            <w:pPr>
              <w:spacing w:line="360" w:lineRule="auto"/>
              <w:jc w:val="both"/>
              <w:rPr>
                <w:b/>
                <w:bCs/>
              </w:rPr>
            </w:pPr>
            <w:r w:rsidRPr="00994083">
              <w:rPr>
                <w:b/>
                <w:bCs/>
              </w:rPr>
              <w:t>Ж) право пользования жилым помещением членов семьи собственника жилья</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pPr>
            <w:r w:rsidRPr="00994083">
              <w:t>А, Б, Д, Е</w:t>
            </w:r>
          </w:p>
          <w:p w:rsidR="00C742A2" w:rsidRPr="00994083" w:rsidRDefault="00C742A2" w:rsidP="009953B4">
            <w:pPr>
              <w:spacing w:line="360" w:lineRule="auto"/>
              <w:jc w:val="center"/>
            </w:pPr>
            <w:r w:rsidRPr="00994083">
              <w:t>(ст. 216 Гражданского кодекса Российской Федерации)</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 xml:space="preserve">За каждый правильный ответ по                      </w:t>
            </w:r>
            <w:r>
              <w:rPr>
                <w:rFonts w:ascii="Times New Roman" w:hAnsi="Times New Roman"/>
                <w:sz w:val="24"/>
                <w:szCs w:val="24"/>
              </w:rPr>
              <w:t>0,5</w:t>
            </w:r>
            <w:r w:rsidRPr="00994083">
              <w:rPr>
                <w:rFonts w:ascii="Times New Roman" w:hAnsi="Times New Roman"/>
                <w:sz w:val="24"/>
                <w:szCs w:val="24"/>
              </w:rPr>
              <w:t xml:space="preserve"> </w:t>
            </w:r>
            <w:r>
              <w:rPr>
                <w:rFonts w:ascii="Times New Roman" w:hAnsi="Times New Roman"/>
                <w:sz w:val="24"/>
                <w:szCs w:val="24"/>
              </w:rPr>
              <w:t xml:space="preserve"> балла</w:t>
            </w:r>
          </w:p>
          <w:p w:rsidR="00C742A2" w:rsidRPr="00994083" w:rsidRDefault="00C742A2" w:rsidP="009953B4">
            <w:pPr>
              <w:spacing w:line="360" w:lineRule="auto"/>
              <w:jc w:val="center"/>
            </w:pPr>
            <w:r w:rsidRPr="00994083">
              <w:t>(за неверный ответ</w:t>
            </w:r>
          </w:p>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both"/>
              <w:rPr>
                <w:b/>
                <w:bCs/>
              </w:rPr>
            </w:pPr>
            <w:r w:rsidRPr="00994083">
              <w:rPr>
                <w:b/>
                <w:bCs/>
              </w:rPr>
              <w:t xml:space="preserve">21.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w:t>
            </w:r>
            <w:r w:rsidRPr="00994083">
              <w:rPr>
                <w:b/>
                <w:bCs/>
              </w:rPr>
              <w:lastRenderedPageBreak/>
              <w:t>принадлежит:</w:t>
            </w:r>
          </w:p>
          <w:p w:rsidR="00C742A2" w:rsidRPr="00994083" w:rsidRDefault="00C742A2" w:rsidP="009953B4">
            <w:pPr>
              <w:spacing w:line="360" w:lineRule="auto"/>
              <w:jc w:val="both"/>
              <w:rPr>
                <w:b/>
                <w:bCs/>
              </w:rPr>
            </w:pPr>
            <w:r w:rsidRPr="00994083">
              <w:rPr>
                <w:b/>
                <w:bCs/>
              </w:rPr>
              <w:t>А) должнику</w:t>
            </w:r>
          </w:p>
          <w:p w:rsidR="00C742A2" w:rsidRPr="00994083" w:rsidRDefault="00C742A2" w:rsidP="009953B4">
            <w:pPr>
              <w:spacing w:line="360" w:lineRule="auto"/>
              <w:jc w:val="both"/>
              <w:rPr>
                <w:b/>
                <w:bCs/>
              </w:rPr>
            </w:pPr>
            <w:r w:rsidRPr="00994083">
              <w:rPr>
                <w:b/>
                <w:bCs/>
              </w:rPr>
              <w:t>Б) кредитору</w:t>
            </w:r>
          </w:p>
          <w:p w:rsidR="00C742A2" w:rsidRPr="00994083" w:rsidRDefault="00C742A2" w:rsidP="009953B4">
            <w:pPr>
              <w:spacing w:line="360" w:lineRule="auto"/>
              <w:jc w:val="both"/>
              <w:rPr>
                <w:b/>
                <w:bCs/>
              </w:rPr>
            </w:pPr>
            <w:r w:rsidRPr="00994083">
              <w:rPr>
                <w:b/>
                <w:bCs/>
              </w:rPr>
              <w:t>В) третьему лицу</w:t>
            </w:r>
          </w:p>
          <w:p w:rsidR="00C742A2" w:rsidRPr="00994083" w:rsidRDefault="00C742A2" w:rsidP="0049436F">
            <w:pPr>
              <w:spacing w:line="360" w:lineRule="auto"/>
              <w:jc w:val="both"/>
              <w:rPr>
                <w:b/>
                <w:bCs/>
              </w:rPr>
            </w:pPr>
            <w:r w:rsidRPr="00994083">
              <w:rPr>
                <w:b/>
                <w:bCs/>
              </w:rPr>
              <w:t>Г) кредитору или третьему лицу только в том случае, если таковыми являются банковская или иная кредитная организация</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pPr>
            <w:r w:rsidRPr="00994083">
              <w:lastRenderedPageBreak/>
              <w:t>А, Б, В</w:t>
            </w:r>
          </w:p>
          <w:p w:rsidR="00C742A2" w:rsidRPr="00994083" w:rsidRDefault="00C742A2" w:rsidP="009953B4">
            <w:pPr>
              <w:spacing w:line="360" w:lineRule="auto"/>
              <w:jc w:val="center"/>
            </w:pPr>
            <w:r w:rsidRPr="00994083">
              <w:t>Ст. 308.1 Гражданского кодекса Российской Федерации)</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 xml:space="preserve">За каждый правильный ответ по                      </w:t>
            </w:r>
            <w:r>
              <w:rPr>
                <w:rFonts w:ascii="Times New Roman" w:hAnsi="Times New Roman"/>
                <w:sz w:val="24"/>
                <w:szCs w:val="24"/>
              </w:rPr>
              <w:t>0,5</w:t>
            </w:r>
            <w:r w:rsidRPr="00994083">
              <w:rPr>
                <w:rFonts w:ascii="Times New Roman" w:hAnsi="Times New Roman"/>
                <w:sz w:val="24"/>
                <w:szCs w:val="24"/>
              </w:rPr>
              <w:t xml:space="preserve"> </w:t>
            </w:r>
            <w:r>
              <w:rPr>
                <w:rFonts w:ascii="Times New Roman" w:hAnsi="Times New Roman"/>
                <w:sz w:val="24"/>
                <w:szCs w:val="24"/>
              </w:rPr>
              <w:t xml:space="preserve"> балла</w:t>
            </w:r>
          </w:p>
          <w:p w:rsidR="00C742A2" w:rsidRPr="00994083" w:rsidRDefault="00C742A2" w:rsidP="009953B4">
            <w:pPr>
              <w:spacing w:line="360" w:lineRule="auto"/>
              <w:jc w:val="center"/>
            </w:pPr>
            <w:r w:rsidRPr="00994083">
              <w:t xml:space="preserve">(за неверный </w:t>
            </w:r>
            <w:r w:rsidRPr="00994083">
              <w:lastRenderedPageBreak/>
              <w:t>ответ</w:t>
            </w:r>
          </w:p>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both"/>
              <w:rPr>
                <w:b/>
                <w:bCs/>
              </w:rPr>
            </w:pPr>
            <w:r w:rsidRPr="00994083">
              <w:rPr>
                <w:b/>
                <w:bCs/>
              </w:rPr>
              <w:lastRenderedPageBreak/>
              <w:t>22. К делам частного обвинения, возбуждаемым не иначе, как по жалобе потерпевшего, Уголовно-процессуальный кодекс РФ относит:</w:t>
            </w:r>
          </w:p>
          <w:p w:rsidR="00C742A2" w:rsidRPr="00994083" w:rsidRDefault="00C742A2" w:rsidP="00ED3E68">
            <w:pPr>
              <w:spacing w:line="360" w:lineRule="auto"/>
              <w:jc w:val="both"/>
              <w:rPr>
                <w:b/>
                <w:bCs/>
              </w:rPr>
            </w:pPr>
            <w:r w:rsidRPr="00994083">
              <w:rPr>
                <w:b/>
                <w:bCs/>
              </w:rPr>
              <w:t>А)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w:t>
            </w:r>
          </w:p>
          <w:p w:rsidR="00C742A2" w:rsidRPr="00994083" w:rsidRDefault="00C742A2" w:rsidP="00ED3E68">
            <w:pPr>
              <w:spacing w:line="360" w:lineRule="auto"/>
              <w:jc w:val="both"/>
              <w:rPr>
                <w:b/>
                <w:bCs/>
              </w:rPr>
            </w:pPr>
            <w:r w:rsidRPr="00994083">
              <w:rPr>
                <w:b/>
                <w:bCs/>
              </w:rPr>
              <w:t>Б) нанесение побоев лицом, подвергнутым административному взысканию</w:t>
            </w:r>
          </w:p>
          <w:p w:rsidR="00C742A2" w:rsidRPr="00994083" w:rsidRDefault="00C742A2" w:rsidP="00ED3E68">
            <w:pPr>
              <w:spacing w:line="360" w:lineRule="auto"/>
              <w:jc w:val="both"/>
              <w:rPr>
                <w:b/>
                <w:bCs/>
              </w:rPr>
            </w:pPr>
            <w:r w:rsidRPr="00994083">
              <w:rPr>
                <w:b/>
                <w:bCs/>
              </w:rPr>
              <w:t>В) нарушение неприкосновенности жилища</w:t>
            </w:r>
          </w:p>
          <w:p w:rsidR="00C742A2" w:rsidRPr="00994083" w:rsidRDefault="00C742A2" w:rsidP="00ED3E68">
            <w:pPr>
              <w:spacing w:line="360" w:lineRule="auto"/>
              <w:jc w:val="both"/>
              <w:rPr>
                <w:b/>
                <w:bCs/>
              </w:rPr>
            </w:pPr>
            <w:r w:rsidRPr="00994083">
              <w:rPr>
                <w:b/>
                <w:bCs/>
              </w:rPr>
              <w:t>Г) клевета, т.е. распространение заведомо ложных сведений, порочащих честь и достоинство другого лица или подрывающих его репутацию</w:t>
            </w:r>
          </w:p>
          <w:p w:rsidR="00C742A2" w:rsidRPr="00994083" w:rsidRDefault="00C742A2" w:rsidP="009953B4">
            <w:pPr>
              <w:spacing w:line="360" w:lineRule="auto"/>
              <w:jc w:val="both"/>
              <w:rPr>
                <w:b/>
                <w:bCs/>
              </w:rPr>
            </w:pPr>
            <w:r w:rsidRPr="00994083">
              <w:rPr>
                <w:b/>
                <w:bCs/>
              </w:rPr>
              <w:t>Д) нарушение права на свободу совести и вероисповеданий</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pPr>
            <w:r w:rsidRPr="00994083">
              <w:t>А, Б, Г</w:t>
            </w:r>
          </w:p>
          <w:p w:rsidR="00C742A2" w:rsidRPr="00994083" w:rsidRDefault="00C742A2" w:rsidP="00EE6286">
            <w:pPr>
              <w:spacing w:line="360" w:lineRule="auto"/>
              <w:jc w:val="center"/>
            </w:pPr>
            <w:r w:rsidRPr="00994083">
              <w:t>( ч. 2 ст. 20 Уголовно-процессуального кодекса Российской Федерации)</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 xml:space="preserve">За каждый правильный ответ по                           </w:t>
            </w:r>
            <w:r>
              <w:rPr>
                <w:rFonts w:ascii="Times New Roman" w:hAnsi="Times New Roman"/>
                <w:sz w:val="24"/>
                <w:szCs w:val="24"/>
              </w:rPr>
              <w:t>0,5</w:t>
            </w:r>
            <w:r w:rsidRPr="00994083">
              <w:rPr>
                <w:rFonts w:ascii="Times New Roman" w:hAnsi="Times New Roman"/>
                <w:sz w:val="24"/>
                <w:szCs w:val="24"/>
              </w:rPr>
              <w:t xml:space="preserve">  балл</w:t>
            </w:r>
            <w:r>
              <w:rPr>
                <w:rFonts w:ascii="Times New Roman" w:hAnsi="Times New Roman"/>
                <w:sz w:val="24"/>
                <w:szCs w:val="24"/>
              </w:rPr>
              <w:t>а</w:t>
            </w:r>
          </w:p>
          <w:p w:rsidR="00C742A2" w:rsidRPr="00994083" w:rsidRDefault="00C742A2" w:rsidP="009953B4">
            <w:pPr>
              <w:spacing w:line="360" w:lineRule="auto"/>
              <w:jc w:val="center"/>
            </w:pPr>
            <w:r w:rsidRPr="00994083">
              <w:t>(за неверный ответ</w:t>
            </w:r>
          </w:p>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AF0909">
            <w:pPr>
              <w:spacing w:line="360" w:lineRule="auto"/>
              <w:jc w:val="both"/>
              <w:rPr>
                <w:b/>
                <w:bCs/>
              </w:rPr>
            </w:pPr>
            <w:r w:rsidRPr="00994083">
              <w:rPr>
                <w:b/>
                <w:bCs/>
              </w:rPr>
              <w:t>23. Общий размер удержаний при каждой выплате заработной платы не может превышать:</w:t>
            </w:r>
          </w:p>
          <w:p w:rsidR="00C742A2" w:rsidRPr="00994083" w:rsidRDefault="00C742A2" w:rsidP="00AF0909">
            <w:pPr>
              <w:spacing w:line="360" w:lineRule="auto"/>
              <w:jc w:val="both"/>
              <w:rPr>
                <w:b/>
                <w:bCs/>
              </w:rPr>
            </w:pPr>
            <w:r w:rsidRPr="00994083">
              <w:rPr>
                <w:b/>
                <w:bCs/>
              </w:rPr>
              <w:t>А) 20% заработной платы, причитающейся работнику</w:t>
            </w:r>
          </w:p>
          <w:p w:rsidR="00C742A2" w:rsidRPr="00994083" w:rsidRDefault="00C742A2" w:rsidP="009953B4">
            <w:pPr>
              <w:spacing w:line="360" w:lineRule="auto"/>
              <w:jc w:val="both"/>
              <w:rPr>
                <w:b/>
                <w:bCs/>
              </w:rPr>
            </w:pPr>
            <w:r w:rsidRPr="00994083">
              <w:rPr>
                <w:b/>
                <w:bCs/>
              </w:rPr>
              <w:t>Б) в случаях, специально предусмотренных федеральными законами – 50% заработной платы, причитающейся работнику</w:t>
            </w:r>
          </w:p>
          <w:p w:rsidR="00C742A2" w:rsidRPr="00994083" w:rsidRDefault="00C742A2" w:rsidP="009953B4">
            <w:pPr>
              <w:spacing w:line="360" w:lineRule="auto"/>
              <w:jc w:val="both"/>
              <w:rPr>
                <w:b/>
                <w:bCs/>
              </w:rPr>
            </w:pPr>
            <w:r w:rsidRPr="00994083">
              <w:rPr>
                <w:b/>
                <w:bCs/>
              </w:rPr>
              <w:t>В) при взыскании алиментов на несовершеннолетних детей – 70% заработной платы, причитающейся работнику</w:t>
            </w:r>
          </w:p>
          <w:p w:rsidR="00C742A2" w:rsidRPr="00994083" w:rsidRDefault="00C742A2" w:rsidP="009953B4">
            <w:pPr>
              <w:spacing w:line="360" w:lineRule="auto"/>
              <w:jc w:val="both"/>
              <w:rPr>
                <w:b/>
                <w:bCs/>
              </w:rPr>
            </w:pPr>
            <w:r w:rsidRPr="00994083">
              <w:rPr>
                <w:b/>
                <w:bCs/>
              </w:rPr>
              <w:lastRenderedPageBreak/>
              <w:t>Г) при возмещении вреда, причиненного здоровью другого лица – 80% заработной платы, причитающейся работнику</w:t>
            </w:r>
          </w:p>
          <w:p w:rsidR="00C742A2" w:rsidRPr="00994083" w:rsidRDefault="00C742A2" w:rsidP="009953B4">
            <w:pPr>
              <w:spacing w:line="360" w:lineRule="auto"/>
              <w:jc w:val="both"/>
              <w:rPr>
                <w:b/>
                <w:bCs/>
              </w:rPr>
            </w:pPr>
            <w:r w:rsidRPr="00994083">
              <w:rPr>
                <w:b/>
                <w:bCs/>
              </w:rPr>
              <w:t>Д) при возмещении вреда лицам, понесшим ущерб в связи со смертью кормильца – 90% заработной платы, причитающейся работнику</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pPr>
            <w:r w:rsidRPr="00994083">
              <w:lastRenderedPageBreak/>
              <w:t>А, Б, В</w:t>
            </w:r>
          </w:p>
          <w:p w:rsidR="00C742A2" w:rsidRPr="00994083" w:rsidRDefault="00C742A2" w:rsidP="00B761D8">
            <w:pPr>
              <w:spacing w:line="360" w:lineRule="auto"/>
              <w:jc w:val="center"/>
            </w:pPr>
            <w:r w:rsidRPr="00994083">
              <w:t>(ст. 138 Трудового кодекса Российской Федерации)</w:t>
            </w:r>
          </w:p>
          <w:p w:rsidR="00C742A2" w:rsidRPr="00994083" w:rsidRDefault="00C742A2" w:rsidP="009953B4">
            <w:pPr>
              <w:spacing w:line="360" w:lineRule="auto"/>
              <w:jc w:val="center"/>
            </w:pP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 xml:space="preserve">За каждый правильный ответ по                         </w:t>
            </w:r>
            <w:r>
              <w:rPr>
                <w:rFonts w:ascii="Times New Roman" w:hAnsi="Times New Roman"/>
                <w:sz w:val="24"/>
                <w:szCs w:val="24"/>
              </w:rPr>
              <w:t>0,5</w:t>
            </w:r>
            <w:r w:rsidRPr="00994083">
              <w:rPr>
                <w:rFonts w:ascii="Times New Roman" w:hAnsi="Times New Roman"/>
                <w:sz w:val="24"/>
                <w:szCs w:val="24"/>
              </w:rPr>
              <w:t xml:space="preserve"> </w:t>
            </w:r>
            <w:r>
              <w:rPr>
                <w:rFonts w:ascii="Times New Roman" w:hAnsi="Times New Roman"/>
                <w:sz w:val="24"/>
                <w:szCs w:val="24"/>
              </w:rPr>
              <w:t xml:space="preserve"> балла</w:t>
            </w:r>
          </w:p>
          <w:p w:rsidR="00C742A2" w:rsidRPr="00994083" w:rsidRDefault="00C742A2" w:rsidP="009953B4">
            <w:pPr>
              <w:spacing w:line="360" w:lineRule="auto"/>
              <w:jc w:val="center"/>
            </w:pPr>
            <w:r w:rsidRPr="00994083">
              <w:t>(за неверный ответ</w:t>
            </w:r>
          </w:p>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both"/>
              <w:rPr>
                <w:rFonts w:eastAsia="Calibri"/>
                <w:b/>
                <w:bCs/>
                <w:lang w:eastAsia="en-US"/>
              </w:rPr>
            </w:pPr>
            <w:r w:rsidRPr="00994083">
              <w:rPr>
                <w:b/>
                <w:bCs/>
              </w:rPr>
              <w:lastRenderedPageBreak/>
              <w:t xml:space="preserve">24. </w:t>
            </w:r>
            <w:r w:rsidRPr="00994083">
              <w:rPr>
                <w:b/>
                <w:bCs/>
                <w:lang w:eastAsia="en-US"/>
              </w:rPr>
              <w:t>Цели административного наказания:</w:t>
            </w:r>
          </w:p>
          <w:p w:rsidR="00C742A2" w:rsidRPr="00994083" w:rsidRDefault="00C742A2" w:rsidP="00063FA7">
            <w:pPr>
              <w:spacing w:line="360" w:lineRule="auto"/>
              <w:jc w:val="both"/>
              <w:rPr>
                <w:b/>
                <w:bCs/>
                <w:lang w:eastAsia="en-US"/>
              </w:rPr>
            </w:pPr>
            <w:r w:rsidRPr="00994083">
              <w:rPr>
                <w:b/>
                <w:bCs/>
                <w:lang w:eastAsia="en-US"/>
              </w:rPr>
              <w:t>А) исправление правонарушителя</w:t>
            </w:r>
          </w:p>
          <w:p w:rsidR="00C742A2" w:rsidRPr="00994083" w:rsidRDefault="00C742A2" w:rsidP="00063FA7">
            <w:pPr>
              <w:spacing w:line="360" w:lineRule="auto"/>
              <w:jc w:val="both"/>
              <w:rPr>
                <w:b/>
                <w:bCs/>
                <w:lang w:eastAsia="en-US"/>
              </w:rPr>
            </w:pPr>
            <w:r w:rsidRPr="00994083">
              <w:rPr>
                <w:b/>
                <w:bCs/>
                <w:lang w:eastAsia="en-US"/>
              </w:rPr>
              <w:t>Б) предупреждение совершения правонарушителем новых правонарушений</w:t>
            </w:r>
          </w:p>
          <w:p w:rsidR="00C742A2" w:rsidRPr="00994083" w:rsidRDefault="00C742A2" w:rsidP="00063FA7">
            <w:pPr>
              <w:spacing w:line="360" w:lineRule="auto"/>
              <w:jc w:val="both"/>
              <w:rPr>
                <w:b/>
                <w:bCs/>
              </w:rPr>
            </w:pPr>
            <w:r w:rsidRPr="00994083">
              <w:rPr>
                <w:b/>
                <w:bCs/>
                <w:lang w:eastAsia="en-US"/>
              </w:rPr>
              <w:t>В) предупреждение совершения новых правонарушений другими лицами</w:t>
            </w:r>
          </w:p>
          <w:p w:rsidR="00C742A2" w:rsidRPr="00994083" w:rsidRDefault="00C742A2" w:rsidP="009953B4">
            <w:pPr>
              <w:spacing w:line="360" w:lineRule="auto"/>
              <w:jc w:val="both"/>
              <w:rPr>
                <w:b/>
                <w:bCs/>
              </w:rPr>
            </w:pP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pPr>
            <w:r w:rsidRPr="00994083">
              <w:t>Б, В</w:t>
            </w:r>
          </w:p>
          <w:p w:rsidR="00C742A2" w:rsidRPr="00994083" w:rsidRDefault="00C742A2" w:rsidP="00D755F1">
            <w:pPr>
              <w:spacing w:line="360" w:lineRule="auto"/>
              <w:jc w:val="center"/>
            </w:pPr>
            <w:r w:rsidRPr="00994083">
              <w:t xml:space="preserve">(ч. 1 ст. 3.1 Кодекса </w:t>
            </w:r>
            <w:r>
              <w:t xml:space="preserve">                        </w:t>
            </w:r>
            <w:r w:rsidRPr="00994083">
              <w:t>об административных правонарушениях Российской Федерации)</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 xml:space="preserve">За каждый правильный ответ по                     </w:t>
            </w:r>
            <w:r>
              <w:rPr>
                <w:rFonts w:ascii="Times New Roman" w:hAnsi="Times New Roman"/>
                <w:sz w:val="24"/>
                <w:szCs w:val="24"/>
              </w:rPr>
              <w:t>0,5</w:t>
            </w:r>
            <w:r w:rsidRPr="00994083">
              <w:rPr>
                <w:rFonts w:ascii="Times New Roman" w:hAnsi="Times New Roman"/>
                <w:sz w:val="24"/>
                <w:szCs w:val="24"/>
              </w:rPr>
              <w:t xml:space="preserve"> </w:t>
            </w:r>
            <w:r>
              <w:rPr>
                <w:rFonts w:ascii="Times New Roman" w:hAnsi="Times New Roman"/>
                <w:sz w:val="24"/>
                <w:szCs w:val="24"/>
              </w:rPr>
              <w:t xml:space="preserve"> балла</w:t>
            </w:r>
          </w:p>
          <w:p w:rsidR="00C742A2" w:rsidRPr="00994083" w:rsidRDefault="00C742A2" w:rsidP="009953B4">
            <w:pPr>
              <w:spacing w:line="360" w:lineRule="auto"/>
              <w:jc w:val="center"/>
            </w:pPr>
            <w:r w:rsidRPr="00994083">
              <w:t>(за неверный ответ</w:t>
            </w:r>
          </w:p>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rPr>
                <w:b/>
                <w:bCs/>
              </w:rPr>
            </w:pPr>
            <w:r w:rsidRPr="00994083">
              <w:rPr>
                <w:b/>
                <w:bCs/>
              </w:rPr>
              <w:t>25. К особенностям регулирования труда женщин, лиц с семейными обязанностями, относятся:</w:t>
            </w:r>
          </w:p>
          <w:p w:rsidR="00C742A2" w:rsidRPr="00994083" w:rsidRDefault="00C742A2" w:rsidP="002927C0">
            <w:pPr>
              <w:spacing w:line="360" w:lineRule="auto"/>
              <w:jc w:val="both"/>
              <w:rPr>
                <w:b/>
                <w:bCs/>
              </w:rPr>
            </w:pPr>
            <w:r w:rsidRPr="00994083">
              <w:rPr>
                <w:b/>
                <w:bCs/>
              </w:rPr>
              <w:t>А) отпуск по беременности и родам</w:t>
            </w:r>
          </w:p>
          <w:p w:rsidR="00C742A2" w:rsidRPr="00994083" w:rsidRDefault="00C742A2" w:rsidP="002927C0">
            <w:pPr>
              <w:spacing w:line="360" w:lineRule="auto"/>
              <w:jc w:val="both"/>
              <w:rPr>
                <w:b/>
                <w:bCs/>
              </w:rPr>
            </w:pPr>
            <w:r w:rsidRPr="00994083">
              <w:rPr>
                <w:b/>
                <w:bCs/>
              </w:rPr>
              <w:t>Б) отпуск по уходу за ребенком</w:t>
            </w:r>
          </w:p>
          <w:p w:rsidR="00C742A2" w:rsidRPr="00994083" w:rsidRDefault="00C742A2" w:rsidP="002927C0">
            <w:pPr>
              <w:spacing w:line="360" w:lineRule="auto"/>
              <w:jc w:val="both"/>
              <w:rPr>
                <w:b/>
                <w:bCs/>
              </w:rPr>
            </w:pPr>
            <w:r w:rsidRPr="00994083">
              <w:rPr>
                <w:b/>
                <w:bCs/>
              </w:rPr>
              <w:t>В) особенности учета рабочего времени</w:t>
            </w:r>
          </w:p>
          <w:p w:rsidR="00C742A2" w:rsidRPr="00994083" w:rsidRDefault="00C742A2" w:rsidP="002927C0">
            <w:pPr>
              <w:spacing w:line="360" w:lineRule="auto"/>
              <w:jc w:val="both"/>
              <w:rPr>
                <w:b/>
                <w:bCs/>
              </w:rPr>
            </w:pPr>
            <w:r w:rsidRPr="00994083">
              <w:rPr>
                <w:b/>
                <w:bCs/>
              </w:rPr>
              <w:t>Г) перерывы для кормления ребенка</w:t>
            </w:r>
          </w:p>
          <w:p w:rsidR="00C742A2" w:rsidRPr="00994083" w:rsidRDefault="00C742A2" w:rsidP="002927C0">
            <w:pPr>
              <w:spacing w:line="360" w:lineRule="auto"/>
              <w:jc w:val="both"/>
              <w:rPr>
                <w:b/>
                <w:bCs/>
              </w:rPr>
            </w:pPr>
            <w:r w:rsidRPr="00994083">
              <w:rPr>
                <w:b/>
                <w:bCs/>
              </w:rPr>
              <w:t>Д) запрет на привлечение к работе в ночное время</w:t>
            </w:r>
          </w:p>
          <w:p w:rsidR="00C742A2" w:rsidRPr="00994083" w:rsidRDefault="00C742A2" w:rsidP="009953B4">
            <w:pPr>
              <w:spacing w:line="360" w:lineRule="auto"/>
              <w:rPr>
                <w:b/>
                <w:bCs/>
              </w:rPr>
            </w:pPr>
            <w:r w:rsidRPr="00994083">
              <w:rPr>
                <w:b/>
                <w:bCs/>
              </w:rPr>
              <w:t>Е) отпуска работникам, усыновившим ребенка</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pPr>
            <w:r w:rsidRPr="00994083">
              <w:t>А, Б, Г, Д, Е</w:t>
            </w:r>
          </w:p>
          <w:p w:rsidR="00C742A2" w:rsidRPr="00994083" w:rsidRDefault="00C742A2" w:rsidP="002927C0">
            <w:pPr>
              <w:spacing w:line="360" w:lineRule="auto"/>
              <w:jc w:val="center"/>
            </w:pPr>
            <w:r w:rsidRPr="00994083">
              <w:t xml:space="preserve"> (Глава 41 Трудового кодекса Российской Федерации)</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 xml:space="preserve">За каждый правильный ответ по                     </w:t>
            </w:r>
            <w:r>
              <w:rPr>
                <w:rFonts w:ascii="Times New Roman" w:hAnsi="Times New Roman"/>
                <w:sz w:val="24"/>
                <w:szCs w:val="24"/>
              </w:rPr>
              <w:t>0,5</w:t>
            </w:r>
            <w:r w:rsidRPr="00994083">
              <w:rPr>
                <w:rFonts w:ascii="Times New Roman" w:hAnsi="Times New Roman"/>
                <w:sz w:val="24"/>
                <w:szCs w:val="24"/>
              </w:rPr>
              <w:t xml:space="preserve"> </w:t>
            </w:r>
            <w:r>
              <w:rPr>
                <w:rFonts w:ascii="Times New Roman" w:hAnsi="Times New Roman"/>
                <w:sz w:val="24"/>
                <w:szCs w:val="24"/>
              </w:rPr>
              <w:t xml:space="preserve"> балла</w:t>
            </w:r>
          </w:p>
          <w:p w:rsidR="00C742A2" w:rsidRPr="00994083" w:rsidRDefault="00C742A2" w:rsidP="009953B4">
            <w:pPr>
              <w:spacing w:line="360" w:lineRule="auto"/>
              <w:jc w:val="center"/>
            </w:pPr>
            <w:r w:rsidRPr="00994083">
              <w:t>(за неверный ответ</w:t>
            </w:r>
          </w:p>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7245FB">
        <w:tc>
          <w:tcPr>
            <w:tcW w:w="9854" w:type="dxa"/>
            <w:gridSpan w:val="3"/>
            <w:tcBorders>
              <w:top w:val="single" w:sz="4" w:space="0" w:color="auto"/>
              <w:left w:val="single" w:sz="4" w:space="0" w:color="auto"/>
              <w:bottom w:val="single" w:sz="4" w:space="0" w:color="auto"/>
              <w:right w:val="single" w:sz="4" w:space="0" w:color="auto"/>
            </w:tcBorders>
          </w:tcPr>
          <w:p w:rsidR="00C742A2" w:rsidRPr="00994083" w:rsidRDefault="00C742A2" w:rsidP="00D755F1">
            <w:pPr>
              <w:jc w:val="center"/>
              <w:rPr>
                <w:b/>
                <w:sz w:val="28"/>
                <w:szCs w:val="28"/>
              </w:rPr>
            </w:pPr>
            <w:r w:rsidRPr="00994083">
              <w:rPr>
                <w:b/>
                <w:sz w:val="28"/>
                <w:szCs w:val="28"/>
                <w:lang w:val="en-US"/>
              </w:rPr>
              <w:t>IV</w:t>
            </w:r>
            <w:r w:rsidRPr="00994083">
              <w:rPr>
                <w:b/>
                <w:sz w:val="28"/>
                <w:szCs w:val="28"/>
              </w:rPr>
              <w:t xml:space="preserve"> Расположите перечисленные ниже виды уголовных наказаний от более мягкого к более тяжкому</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D755F1">
            <w:pPr>
              <w:spacing w:line="360" w:lineRule="auto"/>
              <w:rPr>
                <w:b/>
                <w:bCs/>
              </w:rPr>
            </w:pPr>
            <w:r w:rsidRPr="00994083">
              <w:rPr>
                <w:b/>
              </w:rPr>
              <w:t xml:space="preserve">26. </w:t>
            </w:r>
          </w:p>
          <w:p w:rsidR="00C742A2" w:rsidRPr="00994083" w:rsidRDefault="00C742A2" w:rsidP="00351818">
            <w:pPr>
              <w:spacing w:line="360" w:lineRule="auto"/>
              <w:jc w:val="both"/>
              <w:rPr>
                <w:b/>
                <w:bCs/>
              </w:rPr>
            </w:pPr>
            <w:r w:rsidRPr="00994083">
              <w:rPr>
                <w:b/>
                <w:bCs/>
              </w:rPr>
              <w:t>А) лишение права занимать определенные должности или заниматься определенной деятельностью</w:t>
            </w:r>
          </w:p>
          <w:p w:rsidR="00C742A2" w:rsidRPr="00994083" w:rsidRDefault="00C742A2" w:rsidP="00D755F1">
            <w:pPr>
              <w:spacing w:line="360" w:lineRule="auto"/>
              <w:rPr>
                <w:b/>
                <w:bCs/>
              </w:rPr>
            </w:pPr>
            <w:r w:rsidRPr="00994083">
              <w:rPr>
                <w:b/>
                <w:bCs/>
              </w:rPr>
              <w:t>Б) исправительные работы</w:t>
            </w:r>
          </w:p>
          <w:p w:rsidR="00C742A2" w:rsidRPr="00994083" w:rsidRDefault="00C742A2" w:rsidP="00D755F1">
            <w:pPr>
              <w:spacing w:line="360" w:lineRule="auto"/>
              <w:rPr>
                <w:b/>
                <w:bCs/>
              </w:rPr>
            </w:pPr>
            <w:r w:rsidRPr="00994083">
              <w:rPr>
                <w:b/>
                <w:bCs/>
              </w:rPr>
              <w:t>В) штраф</w:t>
            </w:r>
          </w:p>
          <w:p w:rsidR="00C742A2" w:rsidRPr="00994083" w:rsidRDefault="00C742A2" w:rsidP="00351818">
            <w:pPr>
              <w:spacing w:line="360" w:lineRule="auto"/>
              <w:rPr>
                <w:b/>
                <w:bCs/>
              </w:rPr>
            </w:pPr>
            <w:r w:rsidRPr="00994083">
              <w:rPr>
                <w:b/>
                <w:bCs/>
              </w:rPr>
              <w:t>Г) лишение свободы на определенный срок</w:t>
            </w:r>
          </w:p>
          <w:p w:rsidR="00C742A2" w:rsidRPr="00994083" w:rsidRDefault="00C742A2" w:rsidP="00351818">
            <w:pPr>
              <w:spacing w:line="360" w:lineRule="auto"/>
              <w:rPr>
                <w:b/>
                <w:bCs/>
              </w:rPr>
            </w:pPr>
            <w:r w:rsidRPr="00994083">
              <w:rPr>
                <w:b/>
                <w:bCs/>
              </w:rPr>
              <w:t>Д) обязательные работы</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pPr>
            <w:r w:rsidRPr="00994083">
              <w:t>В, А, Д, Б, Г</w:t>
            </w:r>
          </w:p>
          <w:p w:rsidR="00C742A2" w:rsidRPr="00994083" w:rsidRDefault="00C742A2" w:rsidP="009953B4">
            <w:pPr>
              <w:spacing w:line="360" w:lineRule="auto"/>
              <w:jc w:val="center"/>
            </w:pPr>
            <w:r w:rsidRPr="00994083">
              <w:t>(ст. 44 Уголовного кодекса Российской Федерации)</w:t>
            </w:r>
          </w:p>
          <w:p w:rsidR="00C742A2" w:rsidRPr="00994083" w:rsidRDefault="00C742A2" w:rsidP="009953B4">
            <w:pPr>
              <w:spacing w:line="360" w:lineRule="auto"/>
              <w:jc w:val="both"/>
            </w:pP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2 балла</w:t>
            </w:r>
          </w:p>
          <w:p w:rsidR="00C742A2" w:rsidRPr="00994083" w:rsidRDefault="00C742A2" w:rsidP="009953B4">
            <w:pPr>
              <w:spacing w:line="360" w:lineRule="auto"/>
              <w:jc w:val="center"/>
            </w:pPr>
            <w:r w:rsidRPr="00994083">
              <w:t xml:space="preserve">(за неверный ответ </w:t>
            </w:r>
          </w:p>
          <w:p w:rsidR="00C742A2" w:rsidRPr="00994083" w:rsidRDefault="00C742A2" w:rsidP="009953B4">
            <w:pPr>
              <w:spacing w:line="360" w:lineRule="auto"/>
              <w:jc w:val="center"/>
              <w:rPr>
                <w:b/>
              </w:rPr>
            </w:pPr>
            <w:r w:rsidRPr="00994083">
              <w:t>0 баллов)</w:t>
            </w:r>
          </w:p>
        </w:tc>
      </w:tr>
      <w:tr w:rsidR="00C742A2" w:rsidRPr="00994083" w:rsidTr="007245FB">
        <w:tc>
          <w:tcPr>
            <w:tcW w:w="9854" w:type="dxa"/>
            <w:gridSpan w:val="3"/>
            <w:tcBorders>
              <w:top w:val="single" w:sz="4" w:space="0" w:color="auto"/>
              <w:left w:val="single" w:sz="4" w:space="0" w:color="auto"/>
              <w:bottom w:val="single" w:sz="4" w:space="0" w:color="auto"/>
              <w:right w:val="single" w:sz="4" w:space="0" w:color="auto"/>
            </w:tcBorders>
          </w:tcPr>
          <w:p w:rsidR="00C742A2" w:rsidRPr="00994083" w:rsidRDefault="00C742A2" w:rsidP="00A409AE">
            <w:pPr>
              <w:jc w:val="center"/>
              <w:rPr>
                <w:b/>
                <w:sz w:val="28"/>
                <w:szCs w:val="28"/>
              </w:rPr>
            </w:pPr>
            <w:r w:rsidRPr="00994083">
              <w:rPr>
                <w:b/>
                <w:sz w:val="28"/>
                <w:szCs w:val="28"/>
                <w:lang w:val="en-US"/>
              </w:rPr>
              <w:lastRenderedPageBreak/>
              <w:t>V</w:t>
            </w:r>
            <w:r w:rsidRPr="00994083">
              <w:rPr>
                <w:b/>
                <w:sz w:val="28"/>
                <w:szCs w:val="28"/>
              </w:rPr>
              <w:t xml:space="preserve"> Из нижеперечисленных терминов два относятся к одному понятию.</w:t>
            </w:r>
          </w:p>
          <w:p w:rsidR="00C742A2" w:rsidRPr="00994083" w:rsidRDefault="00C742A2" w:rsidP="00A409AE">
            <w:pPr>
              <w:pStyle w:val="NoSpacing"/>
              <w:jc w:val="center"/>
              <w:rPr>
                <w:rFonts w:ascii="Times New Roman" w:hAnsi="Times New Roman"/>
                <w:sz w:val="24"/>
                <w:szCs w:val="24"/>
              </w:rPr>
            </w:pPr>
            <w:r w:rsidRPr="00994083">
              <w:rPr>
                <w:rFonts w:ascii="Times New Roman" w:hAnsi="Times New Roman"/>
                <w:b/>
                <w:sz w:val="28"/>
                <w:szCs w:val="28"/>
              </w:rPr>
              <w:t>Найдите лишнее</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both"/>
              <w:rPr>
                <w:b/>
                <w:bCs/>
              </w:rPr>
            </w:pPr>
            <w:r w:rsidRPr="00994083">
              <w:rPr>
                <w:b/>
                <w:bCs/>
              </w:rPr>
              <w:t xml:space="preserve">27. </w:t>
            </w:r>
          </w:p>
          <w:p w:rsidR="00C742A2" w:rsidRPr="00994083" w:rsidRDefault="00C742A2" w:rsidP="009953B4">
            <w:pPr>
              <w:spacing w:line="360" w:lineRule="auto"/>
              <w:jc w:val="both"/>
              <w:rPr>
                <w:b/>
                <w:bCs/>
              </w:rPr>
            </w:pPr>
            <w:r w:rsidRPr="00994083">
              <w:rPr>
                <w:b/>
                <w:bCs/>
              </w:rPr>
              <w:t>А) Унитарное государство</w:t>
            </w:r>
          </w:p>
          <w:p w:rsidR="00C742A2" w:rsidRPr="00994083" w:rsidRDefault="00C742A2" w:rsidP="009953B4">
            <w:pPr>
              <w:spacing w:line="360" w:lineRule="auto"/>
              <w:jc w:val="both"/>
              <w:rPr>
                <w:b/>
                <w:bCs/>
              </w:rPr>
            </w:pPr>
            <w:r w:rsidRPr="00994083">
              <w:rPr>
                <w:b/>
                <w:bCs/>
              </w:rPr>
              <w:t>Б) Монархия</w:t>
            </w:r>
          </w:p>
          <w:p w:rsidR="00C742A2" w:rsidRPr="00994083" w:rsidRDefault="00C742A2" w:rsidP="009953B4">
            <w:pPr>
              <w:spacing w:line="360" w:lineRule="auto"/>
              <w:jc w:val="both"/>
              <w:rPr>
                <w:b/>
                <w:bCs/>
              </w:rPr>
            </w:pPr>
            <w:r w:rsidRPr="00994083">
              <w:rPr>
                <w:b/>
                <w:bCs/>
              </w:rPr>
              <w:t>В) Федеративное государство</w:t>
            </w:r>
          </w:p>
          <w:p w:rsidR="00C742A2" w:rsidRPr="00994083" w:rsidRDefault="00C742A2" w:rsidP="009953B4">
            <w:pPr>
              <w:spacing w:line="360" w:lineRule="auto"/>
              <w:jc w:val="both"/>
              <w:rPr>
                <w:b/>
                <w:bCs/>
              </w:rPr>
            </w:pP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pPr>
            <w:r w:rsidRPr="00994083">
              <w:t>Б</w:t>
            </w:r>
          </w:p>
          <w:p w:rsidR="00C742A2" w:rsidRPr="00994083" w:rsidRDefault="00C742A2" w:rsidP="00247323">
            <w:pPr>
              <w:spacing w:line="360" w:lineRule="auto"/>
              <w:jc w:val="center"/>
            </w:pPr>
            <w:r w:rsidRPr="00994083">
              <w:t xml:space="preserve">(Рассказов Л.П. </w:t>
            </w:r>
          </w:p>
          <w:p w:rsidR="00C742A2" w:rsidRPr="00994083" w:rsidRDefault="00C742A2" w:rsidP="00247323">
            <w:pPr>
              <w:spacing w:line="360" w:lineRule="auto"/>
              <w:jc w:val="center"/>
            </w:pPr>
            <w:r w:rsidRPr="00994083">
              <w:t>Теория государства и права: углубленный курс: Учебник. — М.: РИОР: ИНФРА-М, 2015)</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3 балла</w:t>
            </w:r>
          </w:p>
          <w:p w:rsidR="00C742A2" w:rsidRPr="00994083" w:rsidRDefault="00C742A2" w:rsidP="009953B4">
            <w:pPr>
              <w:spacing w:line="360" w:lineRule="auto"/>
              <w:jc w:val="center"/>
            </w:pPr>
            <w:r w:rsidRPr="00994083">
              <w:t xml:space="preserve">(за неверный ответ </w:t>
            </w:r>
          </w:p>
          <w:p w:rsidR="00C742A2" w:rsidRPr="00994083" w:rsidRDefault="00C742A2" w:rsidP="009953B4">
            <w:pPr>
              <w:spacing w:line="360" w:lineRule="auto"/>
              <w:jc w:val="center"/>
            </w:pPr>
            <w:r w:rsidRPr="00994083">
              <w:t>0 баллов)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both"/>
              <w:rPr>
                <w:b/>
                <w:bCs/>
              </w:rPr>
            </w:pPr>
            <w:r w:rsidRPr="00994083">
              <w:rPr>
                <w:b/>
                <w:bCs/>
              </w:rPr>
              <w:t xml:space="preserve">28. </w:t>
            </w:r>
          </w:p>
          <w:p w:rsidR="00C742A2" w:rsidRPr="00994083" w:rsidRDefault="00C742A2" w:rsidP="009953B4">
            <w:pPr>
              <w:spacing w:line="360" w:lineRule="auto"/>
              <w:jc w:val="both"/>
              <w:rPr>
                <w:b/>
                <w:bCs/>
              </w:rPr>
            </w:pPr>
            <w:r w:rsidRPr="00994083">
              <w:rPr>
                <w:b/>
                <w:bCs/>
              </w:rPr>
              <w:t>А) федеральная государственная гражданская служба</w:t>
            </w:r>
          </w:p>
          <w:p w:rsidR="00C742A2" w:rsidRPr="00994083" w:rsidRDefault="00C742A2" w:rsidP="009953B4">
            <w:pPr>
              <w:spacing w:line="360" w:lineRule="auto"/>
              <w:jc w:val="both"/>
              <w:rPr>
                <w:b/>
                <w:bCs/>
              </w:rPr>
            </w:pPr>
            <w:r w:rsidRPr="00994083">
              <w:rPr>
                <w:b/>
                <w:bCs/>
              </w:rPr>
              <w:t>Б) государственная гражданская служба субъекта Российской Федерации</w:t>
            </w:r>
          </w:p>
          <w:p w:rsidR="00C742A2" w:rsidRPr="00994083" w:rsidRDefault="00C742A2" w:rsidP="009953B4">
            <w:pPr>
              <w:spacing w:line="360" w:lineRule="auto"/>
              <w:jc w:val="both"/>
              <w:rPr>
                <w:b/>
                <w:bCs/>
              </w:rPr>
            </w:pPr>
            <w:r w:rsidRPr="00994083">
              <w:rPr>
                <w:b/>
                <w:bCs/>
              </w:rPr>
              <w:t>В) муниципальная служба</w:t>
            </w:r>
          </w:p>
          <w:p w:rsidR="00C742A2" w:rsidRPr="00994083" w:rsidRDefault="00C742A2" w:rsidP="009953B4">
            <w:pPr>
              <w:spacing w:line="360" w:lineRule="auto"/>
              <w:jc w:val="both"/>
              <w:rPr>
                <w:b/>
                <w:bCs/>
              </w:rPr>
            </w:pPr>
            <w:r w:rsidRPr="00994083">
              <w:rPr>
                <w:b/>
                <w:bCs/>
              </w:rPr>
              <w:t>Г) военная служба</w:t>
            </w:r>
          </w:p>
          <w:p w:rsidR="00C742A2" w:rsidRPr="00994083" w:rsidRDefault="00C742A2" w:rsidP="00351818">
            <w:pPr>
              <w:spacing w:line="360" w:lineRule="auto"/>
              <w:jc w:val="both"/>
              <w:rPr>
                <w:b/>
                <w:bCs/>
              </w:rPr>
            </w:pPr>
            <w:r w:rsidRPr="00994083">
              <w:rPr>
                <w:b/>
                <w:bCs/>
              </w:rPr>
              <w:t>Д) правоохранительная служба</w:t>
            </w:r>
          </w:p>
        </w:tc>
        <w:tc>
          <w:tcPr>
            <w:tcW w:w="3021" w:type="dxa"/>
            <w:tcBorders>
              <w:top w:val="single" w:sz="4" w:space="0" w:color="auto"/>
              <w:left w:val="single" w:sz="4" w:space="0" w:color="auto"/>
              <w:bottom w:val="single" w:sz="4" w:space="0" w:color="auto"/>
              <w:right w:val="single" w:sz="4" w:space="0" w:color="auto"/>
            </w:tcBorders>
          </w:tcPr>
          <w:p w:rsidR="00C742A2" w:rsidRDefault="00C742A2" w:rsidP="009953B4">
            <w:pPr>
              <w:spacing w:line="360" w:lineRule="auto"/>
              <w:jc w:val="center"/>
            </w:pPr>
            <w:r>
              <w:t>2 варианта:</w:t>
            </w:r>
          </w:p>
          <w:p w:rsidR="00C742A2" w:rsidRPr="00994083" w:rsidRDefault="00C742A2" w:rsidP="009953B4">
            <w:pPr>
              <w:spacing w:line="360" w:lineRule="auto"/>
              <w:jc w:val="center"/>
            </w:pPr>
            <w:r>
              <w:t>ВГД или АБВ</w:t>
            </w:r>
          </w:p>
          <w:p w:rsidR="00C742A2" w:rsidRPr="00994083" w:rsidRDefault="00C742A2" w:rsidP="009953B4">
            <w:pPr>
              <w:spacing w:line="360" w:lineRule="auto"/>
              <w:jc w:val="center"/>
            </w:pPr>
            <w:r w:rsidRPr="00994083">
              <w:t>(статьи 4-7 Федерального закона «О системе государственной службы Российской Федерации</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3 балла</w:t>
            </w:r>
          </w:p>
          <w:p w:rsidR="00C742A2" w:rsidRPr="00994083" w:rsidRDefault="00C742A2" w:rsidP="009953B4">
            <w:pPr>
              <w:spacing w:line="360" w:lineRule="auto"/>
              <w:jc w:val="center"/>
            </w:pPr>
            <w:r w:rsidRPr="00994083">
              <w:t xml:space="preserve">(за неверный ответ </w:t>
            </w:r>
          </w:p>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both"/>
              <w:rPr>
                <w:b/>
                <w:bCs/>
              </w:rPr>
            </w:pPr>
            <w:r w:rsidRPr="00994083">
              <w:rPr>
                <w:b/>
                <w:bCs/>
              </w:rPr>
              <w:t xml:space="preserve">29. </w:t>
            </w:r>
          </w:p>
          <w:p w:rsidR="00C742A2" w:rsidRPr="00994083" w:rsidRDefault="00C742A2" w:rsidP="00351818">
            <w:pPr>
              <w:spacing w:line="360" w:lineRule="auto"/>
              <w:jc w:val="both"/>
              <w:rPr>
                <w:b/>
                <w:bCs/>
              </w:rPr>
            </w:pPr>
            <w:r w:rsidRPr="00994083">
              <w:rPr>
                <w:b/>
                <w:bCs/>
              </w:rPr>
              <w:t>А) адвокатская палата</w:t>
            </w:r>
          </w:p>
          <w:p w:rsidR="00C742A2" w:rsidRPr="00994083" w:rsidRDefault="00C742A2" w:rsidP="00351818">
            <w:pPr>
              <w:spacing w:line="360" w:lineRule="auto"/>
              <w:jc w:val="both"/>
              <w:rPr>
                <w:b/>
                <w:bCs/>
              </w:rPr>
            </w:pPr>
            <w:r w:rsidRPr="00994083">
              <w:rPr>
                <w:b/>
                <w:bCs/>
              </w:rPr>
              <w:t>Б) адвокатский кабинет</w:t>
            </w:r>
          </w:p>
          <w:p w:rsidR="00C742A2" w:rsidRPr="00994083" w:rsidRDefault="00C742A2" w:rsidP="00351818">
            <w:pPr>
              <w:spacing w:line="360" w:lineRule="auto"/>
              <w:jc w:val="both"/>
              <w:rPr>
                <w:b/>
                <w:bCs/>
              </w:rPr>
            </w:pPr>
            <w:r w:rsidRPr="00994083">
              <w:rPr>
                <w:b/>
                <w:bCs/>
              </w:rPr>
              <w:t>В) помощник адвоката</w:t>
            </w:r>
          </w:p>
          <w:p w:rsidR="00C742A2" w:rsidRPr="00994083" w:rsidRDefault="00C742A2" w:rsidP="00351818">
            <w:pPr>
              <w:spacing w:line="360" w:lineRule="auto"/>
              <w:jc w:val="both"/>
              <w:rPr>
                <w:b/>
                <w:bCs/>
              </w:rPr>
            </w:pPr>
            <w:r w:rsidRPr="00994083">
              <w:rPr>
                <w:b/>
                <w:bCs/>
              </w:rPr>
              <w:t>Г) коллегия адвокатов</w:t>
            </w:r>
          </w:p>
          <w:p w:rsidR="00C742A2" w:rsidRPr="00994083" w:rsidRDefault="00C742A2" w:rsidP="00351818">
            <w:pPr>
              <w:spacing w:line="360" w:lineRule="auto"/>
              <w:jc w:val="both"/>
              <w:rPr>
                <w:b/>
                <w:bCs/>
              </w:rPr>
            </w:pPr>
            <w:r w:rsidRPr="00994083">
              <w:rPr>
                <w:b/>
                <w:bCs/>
              </w:rPr>
              <w:t>Д) адвокатское бюро</w:t>
            </w:r>
          </w:p>
          <w:p w:rsidR="00C742A2" w:rsidRPr="00994083" w:rsidRDefault="00C742A2" w:rsidP="009953B4">
            <w:pPr>
              <w:spacing w:line="360" w:lineRule="auto"/>
              <w:jc w:val="both"/>
              <w:rPr>
                <w:b/>
                <w:bCs/>
              </w:rPr>
            </w:pPr>
            <w:r w:rsidRPr="00994083">
              <w:rPr>
                <w:b/>
                <w:bCs/>
              </w:rPr>
              <w:t>Е) юридическая консультация</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pPr>
            <w:r>
              <w:t>А, В</w:t>
            </w:r>
          </w:p>
          <w:p w:rsidR="00C742A2" w:rsidRPr="00994083" w:rsidRDefault="00C742A2" w:rsidP="007366C1">
            <w:pPr>
              <w:spacing w:line="360" w:lineRule="auto"/>
              <w:jc w:val="center"/>
            </w:pPr>
            <w:r w:rsidRPr="00994083">
              <w:t>(статья 20 Федерального закона «Об адвокатуре и адвокатской деятельности в Российской Федерации)</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3 балла</w:t>
            </w:r>
          </w:p>
          <w:p w:rsidR="00C742A2" w:rsidRPr="00994083" w:rsidRDefault="00C742A2" w:rsidP="009953B4">
            <w:pPr>
              <w:spacing w:line="360" w:lineRule="auto"/>
              <w:jc w:val="center"/>
            </w:pPr>
            <w:r w:rsidRPr="00994083">
              <w:t xml:space="preserve">(за неверный ответ </w:t>
            </w:r>
          </w:p>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7245FB">
        <w:tc>
          <w:tcPr>
            <w:tcW w:w="9854" w:type="dxa"/>
            <w:gridSpan w:val="3"/>
            <w:tcBorders>
              <w:top w:val="single" w:sz="4" w:space="0" w:color="auto"/>
              <w:left w:val="single" w:sz="4" w:space="0" w:color="auto"/>
              <w:bottom w:val="single" w:sz="4" w:space="0" w:color="auto"/>
              <w:right w:val="single" w:sz="4" w:space="0" w:color="auto"/>
            </w:tcBorders>
          </w:tcPr>
          <w:p w:rsidR="00C742A2" w:rsidRPr="00994083" w:rsidRDefault="00C742A2" w:rsidP="00A409AE">
            <w:pPr>
              <w:jc w:val="center"/>
              <w:rPr>
                <w:b/>
                <w:sz w:val="28"/>
                <w:szCs w:val="28"/>
              </w:rPr>
            </w:pPr>
            <w:r w:rsidRPr="00994083">
              <w:rPr>
                <w:b/>
                <w:sz w:val="28"/>
                <w:szCs w:val="28"/>
                <w:lang w:val="en-US"/>
              </w:rPr>
              <w:t>VI</w:t>
            </w:r>
            <w:r w:rsidRPr="00994083">
              <w:rPr>
                <w:b/>
                <w:sz w:val="28"/>
                <w:szCs w:val="28"/>
              </w:rPr>
              <w:t xml:space="preserve"> Установите соответствие между международными организациями и европейскими городами, в которых располагаются их штаб-квартиры</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both"/>
              <w:rPr>
                <w:b/>
                <w:bCs/>
              </w:rPr>
            </w:pPr>
            <w:r w:rsidRPr="00994083">
              <w:rPr>
                <w:b/>
                <w:bCs/>
              </w:rPr>
              <w:t xml:space="preserve">30. </w:t>
            </w:r>
          </w:p>
          <w:p w:rsidR="00C742A2" w:rsidRPr="00994083" w:rsidRDefault="00C742A2" w:rsidP="009953B4">
            <w:pPr>
              <w:spacing w:line="360" w:lineRule="auto"/>
              <w:jc w:val="both"/>
              <w:rPr>
                <w:b/>
                <w:bCs/>
              </w:rPr>
            </w:pPr>
            <w:r w:rsidRPr="00994083">
              <w:rPr>
                <w:b/>
                <w:bCs/>
              </w:rPr>
              <w:t>А). Организация Объединенных Наций</w:t>
            </w:r>
          </w:p>
          <w:p w:rsidR="00C742A2" w:rsidRPr="00994083" w:rsidRDefault="00C742A2" w:rsidP="009953B4">
            <w:pPr>
              <w:spacing w:line="360" w:lineRule="auto"/>
              <w:jc w:val="both"/>
              <w:rPr>
                <w:b/>
                <w:bCs/>
              </w:rPr>
            </w:pPr>
            <w:r w:rsidRPr="00994083">
              <w:rPr>
                <w:b/>
                <w:bCs/>
              </w:rPr>
              <w:t>Б) Международный арбитражный суд при Международной торговой палате</w:t>
            </w:r>
          </w:p>
          <w:p w:rsidR="00C742A2" w:rsidRPr="00994083" w:rsidRDefault="00C742A2" w:rsidP="009953B4">
            <w:pPr>
              <w:spacing w:line="360" w:lineRule="auto"/>
              <w:jc w:val="both"/>
              <w:rPr>
                <w:b/>
                <w:bCs/>
              </w:rPr>
            </w:pPr>
            <w:r w:rsidRPr="00994083">
              <w:rPr>
                <w:b/>
                <w:bCs/>
              </w:rPr>
              <w:t>В) Европейский Суд по правам человека</w:t>
            </w:r>
          </w:p>
          <w:p w:rsidR="00C742A2" w:rsidRPr="00994083" w:rsidRDefault="00C742A2" w:rsidP="009953B4">
            <w:pPr>
              <w:spacing w:line="360" w:lineRule="auto"/>
              <w:jc w:val="both"/>
              <w:rPr>
                <w:b/>
                <w:bCs/>
              </w:rPr>
            </w:pPr>
            <w:r w:rsidRPr="00994083">
              <w:rPr>
                <w:b/>
                <w:bCs/>
              </w:rPr>
              <w:t>1. Страсбург</w:t>
            </w:r>
          </w:p>
          <w:p w:rsidR="00C742A2" w:rsidRPr="00994083" w:rsidRDefault="00C742A2" w:rsidP="009953B4">
            <w:pPr>
              <w:spacing w:line="360" w:lineRule="auto"/>
              <w:jc w:val="both"/>
              <w:rPr>
                <w:b/>
                <w:bCs/>
              </w:rPr>
            </w:pPr>
            <w:r w:rsidRPr="00994083">
              <w:rPr>
                <w:b/>
                <w:bCs/>
              </w:rPr>
              <w:t>2. Нью-Йорк</w:t>
            </w:r>
          </w:p>
          <w:p w:rsidR="00C742A2" w:rsidRPr="00994083" w:rsidRDefault="00C742A2" w:rsidP="009953B4">
            <w:pPr>
              <w:spacing w:line="360" w:lineRule="auto"/>
              <w:jc w:val="both"/>
              <w:rPr>
                <w:b/>
                <w:bCs/>
              </w:rPr>
            </w:pPr>
            <w:r w:rsidRPr="00994083">
              <w:rPr>
                <w:b/>
                <w:bCs/>
              </w:rPr>
              <w:t>3. Париж</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B22EB4">
            <w:pPr>
              <w:spacing w:line="360" w:lineRule="auto"/>
              <w:jc w:val="center"/>
            </w:pPr>
            <w:r w:rsidRPr="00994083">
              <w:t>А – 2</w:t>
            </w:r>
          </w:p>
          <w:p w:rsidR="00C742A2" w:rsidRPr="00994083" w:rsidRDefault="00C742A2" w:rsidP="00B22EB4">
            <w:pPr>
              <w:spacing w:line="360" w:lineRule="auto"/>
              <w:jc w:val="center"/>
            </w:pPr>
            <w:r w:rsidRPr="00994083">
              <w:t>Б – 3</w:t>
            </w:r>
          </w:p>
          <w:p w:rsidR="00C742A2" w:rsidRPr="00994083" w:rsidRDefault="00C742A2" w:rsidP="00B22EB4">
            <w:pPr>
              <w:spacing w:line="360" w:lineRule="auto"/>
              <w:jc w:val="center"/>
              <w:rPr>
                <w:b/>
              </w:rPr>
            </w:pPr>
            <w:r w:rsidRPr="00994083">
              <w:t>В - 1</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За каждый правильный ответ по 1 баллу</w:t>
            </w:r>
          </w:p>
          <w:p w:rsidR="00C742A2" w:rsidRPr="00994083" w:rsidRDefault="00C742A2" w:rsidP="009953B4">
            <w:pPr>
              <w:spacing w:line="360" w:lineRule="auto"/>
              <w:jc w:val="center"/>
            </w:pPr>
            <w:r w:rsidRPr="00994083">
              <w:t>(за неверный ответ</w:t>
            </w:r>
          </w:p>
          <w:p w:rsidR="00C742A2" w:rsidRPr="00994083" w:rsidRDefault="00C742A2" w:rsidP="009953B4">
            <w:pPr>
              <w:spacing w:line="360" w:lineRule="auto"/>
              <w:jc w:val="center"/>
              <w:rPr>
                <w:b/>
              </w:rPr>
            </w:pPr>
            <w:r w:rsidRPr="00994083">
              <w:t>0 баллов)</w:t>
            </w:r>
          </w:p>
        </w:tc>
      </w:tr>
      <w:tr w:rsidR="00C742A2" w:rsidRPr="00994083" w:rsidTr="000755EA">
        <w:trPr>
          <w:trHeight w:val="1070"/>
        </w:trPr>
        <w:tc>
          <w:tcPr>
            <w:tcW w:w="9854" w:type="dxa"/>
            <w:gridSpan w:val="3"/>
            <w:tcBorders>
              <w:top w:val="single" w:sz="4" w:space="0" w:color="auto"/>
              <w:left w:val="single" w:sz="4" w:space="0" w:color="auto"/>
              <w:bottom w:val="single" w:sz="4" w:space="0" w:color="auto"/>
              <w:right w:val="single" w:sz="4" w:space="0" w:color="auto"/>
            </w:tcBorders>
          </w:tcPr>
          <w:p w:rsidR="00C742A2" w:rsidRPr="00994083" w:rsidRDefault="00C742A2" w:rsidP="00A409AE">
            <w:pPr>
              <w:jc w:val="center"/>
              <w:rPr>
                <w:b/>
                <w:sz w:val="28"/>
                <w:szCs w:val="28"/>
              </w:rPr>
            </w:pPr>
            <w:r w:rsidRPr="00994083">
              <w:rPr>
                <w:b/>
                <w:sz w:val="28"/>
                <w:szCs w:val="28"/>
                <w:lang w:val="en-US"/>
              </w:rPr>
              <w:t>VII</w:t>
            </w:r>
            <w:r w:rsidRPr="00994083">
              <w:rPr>
                <w:b/>
                <w:sz w:val="28"/>
                <w:szCs w:val="28"/>
              </w:rPr>
              <w:t xml:space="preserve"> </w:t>
            </w:r>
            <w:r w:rsidRPr="00994083">
              <w:rPr>
                <w:b/>
                <w:sz w:val="28"/>
                <w:szCs w:val="28"/>
                <w:lang w:eastAsia="en-US"/>
              </w:rPr>
              <w:t>Установите соответствие между «правовыми семьями</w:t>
            </w:r>
            <w:r>
              <w:rPr>
                <w:b/>
                <w:sz w:val="28"/>
                <w:szCs w:val="28"/>
                <w:lang w:eastAsia="en-US"/>
              </w:rPr>
              <w:t>» современного мира</w:t>
            </w:r>
            <w:r w:rsidRPr="00994083">
              <w:rPr>
                <w:b/>
                <w:sz w:val="28"/>
                <w:szCs w:val="28"/>
                <w:lang w:eastAsia="en-US"/>
              </w:rPr>
              <w:t xml:space="preserve"> и национальными правовыми системами перечисленных ниже государств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both"/>
              <w:rPr>
                <w:b/>
                <w:bCs/>
              </w:rPr>
            </w:pPr>
            <w:r w:rsidRPr="00994083">
              <w:rPr>
                <w:b/>
                <w:bCs/>
              </w:rPr>
              <w:lastRenderedPageBreak/>
              <w:t xml:space="preserve">31. </w:t>
            </w:r>
          </w:p>
          <w:p w:rsidR="00C742A2" w:rsidRPr="00994083" w:rsidRDefault="00C742A2" w:rsidP="009953B4">
            <w:pPr>
              <w:spacing w:line="360" w:lineRule="auto"/>
              <w:jc w:val="both"/>
              <w:rPr>
                <w:b/>
                <w:bCs/>
              </w:rPr>
            </w:pPr>
            <w:r w:rsidRPr="00994083">
              <w:rPr>
                <w:b/>
                <w:bCs/>
              </w:rPr>
              <w:t>А) романо-германская правовая семья</w:t>
            </w:r>
          </w:p>
          <w:p w:rsidR="00C742A2" w:rsidRPr="00994083" w:rsidRDefault="00C742A2" w:rsidP="009953B4">
            <w:pPr>
              <w:spacing w:line="360" w:lineRule="auto"/>
              <w:jc w:val="both"/>
              <w:rPr>
                <w:b/>
                <w:bCs/>
              </w:rPr>
            </w:pPr>
            <w:r w:rsidRPr="00994083">
              <w:rPr>
                <w:b/>
                <w:bCs/>
              </w:rPr>
              <w:t>Б) семья общего права</w:t>
            </w:r>
          </w:p>
          <w:p w:rsidR="00C742A2" w:rsidRPr="00994083" w:rsidRDefault="00C742A2" w:rsidP="009953B4">
            <w:pPr>
              <w:spacing w:line="360" w:lineRule="auto"/>
              <w:jc w:val="both"/>
              <w:rPr>
                <w:b/>
                <w:bCs/>
              </w:rPr>
            </w:pPr>
            <w:r w:rsidRPr="00994083">
              <w:rPr>
                <w:b/>
                <w:bCs/>
              </w:rPr>
              <w:t>1. Канада</w:t>
            </w:r>
          </w:p>
          <w:p w:rsidR="00C742A2" w:rsidRPr="00994083" w:rsidRDefault="00C742A2" w:rsidP="009953B4">
            <w:pPr>
              <w:spacing w:line="360" w:lineRule="auto"/>
              <w:jc w:val="both"/>
              <w:rPr>
                <w:b/>
                <w:bCs/>
              </w:rPr>
            </w:pPr>
            <w:r w:rsidRPr="00994083">
              <w:rPr>
                <w:b/>
                <w:bCs/>
              </w:rPr>
              <w:t>2. Италия</w:t>
            </w:r>
          </w:p>
          <w:p w:rsidR="00C742A2" w:rsidRPr="00994083" w:rsidRDefault="00C742A2" w:rsidP="00821C57">
            <w:pPr>
              <w:spacing w:line="360" w:lineRule="auto"/>
              <w:jc w:val="both"/>
              <w:rPr>
                <w:b/>
                <w:bCs/>
              </w:rPr>
            </w:pPr>
            <w:r w:rsidRPr="00994083">
              <w:rPr>
                <w:b/>
                <w:bCs/>
              </w:rPr>
              <w:t>3. Австралия</w:t>
            </w:r>
          </w:p>
          <w:p w:rsidR="00C742A2" w:rsidRPr="00994083" w:rsidRDefault="00C742A2" w:rsidP="00821C57">
            <w:pPr>
              <w:spacing w:line="360" w:lineRule="auto"/>
              <w:jc w:val="both"/>
              <w:rPr>
                <w:b/>
                <w:bCs/>
              </w:rPr>
            </w:pPr>
            <w:r w:rsidRPr="00994083">
              <w:rPr>
                <w:b/>
                <w:bCs/>
              </w:rPr>
              <w:t>4. Франция</w:t>
            </w:r>
          </w:p>
          <w:p w:rsidR="00C742A2" w:rsidRPr="00994083" w:rsidRDefault="00C742A2" w:rsidP="00821C57">
            <w:pPr>
              <w:spacing w:line="360" w:lineRule="auto"/>
              <w:jc w:val="both"/>
              <w:rPr>
                <w:b/>
                <w:bCs/>
              </w:rPr>
            </w:pPr>
            <w:r w:rsidRPr="00994083">
              <w:rPr>
                <w:b/>
                <w:bCs/>
              </w:rPr>
              <w:t>5. Испания</w:t>
            </w:r>
          </w:p>
          <w:p w:rsidR="00C742A2" w:rsidRPr="00994083" w:rsidRDefault="00C742A2" w:rsidP="00821C57">
            <w:pPr>
              <w:spacing w:line="360" w:lineRule="auto"/>
              <w:jc w:val="both"/>
              <w:rPr>
                <w:b/>
                <w:bCs/>
              </w:rPr>
            </w:pPr>
            <w:r w:rsidRPr="00994083">
              <w:rPr>
                <w:b/>
                <w:bCs/>
              </w:rPr>
              <w:t>6. Северная Ирландия</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rPr>
                <w:bCs/>
              </w:rPr>
            </w:pPr>
            <w:r w:rsidRPr="00994083">
              <w:rPr>
                <w:bCs/>
              </w:rPr>
              <w:t>А-2, 4, 5</w:t>
            </w:r>
          </w:p>
          <w:p w:rsidR="00C742A2" w:rsidRPr="00994083" w:rsidRDefault="00C742A2" w:rsidP="009953B4">
            <w:pPr>
              <w:spacing w:line="360" w:lineRule="auto"/>
              <w:jc w:val="center"/>
              <w:rPr>
                <w:bCs/>
              </w:rPr>
            </w:pPr>
            <w:r w:rsidRPr="00994083">
              <w:rPr>
                <w:bCs/>
              </w:rPr>
              <w:t>Б-1, 3, 6</w:t>
            </w:r>
          </w:p>
          <w:p w:rsidR="00C742A2" w:rsidRPr="00994083" w:rsidRDefault="00C742A2" w:rsidP="009953B4">
            <w:pPr>
              <w:spacing w:line="360" w:lineRule="auto"/>
              <w:jc w:val="center"/>
              <w:rPr>
                <w:b/>
              </w:rPr>
            </w:pP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За каждый правильный ответ по 1 баллу</w:t>
            </w:r>
          </w:p>
          <w:p w:rsidR="00C742A2" w:rsidRPr="00994083" w:rsidRDefault="00C742A2" w:rsidP="009953B4">
            <w:pPr>
              <w:spacing w:line="360" w:lineRule="auto"/>
              <w:jc w:val="center"/>
            </w:pPr>
            <w:r w:rsidRPr="00994083">
              <w:t>(за неверный ответ</w:t>
            </w:r>
          </w:p>
          <w:p w:rsidR="00C742A2" w:rsidRPr="00994083" w:rsidRDefault="00C742A2" w:rsidP="009953B4">
            <w:pPr>
              <w:spacing w:line="360" w:lineRule="auto"/>
              <w:jc w:val="center"/>
              <w:rPr>
                <w:b/>
              </w:rPr>
            </w:pPr>
            <w:r w:rsidRPr="00994083">
              <w:t>0 баллов)</w:t>
            </w:r>
          </w:p>
        </w:tc>
      </w:tr>
      <w:tr w:rsidR="00C742A2" w:rsidRPr="00994083" w:rsidTr="007245FB">
        <w:tc>
          <w:tcPr>
            <w:tcW w:w="9854" w:type="dxa"/>
            <w:gridSpan w:val="3"/>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rPr>
                <w:b/>
                <w:sz w:val="28"/>
                <w:szCs w:val="28"/>
              </w:rPr>
            </w:pPr>
            <w:r w:rsidRPr="00994083">
              <w:rPr>
                <w:b/>
                <w:sz w:val="28"/>
                <w:szCs w:val="28"/>
                <w:lang w:val="en-US"/>
              </w:rPr>
              <w:t>VIII</w:t>
            </w:r>
            <w:r w:rsidRPr="00994083">
              <w:rPr>
                <w:b/>
                <w:sz w:val="28"/>
                <w:szCs w:val="28"/>
              </w:rPr>
              <w:t xml:space="preserve"> </w:t>
            </w:r>
            <w:r w:rsidRPr="00994083">
              <w:rPr>
                <w:b/>
                <w:sz w:val="28"/>
                <w:szCs w:val="28"/>
                <w:lang w:eastAsia="en-US"/>
              </w:rPr>
              <w:t>Укажите термин, определение которого дано</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both"/>
              <w:rPr>
                <w:b/>
                <w:bCs/>
              </w:rPr>
            </w:pPr>
            <w:r w:rsidRPr="00994083">
              <w:rPr>
                <w:b/>
                <w:bCs/>
              </w:rPr>
              <w:t>32.  Санкционирование главой государства закона в сроки, указанные в конституции, и публикация пего в официальном издании  – это ______________________________________</w:t>
            </w:r>
          </w:p>
          <w:p w:rsidR="00C742A2" w:rsidRPr="00994083" w:rsidRDefault="00C742A2" w:rsidP="009953B4">
            <w:pPr>
              <w:spacing w:line="360" w:lineRule="auto"/>
              <w:jc w:val="both"/>
              <w:rPr>
                <w:b/>
                <w:bCs/>
              </w:rPr>
            </w:pPr>
            <w:r w:rsidRPr="00994083">
              <w:rPr>
                <w:b/>
                <w:bCs/>
              </w:rPr>
              <w:t>_________________________________________</w:t>
            </w:r>
          </w:p>
          <w:p w:rsidR="00C742A2" w:rsidRPr="00994083" w:rsidRDefault="00C742A2" w:rsidP="009953B4">
            <w:pPr>
              <w:spacing w:line="360" w:lineRule="auto"/>
              <w:jc w:val="both"/>
              <w:rPr>
                <w:b/>
                <w:bCs/>
              </w:rPr>
            </w:pPr>
            <w:r w:rsidRPr="00994083">
              <w:rPr>
                <w:b/>
                <w:bCs/>
              </w:rPr>
              <w:t>_________________________________________</w:t>
            </w:r>
          </w:p>
        </w:tc>
        <w:tc>
          <w:tcPr>
            <w:tcW w:w="3021" w:type="dxa"/>
            <w:tcBorders>
              <w:top w:val="single" w:sz="4" w:space="0" w:color="auto"/>
              <w:left w:val="single" w:sz="4" w:space="0" w:color="auto"/>
              <w:bottom w:val="single" w:sz="4" w:space="0" w:color="auto"/>
              <w:right w:val="single" w:sz="4" w:space="0" w:color="auto"/>
            </w:tcBorders>
          </w:tcPr>
          <w:p w:rsidR="00C742A2" w:rsidRPr="00880F32" w:rsidRDefault="00C742A2" w:rsidP="00DC590C">
            <w:pPr>
              <w:spacing w:line="360" w:lineRule="auto"/>
              <w:jc w:val="center"/>
            </w:pPr>
            <w:r w:rsidRPr="00880F32">
              <w:t xml:space="preserve">Промульгация закона (от латинского </w:t>
            </w:r>
            <w:proofErr w:type="spellStart"/>
            <w:r w:rsidRPr="00880F32">
              <w:rPr>
                <w:lang w:val="en-US"/>
              </w:rPr>
              <w:t>promulcatio</w:t>
            </w:r>
            <w:proofErr w:type="spellEnd"/>
            <w:r w:rsidRPr="00880F32">
              <w:t xml:space="preserve"> – оглашение)</w:t>
            </w:r>
          </w:p>
          <w:p w:rsidR="00C742A2" w:rsidRPr="00994083" w:rsidRDefault="00C742A2" w:rsidP="009953B4">
            <w:pPr>
              <w:spacing w:line="360" w:lineRule="auto"/>
              <w:jc w:val="center"/>
            </w:pPr>
            <w:r w:rsidRPr="00994083">
              <w:t>(ст. 107 Конституции РФ;</w:t>
            </w:r>
          </w:p>
          <w:p w:rsidR="00C742A2" w:rsidRPr="00994083" w:rsidRDefault="00C742A2" w:rsidP="005F16AA">
            <w:pPr>
              <w:spacing w:line="360" w:lineRule="auto"/>
              <w:jc w:val="center"/>
            </w:pPr>
            <w:r w:rsidRPr="00994083">
              <w:t>Большая российская энциклопедия (в 35 томах) т. 27)</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rPr>
                <w:bCs/>
              </w:rPr>
            </w:pPr>
            <w:r w:rsidRPr="00994083">
              <w:rPr>
                <w:bCs/>
              </w:rPr>
              <w:t xml:space="preserve">4 балла </w:t>
            </w:r>
          </w:p>
          <w:p w:rsidR="00C742A2" w:rsidRPr="00994083" w:rsidRDefault="00C742A2" w:rsidP="009953B4">
            <w:pPr>
              <w:spacing w:line="360" w:lineRule="auto"/>
              <w:jc w:val="center"/>
              <w:rPr>
                <w:bCs/>
              </w:rPr>
            </w:pPr>
            <w:r w:rsidRPr="00994083">
              <w:rPr>
                <w:bCs/>
              </w:rPr>
              <w:t xml:space="preserve">(за неверный ответ </w:t>
            </w:r>
            <w:r>
              <w:rPr>
                <w:bCs/>
              </w:rPr>
              <w:t xml:space="preserve">                           </w:t>
            </w:r>
            <w:r w:rsidRPr="00994083">
              <w:rPr>
                <w:bCs/>
              </w:rPr>
              <w:t>0 баллов)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5F16AA">
            <w:pPr>
              <w:spacing w:line="360" w:lineRule="auto"/>
              <w:jc w:val="both"/>
              <w:rPr>
                <w:b/>
                <w:bCs/>
              </w:rPr>
            </w:pPr>
            <w:r w:rsidRPr="00994083">
              <w:rPr>
                <w:b/>
                <w:bCs/>
              </w:rPr>
              <w:t>33. Рисковый договор, исполнение которого ставится в зависимость от события, о котором точно неизвестно, случится оно или  не случится, или от события неизбежного, но момент наступления которого не может быть с точностью определен, - это _______________</w:t>
            </w:r>
          </w:p>
          <w:p w:rsidR="00C742A2" w:rsidRPr="00994083" w:rsidRDefault="00C742A2" w:rsidP="005F16AA">
            <w:pPr>
              <w:spacing w:line="360" w:lineRule="auto"/>
              <w:jc w:val="both"/>
              <w:rPr>
                <w:b/>
                <w:bCs/>
              </w:rPr>
            </w:pPr>
            <w:r w:rsidRPr="00994083">
              <w:rPr>
                <w:b/>
                <w:bCs/>
              </w:rPr>
              <w:t>_________________________________________</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pPr>
            <w:proofErr w:type="spellStart"/>
            <w:r w:rsidRPr="00994083">
              <w:t>Алеаторный</w:t>
            </w:r>
            <w:proofErr w:type="spellEnd"/>
            <w:r w:rsidRPr="00994083">
              <w:t xml:space="preserve"> договор</w:t>
            </w:r>
          </w:p>
          <w:p w:rsidR="00C742A2" w:rsidRPr="00994083" w:rsidRDefault="00C742A2" w:rsidP="009953B4">
            <w:pPr>
              <w:spacing w:line="360" w:lineRule="auto"/>
              <w:jc w:val="center"/>
            </w:pPr>
            <w:r w:rsidRPr="00994083">
              <w:t xml:space="preserve">(Большой юридический словарь. –  А.Я. Сухарев,                    В.Е. </w:t>
            </w:r>
            <w:proofErr w:type="spellStart"/>
            <w:r w:rsidRPr="00994083">
              <w:t>Крутских</w:t>
            </w:r>
            <w:proofErr w:type="spellEnd"/>
            <w:r w:rsidRPr="00994083">
              <w:t xml:space="preserve">,                   А.Я. Сухарева. – </w:t>
            </w:r>
          </w:p>
          <w:p w:rsidR="00C742A2" w:rsidRPr="00994083" w:rsidRDefault="00C742A2" w:rsidP="007245FB">
            <w:pPr>
              <w:spacing w:line="360" w:lineRule="auto"/>
              <w:jc w:val="center"/>
            </w:pPr>
            <w:r w:rsidRPr="00994083">
              <w:t>М.: Инфра, 2003)</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rPr>
                <w:bCs/>
              </w:rPr>
            </w:pPr>
            <w:r w:rsidRPr="00994083">
              <w:rPr>
                <w:bCs/>
              </w:rPr>
              <w:t xml:space="preserve">4 балла </w:t>
            </w:r>
          </w:p>
          <w:p w:rsidR="00C742A2" w:rsidRPr="00994083" w:rsidRDefault="00C742A2" w:rsidP="009953B4">
            <w:pPr>
              <w:spacing w:line="360" w:lineRule="auto"/>
              <w:jc w:val="center"/>
              <w:rPr>
                <w:b/>
              </w:rPr>
            </w:pPr>
            <w:r w:rsidRPr="00994083">
              <w:rPr>
                <w:bCs/>
              </w:rPr>
              <w:t xml:space="preserve">(за неверный ответ </w:t>
            </w:r>
            <w:r>
              <w:rPr>
                <w:bCs/>
              </w:rPr>
              <w:t xml:space="preserve">                            </w:t>
            </w:r>
            <w:r w:rsidRPr="00994083">
              <w:rPr>
                <w:bCs/>
              </w:rPr>
              <w:t>0 баллов)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7366C1">
            <w:pPr>
              <w:spacing w:line="360" w:lineRule="auto"/>
              <w:jc w:val="both"/>
              <w:rPr>
                <w:b/>
                <w:bCs/>
              </w:rPr>
            </w:pPr>
            <w:r w:rsidRPr="00994083">
              <w:rPr>
                <w:b/>
                <w:bCs/>
              </w:rPr>
              <w:t>34. Законный режим имущества супругов – это ______________________________________</w:t>
            </w:r>
          </w:p>
          <w:p w:rsidR="00C742A2" w:rsidRPr="00994083" w:rsidRDefault="00C742A2" w:rsidP="007366C1">
            <w:pPr>
              <w:spacing w:line="360" w:lineRule="auto"/>
              <w:jc w:val="both"/>
              <w:rPr>
                <w:b/>
                <w:bCs/>
              </w:rPr>
            </w:pPr>
            <w:r w:rsidRPr="00994083">
              <w:rPr>
                <w:b/>
                <w:bCs/>
              </w:rPr>
              <w:t>_________________________________________</w:t>
            </w:r>
          </w:p>
          <w:p w:rsidR="00C742A2" w:rsidRPr="00994083" w:rsidRDefault="00C742A2" w:rsidP="007366C1">
            <w:pPr>
              <w:spacing w:line="360" w:lineRule="auto"/>
              <w:jc w:val="both"/>
              <w:rPr>
                <w:b/>
                <w:bCs/>
              </w:rPr>
            </w:pPr>
            <w:r w:rsidRPr="00994083">
              <w:rPr>
                <w:b/>
                <w:bCs/>
              </w:rPr>
              <w:t>_________________________________________</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pPr>
            <w:r w:rsidRPr="00994083">
              <w:t>Режим совместной собственности супругов</w:t>
            </w:r>
          </w:p>
          <w:p w:rsidR="00C742A2" w:rsidRPr="00994083" w:rsidRDefault="00C742A2" w:rsidP="009953B4">
            <w:pPr>
              <w:spacing w:line="360" w:lineRule="auto"/>
              <w:jc w:val="center"/>
            </w:pPr>
            <w:r w:rsidRPr="00994083">
              <w:t>(ч. 1 ст. 33 Семейного кодекса РФ)</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rPr>
                <w:bCs/>
              </w:rPr>
            </w:pPr>
            <w:r w:rsidRPr="00994083">
              <w:rPr>
                <w:bCs/>
              </w:rPr>
              <w:t xml:space="preserve">4 балла </w:t>
            </w:r>
          </w:p>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bCs/>
                <w:sz w:val="24"/>
                <w:szCs w:val="24"/>
              </w:rPr>
              <w:t xml:space="preserve">(за неверный ответ </w:t>
            </w:r>
            <w:r>
              <w:rPr>
                <w:rFonts w:ascii="Times New Roman" w:hAnsi="Times New Roman"/>
                <w:bCs/>
                <w:sz w:val="24"/>
                <w:szCs w:val="24"/>
              </w:rPr>
              <w:t xml:space="preserve">                                </w:t>
            </w:r>
            <w:r w:rsidRPr="00994083">
              <w:rPr>
                <w:rFonts w:ascii="Times New Roman" w:hAnsi="Times New Roman"/>
                <w:bCs/>
                <w:sz w:val="24"/>
                <w:szCs w:val="24"/>
              </w:rPr>
              <w:t>0 баллов)</w:t>
            </w:r>
          </w:p>
        </w:tc>
      </w:tr>
      <w:tr w:rsidR="00C742A2" w:rsidRPr="00994083" w:rsidTr="007245FB">
        <w:tc>
          <w:tcPr>
            <w:tcW w:w="9854" w:type="dxa"/>
            <w:gridSpan w:val="3"/>
            <w:tcBorders>
              <w:top w:val="single" w:sz="4" w:space="0" w:color="auto"/>
              <w:left w:val="single" w:sz="4" w:space="0" w:color="auto"/>
              <w:bottom w:val="single" w:sz="4" w:space="0" w:color="auto"/>
              <w:right w:val="single" w:sz="4" w:space="0" w:color="auto"/>
            </w:tcBorders>
          </w:tcPr>
          <w:p w:rsidR="00C742A2" w:rsidRPr="00994083" w:rsidRDefault="00C742A2" w:rsidP="00A409AE">
            <w:pPr>
              <w:pStyle w:val="NoSpacing"/>
              <w:spacing w:line="360" w:lineRule="auto"/>
              <w:jc w:val="center"/>
              <w:rPr>
                <w:rFonts w:ascii="Times New Roman" w:hAnsi="Times New Roman"/>
                <w:b/>
                <w:sz w:val="28"/>
                <w:szCs w:val="28"/>
              </w:rPr>
            </w:pPr>
            <w:r w:rsidRPr="00994083">
              <w:rPr>
                <w:rFonts w:ascii="Times New Roman" w:hAnsi="Times New Roman"/>
                <w:b/>
                <w:sz w:val="28"/>
                <w:szCs w:val="28"/>
                <w:lang w:val="en-US"/>
              </w:rPr>
              <w:t>I</w:t>
            </w:r>
            <w:r w:rsidRPr="00994083">
              <w:rPr>
                <w:rFonts w:ascii="Times New Roman" w:hAnsi="Times New Roman"/>
                <w:b/>
                <w:sz w:val="28"/>
                <w:szCs w:val="28"/>
              </w:rPr>
              <w:t>Х Работа с правовыми текстами</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C34C00">
            <w:pPr>
              <w:spacing w:line="360" w:lineRule="auto"/>
              <w:jc w:val="both"/>
              <w:rPr>
                <w:b/>
              </w:rPr>
            </w:pPr>
            <w:r w:rsidRPr="00994083">
              <w:rPr>
                <w:b/>
                <w:bCs/>
              </w:rPr>
              <w:t xml:space="preserve">35. </w:t>
            </w:r>
            <w:r w:rsidRPr="00994083">
              <w:rPr>
                <w:b/>
              </w:rPr>
              <w:t>Заполните пропущенное словосочетание в тексте подп. 3. п. 1 ст. 121 Семейного кодекса Российской Федерации:</w:t>
            </w:r>
          </w:p>
          <w:p w:rsidR="00C742A2" w:rsidRPr="00994083" w:rsidRDefault="00C742A2" w:rsidP="00C34C00">
            <w:pPr>
              <w:spacing w:line="360" w:lineRule="auto"/>
              <w:jc w:val="both"/>
              <w:rPr>
                <w:b/>
              </w:rPr>
            </w:pPr>
            <w:r w:rsidRPr="00994083">
              <w:rPr>
                <w:b/>
              </w:rPr>
              <w:t>Деятельность других, кроме_______________</w:t>
            </w:r>
            <w:r w:rsidRPr="00994083">
              <w:rPr>
                <w:b/>
              </w:rPr>
              <w:br/>
              <w:t>____________________________________</w:t>
            </w:r>
            <w:r>
              <w:rPr>
                <w:b/>
              </w:rPr>
              <w:t>_____,</w:t>
            </w:r>
            <w:r w:rsidRPr="00994083">
              <w:rPr>
                <w:b/>
              </w:rPr>
              <w:lastRenderedPageBreak/>
              <w:t>юридических и физических лиц по выявлению и устройству детей,____________</w:t>
            </w:r>
          </w:p>
          <w:p w:rsidR="00C742A2" w:rsidRPr="00994083" w:rsidRDefault="00C742A2" w:rsidP="00C34C00">
            <w:pPr>
              <w:spacing w:line="360" w:lineRule="auto"/>
              <w:jc w:val="both"/>
              <w:rPr>
                <w:b/>
              </w:rPr>
            </w:pPr>
            <w:r w:rsidRPr="00994083">
              <w:rPr>
                <w:b/>
              </w:rPr>
              <w:t xml:space="preserve">_________________________________________ _________________________________________, не допускается </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A015D">
            <w:pPr>
              <w:jc w:val="center"/>
              <w:rPr>
                <w:bCs/>
              </w:rPr>
            </w:pPr>
            <w:r w:rsidRPr="00994083">
              <w:lastRenderedPageBreak/>
              <w:t>Деятельность других, кроме органов опеки и попечительства,</w:t>
            </w:r>
            <w:r w:rsidRPr="00994083">
              <w:rPr>
                <w:b/>
              </w:rPr>
              <w:t xml:space="preserve"> </w:t>
            </w:r>
            <w:r w:rsidRPr="00994083">
              <w:t xml:space="preserve">юридических и физических лиц по выявлению и устройству детей, оставшихся без попечения родителей, не </w:t>
            </w:r>
            <w:r w:rsidRPr="00994083">
              <w:lastRenderedPageBreak/>
              <w:t>допускается</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D66F11">
            <w:pPr>
              <w:spacing w:line="360" w:lineRule="auto"/>
              <w:jc w:val="center"/>
              <w:rPr>
                <w:bCs/>
              </w:rPr>
            </w:pPr>
            <w:r>
              <w:lastRenderedPageBreak/>
              <w:t>5 баллов</w:t>
            </w:r>
            <w:r w:rsidRPr="00994083">
              <w:t xml:space="preserve"> </w:t>
            </w:r>
            <w:r>
              <w:t xml:space="preserve">                  </w:t>
            </w:r>
            <w:r w:rsidRPr="00994083">
              <w:t xml:space="preserve">(за подходящий </w:t>
            </w:r>
            <w:r>
              <w:t xml:space="preserve">по смыслу, но неполный </w:t>
            </w:r>
            <w:r>
              <w:lastRenderedPageBreak/>
              <w:t>ответ – 3</w:t>
            </w:r>
            <w:r w:rsidRPr="00994083">
              <w:t xml:space="preserve"> балла, за неверный ответ 0 баллов)</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both"/>
              <w:rPr>
                <w:b/>
              </w:rPr>
            </w:pPr>
            <w:r w:rsidRPr="00994083">
              <w:rPr>
                <w:b/>
                <w:bCs/>
              </w:rPr>
              <w:lastRenderedPageBreak/>
              <w:t xml:space="preserve">36.  </w:t>
            </w:r>
            <w:r w:rsidRPr="00994083">
              <w:rPr>
                <w:b/>
              </w:rPr>
              <w:t>Заполните пропущенные словосочетания в тексте ч. 2 ст. 25 Уголовного кодекса Российской Федерации:</w:t>
            </w:r>
          </w:p>
          <w:p w:rsidR="00C742A2" w:rsidRPr="00994083" w:rsidRDefault="00C742A2" w:rsidP="009953B4">
            <w:pPr>
              <w:spacing w:line="360" w:lineRule="auto"/>
              <w:jc w:val="both"/>
              <w:rPr>
                <w:b/>
              </w:rPr>
            </w:pPr>
            <w:r w:rsidRPr="00994083">
              <w:rPr>
                <w:b/>
              </w:rPr>
              <w:t>Преступление признается совершенным с прямым умыслом, если ___________________</w:t>
            </w:r>
          </w:p>
          <w:p w:rsidR="00C742A2" w:rsidRPr="00994083" w:rsidRDefault="00C742A2" w:rsidP="009953B4">
            <w:pPr>
              <w:spacing w:line="360" w:lineRule="auto"/>
              <w:jc w:val="both"/>
              <w:rPr>
                <w:b/>
              </w:rPr>
            </w:pPr>
            <w:r w:rsidRPr="00994083">
              <w:rPr>
                <w:b/>
              </w:rPr>
              <w:t>_________________________________________</w:t>
            </w:r>
            <w:r w:rsidRPr="00994083">
              <w:rPr>
                <w:b/>
              </w:rPr>
              <w:br/>
              <w:t>_________________________________________,</w:t>
            </w:r>
          </w:p>
          <w:p w:rsidR="00C742A2" w:rsidRPr="00994083" w:rsidRDefault="00C742A2" w:rsidP="009953B4">
            <w:pPr>
              <w:spacing w:line="360" w:lineRule="auto"/>
              <w:jc w:val="both"/>
              <w:rPr>
                <w:b/>
              </w:rPr>
            </w:pPr>
            <w:r w:rsidRPr="00994083">
              <w:rPr>
                <w:b/>
              </w:rPr>
              <w:t>предвидело_______________________________</w:t>
            </w:r>
          </w:p>
          <w:p w:rsidR="00C742A2" w:rsidRPr="00994083" w:rsidRDefault="00C742A2" w:rsidP="009953B4">
            <w:pPr>
              <w:spacing w:line="360" w:lineRule="auto"/>
              <w:jc w:val="both"/>
              <w:rPr>
                <w:b/>
              </w:rPr>
            </w:pPr>
            <w:r w:rsidRPr="00994083">
              <w:rPr>
                <w:b/>
              </w:rPr>
              <w:t>_________________________________________</w:t>
            </w:r>
          </w:p>
          <w:p w:rsidR="00C742A2" w:rsidRPr="00994083" w:rsidRDefault="00C742A2" w:rsidP="009953B4">
            <w:pPr>
              <w:spacing w:line="360" w:lineRule="auto"/>
              <w:jc w:val="both"/>
              <w:rPr>
                <w:b/>
              </w:rPr>
            </w:pPr>
            <w:r w:rsidRPr="00994083">
              <w:rPr>
                <w:b/>
              </w:rPr>
              <w:t>наступления общественно опасных последствий______________________________</w:t>
            </w:r>
          </w:p>
          <w:p w:rsidR="00C742A2" w:rsidRPr="00994083" w:rsidRDefault="00C742A2" w:rsidP="00C429BF">
            <w:pPr>
              <w:spacing w:line="480" w:lineRule="auto"/>
              <w:jc w:val="both"/>
              <w:rPr>
                <w:b/>
              </w:rPr>
            </w:pPr>
            <w:r w:rsidRPr="00994083">
              <w:rPr>
                <w:b/>
              </w:rPr>
              <w:t>_________________________________________</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A015D">
            <w:pPr>
              <w:jc w:val="center"/>
              <w:rPr>
                <w:bCs/>
              </w:rPr>
            </w:pPr>
            <w:r w:rsidRPr="00994083">
              <w:t>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Pr>
                <w:rFonts w:ascii="Times New Roman" w:hAnsi="Times New Roman"/>
                <w:sz w:val="24"/>
                <w:szCs w:val="24"/>
              </w:rPr>
              <w:t>5 баллов</w:t>
            </w:r>
            <w:r w:rsidRPr="00994083">
              <w:rPr>
                <w:rFonts w:ascii="Times New Roman" w:hAnsi="Times New Roman"/>
                <w:sz w:val="24"/>
                <w:szCs w:val="24"/>
              </w:rPr>
              <w:t xml:space="preserve"> </w:t>
            </w:r>
            <w:r>
              <w:rPr>
                <w:rFonts w:ascii="Times New Roman" w:hAnsi="Times New Roman"/>
                <w:sz w:val="24"/>
                <w:szCs w:val="24"/>
              </w:rPr>
              <w:t xml:space="preserve">                 </w:t>
            </w:r>
            <w:r w:rsidRPr="00994083">
              <w:rPr>
                <w:rFonts w:ascii="Times New Roman" w:hAnsi="Times New Roman"/>
                <w:sz w:val="24"/>
                <w:szCs w:val="24"/>
              </w:rPr>
              <w:t xml:space="preserve">(за подходящий </w:t>
            </w:r>
            <w:r>
              <w:rPr>
                <w:rFonts w:ascii="Times New Roman" w:hAnsi="Times New Roman"/>
                <w:sz w:val="24"/>
                <w:szCs w:val="24"/>
              </w:rPr>
              <w:t>по смыслу, но неполный ответ – 3</w:t>
            </w:r>
            <w:r w:rsidRPr="00994083">
              <w:rPr>
                <w:rFonts w:ascii="Times New Roman" w:hAnsi="Times New Roman"/>
                <w:sz w:val="24"/>
                <w:szCs w:val="24"/>
              </w:rPr>
              <w:t xml:space="preserve"> балла, за неверный ответ 0 баллов)</w:t>
            </w:r>
          </w:p>
        </w:tc>
      </w:tr>
      <w:tr w:rsidR="00C742A2" w:rsidRPr="00994083" w:rsidTr="007245FB">
        <w:tc>
          <w:tcPr>
            <w:tcW w:w="9854" w:type="dxa"/>
            <w:gridSpan w:val="3"/>
            <w:tcBorders>
              <w:top w:val="single" w:sz="4" w:space="0" w:color="auto"/>
              <w:left w:val="single" w:sz="4" w:space="0" w:color="auto"/>
              <w:bottom w:val="single" w:sz="4" w:space="0" w:color="auto"/>
              <w:right w:val="single" w:sz="4" w:space="0" w:color="auto"/>
            </w:tcBorders>
          </w:tcPr>
          <w:p w:rsidR="00C742A2" w:rsidRDefault="00C742A2" w:rsidP="00C429BF">
            <w:pPr>
              <w:pStyle w:val="NoSpacing"/>
              <w:spacing w:line="360" w:lineRule="auto"/>
              <w:jc w:val="center"/>
              <w:rPr>
                <w:rFonts w:ascii="Times New Roman" w:hAnsi="Times New Roman"/>
                <w:b/>
                <w:sz w:val="28"/>
                <w:szCs w:val="28"/>
              </w:rPr>
            </w:pPr>
            <w:r w:rsidRPr="00994083">
              <w:rPr>
                <w:rFonts w:ascii="Times New Roman" w:hAnsi="Times New Roman"/>
                <w:b/>
                <w:sz w:val="28"/>
                <w:szCs w:val="28"/>
                <w:lang w:val="en-US"/>
              </w:rPr>
              <w:t>X</w:t>
            </w:r>
            <w:r w:rsidRPr="00994083">
              <w:rPr>
                <w:rFonts w:ascii="Times New Roman" w:hAnsi="Times New Roman"/>
                <w:b/>
                <w:sz w:val="28"/>
                <w:szCs w:val="28"/>
              </w:rPr>
              <w:t xml:space="preserve"> Проанализируйте историко-правовой </w:t>
            </w:r>
          </w:p>
          <w:p w:rsidR="00C742A2" w:rsidRPr="00994083" w:rsidRDefault="00C742A2" w:rsidP="00C429BF">
            <w:pPr>
              <w:pStyle w:val="NoSpacing"/>
              <w:spacing w:line="360" w:lineRule="auto"/>
              <w:jc w:val="center"/>
              <w:rPr>
                <w:rFonts w:ascii="Times New Roman" w:hAnsi="Times New Roman"/>
                <w:sz w:val="24"/>
                <w:szCs w:val="24"/>
              </w:rPr>
            </w:pPr>
            <w:r w:rsidRPr="00994083">
              <w:rPr>
                <w:rFonts w:ascii="Times New Roman" w:hAnsi="Times New Roman"/>
                <w:b/>
                <w:sz w:val="28"/>
                <w:szCs w:val="28"/>
              </w:rPr>
              <w:t>документ</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both"/>
              <w:rPr>
                <w:b/>
                <w:bCs/>
              </w:rPr>
            </w:pPr>
            <w:r w:rsidRPr="00994083">
              <w:rPr>
                <w:b/>
                <w:bCs/>
              </w:rPr>
              <w:t>37. Прочитайте документ и ответьте на вопросы:</w:t>
            </w:r>
          </w:p>
          <w:p w:rsidR="00C742A2" w:rsidRPr="00994083" w:rsidRDefault="00C742A2" w:rsidP="009953B4">
            <w:pPr>
              <w:spacing w:line="360" w:lineRule="auto"/>
              <w:jc w:val="both"/>
              <w:rPr>
                <w:b/>
                <w:bCs/>
              </w:rPr>
            </w:pPr>
            <w:r w:rsidRPr="00994083">
              <w:rPr>
                <w:b/>
                <w:bCs/>
              </w:rPr>
              <w:t>Глава 12. Усыновление (удочерение) ст. 98-118</w:t>
            </w:r>
          </w:p>
          <w:p w:rsidR="00C742A2" w:rsidRPr="00994083" w:rsidRDefault="00C742A2" w:rsidP="0090397F">
            <w:pPr>
              <w:spacing w:line="330" w:lineRule="atLeast"/>
              <w:jc w:val="both"/>
              <w:textAlignment w:val="baseline"/>
              <w:rPr>
                <w:rFonts w:ascii="inherit" w:hAnsi="inherit" w:cs="Arial"/>
                <w:b/>
                <w:sz w:val="23"/>
                <w:szCs w:val="23"/>
              </w:rPr>
            </w:pPr>
            <w:bookmarkStart w:id="1" w:name="100359"/>
            <w:bookmarkEnd w:id="1"/>
            <w:r w:rsidRPr="00994083">
              <w:rPr>
                <w:rFonts w:ascii="inherit" w:hAnsi="inherit" w:cs="Arial"/>
                <w:b/>
                <w:sz w:val="23"/>
                <w:szCs w:val="23"/>
              </w:rPr>
              <w:t>Статья 98. Усыновление детей, являющихся гражданами Российской Федерации</w:t>
            </w:r>
          </w:p>
          <w:p w:rsidR="00C742A2" w:rsidRPr="00994083" w:rsidRDefault="00C742A2" w:rsidP="0090397F">
            <w:pPr>
              <w:spacing w:line="330" w:lineRule="atLeast"/>
              <w:jc w:val="both"/>
              <w:textAlignment w:val="baseline"/>
              <w:rPr>
                <w:rFonts w:ascii="inherit" w:hAnsi="inherit" w:cs="Arial"/>
                <w:b/>
                <w:sz w:val="23"/>
                <w:szCs w:val="23"/>
              </w:rPr>
            </w:pPr>
            <w:bookmarkStart w:id="2" w:name="100360"/>
            <w:bookmarkEnd w:id="2"/>
            <w:r w:rsidRPr="00994083">
              <w:rPr>
                <w:rFonts w:ascii="inherit" w:hAnsi="inherit" w:cs="Arial"/>
                <w:b/>
                <w:sz w:val="23"/>
                <w:szCs w:val="23"/>
              </w:rPr>
              <w:t>Усыновление допускается только в отношении несовершеннолетних детей, являющихся гражданами Российской Федерации, и в их интересах.</w:t>
            </w:r>
          </w:p>
          <w:p w:rsidR="00C742A2" w:rsidRPr="00994083" w:rsidRDefault="00C742A2" w:rsidP="0090397F">
            <w:pPr>
              <w:spacing w:line="330" w:lineRule="atLeast"/>
              <w:jc w:val="both"/>
              <w:textAlignment w:val="baseline"/>
              <w:rPr>
                <w:rFonts w:ascii="inherit" w:hAnsi="inherit" w:cs="Arial"/>
                <w:b/>
                <w:sz w:val="23"/>
                <w:szCs w:val="23"/>
              </w:rPr>
            </w:pPr>
            <w:bookmarkStart w:id="3" w:name="100361"/>
            <w:bookmarkEnd w:id="3"/>
            <w:r w:rsidRPr="00994083">
              <w:rPr>
                <w:rFonts w:ascii="inherit" w:hAnsi="inherit" w:cs="Arial"/>
                <w:b/>
                <w:sz w:val="23"/>
                <w:szCs w:val="23"/>
              </w:rPr>
              <w:t xml:space="preserve">Усыновление детей, являющихся гражданами Российской Федерации, гражданами Российской Федерации производится постановлением главы районной, городской, районной в городе администрации по месту жительства (нахождения) усыновляемого либо по месту жительства усыновителя по просьбе лица, желающего усыновить ребенка, и с его </w:t>
            </w:r>
            <w:r w:rsidRPr="00994083">
              <w:rPr>
                <w:rFonts w:ascii="inherit" w:hAnsi="inherit" w:cs="Arial"/>
                <w:b/>
                <w:sz w:val="23"/>
                <w:szCs w:val="23"/>
              </w:rPr>
              <w:lastRenderedPageBreak/>
              <w:t>участием.</w:t>
            </w:r>
          </w:p>
          <w:p w:rsidR="00C742A2" w:rsidRPr="00994083" w:rsidRDefault="00C742A2" w:rsidP="009953B4">
            <w:pPr>
              <w:spacing w:line="360" w:lineRule="auto"/>
              <w:jc w:val="both"/>
              <w:rPr>
                <w:b/>
                <w:bCs/>
              </w:rPr>
            </w:pPr>
            <w:r w:rsidRPr="00994083">
              <w:rPr>
                <w:b/>
                <w:bCs/>
              </w:rPr>
              <w:t>1) Укажите название историко-правового документа, фрагмент из которого приведен для Вашего анализа</w:t>
            </w:r>
          </w:p>
          <w:p w:rsidR="00C742A2" w:rsidRPr="00994083" w:rsidRDefault="00C742A2" w:rsidP="009953B4">
            <w:pPr>
              <w:spacing w:line="360" w:lineRule="auto"/>
              <w:jc w:val="both"/>
              <w:rPr>
                <w:b/>
                <w:bCs/>
              </w:rPr>
            </w:pPr>
            <w:r w:rsidRPr="00994083">
              <w:rPr>
                <w:b/>
                <w:bCs/>
              </w:rPr>
              <w:t>А) Укажите год принятия этого документа</w:t>
            </w:r>
          </w:p>
          <w:p w:rsidR="00C742A2" w:rsidRDefault="00C742A2" w:rsidP="009953B4">
            <w:pPr>
              <w:spacing w:line="360" w:lineRule="auto"/>
              <w:jc w:val="both"/>
              <w:rPr>
                <w:b/>
                <w:bCs/>
              </w:rPr>
            </w:pPr>
            <w:r w:rsidRPr="00994083">
              <w:rPr>
                <w:b/>
                <w:bCs/>
              </w:rPr>
              <w:t>3) Как действующее российское законодательство определяет порядок усыновления?</w:t>
            </w:r>
          </w:p>
          <w:p w:rsidR="00C742A2" w:rsidRPr="00994083" w:rsidRDefault="00C742A2" w:rsidP="009953B4">
            <w:pPr>
              <w:spacing w:line="360" w:lineRule="auto"/>
              <w:jc w:val="both"/>
              <w:rPr>
                <w:b/>
                <w:bCs/>
              </w:rPr>
            </w:pP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C429BF">
            <w:pPr>
              <w:spacing w:line="360" w:lineRule="auto"/>
              <w:jc w:val="center"/>
            </w:pPr>
            <w:r w:rsidRPr="00994083">
              <w:lastRenderedPageBreak/>
              <w:t>1) Кодекс о браке и семье РСФСР</w:t>
            </w:r>
          </w:p>
          <w:p w:rsidR="00C742A2" w:rsidRPr="00994083" w:rsidRDefault="00C742A2" w:rsidP="00C429BF">
            <w:pPr>
              <w:spacing w:line="360" w:lineRule="auto"/>
              <w:jc w:val="center"/>
            </w:pPr>
            <w:r w:rsidRPr="00994083">
              <w:t>2) 1969 год</w:t>
            </w:r>
          </w:p>
          <w:p w:rsidR="00C742A2" w:rsidRPr="00994083" w:rsidRDefault="00C742A2" w:rsidP="00C429BF">
            <w:pPr>
              <w:spacing w:line="360" w:lineRule="auto"/>
              <w:jc w:val="center"/>
            </w:pPr>
            <w:r w:rsidRPr="00994083">
              <w:t xml:space="preserve">3)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r w:rsidRPr="00994083">
              <w:lastRenderedPageBreak/>
              <w:t xml:space="preserve">законодательством                               ( п. 1 ст. 125 Семейного кодекса РФ) </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572031">
            <w:pPr>
              <w:pStyle w:val="NoSpacing"/>
              <w:jc w:val="center"/>
              <w:rPr>
                <w:rFonts w:ascii="Times New Roman" w:hAnsi="Times New Roman"/>
                <w:sz w:val="24"/>
                <w:szCs w:val="24"/>
              </w:rPr>
            </w:pPr>
            <w:r w:rsidRPr="00994083">
              <w:rPr>
                <w:rFonts w:ascii="Times New Roman" w:hAnsi="Times New Roman"/>
                <w:sz w:val="24"/>
                <w:szCs w:val="24"/>
              </w:rPr>
              <w:lastRenderedPageBreak/>
              <w:t>За каждый правильный ответ по 2 балла</w:t>
            </w:r>
          </w:p>
          <w:p w:rsidR="00C742A2" w:rsidRPr="00994083" w:rsidRDefault="00C742A2" w:rsidP="00572031">
            <w:pPr>
              <w:jc w:val="center"/>
            </w:pPr>
            <w:r w:rsidRPr="00994083">
              <w:t>(за неверный ответ</w:t>
            </w:r>
          </w:p>
          <w:p w:rsidR="00C742A2" w:rsidRPr="00994083" w:rsidRDefault="00C742A2" w:rsidP="00572031">
            <w:pPr>
              <w:pStyle w:val="NoSpacing"/>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7245FB">
        <w:tc>
          <w:tcPr>
            <w:tcW w:w="9854" w:type="dxa"/>
            <w:gridSpan w:val="3"/>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8"/>
                <w:szCs w:val="28"/>
              </w:rPr>
            </w:pPr>
            <w:r w:rsidRPr="00994083">
              <w:rPr>
                <w:rFonts w:ascii="Times New Roman" w:hAnsi="Times New Roman"/>
                <w:b/>
                <w:sz w:val="28"/>
                <w:szCs w:val="28"/>
                <w:lang w:val="en-US"/>
              </w:rPr>
              <w:lastRenderedPageBreak/>
              <w:t>XI</w:t>
            </w:r>
            <w:r w:rsidRPr="00994083">
              <w:rPr>
                <w:rFonts w:ascii="Times New Roman" w:hAnsi="Times New Roman"/>
                <w:b/>
                <w:bCs/>
                <w:sz w:val="28"/>
                <w:szCs w:val="28"/>
              </w:rPr>
              <w:t xml:space="preserve">  Расшифруйте аббревиатуры</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both"/>
              <w:rPr>
                <w:b/>
              </w:rPr>
            </w:pPr>
            <w:r w:rsidRPr="00994083">
              <w:rPr>
                <w:b/>
              </w:rPr>
              <w:t>38.</w:t>
            </w:r>
          </w:p>
          <w:p w:rsidR="00C742A2" w:rsidRPr="00994083" w:rsidRDefault="00C742A2" w:rsidP="009953B4">
            <w:pPr>
              <w:spacing w:line="360" w:lineRule="auto"/>
              <w:jc w:val="both"/>
              <w:rPr>
                <w:b/>
              </w:rPr>
            </w:pPr>
            <w:r w:rsidRPr="00994083">
              <w:rPr>
                <w:b/>
              </w:rPr>
              <w:t>А) ФСБ</w:t>
            </w:r>
          </w:p>
          <w:p w:rsidR="00C742A2" w:rsidRPr="00994083" w:rsidRDefault="00C742A2" w:rsidP="009953B4">
            <w:pPr>
              <w:spacing w:line="360" w:lineRule="auto"/>
              <w:jc w:val="both"/>
              <w:rPr>
                <w:b/>
              </w:rPr>
            </w:pPr>
            <w:r w:rsidRPr="00994083">
              <w:rPr>
                <w:b/>
              </w:rPr>
              <w:t>Б) ФАС</w:t>
            </w:r>
          </w:p>
          <w:p w:rsidR="00C742A2" w:rsidRPr="00994083" w:rsidRDefault="00C742A2" w:rsidP="009953B4">
            <w:pPr>
              <w:spacing w:line="360" w:lineRule="auto"/>
              <w:jc w:val="both"/>
              <w:rPr>
                <w:b/>
              </w:rPr>
            </w:pPr>
            <w:r w:rsidRPr="00994083">
              <w:rPr>
                <w:b/>
              </w:rPr>
              <w:t>В) ФСИН</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A015D">
            <w:pPr>
              <w:jc w:val="both"/>
            </w:pPr>
            <w:r w:rsidRPr="00994083">
              <w:t>А) Федеральная служба безопасности</w:t>
            </w:r>
          </w:p>
          <w:p w:rsidR="00C742A2" w:rsidRPr="00994083" w:rsidRDefault="00C742A2" w:rsidP="009A015D">
            <w:pPr>
              <w:jc w:val="both"/>
            </w:pPr>
            <w:r w:rsidRPr="00994083">
              <w:t>Б) Федеральный антимонопольная служба</w:t>
            </w:r>
          </w:p>
          <w:p w:rsidR="00C742A2" w:rsidRPr="00994083" w:rsidRDefault="00C742A2" w:rsidP="009A015D">
            <w:pPr>
              <w:jc w:val="both"/>
            </w:pPr>
            <w:r w:rsidRPr="00994083">
              <w:t>В) Федеральная служба исполнения наказаний</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C429BF">
            <w:pPr>
              <w:pStyle w:val="NoSpacing"/>
              <w:spacing w:line="360" w:lineRule="auto"/>
              <w:jc w:val="center"/>
              <w:rPr>
                <w:rFonts w:ascii="Times New Roman" w:hAnsi="Times New Roman"/>
                <w:sz w:val="24"/>
                <w:szCs w:val="24"/>
              </w:rPr>
            </w:pPr>
            <w:r w:rsidRPr="00994083">
              <w:rPr>
                <w:rFonts w:ascii="Times New Roman" w:hAnsi="Times New Roman"/>
                <w:sz w:val="24"/>
                <w:szCs w:val="24"/>
              </w:rPr>
              <w:t>За каждый правильный ответ по 1 баллу</w:t>
            </w:r>
          </w:p>
          <w:p w:rsidR="00C742A2" w:rsidRPr="00994083" w:rsidRDefault="00C742A2" w:rsidP="00C429BF">
            <w:pPr>
              <w:spacing w:line="360" w:lineRule="auto"/>
              <w:jc w:val="center"/>
            </w:pPr>
            <w:r w:rsidRPr="00994083">
              <w:t>(за неверный ответ</w:t>
            </w:r>
          </w:p>
          <w:p w:rsidR="00C742A2" w:rsidRPr="00994083" w:rsidRDefault="00C742A2" w:rsidP="00C429BF">
            <w:pPr>
              <w:pStyle w:val="NoSpacing"/>
              <w:spacing w:line="360" w:lineRule="auto"/>
              <w:jc w:val="center"/>
              <w:rPr>
                <w:rFonts w:ascii="Times New Roman" w:hAnsi="Times New Roman"/>
                <w:sz w:val="24"/>
                <w:szCs w:val="24"/>
              </w:rPr>
            </w:pPr>
            <w:r w:rsidRPr="00994083">
              <w:rPr>
                <w:rFonts w:ascii="Times New Roman" w:hAnsi="Times New Roman"/>
                <w:sz w:val="24"/>
                <w:szCs w:val="24"/>
              </w:rPr>
              <w:t>0 баллов)</w:t>
            </w:r>
          </w:p>
        </w:tc>
      </w:tr>
      <w:tr w:rsidR="00C742A2" w:rsidRPr="00994083" w:rsidTr="007245FB">
        <w:tc>
          <w:tcPr>
            <w:tcW w:w="9854" w:type="dxa"/>
            <w:gridSpan w:val="3"/>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rPr>
                <w:b/>
                <w:sz w:val="28"/>
                <w:szCs w:val="28"/>
              </w:rPr>
            </w:pPr>
            <w:r w:rsidRPr="00994083">
              <w:rPr>
                <w:b/>
                <w:sz w:val="28"/>
                <w:szCs w:val="28"/>
                <w:lang w:val="en-US"/>
              </w:rPr>
              <w:t>XII</w:t>
            </w:r>
            <w:r w:rsidRPr="00994083">
              <w:rPr>
                <w:b/>
                <w:sz w:val="28"/>
                <w:szCs w:val="28"/>
              </w:rPr>
              <w:t xml:space="preserve"> Заполните схему</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jc w:val="both"/>
              <w:rPr>
                <w:b/>
              </w:rPr>
            </w:pPr>
            <w:r w:rsidRPr="00994083">
              <w:rPr>
                <w:b/>
              </w:rPr>
              <w:t>39.</w:t>
            </w:r>
          </w:p>
          <w:p w:rsidR="00C742A2" w:rsidRPr="00994083" w:rsidRDefault="00C742A2" w:rsidP="009953B4">
            <w:pPr>
              <w:jc w:val="both"/>
              <w:rPr>
                <w:b/>
              </w:rPr>
            </w:pPr>
            <w:r w:rsidRPr="00994083">
              <w:pict>
                <v:roundrect id="_x0000_s1036" style="position:absolute;left:0;text-align:left;margin-left:-1.8pt;margin-top:5.75pt;width:246.75pt;height:42.1pt;z-index:251671552" arcsize="10923f" filled="f" fillcolor="#daeef3">
                  <v:textbox style="mso-next-textbox:#_x0000_s1036">
                    <w:txbxContent>
                      <w:p w:rsidR="00C742A2" w:rsidRPr="00880F32" w:rsidRDefault="00C742A2" w:rsidP="00267B42">
                        <w:pPr>
                          <w:jc w:val="center"/>
                        </w:pPr>
                        <w:r w:rsidRPr="00880F32">
                          <w:t>Форма государства включает в себя три элемента</w:t>
                        </w:r>
                      </w:p>
                    </w:txbxContent>
                  </v:textbox>
                </v:roundrect>
              </w:pict>
            </w:r>
          </w:p>
          <w:p w:rsidR="00C742A2" w:rsidRPr="00994083" w:rsidRDefault="00C742A2" w:rsidP="009953B4">
            <w:pPr>
              <w:jc w:val="both"/>
              <w:rPr>
                <w:b/>
              </w:rPr>
            </w:pPr>
          </w:p>
          <w:p w:rsidR="00C742A2" w:rsidRPr="00994083" w:rsidRDefault="00C742A2" w:rsidP="009953B4">
            <w:pPr>
              <w:jc w:val="both"/>
              <w:rPr>
                <w:b/>
              </w:rPr>
            </w:pPr>
          </w:p>
          <w:p w:rsidR="00C742A2" w:rsidRPr="00994083" w:rsidRDefault="00C742A2" w:rsidP="009953B4">
            <w:pPr>
              <w:jc w:val="both"/>
              <w:rPr>
                <w:b/>
              </w:rPr>
            </w:pPr>
            <w:r w:rsidRPr="00994083">
              <w:pict>
                <v:shape id="_x0000_s1044" type="#_x0000_t32" style="position:absolute;left:0;text-align:left;margin-left:111.45pt;margin-top:7.4pt;width:.15pt;height:8.15pt;z-index:251679744" o:connectortype="straight">
                  <v:stroke endarrow="block"/>
                </v:shape>
              </w:pict>
            </w:r>
            <w:r w:rsidRPr="00994083">
              <w:pict>
                <v:shape id="_x0000_s1035" type="#_x0000_t32" style="position:absolute;left:0;text-align:left;margin-left:179.85pt;margin-top:6.35pt;width:.15pt;height:9.1pt;z-index:251670528" o:connectortype="straight">
                  <v:stroke endarrow="block"/>
                </v:shape>
              </w:pict>
            </w:r>
            <w:r w:rsidRPr="00994083">
              <w:pict>
                <v:shape id="_x0000_s1037" type="#_x0000_t32" style="position:absolute;left:0;text-align:left;margin-left:35.85pt;margin-top:6.35pt;width:.15pt;height:8.15pt;z-index:251672576" o:connectortype="straight">
                  <v:stroke endarrow="block"/>
                </v:shape>
              </w:pict>
            </w:r>
          </w:p>
          <w:p w:rsidR="00C742A2" w:rsidRPr="00994083" w:rsidRDefault="00C742A2" w:rsidP="009953B4">
            <w:pPr>
              <w:jc w:val="both"/>
              <w:rPr>
                <w:b/>
              </w:rPr>
            </w:pPr>
            <w:r w:rsidRPr="00994083">
              <w:pict>
                <v:roundrect id="_x0000_s1034" style="position:absolute;left:0;text-align:left;margin-left:169.2pt;margin-top:2.9pt;width:75.75pt;height:159.95pt;z-index:251669504" arcsize="10923f" filled="f" fillcolor="#daeef3">
                  <v:textbox style="layout-flow:vertical;mso-layout-flow-alt:bottom-to-top;mso-next-textbox:#_x0000_s1034">
                    <w:txbxContent>
                      <w:p w:rsidR="00C742A2" w:rsidRDefault="00C742A2" w:rsidP="00267B42"/>
                    </w:txbxContent>
                  </v:textbox>
                </v:roundrect>
              </w:pict>
            </w:r>
            <w:r w:rsidRPr="00994083">
              <w:pict>
                <v:roundrect id="_x0000_s1045" style="position:absolute;left:0;text-align:left;margin-left:82.2pt;margin-top:.65pt;width:78pt;height:160.95pt;flip:y;z-index:251680768" arcsize="10923f" filled="f" fillcolor="#daeef3">
                  <v:textbox style="layout-flow:vertical;mso-layout-flow-alt:bottom-to-top;mso-next-textbox:#_x0000_s1045">
                    <w:txbxContent>
                      <w:p w:rsidR="00C742A2" w:rsidRDefault="00C742A2" w:rsidP="00EA7B70">
                        <w:pPr>
                          <w:jc w:val="center"/>
                        </w:pPr>
                      </w:p>
                    </w:txbxContent>
                  </v:textbox>
                </v:roundrect>
              </w:pict>
            </w:r>
            <w:r w:rsidRPr="00994083">
              <w:pict>
                <v:roundrect id="_x0000_s1033" style="position:absolute;left:0;text-align:left;margin-left:3.6pt;margin-top:.35pt;width:72.6pt;height:161.2pt;z-index:251668480" arcsize="10923f" filled="f" fillcolor="#daeef3">
                  <v:textbox style="layout-flow:vertical;mso-layout-flow-alt:bottom-to-top;mso-next-textbox:#_x0000_s1033">
                    <w:txbxContent>
                      <w:p w:rsidR="00C742A2" w:rsidRDefault="00C742A2" w:rsidP="00267B42"/>
                    </w:txbxContent>
                  </v:textbox>
                </v:roundrect>
              </w:pict>
            </w:r>
          </w:p>
          <w:p w:rsidR="00C742A2" w:rsidRPr="00994083" w:rsidRDefault="00C742A2" w:rsidP="009953B4">
            <w:pPr>
              <w:jc w:val="both"/>
              <w:rPr>
                <w:b/>
              </w:rPr>
            </w:pPr>
          </w:p>
          <w:p w:rsidR="00C742A2" w:rsidRPr="00994083" w:rsidRDefault="00C742A2" w:rsidP="009953B4">
            <w:pPr>
              <w:jc w:val="both"/>
              <w:rPr>
                <w:b/>
              </w:rPr>
            </w:pPr>
          </w:p>
          <w:p w:rsidR="00C742A2" w:rsidRPr="00994083" w:rsidRDefault="00C742A2" w:rsidP="009953B4">
            <w:pPr>
              <w:jc w:val="both"/>
              <w:rPr>
                <w:b/>
              </w:rPr>
            </w:pPr>
          </w:p>
          <w:p w:rsidR="00C742A2" w:rsidRPr="00994083" w:rsidRDefault="00C742A2" w:rsidP="009953B4">
            <w:pPr>
              <w:jc w:val="both"/>
              <w:rPr>
                <w:b/>
              </w:rPr>
            </w:pPr>
          </w:p>
          <w:p w:rsidR="00C742A2" w:rsidRPr="00994083" w:rsidRDefault="00C742A2" w:rsidP="009953B4">
            <w:pPr>
              <w:jc w:val="both"/>
              <w:rPr>
                <w:b/>
              </w:rPr>
            </w:pPr>
          </w:p>
          <w:p w:rsidR="00C742A2" w:rsidRPr="00994083" w:rsidRDefault="00C742A2" w:rsidP="009953B4">
            <w:pPr>
              <w:jc w:val="both"/>
              <w:rPr>
                <w:b/>
              </w:rPr>
            </w:pPr>
          </w:p>
          <w:p w:rsidR="00C742A2" w:rsidRPr="00994083" w:rsidRDefault="00C742A2" w:rsidP="009953B4">
            <w:pPr>
              <w:jc w:val="both"/>
              <w:rPr>
                <w:b/>
              </w:rPr>
            </w:pPr>
          </w:p>
          <w:p w:rsidR="00C742A2" w:rsidRPr="00994083" w:rsidRDefault="00C742A2" w:rsidP="009953B4">
            <w:pPr>
              <w:jc w:val="both"/>
              <w:rPr>
                <w:b/>
              </w:rPr>
            </w:pPr>
          </w:p>
          <w:p w:rsidR="00C742A2" w:rsidRPr="00994083" w:rsidRDefault="00C742A2" w:rsidP="009953B4">
            <w:pPr>
              <w:jc w:val="both"/>
              <w:rPr>
                <w:b/>
              </w:rPr>
            </w:pPr>
          </w:p>
          <w:p w:rsidR="00C742A2" w:rsidRPr="00994083" w:rsidRDefault="00C742A2" w:rsidP="009953B4">
            <w:pPr>
              <w:jc w:val="both"/>
              <w:rPr>
                <w:b/>
              </w:rPr>
            </w:pPr>
          </w:p>
          <w:p w:rsidR="00C742A2" w:rsidRPr="00994083" w:rsidRDefault="00C742A2" w:rsidP="009953B4">
            <w:pPr>
              <w:jc w:val="both"/>
              <w:rPr>
                <w:b/>
              </w:rPr>
            </w:pP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jc w:val="both"/>
              <w:rPr>
                <w:b/>
              </w:rPr>
            </w:pPr>
            <w:r w:rsidRPr="00994083">
              <w:pict>
                <v:roundrect id="_x0000_s1040" style="position:absolute;left:0;text-align:left;margin-left:-.15pt;margin-top:10.55pt;width:138.3pt;height:51.1pt;z-index:251675648;mso-position-horizontal-relative:text;mso-position-vertical-relative:text" arcsize="10923f" filled="f" fillcolor="#daeef3">
                  <v:textbox style="mso-next-textbox:#_x0000_s1040">
                    <w:txbxContent>
                      <w:p w:rsidR="00C742A2" w:rsidRPr="00880F32" w:rsidRDefault="00C742A2" w:rsidP="00546A42">
                        <w:pPr>
                          <w:jc w:val="center"/>
                        </w:pPr>
                        <w:r w:rsidRPr="00880F32">
                          <w:t>Форма государства включает в себя три элемента</w:t>
                        </w:r>
                      </w:p>
                    </w:txbxContent>
                  </v:textbox>
                </v:roundrect>
              </w:pict>
            </w:r>
          </w:p>
          <w:p w:rsidR="00C742A2" w:rsidRPr="00994083" w:rsidRDefault="00C742A2" w:rsidP="009953B4">
            <w:pPr>
              <w:jc w:val="both"/>
              <w:rPr>
                <w:b/>
              </w:rPr>
            </w:pPr>
          </w:p>
          <w:p w:rsidR="00C742A2" w:rsidRPr="00994083" w:rsidRDefault="00C742A2" w:rsidP="009953B4">
            <w:pPr>
              <w:jc w:val="both"/>
              <w:rPr>
                <w:b/>
              </w:rPr>
            </w:pPr>
          </w:p>
          <w:p w:rsidR="00C742A2" w:rsidRPr="00994083" w:rsidRDefault="00C742A2" w:rsidP="009953B4">
            <w:pPr>
              <w:jc w:val="both"/>
              <w:rPr>
                <w:b/>
              </w:rPr>
            </w:pPr>
          </w:p>
          <w:p w:rsidR="00C742A2" w:rsidRPr="00994083" w:rsidRDefault="00C742A2" w:rsidP="009953B4">
            <w:pPr>
              <w:jc w:val="both"/>
              <w:rPr>
                <w:b/>
              </w:rPr>
            </w:pPr>
            <w:r w:rsidRPr="00994083">
              <w:pict>
                <v:shape id="_x0000_s1043" type="#_x0000_t32" style="position:absolute;left:0;text-align:left;margin-left:101.1pt;margin-top:7.4pt;width:.15pt;height:9.1pt;z-index:251678720" o:connectortype="straight">
                  <v:stroke endarrow="block"/>
                </v:shape>
              </w:pict>
            </w:r>
            <w:r w:rsidRPr="00994083">
              <w:pict>
                <v:shape id="_x0000_s1041" type="#_x0000_t32" style="position:absolute;left:0;text-align:left;margin-left:18.3pt;margin-top:6.35pt;width:.15pt;height:8.15pt;z-index:251676672" o:connectortype="straight">
                  <v:stroke endarrow="block"/>
                </v:shape>
              </w:pict>
            </w:r>
            <w:r w:rsidRPr="00994083">
              <w:pict>
                <v:shape id="_x0000_s1039" type="#_x0000_t32" style="position:absolute;left:0;text-align:left;margin-left:64.8pt;margin-top:6.35pt;width:.25pt;height:9.1pt;flip:x;z-index:251674624" o:connectortype="straight">
                  <v:stroke endarrow="block"/>
                </v:shape>
              </w:pict>
            </w:r>
          </w:p>
          <w:p w:rsidR="00C742A2" w:rsidRPr="00994083" w:rsidRDefault="00C742A2" w:rsidP="009953B4">
            <w:pPr>
              <w:jc w:val="both"/>
              <w:rPr>
                <w:b/>
              </w:rPr>
            </w:pPr>
            <w:r w:rsidRPr="00994083">
              <w:pict>
                <v:roundrect id="_x0000_s1042" style="position:absolute;left:0;text-align:left;margin-left:45.65pt;margin-top:2.6pt;width:45.25pt;height:160.15pt;z-index:251677696" arcsize="10923f" filled="f" fillcolor="#daeef3">
                  <v:textbox style="layout-flow:vertical;mso-layout-flow-alt:bottom-to-top;mso-next-textbox:#_x0000_s1042">
                    <w:txbxContent>
                      <w:p w:rsidR="00C742A2" w:rsidRDefault="00C742A2" w:rsidP="00F757DE">
                        <w:pPr>
                          <w:jc w:val="center"/>
                        </w:pPr>
                        <w:r>
                          <w:t>Форма государственного устройства</w:t>
                        </w:r>
                      </w:p>
                      <w:p w:rsidR="00C742A2" w:rsidRDefault="00C742A2" w:rsidP="00546A42"/>
                    </w:txbxContent>
                  </v:textbox>
                </v:roundrect>
              </w:pict>
            </w:r>
            <w:r w:rsidRPr="00994083">
              <w:rPr>
                <w:noProof/>
              </w:rPr>
              <w:pict>
                <v:roundrect id="_x0000_s1046" style="position:absolute;left:0;text-align:left;margin-left:101.25pt;margin-top:2.9pt;width:33.3pt;height:158.55pt;flip:y;z-index:251681792" arcsize="10923f" filled="f" fillcolor="#daeef3">
                  <v:textbox style="layout-flow:vertical;mso-layout-flow-alt:bottom-to-top;mso-next-textbox:#_x0000_s1046">
                    <w:txbxContent>
                      <w:p w:rsidR="00C742A2" w:rsidRDefault="00C742A2" w:rsidP="00EA7B70">
                        <w:pPr>
                          <w:jc w:val="center"/>
                        </w:pPr>
                        <w:r>
                          <w:t>Политический режим</w:t>
                        </w:r>
                      </w:p>
                    </w:txbxContent>
                  </v:textbox>
                </v:roundrect>
              </w:pict>
            </w:r>
            <w:r w:rsidRPr="00994083">
              <w:pict>
                <v:roundrect id="_x0000_s1038" style="position:absolute;left:0;text-align:left;margin-left:3.6pt;margin-top:1.6pt;width:33.45pt;height:159.9pt;flip:y;z-index:251673600" arcsize="10923f" filled="f" fillcolor="#daeef3">
                  <v:textbox style="layout-flow:vertical;mso-layout-flow-alt:bottom-to-top;mso-next-textbox:#_x0000_s1038">
                    <w:txbxContent>
                      <w:p w:rsidR="00C742A2" w:rsidRDefault="00C742A2" w:rsidP="00D166A4">
                        <w:pPr>
                          <w:jc w:val="center"/>
                        </w:pPr>
                        <w:r>
                          <w:t>Форма правления</w:t>
                        </w:r>
                      </w:p>
                    </w:txbxContent>
                  </v:textbox>
                </v:roundrect>
              </w:pict>
            </w:r>
          </w:p>
          <w:p w:rsidR="00C742A2" w:rsidRPr="00994083" w:rsidRDefault="00C742A2" w:rsidP="009953B4">
            <w:pPr>
              <w:jc w:val="both"/>
              <w:rPr>
                <w:b/>
              </w:rPr>
            </w:pPr>
          </w:p>
          <w:p w:rsidR="00C742A2" w:rsidRPr="00994083" w:rsidRDefault="00C742A2" w:rsidP="009953B4">
            <w:pPr>
              <w:jc w:val="both"/>
              <w:rPr>
                <w:b/>
              </w:rPr>
            </w:pPr>
          </w:p>
          <w:p w:rsidR="00C742A2" w:rsidRPr="00994083" w:rsidRDefault="00C742A2" w:rsidP="009953B4">
            <w:pPr>
              <w:jc w:val="both"/>
              <w:rPr>
                <w:b/>
              </w:rPr>
            </w:pPr>
          </w:p>
          <w:p w:rsidR="00C742A2" w:rsidRPr="00994083" w:rsidRDefault="00C742A2" w:rsidP="009953B4">
            <w:pPr>
              <w:jc w:val="both"/>
              <w:rPr>
                <w:b/>
              </w:rPr>
            </w:pPr>
          </w:p>
          <w:p w:rsidR="00C742A2" w:rsidRPr="00994083" w:rsidRDefault="00C742A2" w:rsidP="009953B4">
            <w:pPr>
              <w:jc w:val="both"/>
              <w:rPr>
                <w:b/>
              </w:rPr>
            </w:pPr>
          </w:p>
          <w:p w:rsidR="00C742A2" w:rsidRPr="00994083" w:rsidRDefault="00C742A2" w:rsidP="009953B4">
            <w:pPr>
              <w:jc w:val="both"/>
              <w:rPr>
                <w:b/>
              </w:rPr>
            </w:pPr>
          </w:p>
          <w:p w:rsidR="00C742A2" w:rsidRPr="00994083" w:rsidRDefault="00C742A2" w:rsidP="009953B4">
            <w:pPr>
              <w:jc w:val="both"/>
              <w:rPr>
                <w:b/>
              </w:rPr>
            </w:pPr>
          </w:p>
          <w:p w:rsidR="00C742A2" w:rsidRPr="00994083" w:rsidRDefault="00C742A2" w:rsidP="009953B4">
            <w:pPr>
              <w:jc w:val="both"/>
              <w:rPr>
                <w:b/>
              </w:rPr>
            </w:pPr>
          </w:p>
          <w:p w:rsidR="00C742A2" w:rsidRPr="00994083" w:rsidRDefault="00C742A2" w:rsidP="009953B4">
            <w:pPr>
              <w:jc w:val="both"/>
              <w:rPr>
                <w:b/>
              </w:rPr>
            </w:pPr>
          </w:p>
          <w:p w:rsidR="00C742A2" w:rsidRPr="00994083" w:rsidRDefault="00C742A2" w:rsidP="009953B4">
            <w:pPr>
              <w:jc w:val="both"/>
              <w:rPr>
                <w:b/>
              </w:rPr>
            </w:pPr>
          </w:p>
          <w:p w:rsidR="00C742A2" w:rsidRPr="00994083" w:rsidRDefault="00C742A2" w:rsidP="009953B4">
            <w:pPr>
              <w:spacing w:line="360" w:lineRule="auto"/>
              <w:jc w:val="both"/>
            </w:pP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5 баллов</w:t>
            </w:r>
          </w:p>
          <w:p w:rsidR="00C742A2" w:rsidRPr="00994083" w:rsidRDefault="00C742A2" w:rsidP="009953B4">
            <w:pPr>
              <w:spacing w:line="360" w:lineRule="auto"/>
              <w:jc w:val="center"/>
            </w:pPr>
            <w:r w:rsidRPr="00994083">
              <w:t>(за любую ошибку</w:t>
            </w:r>
          </w:p>
          <w:p w:rsidR="00C742A2" w:rsidRPr="00994083" w:rsidRDefault="00C742A2" w:rsidP="009953B4">
            <w:pPr>
              <w:pStyle w:val="NoSpacing"/>
              <w:spacing w:line="360" w:lineRule="auto"/>
              <w:jc w:val="center"/>
              <w:rPr>
                <w:rFonts w:ascii="Times New Roman" w:hAnsi="Times New Roman"/>
                <w:sz w:val="24"/>
                <w:szCs w:val="24"/>
              </w:rPr>
            </w:pPr>
            <w:r w:rsidRPr="00994083">
              <w:rPr>
                <w:rFonts w:ascii="Times New Roman" w:hAnsi="Times New Roman"/>
                <w:sz w:val="24"/>
                <w:szCs w:val="24"/>
              </w:rPr>
              <w:t>0 баллов)</w:t>
            </w:r>
          </w:p>
          <w:p w:rsidR="00C742A2" w:rsidRPr="00994083" w:rsidRDefault="00C742A2" w:rsidP="009953B4">
            <w:pPr>
              <w:pStyle w:val="NoSpacing"/>
              <w:spacing w:line="360" w:lineRule="auto"/>
              <w:jc w:val="center"/>
              <w:rPr>
                <w:rFonts w:ascii="Times New Roman" w:hAnsi="Times New Roman"/>
                <w:sz w:val="24"/>
                <w:szCs w:val="24"/>
              </w:rPr>
            </w:pPr>
          </w:p>
        </w:tc>
      </w:tr>
      <w:tr w:rsidR="00C742A2" w:rsidRPr="00994083" w:rsidTr="007245FB">
        <w:tc>
          <w:tcPr>
            <w:tcW w:w="9854" w:type="dxa"/>
            <w:gridSpan w:val="3"/>
            <w:tcBorders>
              <w:top w:val="single" w:sz="4" w:space="0" w:color="auto"/>
              <w:left w:val="single" w:sz="4" w:space="0" w:color="auto"/>
              <w:bottom w:val="single" w:sz="4" w:space="0" w:color="auto"/>
              <w:right w:val="single" w:sz="4" w:space="0" w:color="auto"/>
            </w:tcBorders>
          </w:tcPr>
          <w:p w:rsidR="00C742A2" w:rsidRPr="00994083" w:rsidRDefault="00C742A2" w:rsidP="00A409AE">
            <w:pPr>
              <w:jc w:val="center"/>
              <w:rPr>
                <w:b/>
                <w:sz w:val="28"/>
                <w:szCs w:val="28"/>
              </w:rPr>
            </w:pPr>
            <w:r w:rsidRPr="00994083">
              <w:rPr>
                <w:b/>
                <w:sz w:val="28"/>
                <w:szCs w:val="28"/>
                <w:lang w:val="en-US"/>
              </w:rPr>
              <w:t>XII</w:t>
            </w:r>
            <w:r w:rsidRPr="00994083">
              <w:rPr>
                <w:b/>
                <w:sz w:val="28"/>
                <w:szCs w:val="28"/>
              </w:rPr>
              <w:t xml:space="preserve"> Ознакомьтесь с описанными правовыми ситуациями и ответьте на поставленные вопросы</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A91B86">
            <w:pPr>
              <w:spacing w:line="360" w:lineRule="auto"/>
              <w:jc w:val="both"/>
              <w:rPr>
                <w:b/>
              </w:rPr>
            </w:pPr>
            <w:r w:rsidRPr="00994083">
              <w:rPr>
                <w:b/>
                <w:bCs/>
              </w:rPr>
              <w:t xml:space="preserve">40. Забеременевшая от Цыплакова                               17-летняя Лобова, получив согласие органа местного самоуправления по месту своего </w:t>
            </w:r>
            <w:r w:rsidRPr="00994083">
              <w:rPr>
                <w:b/>
                <w:bCs/>
              </w:rPr>
              <w:lastRenderedPageBreak/>
              <w:t>жительства на заключение брака, вышла замуж за Цыплакова. Спустя полгода родителям Лобовой стало известно о том, что ее муж является ВИЧ-инфицированным. Узнав о возможности признания брака недействительным по тому основанию, что Цыплаков скрыл от жены наличие ВИЧ-инфекции, родители Лобовой потребовали, чтобы она обратилась в суд с соответствующим иском, но Лобова оказалась. Тогда родители направили иск в суд от собственного имени, указав, что на момент заключения брака их дочь была несовершеннолетней, поэтому они имеют право выдвинуть соответствующее требование без ее согласия. Примет ли суд к рассмотрению иск родителей Лобовой?</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4083">
            <w:pPr>
              <w:jc w:val="center"/>
            </w:pPr>
            <w:r w:rsidRPr="00994083">
              <w:lastRenderedPageBreak/>
              <w:t xml:space="preserve">Согласно п. 3 ст. 15 и подп. 5 п. 1 ст. 28 Семейного кодекса Российской Федерации, в случае, если одно из лиц, </w:t>
            </w:r>
            <w:r w:rsidRPr="00994083">
              <w:lastRenderedPageBreak/>
              <w:t>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w:t>
            </w:r>
          </w:p>
          <w:p w:rsidR="00C742A2" w:rsidRPr="00994083" w:rsidRDefault="00C742A2" w:rsidP="00994083">
            <w:pPr>
              <w:jc w:val="center"/>
            </w:pPr>
            <w:r w:rsidRPr="00994083">
              <w:t>Подп. 5 п. 1 ст. 28 Семейного кодекса РФ наделил правом требовать признания брака недействительным только супруга, права которого нарушены в связи с наличием обстоятельств, указанных в п. 3 ст. 15 Семейного кодекса РФ. Таким образом, суд откажет родителям Лобовой в принятии к рассмотрению их искового заявления, т.к. они являются ненадлежащими истцами</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rPr>
                <w:bCs/>
              </w:rPr>
            </w:pPr>
            <w:r w:rsidRPr="00994083">
              <w:rPr>
                <w:bCs/>
              </w:rPr>
              <w:lastRenderedPageBreak/>
              <w:t xml:space="preserve">7 баллов </w:t>
            </w:r>
          </w:p>
          <w:p w:rsidR="00C742A2" w:rsidRPr="00994083" w:rsidRDefault="00C742A2" w:rsidP="009953B4">
            <w:pPr>
              <w:spacing w:line="360" w:lineRule="auto"/>
              <w:jc w:val="center"/>
              <w:rPr>
                <w:bCs/>
              </w:rPr>
            </w:pPr>
            <w:r w:rsidRPr="00994083">
              <w:rPr>
                <w:bCs/>
              </w:rPr>
              <w:t xml:space="preserve">(3 балла за верный </w:t>
            </w:r>
            <w:r w:rsidRPr="00994083">
              <w:rPr>
                <w:bCs/>
              </w:rPr>
              <w:lastRenderedPageBreak/>
              <w:t>краткий ответ,                           4 балла за верное по смыслу обоснование)</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9A015D">
            <w:pPr>
              <w:spacing w:line="360" w:lineRule="auto"/>
              <w:jc w:val="both"/>
              <w:rPr>
                <w:b/>
              </w:rPr>
            </w:pPr>
            <w:r w:rsidRPr="00994083">
              <w:rPr>
                <w:b/>
              </w:rPr>
              <w:lastRenderedPageBreak/>
              <w:t>41. Вновь избранный Президент Российской Федерации через год после своего избрания подал в отставку по состоянию здоровья.  В соответствии со статьей 102 Конституцией Российской Федерации Совет Федерации назначил новые выборы. О своем желании участвовать в них заявил бывший глава государства, который не участвовал в последних выборах, т.к. пребывал на посту Президента Российской Федерации уже два срока подряд.</w:t>
            </w:r>
          </w:p>
          <w:p w:rsidR="00C742A2" w:rsidRPr="00994083" w:rsidRDefault="00C742A2" w:rsidP="009A015D">
            <w:pPr>
              <w:spacing w:line="360" w:lineRule="auto"/>
              <w:jc w:val="both"/>
              <w:rPr>
                <w:b/>
              </w:rPr>
            </w:pPr>
            <w:r w:rsidRPr="00994083">
              <w:rPr>
                <w:b/>
              </w:rPr>
              <w:t>Будет ли допущен бывший глава государства к новым выборам?</w:t>
            </w:r>
          </w:p>
          <w:p w:rsidR="00C742A2" w:rsidRPr="00994083" w:rsidRDefault="00C742A2" w:rsidP="009953B4">
            <w:pPr>
              <w:spacing w:line="360" w:lineRule="auto"/>
              <w:jc w:val="both"/>
              <w:rPr>
                <w:b/>
              </w:rPr>
            </w:pPr>
            <w:r w:rsidRPr="00994083">
              <w:rPr>
                <w:b/>
              </w:rPr>
              <w:t xml:space="preserve">Не будет ли считаться, что он баллотируется на третий срок полномочий? </w:t>
            </w: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4083">
            <w:pPr>
              <w:jc w:val="center"/>
            </w:pPr>
            <w:r w:rsidRPr="00994083">
              <w:t xml:space="preserve">Согласно  ч. 3 ст. 81 Конституции </w:t>
            </w:r>
            <w:r>
              <w:t>РФ</w:t>
            </w:r>
            <w:r w:rsidRPr="00994083">
              <w:t>, одно и то же лицо не может занимать должность</w:t>
            </w:r>
            <w:r>
              <w:t xml:space="preserve"> Президента РФ</w:t>
            </w:r>
            <w:r w:rsidRPr="00994083">
              <w:t xml:space="preserve"> более двух сроков подряд. Однако в описанной ситуации в течение года Президентом было другое лицо. </w:t>
            </w:r>
          </w:p>
          <w:p w:rsidR="00C742A2" w:rsidRDefault="00C742A2" w:rsidP="00121B71">
            <w:pPr>
              <w:jc w:val="center"/>
            </w:pPr>
            <w:r w:rsidRPr="00994083">
              <w:t>Таким образом, если бывший глава государства вновь станет Президентом, это не может расцениваться как пребывание на данном посту два срока подряд, т.к. налицо перерыв в один год.</w:t>
            </w:r>
            <w:r>
              <w:t xml:space="preserve"> </w:t>
            </w:r>
          </w:p>
          <w:p w:rsidR="00C742A2" w:rsidRPr="00994083" w:rsidRDefault="00C742A2" w:rsidP="00121B71">
            <w:pPr>
              <w:jc w:val="center"/>
            </w:pPr>
            <w:r w:rsidRPr="00994083">
              <w:t>Соответственно оснований не допускать бывшего главу государства к новым президентским выборам не имеется</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rPr>
                <w:bCs/>
              </w:rPr>
            </w:pPr>
            <w:r w:rsidRPr="00994083">
              <w:rPr>
                <w:bCs/>
              </w:rPr>
              <w:t xml:space="preserve">7 баллов </w:t>
            </w:r>
          </w:p>
          <w:p w:rsidR="00C742A2" w:rsidRPr="00994083" w:rsidRDefault="00C742A2" w:rsidP="009953B4">
            <w:pPr>
              <w:spacing w:line="360" w:lineRule="auto"/>
              <w:jc w:val="center"/>
              <w:rPr>
                <w:b/>
              </w:rPr>
            </w:pPr>
            <w:r w:rsidRPr="00994083">
              <w:rPr>
                <w:bCs/>
              </w:rPr>
              <w:t>(3 балла за верный краткий ответ,                           4 балла за верное по смыслу обоснование)</w:t>
            </w:r>
          </w:p>
        </w:tc>
      </w:tr>
      <w:tr w:rsidR="00C742A2" w:rsidRPr="00994083" w:rsidTr="00985B7E">
        <w:tc>
          <w:tcPr>
            <w:tcW w:w="5211" w:type="dxa"/>
            <w:tcBorders>
              <w:top w:val="single" w:sz="4" w:space="0" w:color="auto"/>
              <w:left w:val="single" w:sz="4" w:space="0" w:color="auto"/>
              <w:bottom w:val="single" w:sz="4" w:space="0" w:color="auto"/>
              <w:right w:val="single" w:sz="4" w:space="0" w:color="auto"/>
            </w:tcBorders>
          </w:tcPr>
          <w:p w:rsidR="00C742A2" w:rsidRPr="00994083" w:rsidRDefault="00C742A2" w:rsidP="0066155D">
            <w:pPr>
              <w:spacing w:line="360" w:lineRule="auto"/>
              <w:jc w:val="both"/>
              <w:rPr>
                <w:b/>
                <w:shd w:val="clear" w:color="auto" w:fill="F4F8F9"/>
              </w:rPr>
            </w:pPr>
            <w:r w:rsidRPr="00994083">
              <w:rPr>
                <w:b/>
              </w:rPr>
              <w:t xml:space="preserve">42. </w:t>
            </w:r>
            <w:r w:rsidRPr="00994083">
              <w:rPr>
                <w:b/>
                <w:shd w:val="clear" w:color="auto" w:fill="F4F8F9"/>
              </w:rPr>
              <w:t xml:space="preserve">Томский, находясь в магазине, с целью хищения кошелька у стоявшей в очереди </w:t>
            </w:r>
            <w:r w:rsidRPr="00994083">
              <w:rPr>
                <w:b/>
                <w:shd w:val="clear" w:color="auto" w:fill="F4F8F9"/>
              </w:rPr>
              <w:lastRenderedPageBreak/>
              <w:t>Громовой, опустил руку в карман пальто женщины. Громова почувствовала это и схватила Томского за руку. При попытке Томского выдернуть руку, кошелек упал на пол. Подняв кошелек с пола, Громова оставила его у себя. Томский был задержан и в дальнейшем осужден за содеянное.</w:t>
            </w:r>
          </w:p>
          <w:p w:rsidR="00C742A2" w:rsidRPr="00994083" w:rsidRDefault="00C742A2" w:rsidP="0066155D">
            <w:pPr>
              <w:spacing w:line="360" w:lineRule="auto"/>
              <w:jc w:val="both"/>
              <w:rPr>
                <w:b/>
                <w:shd w:val="clear" w:color="auto" w:fill="F4F8F9"/>
              </w:rPr>
            </w:pPr>
            <w:r w:rsidRPr="00994083">
              <w:rPr>
                <w:b/>
                <w:shd w:val="clear" w:color="auto" w:fill="F4F8F9"/>
              </w:rPr>
              <w:t>На какой стадии было пресечено деяние? Аргументируйте свой ответ. Укажите, по какой правовой норме следует квалифицировать содеянное Томским.</w:t>
            </w:r>
          </w:p>
          <w:p w:rsidR="00C742A2" w:rsidRPr="00994083" w:rsidRDefault="00C742A2" w:rsidP="009953B4">
            <w:pPr>
              <w:spacing w:line="360" w:lineRule="auto"/>
              <w:jc w:val="both"/>
              <w:rPr>
                <w:shd w:val="clear" w:color="auto" w:fill="F4F8F9"/>
              </w:rPr>
            </w:pPr>
          </w:p>
        </w:tc>
        <w:tc>
          <w:tcPr>
            <w:tcW w:w="3021" w:type="dxa"/>
            <w:tcBorders>
              <w:top w:val="single" w:sz="4" w:space="0" w:color="auto"/>
              <w:left w:val="single" w:sz="4" w:space="0" w:color="auto"/>
              <w:bottom w:val="single" w:sz="4" w:space="0" w:color="auto"/>
              <w:right w:val="single" w:sz="4" w:space="0" w:color="auto"/>
            </w:tcBorders>
          </w:tcPr>
          <w:p w:rsidR="00C742A2" w:rsidRPr="00994083" w:rsidRDefault="00C742A2" w:rsidP="00994083">
            <w:pPr>
              <w:jc w:val="center"/>
            </w:pPr>
            <w:r w:rsidRPr="00994083">
              <w:lastRenderedPageBreak/>
              <w:t>В нормах Особенной части Уголовн</w:t>
            </w:r>
            <w:r>
              <w:t>ого кодекса РФ</w:t>
            </w:r>
            <w:r w:rsidRPr="00994083">
              <w:t xml:space="preserve"> установлена ответственность за </w:t>
            </w:r>
            <w:r w:rsidRPr="00994083">
              <w:lastRenderedPageBreak/>
              <w:t xml:space="preserve">оконченное преступление, т.е. за совершение деяния, в котором содержатся все необходимые элементы и признаки, присущие конкретному составу преступления: объект-объективная сторона, субъект-субъективная сторона. Отсутствие хотя бы одного из необходимых элементов или признаков </w:t>
            </w:r>
            <w:r>
              <w:t>либо означает</w:t>
            </w:r>
            <w:r w:rsidRPr="00994083">
              <w:t xml:space="preserve"> отсутствие преступления в целом либо свидетельствует о неоконченном преступлении.  В качестве неоконченного преступления в ст. 29 УК РФ выделены</w:t>
            </w:r>
            <w:r>
              <w:t xml:space="preserve"> приготовление  и покушение</w:t>
            </w:r>
            <w:r w:rsidRPr="00994083">
              <w:t>. Приготовление - это умышленное создание условий для совершения преступления, но при полном отсутствии объективной стороны</w:t>
            </w:r>
            <w:r>
              <w:t>. А п</w:t>
            </w:r>
            <w:r w:rsidRPr="00994083">
              <w:t>окушен</w:t>
            </w:r>
            <w:r>
              <w:t>ие - это</w:t>
            </w:r>
            <w:r w:rsidRPr="00994083">
              <w:t xml:space="preserve"> деяние, направленное на выполнение объективной стороны, которая, однако, по независящим от преступника обстоятельствам выполнена не полностью. </w:t>
            </w:r>
          </w:p>
          <w:p w:rsidR="00C742A2" w:rsidRPr="00994083" w:rsidRDefault="00C742A2" w:rsidP="00994083">
            <w:pPr>
              <w:jc w:val="center"/>
            </w:pPr>
            <w:r w:rsidRPr="00994083">
              <w:t xml:space="preserve">Роль заменителя отсутствующих или неполно представленных в деянии элементов состава преступления выполняет статья 30 УК РФ, где речь идет о конкретных признаках покушения и приготовления. </w:t>
            </w:r>
          </w:p>
          <w:p w:rsidR="00C742A2" w:rsidRPr="00994083" w:rsidRDefault="00C742A2" w:rsidP="00994083">
            <w:pPr>
              <w:jc w:val="center"/>
            </w:pPr>
            <w:r w:rsidRPr="00994083">
              <w:t xml:space="preserve">Томский пытался совершить кражу чужого имущества из одежды потерпевшей. Кража относится к преступлениям с материальным составом и </w:t>
            </w:r>
            <w:r w:rsidRPr="00994083">
              <w:lastRenderedPageBreak/>
              <w:t xml:space="preserve">считается оконченной с того момента, как преступник не просто завладел похищенным, а получил возможность им распорядиться.                             У Томского такая возможность отсутствовала. Значит, его деяние пресечено на стадии неоконченного преступления, а именно: на стадии покушения на кражу. </w:t>
            </w:r>
          </w:p>
          <w:p w:rsidR="00C742A2" w:rsidRPr="00994083" w:rsidRDefault="00C742A2" w:rsidP="00994083">
            <w:pPr>
              <w:jc w:val="center"/>
            </w:pPr>
            <w:r w:rsidRPr="00994083">
              <w:t>Томский подлежит привлечению к уголовной ответственности по ч. 3                ст. 30 и п. «г» ч. 2 ст. 158 УК РФ за покушение на кражу чужого имущества, совершенную из одежды, находившейся при потерпевшей.</w:t>
            </w:r>
          </w:p>
        </w:tc>
        <w:tc>
          <w:tcPr>
            <w:tcW w:w="1622" w:type="dxa"/>
            <w:tcBorders>
              <w:top w:val="single" w:sz="4" w:space="0" w:color="auto"/>
              <w:left w:val="single" w:sz="4" w:space="0" w:color="auto"/>
              <w:bottom w:val="single" w:sz="4" w:space="0" w:color="auto"/>
              <w:right w:val="single" w:sz="4" w:space="0" w:color="auto"/>
            </w:tcBorders>
          </w:tcPr>
          <w:p w:rsidR="00C742A2" w:rsidRPr="00994083" w:rsidRDefault="00C742A2" w:rsidP="009953B4">
            <w:pPr>
              <w:spacing w:line="360" w:lineRule="auto"/>
              <w:jc w:val="center"/>
              <w:rPr>
                <w:bCs/>
              </w:rPr>
            </w:pPr>
            <w:r w:rsidRPr="00994083">
              <w:rPr>
                <w:bCs/>
              </w:rPr>
              <w:lastRenderedPageBreak/>
              <w:t xml:space="preserve">7 баллов </w:t>
            </w:r>
          </w:p>
          <w:p w:rsidR="00C742A2" w:rsidRPr="00994083" w:rsidRDefault="00C742A2" w:rsidP="009953B4">
            <w:pPr>
              <w:spacing w:line="360" w:lineRule="auto"/>
              <w:jc w:val="center"/>
              <w:rPr>
                <w:b/>
              </w:rPr>
            </w:pPr>
            <w:r w:rsidRPr="00994083">
              <w:rPr>
                <w:bCs/>
              </w:rPr>
              <w:t xml:space="preserve">(3 балла за </w:t>
            </w:r>
            <w:r w:rsidRPr="00994083">
              <w:rPr>
                <w:bCs/>
              </w:rPr>
              <w:lastRenderedPageBreak/>
              <w:t>верный краткий ответ,                       4 балла за верное по смыслу обоснование)</w:t>
            </w:r>
          </w:p>
        </w:tc>
      </w:tr>
    </w:tbl>
    <w:p w:rsidR="00C742A2" w:rsidRDefault="00C742A2" w:rsidP="005C1442">
      <w:pPr>
        <w:jc w:val="both"/>
        <w:rPr>
          <w:b/>
        </w:rPr>
      </w:pPr>
    </w:p>
    <w:p w:rsidR="00C742A2" w:rsidRDefault="00C742A2" w:rsidP="005C1442">
      <w:pPr>
        <w:jc w:val="both"/>
        <w:rPr>
          <w:b/>
        </w:rPr>
      </w:pPr>
    </w:p>
    <w:p w:rsidR="00C742A2" w:rsidRDefault="00C742A2" w:rsidP="000E2E65">
      <w:pPr>
        <w:pStyle w:val="NoSpacing"/>
        <w:spacing w:after="120" w:line="240" w:lineRule="atLeast"/>
        <w:jc w:val="center"/>
        <w:rPr>
          <w:rFonts w:ascii="Times New Roman" w:hAnsi="Times New Roman"/>
          <w:b/>
          <w:sz w:val="24"/>
          <w:szCs w:val="24"/>
        </w:rPr>
      </w:pPr>
      <w:r>
        <w:rPr>
          <w:rFonts w:ascii="Times New Roman" w:hAnsi="Times New Roman"/>
          <w:b/>
          <w:sz w:val="24"/>
          <w:szCs w:val="24"/>
        </w:rPr>
        <w:t>КРИТЕРИИ ОЦЕНКИ   ЗАДАНИЙ ОЛИМПИАДЫ</w:t>
      </w:r>
    </w:p>
    <w:p w:rsidR="00C742A2" w:rsidRDefault="00C742A2" w:rsidP="000E2E65">
      <w:pPr>
        <w:pStyle w:val="NoSpacing"/>
        <w:spacing w:after="120" w:line="240" w:lineRule="atLeast"/>
        <w:jc w:val="center"/>
        <w:rPr>
          <w:rFonts w:ascii="Times New Roman" w:hAnsi="Times New Roman"/>
          <w:b/>
          <w:sz w:val="24"/>
          <w:szCs w:val="24"/>
        </w:rPr>
      </w:pPr>
      <w:r>
        <w:rPr>
          <w:rFonts w:ascii="Times New Roman" w:hAnsi="Times New Roman"/>
          <w:b/>
          <w:sz w:val="24"/>
          <w:szCs w:val="24"/>
        </w:rPr>
        <w:t>ШКОЛЬНИКОВ ПО ПРАВУ</w:t>
      </w:r>
    </w:p>
    <w:p w:rsidR="00C742A2" w:rsidRDefault="00C742A2" w:rsidP="000E2E65">
      <w:pPr>
        <w:pStyle w:val="NoSpacing"/>
        <w:spacing w:after="120" w:line="240" w:lineRule="atLeast"/>
        <w:jc w:val="center"/>
        <w:rPr>
          <w:rFonts w:ascii="Times New Roman" w:hAnsi="Times New Roman"/>
          <w:b/>
          <w:sz w:val="24"/>
          <w:szCs w:val="24"/>
        </w:rPr>
      </w:pPr>
      <w:r>
        <w:rPr>
          <w:rFonts w:ascii="Times New Roman" w:hAnsi="Times New Roman"/>
          <w:b/>
          <w:sz w:val="24"/>
          <w:szCs w:val="24"/>
        </w:rPr>
        <w:t>2019- 2020 учебный год</w:t>
      </w:r>
    </w:p>
    <w:p w:rsidR="00C742A2" w:rsidRDefault="00C742A2" w:rsidP="00606F53">
      <w:pPr>
        <w:pStyle w:val="NoSpacing"/>
        <w:spacing w:line="360" w:lineRule="auto"/>
        <w:jc w:val="center"/>
        <w:rPr>
          <w:rFonts w:ascii="Times New Roman" w:hAnsi="Times New Roman"/>
          <w:b/>
          <w:sz w:val="24"/>
          <w:szCs w:val="24"/>
        </w:rPr>
      </w:pPr>
      <w:r>
        <w:rPr>
          <w:rFonts w:ascii="Times New Roman" w:hAnsi="Times New Roman"/>
          <w:b/>
          <w:sz w:val="24"/>
          <w:szCs w:val="24"/>
        </w:rPr>
        <w:t>11 класс</w:t>
      </w:r>
    </w:p>
    <w:p w:rsidR="00C742A2" w:rsidRDefault="00C742A2" w:rsidP="000E2E65">
      <w:pPr>
        <w:pStyle w:val="NoSpacing"/>
        <w:spacing w:line="360" w:lineRule="auto"/>
        <w:jc w:val="center"/>
        <w:rPr>
          <w:rFonts w:ascii="Times New Roman" w:hAnsi="Times New Roman"/>
          <w:b/>
          <w:sz w:val="24"/>
          <w:szCs w:val="24"/>
        </w:rPr>
      </w:pPr>
    </w:p>
    <w:p w:rsidR="00C742A2" w:rsidRDefault="00C742A2" w:rsidP="00FE5815">
      <w:pPr>
        <w:spacing w:line="360" w:lineRule="auto"/>
        <w:rPr>
          <w:b/>
          <w:sz w:val="28"/>
          <w:szCs w:val="28"/>
        </w:rPr>
      </w:pPr>
      <w:r>
        <w:rPr>
          <w:b/>
          <w:sz w:val="28"/>
          <w:szCs w:val="28"/>
        </w:rPr>
        <w:t>Максимальное количество баллов – 100</w:t>
      </w:r>
    </w:p>
    <w:p w:rsidR="00C742A2" w:rsidRDefault="00C742A2" w:rsidP="0041283F">
      <w:pPr>
        <w:spacing w:line="360" w:lineRule="auto"/>
        <w:rPr>
          <w:b/>
          <w:bCs/>
          <w:sz w:val="28"/>
          <w:szCs w:val="28"/>
        </w:rPr>
      </w:pPr>
      <w:r w:rsidRPr="0041283F">
        <w:rPr>
          <w:b/>
          <w:bCs/>
          <w:sz w:val="28"/>
          <w:szCs w:val="28"/>
        </w:rPr>
        <w:t>Время</w:t>
      </w:r>
      <w:r>
        <w:rPr>
          <w:b/>
          <w:bCs/>
          <w:sz w:val="28"/>
          <w:szCs w:val="28"/>
        </w:rPr>
        <w:t xml:space="preserve"> на выполнение задания – 2 часа</w:t>
      </w:r>
    </w:p>
    <w:p w:rsidR="00C742A2" w:rsidRPr="00BD563F" w:rsidRDefault="00C742A2" w:rsidP="00BD563F">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141"/>
        <w:gridCol w:w="3544"/>
        <w:gridCol w:w="1666"/>
      </w:tblGrid>
      <w:tr w:rsidR="00C742A2" w:rsidRPr="00005851" w:rsidTr="00004104">
        <w:tc>
          <w:tcPr>
            <w:tcW w:w="464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BD563F">
            <w:pPr>
              <w:jc w:val="center"/>
              <w:rPr>
                <w:b/>
                <w:sz w:val="28"/>
                <w:szCs w:val="28"/>
              </w:rPr>
            </w:pPr>
            <w:r w:rsidRPr="00005851">
              <w:rPr>
                <w:b/>
                <w:sz w:val="28"/>
                <w:szCs w:val="28"/>
              </w:rPr>
              <w:t>Задание</w:t>
            </w:r>
          </w:p>
          <w:p w:rsidR="00C742A2" w:rsidRPr="00005851" w:rsidRDefault="00C742A2" w:rsidP="00BD563F">
            <w:pPr>
              <w:jc w:val="center"/>
              <w:rPr>
                <w:b/>
                <w:sz w:val="28"/>
                <w:szCs w:val="28"/>
              </w:rPr>
            </w:pPr>
          </w:p>
        </w:tc>
        <w:tc>
          <w:tcPr>
            <w:tcW w:w="3544" w:type="dxa"/>
            <w:tcBorders>
              <w:top w:val="single" w:sz="4" w:space="0" w:color="auto"/>
              <w:left w:val="single" w:sz="4" w:space="0" w:color="auto"/>
              <w:bottom w:val="single" w:sz="4" w:space="0" w:color="auto"/>
              <w:right w:val="single" w:sz="4" w:space="0" w:color="auto"/>
            </w:tcBorders>
          </w:tcPr>
          <w:p w:rsidR="00C742A2" w:rsidRPr="00005851" w:rsidRDefault="00C742A2" w:rsidP="00BD563F">
            <w:pPr>
              <w:jc w:val="center"/>
              <w:rPr>
                <w:b/>
                <w:sz w:val="28"/>
                <w:szCs w:val="28"/>
              </w:rPr>
            </w:pPr>
            <w:r w:rsidRPr="00005851">
              <w:rPr>
                <w:b/>
                <w:sz w:val="28"/>
                <w:szCs w:val="28"/>
              </w:rPr>
              <w:t>Ответ</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BD563F">
            <w:pPr>
              <w:jc w:val="center"/>
              <w:rPr>
                <w:b/>
                <w:sz w:val="28"/>
                <w:szCs w:val="28"/>
              </w:rPr>
            </w:pPr>
            <w:r w:rsidRPr="00005851">
              <w:rPr>
                <w:b/>
                <w:sz w:val="28"/>
                <w:szCs w:val="28"/>
              </w:rPr>
              <w:t>Критерии оценки</w:t>
            </w:r>
          </w:p>
        </w:tc>
      </w:tr>
      <w:tr w:rsidR="00C742A2" w:rsidRPr="00005851" w:rsidTr="00844223">
        <w:tc>
          <w:tcPr>
            <w:tcW w:w="9854" w:type="dxa"/>
            <w:gridSpan w:val="4"/>
            <w:tcBorders>
              <w:top w:val="single" w:sz="4" w:space="0" w:color="auto"/>
              <w:left w:val="single" w:sz="4" w:space="0" w:color="auto"/>
              <w:bottom w:val="single" w:sz="4" w:space="0" w:color="auto"/>
              <w:right w:val="single" w:sz="4" w:space="0" w:color="auto"/>
            </w:tcBorders>
          </w:tcPr>
          <w:p w:rsidR="00C742A2" w:rsidRPr="00005851" w:rsidRDefault="00C742A2" w:rsidP="00BD563F">
            <w:pPr>
              <w:jc w:val="center"/>
              <w:rPr>
                <w:b/>
                <w:sz w:val="28"/>
                <w:szCs w:val="28"/>
              </w:rPr>
            </w:pPr>
            <w:r w:rsidRPr="00005851">
              <w:rPr>
                <w:b/>
                <w:sz w:val="28"/>
                <w:szCs w:val="28"/>
                <w:lang w:val="en-US"/>
              </w:rPr>
              <w:t>I</w:t>
            </w:r>
            <w:r w:rsidRPr="00005851">
              <w:rPr>
                <w:b/>
                <w:sz w:val="28"/>
                <w:szCs w:val="28"/>
              </w:rPr>
              <w:t xml:space="preserve"> Определите правильность или ошибочность следующих утверждений </w:t>
            </w:r>
          </w:p>
          <w:p w:rsidR="00C742A2" w:rsidRPr="00005851" w:rsidRDefault="00C742A2" w:rsidP="00BD563F">
            <w:pPr>
              <w:jc w:val="center"/>
              <w:rPr>
                <w:b/>
                <w:sz w:val="28"/>
                <w:szCs w:val="28"/>
              </w:rPr>
            </w:pPr>
            <w:r w:rsidRPr="00005851">
              <w:rPr>
                <w:b/>
                <w:sz w:val="28"/>
                <w:szCs w:val="28"/>
              </w:rPr>
              <w:t>(«да» или «нет»)</w:t>
            </w:r>
          </w:p>
        </w:tc>
      </w:tr>
      <w:tr w:rsidR="00C742A2" w:rsidRPr="00005851" w:rsidTr="00004104">
        <w:tc>
          <w:tcPr>
            <w:tcW w:w="464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3A5404">
            <w:pPr>
              <w:spacing w:line="360" w:lineRule="auto"/>
              <w:jc w:val="both"/>
              <w:rPr>
                <w:b/>
              </w:rPr>
            </w:pPr>
            <w:r w:rsidRPr="00005851">
              <w:rPr>
                <w:b/>
              </w:rPr>
              <w:t>1. Алименты могут быть зачтены другими встречными требованиями</w:t>
            </w:r>
          </w:p>
        </w:tc>
        <w:tc>
          <w:tcPr>
            <w:tcW w:w="3544"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pPr>
            <w:r w:rsidRPr="00005851">
              <w:t>Нет</w:t>
            </w:r>
          </w:p>
          <w:p w:rsidR="00C742A2" w:rsidRPr="00005851" w:rsidRDefault="00C742A2" w:rsidP="002E1B89">
            <w:pPr>
              <w:spacing w:line="360" w:lineRule="auto"/>
              <w:jc w:val="center"/>
            </w:pPr>
            <w:r w:rsidRPr="00005851">
              <w:t>(п. 1 ст. 116 Семейного кодекса Российской Федерации)</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sz w:val="24"/>
                <w:szCs w:val="24"/>
              </w:rPr>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2E1B89">
            <w:pPr>
              <w:pStyle w:val="NoSpacing"/>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p w:rsidR="00C742A2" w:rsidRPr="00005851" w:rsidRDefault="00C742A2" w:rsidP="002E1B89">
            <w:pPr>
              <w:pStyle w:val="NoSpacing"/>
              <w:spacing w:line="360" w:lineRule="auto"/>
              <w:jc w:val="center"/>
              <w:rPr>
                <w:rFonts w:ascii="Times New Roman" w:hAnsi="Times New Roman"/>
                <w:sz w:val="24"/>
                <w:szCs w:val="24"/>
              </w:rPr>
            </w:pPr>
          </w:p>
        </w:tc>
      </w:tr>
      <w:tr w:rsidR="00C742A2" w:rsidRPr="00005851" w:rsidTr="00004104">
        <w:tc>
          <w:tcPr>
            <w:tcW w:w="464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9C2435">
            <w:pPr>
              <w:spacing w:line="360" w:lineRule="auto"/>
              <w:jc w:val="both"/>
              <w:rPr>
                <w:b/>
              </w:rPr>
            </w:pPr>
            <w:r w:rsidRPr="00005851">
              <w:rPr>
                <w:b/>
              </w:rPr>
              <w:t>2. Финансирование судов производится только из федерального бюджета</w:t>
            </w:r>
          </w:p>
        </w:tc>
        <w:tc>
          <w:tcPr>
            <w:tcW w:w="3544"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pPr>
            <w:r w:rsidRPr="00005851">
              <w:t>Да</w:t>
            </w:r>
          </w:p>
          <w:p w:rsidR="00C742A2" w:rsidRPr="00005851" w:rsidRDefault="00C742A2" w:rsidP="002E1B89">
            <w:pPr>
              <w:spacing w:line="360" w:lineRule="auto"/>
              <w:jc w:val="center"/>
            </w:pPr>
            <w:r w:rsidRPr="00005851">
              <w:t xml:space="preserve">(ст. 124 Конституции </w:t>
            </w:r>
            <w:r w:rsidRPr="00005851">
              <w:lastRenderedPageBreak/>
              <w:t>Российской Федерации)</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sz w:val="24"/>
                <w:szCs w:val="24"/>
              </w:rPr>
              <w:lastRenderedPageBreak/>
              <w:t>0,5</w:t>
            </w:r>
            <w:r w:rsidRPr="00005851">
              <w:rPr>
                <w:rFonts w:ascii="Times New Roman" w:hAnsi="Times New Roman"/>
                <w:sz w:val="24"/>
                <w:szCs w:val="24"/>
              </w:rPr>
              <w:t xml:space="preserve"> балл</w:t>
            </w:r>
          </w:p>
          <w:p w:rsidR="00C742A2" w:rsidRPr="00005851" w:rsidRDefault="00C742A2" w:rsidP="002E1B89">
            <w:pPr>
              <w:pStyle w:val="NoSpacing"/>
              <w:spacing w:line="360" w:lineRule="auto"/>
              <w:jc w:val="center"/>
              <w:rPr>
                <w:rFonts w:ascii="Times New Roman" w:hAnsi="Times New Roman"/>
                <w:sz w:val="24"/>
                <w:szCs w:val="24"/>
              </w:rPr>
            </w:pPr>
            <w:r w:rsidRPr="00005851">
              <w:rPr>
                <w:rFonts w:ascii="Times New Roman" w:hAnsi="Times New Roman"/>
                <w:sz w:val="24"/>
                <w:szCs w:val="24"/>
              </w:rPr>
              <w:t xml:space="preserve">(за неверный </w:t>
            </w:r>
            <w:r w:rsidRPr="00005851">
              <w:rPr>
                <w:rFonts w:ascii="Times New Roman" w:hAnsi="Times New Roman"/>
                <w:sz w:val="24"/>
                <w:szCs w:val="24"/>
              </w:rPr>
              <w:lastRenderedPageBreak/>
              <w:t>ответ 0 баллов)</w:t>
            </w:r>
          </w:p>
        </w:tc>
      </w:tr>
      <w:tr w:rsidR="00C742A2" w:rsidRPr="00005851" w:rsidTr="00004104">
        <w:tc>
          <w:tcPr>
            <w:tcW w:w="464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both"/>
              <w:rPr>
                <w:b/>
              </w:rPr>
            </w:pPr>
            <w:r w:rsidRPr="00005851">
              <w:rPr>
                <w:b/>
              </w:rPr>
              <w:lastRenderedPageBreak/>
              <w:t>3. Уголовная ответственность наступает за приготовление только к тяжкому или особо тяжкому преступлению</w:t>
            </w:r>
          </w:p>
        </w:tc>
        <w:tc>
          <w:tcPr>
            <w:tcW w:w="3544"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pPr>
            <w:r w:rsidRPr="00005851">
              <w:t>Да</w:t>
            </w:r>
          </w:p>
          <w:p w:rsidR="00C742A2" w:rsidRPr="00005851" w:rsidRDefault="00C742A2" w:rsidP="002E1B89">
            <w:pPr>
              <w:spacing w:line="360" w:lineRule="auto"/>
              <w:jc w:val="center"/>
            </w:pPr>
            <w:r w:rsidRPr="00005851">
              <w:t>(ч. 2 ст. 30 Уголовного кодекса Российской Федерации)</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sz w:val="24"/>
                <w:szCs w:val="24"/>
              </w:rPr>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2E1B89">
            <w:pPr>
              <w:pStyle w:val="NoSpacing"/>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004104">
        <w:tc>
          <w:tcPr>
            <w:tcW w:w="464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871C68">
            <w:pPr>
              <w:spacing w:line="360" w:lineRule="auto"/>
              <w:jc w:val="both"/>
              <w:rPr>
                <w:b/>
              </w:rPr>
            </w:pPr>
            <w:r w:rsidRPr="00005851">
              <w:rPr>
                <w:b/>
              </w:rPr>
              <w:t>4. 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tc>
        <w:tc>
          <w:tcPr>
            <w:tcW w:w="3544"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pPr>
            <w:r w:rsidRPr="00005851">
              <w:t>Да</w:t>
            </w:r>
          </w:p>
          <w:p w:rsidR="00C742A2" w:rsidRPr="00005851" w:rsidRDefault="00C742A2" w:rsidP="008C7222">
            <w:pPr>
              <w:spacing w:line="360" w:lineRule="auto"/>
              <w:jc w:val="center"/>
            </w:pPr>
            <w:r w:rsidRPr="00005851">
              <w:t>(ч. 3 ст. 12 Трудового кодекса</w:t>
            </w:r>
          </w:p>
          <w:p w:rsidR="00C742A2" w:rsidRPr="00005851" w:rsidRDefault="00C742A2" w:rsidP="002E1B89">
            <w:pPr>
              <w:spacing w:line="360" w:lineRule="auto"/>
              <w:jc w:val="center"/>
            </w:pPr>
            <w:r w:rsidRPr="00005851">
              <w:t>Российской Федерации»)</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sz w:val="24"/>
                <w:szCs w:val="24"/>
              </w:rPr>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2E1B89">
            <w:pPr>
              <w:pStyle w:val="NoSpacing"/>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p w:rsidR="00C742A2" w:rsidRPr="00005851" w:rsidRDefault="00C742A2" w:rsidP="002E1B89">
            <w:pPr>
              <w:pStyle w:val="NoSpacing"/>
              <w:spacing w:line="360" w:lineRule="auto"/>
              <w:jc w:val="center"/>
              <w:rPr>
                <w:rFonts w:ascii="Times New Roman" w:hAnsi="Times New Roman"/>
                <w:sz w:val="24"/>
                <w:szCs w:val="24"/>
              </w:rPr>
            </w:pPr>
          </w:p>
          <w:p w:rsidR="00C742A2" w:rsidRPr="00005851" w:rsidRDefault="00C742A2" w:rsidP="002E1B89">
            <w:pPr>
              <w:pStyle w:val="NoSpacing"/>
              <w:spacing w:line="360" w:lineRule="auto"/>
              <w:jc w:val="center"/>
              <w:rPr>
                <w:rFonts w:ascii="Times New Roman" w:hAnsi="Times New Roman"/>
                <w:sz w:val="24"/>
                <w:szCs w:val="24"/>
              </w:rPr>
            </w:pPr>
          </w:p>
        </w:tc>
      </w:tr>
      <w:tr w:rsidR="00C742A2" w:rsidRPr="00005851" w:rsidTr="00004104">
        <w:tc>
          <w:tcPr>
            <w:tcW w:w="464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both"/>
              <w:rPr>
                <w:b/>
              </w:rPr>
            </w:pPr>
            <w:r w:rsidRPr="00005851">
              <w:rPr>
                <w:b/>
              </w:rPr>
              <w:t>5. Одно и то же лицо не может одновременно являться членом Совета Федерации и депутатом Государственной Думы, за исключением случаев, предусмотренных законом</w:t>
            </w:r>
          </w:p>
        </w:tc>
        <w:tc>
          <w:tcPr>
            <w:tcW w:w="3544"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pPr>
            <w:r w:rsidRPr="00005851">
              <w:t xml:space="preserve">Нет </w:t>
            </w:r>
          </w:p>
          <w:p w:rsidR="00C742A2" w:rsidRPr="00005851" w:rsidRDefault="00C742A2" w:rsidP="002E1B89">
            <w:pPr>
              <w:spacing w:line="360" w:lineRule="auto"/>
              <w:jc w:val="center"/>
            </w:pPr>
            <w:r w:rsidRPr="00005851">
              <w:t>(ч. 2 ст. 97 Конституции Российской Федерации)</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sz w:val="24"/>
                <w:szCs w:val="24"/>
              </w:rPr>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2E1B89">
            <w:pPr>
              <w:pStyle w:val="NoSpacing"/>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844223">
        <w:tc>
          <w:tcPr>
            <w:tcW w:w="9854" w:type="dxa"/>
            <w:gridSpan w:val="4"/>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rPr>
                <w:b/>
                <w:sz w:val="28"/>
                <w:szCs w:val="28"/>
              </w:rPr>
            </w:pPr>
            <w:r w:rsidRPr="00005851">
              <w:rPr>
                <w:b/>
                <w:sz w:val="28"/>
                <w:szCs w:val="28"/>
                <w:lang w:val="en-US"/>
              </w:rPr>
              <w:t>II</w:t>
            </w:r>
            <w:r w:rsidRPr="00005851">
              <w:rPr>
                <w:b/>
                <w:sz w:val="28"/>
                <w:szCs w:val="28"/>
              </w:rPr>
              <w:t xml:space="preserve"> Выберите один правильный ответ из предложенных вариантов ответа</w:t>
            </w:r>
          </w:p>
        </w:tc>
      </w:tr>
      <w:tr w:rsidR="00C742A2" w:rsidRPr="00005851" w:rsidTr="00004104">
        <w:tc>
          <w:tcPr>
            <w:tcW w:w="464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FD731A">
            <w:pPr>
              <w:spacing w:line="360" w:lineRule="auto"/>
              <w:jc w:val="both"/>
              <w:rPr>
                <w:b/>
              </w:rPr>
            </w:pPr>
            <w:r w:rsidRPr="00005851">
              <w:rPr>
                <w:b/>
              </w:rPr>
              <w:t>6. Признание гражданина безвестно отсутствующим допускается, если:</w:t>
            </w:r>
          </w:p>
          <w:p w:rsidR="00C742A2" w:rsidRPr="00005851" w:rsidRDefault="00C742A2" w:rsidP="00FD731A">
            <w:pPr>
              <w:spacing w:line="360" w:lineRule="auto"/>
              <w:jc w:val="both"/>
              <w:rPr>
                <w:b/>
              </w:rPr>
            </w:pPr>
            <w:r w:rsidRPr="00005851">
              <w:rPr>
                <w:b/>
              </w:rPr>
              <w:t>А) в течение шести месяцев в месте его жительства нет сведений о месте его пребывания и при этом имеются основания предполагать его смерть</w:t>
            </w:r>
          </w:p>
          <w:p w:rsidR="00C742A2" w:rsidRPr="00005851" w:rsidRDefault="00C742A2" w:rsidP="00FD731A">
            <w:pPr>
              <w:spacing w:line="360" w:lineRule="auto"/>
              <w:jc w:val="both"/>
              <w:rPr>
                <w:b/>
              </w:rPr>
            </w:pPr>
            <w:r w:rsidRPr="00005851">
              <w:rPr>
                <w:b/>
              </w:rPr>
              <w:t>Б) в течение года в месте его жительства нет сведений о месте его пребывания</w:t>
            </w:r>
          </w:p>
          <w:p w:rsidR="00C742A2" w:rsidRPr="00005851" w:rsidRDefault="00C742A2" w:rsidP="00FD731A">
            <w:pPr>
              <w:spacing w:line="360" w:lineRule="auto"/>
              <w:jc w:val="both"/>
              <w:rPr>
                <w:b/>
              </w:rPr>
            </w:pPr>
            <w:r w:rsidRPr="00005851">
              <w:rPr>
                <w:b/>
              </w:rPr>
              <w:t>В) в течение трех лет в месте его жительства нет сведений о месте его пребывания</w:t>
            </w:r>
          </w:p>
        </w:tc>
        <w:tc>
          <w:tcPr>
            <w:tcW w:w="3544" w:type="dxa"/>
            <w:tcBorders>
              <w:top w:val="single" w:sz="4" w:space="0" w:color="auto"/>
              <w:left w:val="single" w:sz="4" w:space="0" w:color="auto"/>
              <w:bottom w:val="single" w:sz="4" w:space="0" w:color="auto"/>
              <w:right w:val="single" w:sz="4" w:space="0" w:color="auto"/>
            </w:tcBorders>
          </w:tcPr>
          <w:p w:rsidR="00C742A2" w:rsidRPr="00005851" w:rsidRDefault="00C742A2" w:rsidP="00497C62">
            <w:pPr>
              <w:spacing w:line="360" w:lineRule="auto"/>
              <w:jc w:val="center"/>
            </w:pPr>
            <w:r w:rsidRPr="00005851">
              <w:t>Б</w:t>
            </w:r>
          </w:p>
          <w:p w:rsidR="00C742A2" w:rsidRPr="00005851" w:rsidRDefault="00C742A2" w:rsidP="00497C62">
            <w:pPr>
              <w:spacing w:line="360" w:lineRule="auto"/>
              <w:jc w:val="center"/>
            </w:pPr>
            <w:r w:rsidRPr="00005851">
              <w:t>(п. 1 ст. 42 Гражданского кодекса Российской Федерации)</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3A249E">
            <w:pPr>
              <w:pStyle w:val="NoSpacing"/>
              <w:spacing w:line="360" w:lineRule="auto"/>
              <w:jc w:val="center"/>
              <w:rPr>
                <w:rFonts w:ascii="Times New Roman" w:hAnsi="Times New Roman"/>
                <w:sz w:val="24"/>
                <w:szCs w:val="24"/>
              </w:rPr>
            </w:pPr>
            <w:r>
              <w:rPr>
                <w:rFonts w:ascii="Times New Roman" w:hAnsi="Times New Roman"/>
                <w:sz w:val="24"/>
                <w:szCs w:val="24"/>
              </w:rPr>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3A249E">
            <w:pPr>
              <w:pStyle w:val="NoSpacing"/>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004104">
        <w:tc>
          <w:tcPr>
            <w:tcW w:w="464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497C62">
            <w:pPr>
              <w:widowControl w:val="0"/>
              <w:shd w:val="clear" w:color="auto" w:fill="FFFFFF"/>
              <w:tabs>
                <w:tab w:val="left" w:pos="235"/>
              </w:tabs>
              <w:autoSpaceDE w:val="0"/>
              <w:autoSpaceDN w:val="0"/>
              <w:adjustRightInd w:val="0"/>
              <w:spacing w:line="360" w:lineRule="auto"/>
              <w:jc w:val="both"/>
              <w:rPr>
                <w:b/>
              </w:rPr>
            </w:pPr>
            <w:r w:rsidRPr="00005851">
              <w:rPr>
                <w:b/>
              </w:rPr>
              <w:t>7. Какой из перечисленных ниже признаков является признаком юридического лица?</w:t>
            </w:r>
          </w:p>
          <w:p w:rsidR="00C742A2" w:rsidRPr="00005851" w:rsidRDefault="00C742A2" w:rsidP="00782D6A">
            <w:pPr>
              <w:widowControl w:val="0"/>
              <w:shd w:val="clear" w:color="auto" w:fill="FFFFFF"/>
              <w:tabs>
                <w:tab w:val="left" w:pos="466"/>
              </w:tabs>
              <w:autoSpaceDE w:val="0"/>
              <w:autoSpaceDN w:val="0"/>
              <w:adjustRightInd w:val="0"/>
              <w:spacing w:line="360" w:lineRule="auto"/>
              <w:rPr>
                <w:b/>
              </w:rPr>
            </w:pPr>
            <w:r w:rsidRPr="00005851">
              <w:rPr>
                <w:b/>
              </w:rPr>
              <w:lastRenderedPageBreak/>
              <w:t>А) имущественная обособленность</w:t>
            </w:r>
          </w:p>
          <w:p w:rsidR="00C742A2" w:rsidRPr="00005851" w:rsidRDefault="00C742A2" w:rsidP="00782D6A">
            <w:pPr>
              <w:widowControl w:val="0"/>
              <w:shd w:val="clear" w:color="auto" w:fill="FFFFFF"/>
              <w:tabs>
                <w:tab w:val="left" w:pos="466"/>
                <w:tab w:val="left" w:pos="5842"/>
              </w:tabs>
              <w:autoSpaceDE w:val="0"/>
              <w:autoSpaceDN w:val="0"/>
              <w:adjustRightInd w:val="0"/>
              <w:spacing w:line="360" w:lineRule="auto"/>
              <w:rPr>
                <w:b/>
              </w:rPr>
            </w:pPr>
            <w:r w:rsidRPr="00005851">
              <w:rPr>
                <w:b/>
              </w:rPr>
              <w:t>Б) одним из учредителей является государство</w:t>
            </w:r>
            <w:r w:rsidRPr="00005851">
              <w:rPr>
                <w:b/>
              </w:rPr>
              <w:tab/>
            </w:r>
          </w:p>
          <w:p w:rsidR="00C742A2" w:rsidRPr="00005851" w:rsidRDefault="00C742A2" w:rsidP="00782D6A">
            <w:pPr>
              <w:widowControl w:val="0"/>
              <w:shd w:val="clear" w:color="auto" w:fill="FFFFFF"/>
              <w:tabs>
                <w:tab w:val="left" w:pos="466"/>
              </w:tabs>
              <w:autoSpaceDE w:val="0"/>
              <w:autoSpaceDN w:val="0"/>
              <w:adjustRightInd w:val="0"/>
              <w:spacing w:line="360" w:lineRule="auto"/>
              <w:rPr>
                <w:b/>
              </w:rPr>
            </w:pPr>
            <w:r w:rsidRPr="00005851">
              <w:rPr>
                <w:b/>
              </w:rPr>
              <w:t>В) наличие недвижимого имущества</w:t>
            </w:r>
          </w:p>
          <w:p w:rsidR="00C742A2" w:rsidRPr="00005851" w:rsidRDefault="00C742A2" w:rsidP="000A5E39">
            <w:pPr>
              <w:widowControl w:val="0"/>
              <w:shd w:val="clear" w:color="auto" w:fill="FFFFFF"/>
              <w:tabs>
                <w:tab w:val="left" w:pos="466"/>
              </w:tabs>
              <w:autoSpaceDE w:val="0"/>
              <w:autoSpaceDN w:val="0"/>
              <w:adjustRightInd w:val="0"/>
              <w:spacing w:line="360" w:lineRule="auto"/>
              <w:rPr>
                <w:b/>
              </w:rPr>
            </w:pPr>
            <w:r w:rsidRPr="00005851">
              <w:rPr>
                <w:b/>
              </w:rPr>
              <w:t>Г) все перечисленные выше признаки</w:t>
            </w:r>
          </w:p>
        </w:tc>
        <w:tc>
          <w:tcPr>
            <w:tcW w:w="3544"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pPr>
            <w:r w:rsidRPr="00005851">
              <w:lastRenderedPageBreak/>
              <w:t>А</w:t>
            </w:r>
          </w:p>
          <w:p w:rsidR="00C742A2" w:rsidRPr="00005851" w:rsidRDefault="00C742A2" w:rsidP="002E1B89">
            <w:pPr>
              <w:spacing w:line="360" w:lineRule="auto"/>
              <w:jc w:val="center"/>
            </w:pPr>
            <w:r w:rsidRPr="00005851">
              <w:t>(п. 1 ст. 48 Гражданского кодекса Российской Федерации)</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sz w:val="24"/>
                <w:szCs w:val="24"/>
              </w:rPr>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2E1B89">
            <w:pPr>
              <w:pStyle w:val="NoSpacing"/>
              <w:spacing w:line="360" w:lineRule="auto"/>
              <w:jc w:val="center"/>
              <w:rPr>
                <w:rFonts w:ascii="Times New Roman" w:hAnsi="Times New Roman"/>
                <w:sz w:val="24"/>
                <w:szCs w:val="24"/>
              </w:rPr>
            </w:pPr>
            <w:r w:rsidRPr="00005851">
              <w:rPr>
                <w:rFonts w:ascii="Times New Roman" w:hAnsi="Times New Roman"/>
                <w:sz w:val="24"/>
                <w:szCs w:val="24"/>
              </w:rPr>
              <w:t xml:space="preserve">(за неверный ответ 0 </w:t>
            </w:r>
            <w:r w:rsidRPr="00005851">
              <w:rPr>
                <w:rFonts w:ascii="Times New Roman" w:hAnsi="Times New Roman"/>
                <w:sz w:val="24"/>
                <w:szCs w:val="24"/>
              </w:rPr>
              <w:lastRenderedPageBreak/>
              <w:t>баллов)</w:t>
            </w:r>
          </w:p>
          <w:p w:rsidR="00C742A2" w:rsidRPr="00005851" w:rsidRDefault="00C742A2" w:rsidP="002E1B89">
            <w:pPr>
              <w:pStyle w:val="NoSpacing"/>
              <w:spacing w:line="360" w:lineRule="auto"/>
              <w:jc w:val="center"/>
              <w:rPr>
                <w:rFonts w:ascii="Times New Roman" w:hAnsi="Times New Roman"/>
                <w:sz w:val="24"/>
                <w:szCs w:val="24"/>
              </w:rPr>
            </w:pPr>
          </w:p>
        </w:tc>
      </w:tr>
      <w:tr w:rsidR="00C742A2" w:rsidRPr="00005851" w:rsidTr="00004104">
        <w:tc>
          <w:tcPr>
            <w:tcW w:w="464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both"/>
              <w:rPr>
                <w:b/>
                <w:bCs/>
              </w:rPr>
            </w:pPr>
            <w:r w:rsidRPr="00005851">
              <w:rPr>
                <w:b/>
                <w:bCs/>
              </w:rPr>
              <w:lastRenderedPageBreak/>
              <w:t>8. Депутатом Государственной Думы может быть избран гражданин Российской Федерации:</w:t>
            </w:r>
          </w:p>
          <w:p w:rsidR="00C742A2" w:rsidRPr="00005851" w:rsidRDefault="00C742A2" w:rsidP="00190F14">
            <w:pPr>
              <w:spacing w:line="360" w:lineRule="auto"/>
              <w:jc w:val="both"/>
              <w:rPr>
                <w:b/>
                <w:bCs/>
              </w:rPr>
            </w:pPr>
            <w:r w:rsidRPr="00005851">
              <w:rPr>
                <w:b/>
                <w:bCs/>
              </w:rPr>
              <w:t xml:space="preserve">А), достигший 18 лет и имеющий право участвовать в выборах </w:t>
            </w:r>
          </w:p>
          <w:p w:rsidR="00C742A2" w:rsidRPr="00005851" w:rsidRDefault="00C742A2" w:rsidP="00190F14">
            <w:pPr>
              <w:spacing w:line="360" w:lineRule="auto"/>
              <w:jc w:val="both"/>
              <w:rPr>
                <w:b/>
                <w:bCs/>
              </w:rPr>
            </w:pPr>
            <w:r w:rsidRPr="00005851">
              <w:rPr>
                <w:b/>
                <w:bCs/>
              </w:rPr>
              <w:t>Б) достигший 21 года</w:t>
            </w:r>
          </w:p>
          <w:p w:rsidR="00C742A2" w:rsidRPr="00005851" w:rsidRDefault="00C742A2" w:rsidP="00190F14">
            <w:pPr>
              <w:spacing w:line="360" w:lineRule="auto"/>
              <w:jc w:val="both"/>
              <w:rPr>
                <w:b/>
                <w:bCs/>
              </w:rPr>
            </w:pPr>
            <w:r w:rsidRPr="00005851">
              <w:rPr>
                <w:b/>
                <w:bCs/>
              </w:rPr>
              <w:t>В) достигший 21 года и имеющий право участвовать в выборах</w:t>
            </w:r>
          </w:p>
        </w:tc>
        <w:tc>
          <w:tcPr>
            <w:tcW w:w="3544" w:type="dxa"/>
            <w:tcBorders>
              <w:top w:val="single" w:sz="4" w:space="0" w:color="auto"/>
              <w:left w:val="single" w:sz="4" w:space="0" w:color="auto"/>
              <w:bottom w:val="single" w:sz="4" w:space="0" w:color="auto"/>
              <w:right w:val="single" w:sz="4" w:space="0" w:color="auto"/>
            </w:tcBorders>
          </w:tcPr>
          <w:p w:rsidR="00C742A2" w:rsidRPr="00005851" w:rsidRDefault="00C742A2" w:rsidP="00190F14">
            <w:pPr>
              <w:spacing w:line="360" w:lineRule="auto"/>
              <w:jc w:val="center"/>
            </w:pPr>
            <w:r w:rsidRPr="00005851">
              <w:t>В</w:t>
            </w:r>
          </w:p>
          <w:p w:rsidR="00C742A2" w:rsidRPr="00005851" w:rsidRDefault="00C742A2" w:rsidP="00190F14">
            <w:pPr>
              <w:spacing w:line="360" w:lineRule="auto"/>
              <w:jc w:val="center"/>
            </w:pPr>
            <w:r w:rsidRPr="00005851">
              <w:t>(ч. 1 ст. 97 Конституции Российской Федерации)</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sz w:val="24"/>
                <w:szCs w:val="24"/>
              </w:rPr>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E36E21">
            <w:pPr>
              <w:pStyle w:val="NoSpacing"/>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004104">
        <w:tc>
          <w:tcPr>
            <w:tcW w:w="464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both"/>
              <w:rPr>
                <w:b/>
                <w:bCs/>
              </w:rPr>
            </w:pPr>
            <w:r w:rsidRPr="00005851">
              <w:rPr>
                <w:b/>
                <w:bCs/>
              </w:rPr>
              <w:t xml:space="preserve">9. Согласие ребенка на усыновление необходимо, если ребенок достиг: </w:t>
            </w:r>
          </w:p>
          <w:p w:rsidR="00C742A2" w:rsidRPr="00005851" w:rsidRDefault="00C742A2" w:rsidP="002E1B89">
            <w:pPr>
              <w:spacing w:line="360" w:lineRule="auto"/>
              <w:jc w:val="both"/>
              <w:rPr>
                <w:b/>
                <w:bCs/>
              </w:rPr>
            </w:pPr>
            <w:r w:rsidRPr="00005851">
              <w:rPr>
                <w:b/>
                <w:bCs/>
              </w:rPr>
              <w:t>А) возраста 8 лет</w:t>
            </w:r>
          </w:p>
          <w:p w:rsidR="00C742A2" w:rsidRPr="00005851" w:rsidRDefault="00C742A2" w:rsidP="002E1B89">
            <w:pPr>
              <w:spacing w:line="360" w:lineRule="auto"/>
              <w:jc w:val="both"/>
              <w:rPr>
                <w:b/>
                <w:bCs/>
              </w:rPr>
            </w:pPr>
            <w:r w:rsidRPr="00005851">
              <w:rPr>
                <w:b/>
                <w:bCs/>
              </w:rPr>
              <w:t>Б) возраста 10 лет</w:t>
            </w:r>
          </w:p>
          <w:p w:rsidR="00C742A2" w:rsidRPr="00005851" w:rsidRDefault="00C742A2" w:rsidP="002E1B89">
            <w:pPr>
              <w:spacing w:line="360" w:lineRule="auto"/>
              <w:jc w:val="both"/>
              <w:rPr>
                <w:b/>
                <w:bCs/>
              </w:rPr>
            </w:pPr>
            <w:r w:rsidRPr="00005851">
              <w:rPr>
                <w:b/>
                <w:bCs/>
              </w:rPr>
              <w:t>В) возраста 14 лет</w:t>
            </w:r>
          </w:p>
        </w:tc>
        <w:tc>
          <w:tcPr>
            <w:tcW w:w="3544"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pPr>
            <w:r w:rsidRPr="00005851">
              <w:t>Б</w:t>
            </w:r>
          </w:p>
          <w:p w:rsidR="00C742A2" w:rsidRPr="00005851" w:rsidRDefault="00C742A2" w:rsidP="002E1B89">
            <w:pPr>
              <w:spacing w:line="360" w:lineRule="auto"/>
              <w:jc w:val="center"/>
            </w:pPr>
            <w:r w:rsidRPr="00005851">
              <w:t>(ч. 1 ст. 132 Семейного кодекса Российской Федерации</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sz w:val="24"/>
                <w:szCs w:val="24"/>
              </w:rPr>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3E14FE">
            <w:pPr>
              <w:pStyle w:val="NoSpacing"/>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004104">
        <w:tc>
          <w:tcPr>
            <w:tcW w:w="464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rPr>
                <w:b/>
                <w:bCs/>
              </w:rPr>
            </w:pPr>
            <w:r w:rsidRPr="00005851">
              <w:rPr>
                <w:b/>
                <w:bCs/>
              </w:rPr>
              <w:t>10. В соответствии с Гражданским кодексом РФ договор найма жилого помещения заключается на срок:</w:t>
            </w:r>
          </w:p>
          <w:p w:rsidR="00C742A2" w:rsidRPr="00005851" w:rsidRDefault="00C742A2" w:rsidP="002E1B89">
            <w:pPr>
              <w:spacing w:line="360" w:lineRule="auto"/>
              <w:rPr>
                <w:b/>
                <w:bCs/>
              </w:rPr>
            </w:pPr>
            <w:r w:rsidRPr="00005851">
              <w:rPr>
                <w:b/>
                <w:bCs/>
              </w:rPr>
              <w:t>А) не превышающий 3 лет</w:t>
            </w:r>
          </w:p>
          <w:p w:rsidR="00C742A2" w:rsidRPr="00005851" w:rsidRDefault="00C742A2" w:rsidP="002E1B89">
            <w:pPr>
              <w:spacing w:line="360" w:lineRule="auto"/>
              <w:rPr>
                <w:b/>
                <w:bCs/>
              </w:rPr>
            </w:pPr>
            <w:r w:rsidRPr="00005851">
              <w:rPr>
                <w:b/>
                <w:bCs/>
              </w:rPr>
              <w:t>Б) не превышающий 5 лет</w:t>
            </w:r>
          </w:p>
          <w:p w:rsidR="00C742A2" w:rsidRPr="00005851" w:rsidRDefault="00C742A2" w:rsidP="002E1B89">
            <w:pPr>
              <w:spacing w:line="360" w:lineRule="auto"/>
              <w:rPr>
                <w:b/>
                <w:bCs/>
              </w:rPr>
            </w:pPr>
            <w:r w:rsidRPr="00005851">
              <w:rPr>
                <w:b/>
                <w:bCs/>
              </w:rPr>
              <w:t>В) срок заключения договора не ограничен</w:t>
            </w:r>
          </w:p>
        </w:tc>
        <w:tc>
          <w:tcPr>
            <w:tcW w:w="3544"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pPr>
            <w:r w:rsidRPr="00005851">
              <w:t>Б</w:t>
            </w:r>
          </w:p>
          <w:p w:rsidR="00C742A2" w:rsidRPr="00005851" w:rsidRDefault="00C742A2" w:rsidP="002E1B89">
            <w:pPr>
              <w:spacing w:line="360" w:lineRule="auto"/>
              <w:jc w:val="center"/>
            </w:pPr>
            <w:r w:rsidRPr="00005851">
              <w:t>(п. 1 ст. 683 Гражданского кодекса Российской Федерации)</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sz w:val="24"/>
                <w:szCs w:val="24"/>
              </w:rPr>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2E1B89">
            <w:pPr>
              <w:pStyle w:val="NoSpacing"/>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p w:rsidR="00C742A2" w:rsidRPr="00005851" w:rsidRDefault="00C742A2" w:rsidP="002E1B89">
            <w:pPr>
              <w:pStyle w:val="NoSpacing"/>
              <w:spacing w:line="360" w:lineRule="auto"/>
              <w:jc w:val="center"/>
              <w:rPr>
                <w:rFonts w:ascii="Times New Roman" w:hAnsi="Times New Roman"/>
                <w:sz w:val="24"/>
                <w:szCs w:val="24"/>
              </w:rPr>
            </w:pPr>
          </w:p>
        </w:tc>
      </w:tr>
      <w:tr w:rsidR="00C742A2" w:rsidRPr="00005851" w:rsidTr="00004104">
        <w:tc>
          <w:tcPr>
            <w:tcW w:w="464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3305BF">
            <w:pPr>
              <w:shd w:val="clear" w:color="auto" w:fill="FFFFFF"/>
              <w:spacing w:line="360" w:lineRule="auto"/>
              <w:jc w:val="both"/>
              <w:rPr>
                <w:b/>
              </w:rPr>
            </w:pPr>
            <w:r w:rsidRPr="00005851">
              <w:rPr>
                <w:b/>
              </w:rPr>
              <w:t>11. Уклонение от голосования на выборах и референдумах граждан, обладающих активным избирательным правом, называется:</w:t>
            </w:r>
          </w:p>
          <w:p w:rsidR="00C742A2" w:rsidRPr="00005851" w:rsidRDefault="00C742A2" w:rsidP="003305BF">
            <w:pPr>
              <w:shd w:val="clear" w:color="auto" w:fill="FFFFFF"/>
              <w:spacing w:line="360" w:lineRule="auto"/>
              <w:rPr>
                <w:b/>
              </w:rPr>
            </w:pPr>
            <w:r w:rsidRPr="00005851">
              <w:rPr>
                <w:b/>
              </w:rPr>
              <w:t>А) промульгацией</w:t>
            </w:r>
          </w:p>
          <w:p w:rsidR="00C742A2" w:rsidRPr="00005851" w:rsidRDefault="00C742A2" w:rsidP="003305BF">
            <w:pPr>
              <w:shd w:val="clear" w:color="auto" w:fill="FFFFFF"/>
              <w:spacing w:line="360" w:lineRule="auto"/>
              <w:rPr>
                <w:b/>
              </w:rPr>
            </w:pPr>
            <w:r w:rsidRPr="00005851">
              <w:rPr>
                <w:b/>
              </w:rPr>
              <w:t>Б) индемнитетом</w:t>
            </w:r>
          </w:p>
          <w:p w:rsidR="00C742A2" w:rsidRPr="00005851" w:rsidRDefault="00C742A2" w:rsidP="003305BF">
            <w:pPr>
              <w:shd w:val="clear" w:color="auto" w:fill="FFFFFF"/>
              <w:spacing w:line="360" w:lineRule="auto"/>
              <w:rPr>
                <w:b/>
              </w:rPr>
            </w:pPr>
            <w:r w:rsidRPr="00005851">
              <w:rPr>
                <w:b/>
              </w:rPr>
              <w:t>В) абсентеизмом</w:t>
            </w:r>
          </w:p>
          <w:p w:rsidR="00C742A2" w:rsidRPr="00005851" w:rsidRDefault="00C742A2" w:rsidP="002E1B89">
            <w:pPr>
              <w:spacing w:line="360" w:lineRule="auto"/>
              <w:jc w:val="both"/>
              <w:rPr>
                <w:b/>
                <w:bCs/>
              </w:rPr>
            </w:pPr>
            <w:r w:rsidRPr="00005851">
              <w:rPr>
                <w:b/>
              </w:rPr>
              <w:t>Г) </w:t>
            </w:r>
            <w:r w:rsidRPr="00005851">
              <w:rPr>
                <w:b/>
                <w:bCs/>
              </w:rPr>
              <w:t>обструкцией</w:t>
            </w:r>
          </w:p>
        </w:tc>
        <w:tc>
          <w:tcPr>
            <w:tcW w:w="3544"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pPr>
            <w:r w:rsidRPr="00005851">
              <w:t>В</w:t>
            </w:r>
          </w:p>
          <w:p w:rsidR="00C742A2" w:rsidRPr="00005851" w:rsidRDefault="00C742A2" w:rsidP="002E1B89">
            <w:pPr>
              <w:spacing w:line="360" w:lineRule="auto"/>
              <w:jc w:val="center"/>
            </w:pP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sz w:val="24"/>
                <w:szCs w:val="24"/>
              </w:rPr>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2E1B89">
            <w:pPr>
              <w:pStyle w:val="NoSpacing"/>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p w:rsidR="00C742A2" w:rsidRPr="00005851" w:rsidRDefault="00C742A2" w:rsidP="002E1B89">
            <w:pPr>
              <w:pStyle w:val="NoSpacing"/>
              <w:spacing w:line="360" w:lineRule="auto"/>
              <w:jc w:val="center"/>
              <w:rPr>
                <w:rFonts w:ascii="Times New Roman" w:hAnsi="Times New Roman"/>
                <w:sz w:val="24"/>
                <w:szCs w:val="24"/>
              </w:rPr>
            </w:pPr>
          </w:p>
        </w:tc>
      </w:tr>
      <w:tr w:rsidR="00C742A2" w:rsidRPr="00005851" w:rsidTr="00004104">
        <w:tc>
          <w:tcPr>
            <w:tcW w:w="464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both"/>
              <w:rPr>
                <w:b/>
                <w:bCs/>
              </w:rPr>
            </w:pPr>
            <w:r w:rsidRPr="00005851">
              <w:rPr>
                <w:b/>
                <w:bCs/>
              </w:rPr>
              <w:t xml:space="preserve">12. К основаниям досрочного прекращения образовательных </w:t>
            </w:r>
            <w:r w:rsidRPr="00005851">
              <w:rPr>
                <w:b/>
                <w:bCs/>
              </w:rPr>
              <w:lastRenderedPageBreak/>
              <w:t>отношений  не относится:</w:t>
            </w:r>
          </w:p>
          <w:p w:rsidR="00C742A2" w:rsidRPr="00005851" w:rsidRDefault="00C742A2" w:rsidP="002E1B89">
            <w:pPr>
              <w:spacing w:line="360" w:lineRule="auto"/>
              <w:jc w:val="both"/>
              <w:rPr>
                <w:b/>
                <w:bCs/>
              </w:rPr>
            </w:pPr>
            <w:r w:rsidRPr="00005851">
              <w:rPr>
                <w:b/>
                <w:bCs/>
              </w:rPr>
              <w:t>А) ликвидация организации, осуществляющей образовательную деятельность</w:t>
            </w:r>
          </w:p>
          <w:p w:rsidR="00C742A2" w:rsidRPr="00005851" w:rsidRDefault="00C742A2" w:rsidP="002E1B89">
            <w:pPr>
              <w:spacing w:line="360" w:lineRule="auto"/>
              <w:jc w:val="both"/>
              <w:rPr>
                <w:b/>
                <w:bCs/>
              </w:rPr>
            </w:pPr>
            <w:r w:rsidRPr="00005851">
              <w:rPr>
                <w:b/>
                <w:bCs/>
              </w:rPr>
              <w:t>Б) наличие у обучаемого психического заболевания</w:t>
            </w:r>
          </w:p>
          <w:p w:rsidR="00C742A2" w:rsidRPr="00005851" w:rsidRDefault="00C742A2" w:rsidP="00F72943">
            <w:pPr>
              <w:spacing w:line="360" w:lineRule="auto"/>
              <w:jc w:val="both"/>
              <w:rPr>
                <w:b/>
                <w:bCs/>
              </w:rPr>
            </w:pPr>
            <w:r w:rsidRPr="00005851">
              <w:rPr>
                <w:b/>
                <w:bCs/>
              </w:rPr>
              <w:t>В) инициатива обучающегося</w:t>
            </w:r>
          </w:p>
          <w:p w:rsidR="00C742A2" w:rsidRPr="00005851" w:rsidRDefault="00C742A2" w:rsidP="00F72943">
            <w:pPr>
              <w:spacing w:line="360" w:lineRule="auto"/>
              <w:jc w:val="both"/>
              <w:rPr>
                <w:b/>
                <w:bCs/>
              </w:rPr>
            </w:pPr>
            <w:r w:rsidRPr="00005851">
              <w:rPr>
                <w:b/>
                <w:bCs/>
              </w:rPr>
              <w:t>Г) инициатива родителей обучающегося</w:t>
            </w:r>
          </w:p>
        </w:tc>
        <w:tc>
          <w:tcPr>
            <w:tcW w:w="3544"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pPr>
            <w:r w:rsidRPr="00005851">
              <w:lastRenderedPageBreak/>
              <w:t>Б</w:t>
            </w:r>
          </w:p>
          <w:p w:rsidR="00C742A2" w:rsidRPr="00005851" w:rsidRDefault="00C742A2" w:rsidP="002E1B89">
            <w:pPr>
              <w:spacing w:line="360" w:lineRule="auto"/>
              <w:jc w:val="center"/>
            </w:pPr>
            <w:r w:rsidRPr="00005851">
              <w:t xml:space="preserve">(ч. 2 ст. 61 Федерального закона </w:t>
            </w:r>
            <w:r w:rsidRPr="00005851">
              <w:lastRenderedPageBreak/>
              <w:t>«Об образовании в Российской Федерации)</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sz w:val="24"/>
                <w:szCs w:val="24"/>
              </w:rPr>
              <w:lastRenderedPageBreak/>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2E1B89">
            <w:pPr>
              <w:pStyle w:val="NoSpacing"/>
              <w:spacing w:line="360" w:lineRule="auto"/>
              <w:jc w:val="center"/>
              <w:rPr>
                <w:rFonts w:ascii="Times New Roman" w:hAnsi="Times New Roman"/>
                <w:sz w:val="24"/>
                <w:szCs w:val="24"/>
              </w:rPr>
            </w:pPr>
            <w:r w:rsidRPr="00005851">
              <w:rPr>
                <w:rFonts w:ascii="Times New Roman" w:hAnsi="Times New Roman"/>
                <w:sz w:val="24"/>
                <w:szCs w:val="24"/>
              </w:rPr>
              <w:t xml:space="preserve">(за неверный </w:t>
            </w:r>
            <w:r w:rsidRPr="00005851">
              <w:rPr>
                <w:rFonts w:ascii="Times New Roman" w:hAnsi="Times New Roman"/>
                <w:sz w:val="24"/>
                <w:szCs w:val="24"/>
              </w:rPr>
              <w:lastRenderedPageBreak/>
              <w:t>ответ 0 баллов)</w:t>
            </w:r>
          </w:p>
          <w:p w:rsidR="00C742A2" w:rsidRPr="00005851" w:rsidRDefault="00C742A2" w:rsidP="002E1B89">
            <w:pPr>
              <w:spacing w:line="360" w:lineRule="auto"/>
              <w:jc w:val="center"/>
              <w:rPr>
                <w:b/>
              </w:rPr>
            </w:pPr>
          </w:p>
        </w:tc>
      </w:tr>
      <w:tr w:rsidR="00C742A2" w:rsidRPr="00005851" w:rsidTr="00004104">
        <w:tc>
          <w:tcPr>
            <w:tcW w:w="464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4336D3">
            <w:pPr>
              <w:spacing w:line="360" w:lineRule="auto"/>
              <w:jc w:val="both"/>
              <w:rPr>
                <w:b/>
              </w:rPr>
            </w:pPr>
            <w:r w:rsidRPr="00005851">
              <w:rPr>
                <w:b/>
                <w:bCs/>
                <w:szCs w:val="28"/>
              </w:rPr>
              <w:lastRenderedPageBreak/>
              <w:t xml:space="preserve">13. </w:t>
            </w:r>
            <w:r w:rsidRPr="00005851">
              <w:rPr>
                <w:b/>
              </w:rPr>
              <w:t>Наложение дисциплинарного взыскания без получения от работника письменного объяснения:</w:t>
            </w:r>
          </w:p>
          <w:p w:rsidR="00C742A2" w:rsidRPr="00005851" w:rsidRDefault="00C742A2" w:rsidP="004336D3">
            <w:pPr>
              <w:spacing w:line="360" w:lineRule="auto"/>
              <w:jc w:val="both"/>
              <w:rPr>
                <w:b/>
              </w:rPr>
            </w:pPr>
            <w:r w:rsidRPr="00005851">
              <w:rPr>
                <w:b/>
              </w:rPr>
              <w:t>А) не допускается</w:t>
            </w:r>
          </w:p>
          <w:p w:rsidR="00C742A2" w:rsidRPr="00005851" w:rsidRDefault="00C742A2" w:rsidP="004336D3">
            <w:pPr>
              <w:spacing w:line="360" w:lineRule="auto"/>
              <w:jc w:val="both"/>
              <w:rPr>
                <w:b/>
              </w:rPr>
            </w:pPr>
            <w:r w:rsidRPr="00005851">
              <w:rPr>
                <w:b/>
              </w:rPr>
              <w:t>Б) допускается, если по истечении пяти рабочих дней объяснение работником не представлено и об этом составлен соответствующий акт</w:t>
            </w:r>
          </w:p>
          <w:p w:rsidR="00C742A2" w:rsidRPr="00005851" w:rsidRDefault="00C742A2" w:rsidP="004336D3">
            <w:pPr>
              <w:spacing w:line="360" w:lineRule="auto"/>
              <w:jc w:val="both"/>
              <w:rPr>
                <w:b/>
              </w:rPr>
            </w:pPr>
            <w:r w:rsidRPr="00005851">
              <w:rPr>
                <w:b/>
              </w:rPr>
              <w:t>В) допускается, если по истечении двух рабочих дней объяснение работником не представлено и об этом составлен соответствующий акт</w:t>
            </w:r>
          </w:p>
        </w:tc>
        <w:tc>
          <w:tcPr>
            <w:tcW w:w="3544"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pPr>
            <w:r w:rsidRPr="00005851">
              <w:t>В</w:t>
            </w:r>
          </w:p>
          <w:p w:rsidR="00C742A2" w:rsidRPr="00005851" w:rsidRDefault="00C742A2" w:rsidP="002E1B89">
            <w:pPr>
              <w:spacing w:line="360" w:lineRule="auto"/>
              <w:jc w:val="center"/>
            </w:pPr>
            <w:r w:rsidRPr="00005851">
              <w:t>(ч. 1 ст. 193 Трудового кодекса Российской Федерации)</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sz w:val="24"/>
                <w:szCs w:val="24"/>
              </w:rPr>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2E1B89">
            <w:pPr>
              <w:pStyle w:val="NoSpacing"/>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004104">
        <w:tc>
          <w:tcPr>
            <w:tcW w:w="464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1E75BF">
            <w:pPr>
              <w:spacing w:line="360" w:lineRule="auto"/>
              <w:jc w:val="both"/>
              <w:rPr>
                <w:b/>
              </w:rPr>
            </w:pPr>
            <w:r w:rsidRPr="00005851">
              <w:rPr>
                <w:b/>
                <w:bCs/>
              </w:rPr>
              <w:t xml:space="preserve">14. </w:t>
            </w:r>
            <w:r w:rsidRPr="00005851">
              <w:rPr>
                <w:b/>
              </w:rPr>
              <w:t>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называется:</w:t>
            </w:r>
          </w:p>
          <w:p w:rsidR="00C742A2" w:rsidRPr="00005851" w:rsidRDefault="00C742A2" w:rsidP="001E75BF">
            <w:pPr>
              <w:spacing w:line="360" w:lineRule="auto"/>
              <w:rPr>
                <w:b/>
              </w:rPr>
            </w:pPr>
            <w:r w:rsidRPr="00005851">
              <w:rPr>
                <w:b/>
              </w:rPr>
              <w:t>А) учредительным договором</w:t>
            </w:r>
          </w:p>
          <w:p w:rsidR="00C742A2" w:rsidRPr="00005851" w:rsidRDefault="00C742A2" w:rsidP="00EC3F5B">
            <w:pPr>
              <w:spacing w:line="360" w:lineRule="auto"/>
              <w:rPr>
                <w:b/>
              </w:rPr>
            </w:pPr>
            <w:r w:rsidRPr="00005851">
              <w:rPr>
                <w:b/>
              </w:rPr>
              <w:t>Б) публичным договором</w:t>
            </w:r>
          </w:p>
          <w:p w:rsidR="00C742A2" w:rsidRPr="00005851" w:rsidRDefault="00C742A2" w:rsidP="001E75BF">
            <w:pPr>
              <w:spacing w:line="360" w:lineRule="auto"/>
              <w:rPr>
                <w:b/>
              </w:rPr>
            </w:pPr>
            <w:r w:rsidRPr="00005851">
              <w:rPr>
                <w:b/>
              </w:rPr>
              <w:t>В) рамочным договором</w:t>
            </w:r>
          </w:p>
          <w:p w:rsidR="00C742A2" w:rsidRPr="00005851" w:rsidRDefault="00C742A2" w:rsidP="001E75BF">
            <w:pPr>
              <w:spacing w:line="360" w:lineRule="auto"/>
              <w:rPr>
                <w:b/>
              </w:rPr>
            </w:pPr>
            <w:r w:rsidRPr="00005851">
              <w:rPr>
                <w:b/>
              </w:rPr>
              <w:t>Г) предварительным договором</w:t>
            </w:r>
          </w:p>
        </w:tc>
        <w:tc>
          <w:tcPr>
            <w:tcW w:w="3544"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pPr>
            <w:r w:rsidRPr="00005851">
              <w:t>В</w:t>
            </w:r>
          </w:p>
          <w:p w:rsidR="00C742A2" w:rsidRPr="00005851" w:rsidRDefault="00C742A2" w:rsidP="002E1B89">
            <w:pPr>
              <w:spacing w:line="360" w:lineRule="auto"/>
              <w:jc w:val="center"/>
            </w:pPr>
            <w:r w:rsidRPr="00005851">
              <w:t>(п. 1 ст. 429-1 Гражданского кодекса Российской Федерации)</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sz w:val="24"/>
                <w:szCs w:val="24"/>
              </w:rPr>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2E1B89">
            <w:pPr>
              <w:pStyle w:val="NoSpacing"/>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004104">
        <w:tc>
          <w:tcPr>
            <w:tcW w:w="464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1E75BF">
            <w:pPr>
              <w:spacing w:line="360" w:lineRule="auto"/>
              <w:jc w:val="both"/>
              <w:rPr>
                <w:b/>
                <w:bCs/>
              </w:rPr>
            </w:pPr>
            <w:r w:rsidRPr="00005851">
              <w:rPr>
                <w:b/>
                <w:bCs/>
              </w:rPr>
              <w:t xml:space="preserve">15. Вправе ли лицо, имеющее статус адвоката и право осуществлять адвокатскую деятельность, вступать в </w:t>
            </w:r>
            <w:r w:rsidRPr="00005851">
              <w:rPr>
                <w:b/>
                <w:bCs/>
              </w:rPr>
              <w:lastRenderedPageBreak/>
              <w:t>трудовые отношения в качестве работника?</w:t>
            </w:r>
          </w:p>
          <w:p w:rsidR="00C742A2" w:rsidRPr="00005851" w:rsidRDefault="00C742A2" w:rsidP="002E1B89">
            <w:pPr>
              <w:spacing w:line="360" w:lineRule="auto"/>
              <w:jc w:val="both"/>
              <w:rPr>
                <w:b/>
                <w:bCs/>
              </w:rPr>
            </w:pPr>
            <w:r w:rsidRPr="00005851">
              <w:rPr>
                <w:b/>
                <w:bCs/>
              </w:rPr>
              <w:t>А) не вправе</w:t>
            </w:r>
          </w:p>
          <w:p w:rsidR="00C742A2" w:rsidRPr="00005851" w:rsidRDefault="00C742A2" w:rsidP="002E1B89">
            <w:pPr>
              <w:spacing w:line="360" w:lineRule="auto"/>
              <w:jc w:val="both"/>
              <w:rPr>
                <w:b/>
                <w:bCs/>
              </w:rPr>
            </w:pPr>
            <w:r w:rsidRPr="00005851">
              <w:rPr>
                <w:b/>
                <w:bCs/>
              </w:rPr>
              <w:t>Б) вправе без каких-либо ограничений</w:t>
            </w:r>
          </w:p>
          <w:p w:rsidR="00C742A2" w:rsidRDefault="00C742A2" w:rsidP="002E1B89">
            <w:pPr>
              <w:spacing w:line="360" w:lineRule="auto"/>
              <w:jc w:val="both"/>
              <w:rPr>
                <w:b/>
                <w:bCs/>
              </w:rPr>
            </w:pPr>
            <w:r w:rsidRPr="00005851">
              <w:rPr>
                <w:b/>
                <w:bCs/>
              </w:rPr>
              <w:t xml:space="preserve">В) вправе, если речь идет о научной, преподавательской и иной творческой деятельности </w:t>
            </w:r>
          </w:p>
          <w:p w:rsidR="00C742A2" w:rsidRPr="00005851" w:rsidRDefault="00C742A2" w:rsidP="002E1B89">
            <w:pPr>
              <w:spacing w:line="360" w:lineRule="auto"/>
              <w:jc w:val="both"/>
              <w:rPr>
                <w:b/>
                <w:bCs/>
              </w:rPr>
            </w:pPr>
          </w:p>
        </w:tc>
        <w:tc>
          <w:tcPr>
            <w:tcW w:w="3544"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pPr>
            <w:r w:rsidRPr="00005851">
              <w:lastRenderedPageBreak/>
              <w:t>В</w:t>
            </w:r>
          </w:p>
          <w:p w:rsidR="00C742A2" w:rsidRPr="00005851" w:rsidRDefault="00C742A2" w:rsidP="002E1B89">
            <w:pPr>
              <w:spacing w:line="360" w:lineRule="auto"/>
              <w:jc w:val="center"/>
            </w:pPr>
            <w:r w:rsidRPr="00005851">
              <w:t xml:space="preserve">(ч. 1 ст. 2 Федерального закона «Об адвокатской деятельности </w:t>
            </w:r>
            <w:r w:rsidRPr="00005851">
              <w:lastRenderedPageBreak/>
              <w:t>и адвокатуре в Российской Федерации)</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sz w:val="24"/>
                <w:szCs w:val="24"/>
              </w:rPr>
              <w:lastRenderedPageBreak/>
              <w:t>0,5</w:t>
            </w:r>
            <w:r w:rsidRPr="00005851">
              <w:rPr>
                <w:rFonts w:ascii="Times New Roman" w:hAnsi="Times New Roman"/>
                <w:sz w:val="24"/>
                <w:szCs w:val="24"/>
              </w:rPr>
              <w:t xml:space="preserve"> балл</w:t>
            </w:r>
            <w:r>
              <w:rPr>
                <w:rFonts w:ascii="Times New Roman" w:hAnsi="Times New Roman"/>
                <w:sz w:val="24"/>
                <w:szCs w:val="24"/>
              </w:rPr>
              <w:t>а</w:t>
            </w:r>
          </w:p>
          <w:p w:rsidR="00C742A2" w:rsidRPr="00005851" w:rsidRDefault="00C742A2" w:rsidP="002E1B89">
            <w:pPr>
              <w:pStyle w:val="NoSpacing"/>
              <w:spacing w:line="360" w:lineRule="auto"/>
              <w:jc w:val="center"/>
              <w:rPr>
                <w:rFonts w:ascii="Times New Roman" w:hAnsi="Times New Roman"/>
                <w:sz w:val="24"/>
                <w:szCs w:val="24"/>
              </w:rPr>
            </w:pPr>
            <w:r w:rsidRPr="00005851">
              <w:rPr>
                <w:rFonts w:ascii="Times New Roman" w:hAnsi="Times New Roman"/>
                <w:sz w:val="24"/>
                <w:szCs w:val="24"/>
              </w:rPr>
              <w:t xml:space="preserve">(за неверный ответ 0 </w:t>
            </w:r>
            <w:r w:rsidRPr="00005851">
              <w:rPr>
                <w:rFonts w:ascii="Times New Roman" w:hAnsi="Times New Roman"/>
                <w:sz w:val="24"/>
                <w:szCs w:val="24"/>
              </w:rPr>
              <w:lastRenderedPageBreak/>
              <w:t>баллов)</w:t>
            </w:r>
          </w:p>
        </w:tc>
      </w:tr>
      <w:tr w:rsidR="00C742A2" w:rsidRPr="00005851" w:rsidTr="00844223">
        <w:tc>
          <w:tcPr>
            <w:tcW w:w="9854" w:type="dxa"/>
            <w:gridSpan w:val="4"/>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rPr>
                <w:b/>
                <w:sz w:val="28"/>
                <w:szCs w:val="28"/>
              </w:rPr>
            </w:pPr>
            <w:r w:rsidRPr="00005851">
              <w:rPr>
                <w:b/>
                <w:sz w:val="28"/>
                <w:szCs w:val="28"/>
                <w:lang w:val="en-US"/>
              </w:rPr>
              <w:lastRenderedPageBreak/>
              <w:t>III</w:t>
            </w:r>
            <w:r w:rsidRPr="00005851">
              <w:rPr>
                <w:b/>
                <w:sz w:val="28"/>
                <w:szCs w:val="28"/>
              </w:rPr>
              <w:t xml:space="preserve"> Укажите несколько правильных вариантов ответа</w:t>
            </w:r>
          </w:p>
        </w:tc>
      </w:tr>
      <w:tr w:rsidR="00C742A2" w:rsidRPr="00005851" w:rsidTr="00004104">
        <w:tc>
          <w:tcPr>
            <w:tcW w:w="464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CE5F5E">
            <w:pPr>
              <w:spacing w:line="360" w:lineRule="auto"/>
              <w:rPr>
                <w:b/>
              </w:rPr>
            </w:pPr>
            <w:r w:rsidRPr="00005851">
              <w:rPr>
                <w:b/>
              </w:rPr>
              <w:t>16. К ведению Государственной Думы относятся:</w:t>
            </w:r>
          </w:p>
          <w:p w:rsidR="00C742A2" w:rsidRPr="00005851" w:rsidRDefault="00C742A2" w:rsidP="00CE5F5E">
            <w:pPr>
              <w:spacing w:line="360" w:lineRule="auto"/>
              <w:rPr>
                <w:b/>
              </w:rPr>
            </w:pPr>
            <w:r w:rsidRPr="00005851">
              <w:rPr>
                <w:b/>
              </w:rPr>
              <w:t>А) назначение на должность и освобождение от должности заместителя Председателя Счетной палаты</w:t>
            </w:r>
          </w:p>
          <w:p w:rsidR="00C742A2" w:rsidRPr="00005851" w:rsidRDefault="00C742A2" w:rsidP="00CE5F5E">
            <w:pPr>
              <w:spacing w:line="360" w:lineRule="auto"/>
              <w:rPr>
                <w:b/>
              </w:rPr>
            </w:pPr>
            <w:r w:rsidRPr="00005851">
              <w:rPr>
                <w:b/>
              </w:rPr>
              <w:t>Б) решение вопроса о доверии Правительству Российской Федерации</w:t>
            </w:r>
          </w:p>
          <w:p w:rsidR="00C742A2" w:rsidRPr="00005851" w:rsidRDefault="00C742A2" w:rsidP="00CE5F5E">
            <w:pPr>
              <w:spacing w:line="360" w:lineRule="auto"/>
              <w:rPr>
                <w:b/>
              </w:rPr>
            </w:pPr>
            <w:r w:rsidRPr="00005851">
              <w:rPr>
                <w:b/>
              </w:rPr>
              <w:t>В)  объявление амнистии</w:t>
            </w:r>
          </w:p>
          <w:p w:rsidR="00C742A2" w:rsidRPr="00005851" w:rsidRDefault="00C742A2" w:rsidP="00CE5F5E">
            <w:pPr>
              <w:spacing w:line="360" w:lineRule="auto"/>
              <w:rPr>
                <w:b/>
              </w:rPr>
            </w:pPr>
            <w:r w:rsidRPr="00005851">
              <w:rPr>
                <w:b/>
              </w:rPr>
              <w:t>Г) назначение на должность и освобождение от должности заместителей Генерального прокурора Российской Федерации</w:t>
            </w:r>
          </w:p>
          <w:p w:rsidR="00C742A2" w:rsidRPr="00005851" w:rsidRDefault="00C742A2" w:rsidP="002E1B89">
            <w:pPr>
              <w:spacing w:line="360" w:lineRule="auto"/>
              <w:rPr>
                <w:b/>
              </w:rPr>
            </w:pPr>
            <w:r w:rsidRPr="00005851">
              <w:rPr>
                <w:b/>
              </w:rPr>
              <w:t>Д) выдвижение обвинения против Президента Российской Федерации для отрешения его от должности</w:t>
            </w:r>
          </w:p>
        </w:tc>
        <w:tc>
          <w:tcPr>
            <w:tcW w:w="3544"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pPr>
            <w:r w:rsidRPr="00005851">
              <w:t>Б, В, Д</w:t>
            </w:r>
          </w:p>
          <w:p w:rsidR="00C742A2" w:rsidRPr="00005851" w:rsidRDefault="00C742A2" w:rsidP="002E1B89">
            <w:pPr>
              <w:spacing w:line="360" w:lineRule="auto"/>
              <w:jc w:val="center"/>
            </w:pPr>
            <w:r w:rsidRPr="00005851">
              <w:t>(ст. 103 Конституции Российской Федерации)</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sz w:val="24"/>
                <w:szCs w:val="24"/>
              </w:rPr>
              <w:t>За каждый правильный ответ по 0,5 балла</w:t>
            </w:r>
          </w:p>
          <w:p w:rsidR="00C742A2" w:rsidRPr="00005851" w:rsidRDefault="00C742A2" w:rsidP="002E1B89">
            <w:pPr>
              <w:pStyle w:val="NoSpacing"/>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004104">
        <w:tc>
          <w:tcPr>
            <w:tcW w:w="464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EA4BBB">
            <w:pPr>
              <w:spacing w:line="360" w:lineRule="auto"/>
              <w:rPr>
                <w:b/>
                <w:bCs/>
              </w:rPr>
            </w:pPr>
            <w:r w:rsidRPr="00005851">
              <w:rPr>
                <w:b/>
                <w:bCs/>
              </w:rPr>
              <w:t>17.  Существенными условиями договора являются:</w:t>
            </w:r>
          </w:p>
          <w:p w:rsidR="00C742A2" w:rsidRPr="00005851" w:rsidRDefault="00C742A2" w:rsidP="00EA4BBB">
            <w:pPr>
              <w:spacing w:line="360" w:lineRule="auto"/>
              <w:rPr>
                <w:b/>
                <w:bCs/>
              </w:rPr>
            </w:pPr>
            <w:r w:rsidRPr="00005851">
              <w:rPr>
                <w:b/>
                <w:bCs/>
              </w:rPr>
              <w:t>А) условия о предмете договора</w:t>
            </w:r>
          </w:p>
          <w:p w:rsidR="00C742A2" w:rsidRPr="00005851" w:rsidRDefault="00C742A2" w:rsidP="00EA4BBB">
            <w:pPr>
              <w:spacing w:line="360" w:lineRule="auto"/>
              <w:rPr>
                <w:b/>
                <w:bCs/>
                <w:sz w:val="28"/>
                <w:szCs w:val="28"/>
              </w:rPr>
            </w:pPr>
            <w:r w:rsidRPr="00005851">
              <w:rPr>
                <w:b/>
                <w:bCs/>
              </w:rPr>
              <w:t>Б) условия, относительно которых по заявлениям обеих сторон должно быть достигнуто соглашение</w:t>
            </w:r>
          </w:p>
          <w:p w:rsidR="00C742A2" w:rsidRPr="00005851" w:rsidRDefault="00C742A2" w:rsidP="00EA4BBB">
            <w:pPr>
              <w:spacing w:line="360" w:lineRule="auto"/>
              <w:rPr>
                <w:b/>
                <w:bCs/>
              </w:rPr>
            </w:pPr>
            <w:r w:rsidRPr="00005851">
              <w:rPr>
                <w:b/>
                <w:bCs/>
              </w:rPr>
              <w:t xml:space="preserve">В) условия, которые названы в законе или иных правовых актах как существенные или необходимые для </w:t>
            </w:r>
            <w:r w:rsidRPr="00005851">
              <w:rPr>
                <w:b/>
                <w:bCs/>
              </w:rPr>
              <w:lastRenderedPageBreak/>
              <w:t>договоров данного вида</w:t>
            </w:r>
          </w:p>
          <w:p w:rsidR="00C742A2" w:rsidRPr="00005851" w:rsidRDefault="00C742A2" w:rsidP="002E1B89">
            <w:pPr>
              <w:spacing w:line="360" w:lineRule="auto"/>
              <w:rPr>
                <w:b/>
                <w:bCs/>
                <w:sz w:val="28"/>
                <w:szCs w:val="28"/>
              </w:rPr>
            </w:pPr>
            <w:r w:rsidRPr="00005851">
              <w:rPr>
                <w:b/>
                <w:bCs/>
                <w:sz w:val="28"/>
                <w:szCs w:val="28"/>
              </w:rPr>
              <w:t xml:space="preserve">Г) </w:t>
            </w:r>
            <w:r w:rsidRPr="00005851">
              <w:rPr>
                <w:b/>
                <w:bCs/>
              </w:rPr>
              <w:t>условия, относительно которых по заявлению одной из сторон должно быть достигнуто соглашение</w:t>
            </w:r>
          </w:p>
        </w:tc>
        <w:tc>
          <w:tcPr>
            <w:tcW w:w="3544" w:type="dxa"/>
            <w:tcBorders>
              <w:top w:val="single" w:sz="4" w:space="0" w:color="auto"/>
              <w:left w:val="single" w:sz="4" w:space="0" w:color="auto"/>
              <w:bottom w:val="single" w:sz="4" w:space="0" w:color="auto"/>
              <w:right w:val="single" w:sz="4" w:space="0" w:color="auto"/>
            </w:tcBorders>
          </w:tcPr>
          <w:p w:rsidR="00C742A2" w:rsidRDefault="00C742A2" w:rsidP="002E1B89">
            <w:pPr>
              <w:spacing w:line="360" w:lineRule="auto"/>
              <w:jc w:val="center"/>
            </w:pPr>
            <w:r w:rsidRPr="00005851">
              <w:lastRenderedPageBreak/>
              <w:t>А, В, Г</w:t>
            </w:r>
          </w:p>
          <w:p w:rsidR="00C742A2" w:rsidRPr="00005851" w:rsidRDefault="00C742A2" w:rsidP="002E1B89">
            <w:pPr>
              <w:spacing w:line="360" w:lineRule="auto"/>
              <w:jc w:val="center"/>
            </w:pPr>
            <w:r>
              <w:t>Ч. 1 ст. 432 Гражданского кодекса Российской Федерации)</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sz w:val="24"/>
                <w:szCs w:val="24"/>
              </w:rPr>
              <w:t>За каждый правильный ответ по 0,5 балла</w:t>
            </w:r>
          </w:p>
          <w:p w:rsidR="00C742A2" w:rsidRPr="00005851" w:rsidRDefault="00C742A2" w:rsidP="002E1B89">
            <w:pPr>
              <w:pStyle w:val="NoSpacing"/>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p w:rsidR="00C742A2" w:rsidRPr="00005851" w:rsidRDefault="00C742A2" w:rsidP="002E1B89">
            <w:pPr>
              <w:pStyle w:val="NoSpacing"/>
              <w:spacing w:line="360" w:lineRule="auto"/>
              <w:jc w:val="center"/>
              <w:rPr>
                <w:rFonts w:ascii="Times New Roman" w:hAnsi="Times New Roman"/>
                <w:sz w:val="24"/>
                <w:szCs w:val="24"/>
              </w:rPr>
            </w:pPr>
          </w:p>
        </w:tc>
      </w:tr>
      <w:tr w:rsidR="00C742A2" w:rsidRPr="00005851" w:rsidTr="00004104">
        <w:tc>
          <w:tcPr>
            <w:tcW w:w="464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rPr>
                <w:b/>
                <w:bCs/>
              </w:rPr>
            </w:pPr>
            <w:r w:rsidRPr="00005851">
              <w:rPr>
                <w:b/>
                <w:bCs/>
              </w:rPr>
              <w:lastRenderedPageBreak/>
              <w:t>18. Самостоятельной отраслью права является:</w:t>
            </w:r>
          </w:p>
          <w:p w:rsidR="00C742A2" w:rsidRPr="00005851" w:rsidRDefault="00C742A2" w:rsidP="002E1B89">
            <w:pPr>
              <w:spacing w:line="360" w:lineRule="auto"/>
              <w:rPr>
                <w:b/>
                <w:bCs/>
              </w:rPr>
            </w:pPr>
            <w:r w:rsidRPr="00005851">
              <w:rPr>
                <w:b/>
                <w:bCs/>
              </w:rPr>
              <w:t>А) авторское право</w:t>
            </w:r>
          </w:p>
          <w:p w:rsidR="00C742A2" w:rsidRPr="00005851" w:rsidRDefault="00C742A2" w:rsidP="002E1B89">
            <w:pPr>
              <w:spacing w:line="360" w:lineRule="auto"/>
              <w:rPr>
                <w:b/>
                <w:bCs/>
              </w:rPr>
            </w:pPr>
            <w:r w:rsidRPr="00005851">
              <w:rPr>
                <w:b/>
                <w:bCs/>
              </w:rPr>
              <w:t>Б) налоговое право</w:t>
            </w:r>
          </w:p>
          <w:p w:rsidR="00C742A2" w:rsidRPr="00005851" w:rsidRDefault="00C742A2" w:rsidP="002E1B89">
            <w:pPr>
              <w:spacing w:line="360" w:lineRule="auto"/>
              <w:rPr>
                <w:b/>
                <w:bCs/>
              </w:rPr>
            </w:pPr>
            <w:r w:rsidRPr="00005851">
              <w:rPr>
                <w:b/>
                <w:bCs/>
              </w:rPr>
              <w:t>В) страховое право</w:t>
            </w:r>
          </w:p>
          <w:p w:rsidR="00C742A2" w:rsidRPr="00005851" w:rsidRDefault="00C742A2" w:rsidP="002E1B89">
            <w:pPr>
              <w:spacing w:line="360" w:lineRule="auto"/>
              <w:rPr>
                <w:b/>
                <w:bCs/>
              </w:rPr>
            </w:pPr>
            <w:r w:rsidRPr="00005851">
              <w:rPr>
                <w:b/>
                <w:bCs/>
              </w:rPr>
              <w:t>Г) семейное право</w:t>
            </w:r>
          </w:p>
          <w:p w:rsidR="00C742A2" w:rsidRPr="00005851" w:rsidRDefault="00C742A2" w:rsidP="002E1B89">
            <w:pPr>
              <w:spacing w:line="360" w:lineRule="auto"/>
              <w:rPr>
                <w:b/>
                <w:bCs/>
                <w:sz w:val="28"/>
                <w:szCs w:val="28"/>
              </w:rPr>
            </w:pPr>
            <w:r w:rsidRPr="00005851">
              <w:rPr>
                <w:b/>
                <w:bCs/>
              </w:rPr>
              <w:t>Д) избирательное право</w:t>
            </w:r>
          </w:p>
        </w:tc>
        <w:tc>
          <w:tcPr>
            <w:tcW w:w="3544"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pPr>
            <w:r w:rsidRPr="00005851">
              <w:t>Б, Г,</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sz w:val="24"/>
                <w:szCs w:val="24"/>
              </w:rPr>
              <w:t>За каждый правильный ответ по 0,5 балла</w:t>
            </w:r>
          </w:p>
          <w:p w:rsidR="00C742A2" w:rsidRPr="00005851" w:rsidRDefault="00C742A2" w:rsidP="002E1B89">
            <w:pPr>
              <w:pStyle w:val="NoSpacing"/>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004104">
        <w:tc>
          <w:tcPr>
            <w:tcW w:w="464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rPr>
                <w:b/>
              </w:rPr>
            </w:pPr>
            <w:r w:rsidRPr="00005851">
              <w:rPr>
                <w:b/>
              </w:rPr>
              <w:t xml:space="preserve">19. Субъектами международного права являются: </w:t>
            </w:r>
          </w:p>
          <w:p w:rsidR="00C742A2" w:rsidRPr="00005851" w:rsidRDefault="00C742A2" w:rsidP="00450872">
            <w:pPr>
              <w:spacing w:line="360" w:lineRule="auto"/>
              <w:rPr>
                <w:b/>
              </w:rPr>
            </w:pPr>
            <w:r w:rsidRPr="00005851">
              <w:rPr>
                <w:b/>
              </w:rPr>
              <w:t>А) государство</w:t>
            </w:r>
          </w:p>
          <w:p w:rsidR="00C742A2" w:rsidRPr="00005851" w:rsidRDefault="00C742A2" w:rsidP="00450872">
            <w:pPr>
              <w:spacing w:line="360" w:lineRule="auto"/>
              <w:rPr>
                <w:b/>
              </w:rPr>
            </w:pPr>
            <w:r w:rsidRPr="00005851">
              <w:rPr>
                <w:b/>
              </w:rPr>
              <w:t>Б) правительственные делегации</w:t>
            </w:r>
          </w:p>
          <w:p w:rsidR="00C742A2" w:rsidRPr="00005851" w:rsidRDefault="00C742A2" w:rsidP="00450872">
            <w:pPr>
              <w:spacing w:line="360" w:lineRule="auto"/>
              <w:rPr>
                <w:b/>
              </w:rPr>
            </w:pPr>
            <w:r w:rsidRPr="00005851">
              <w:rPr>
                <w:b/>
              </w:rPr>
              <w:t>В) международные межправительственные организации</w:t>
            </w:r>
          </w:p>
          <w:p w:rsidR="00C742A2" w:rsidRPr="00005851" w:rsidRDefault="00C742A2" w:rsidP="00450872">
            <w:pPr>
              <w:spacing w:line="360" w:lineRule="auto"/>
              <w:rPr>
                <w:b/>
              </w:rPr>
            </w:pPr>
            <w:r w:rsidRPr="00005851">
              <w:rPr>
                <w:b/>
              </w:rPr>
              <w:t>Г) нации и народы</w:t>
            </w:r>
          </w:p>
          <w:p w:rsidR="00C742A2" w:rsidRPr="00005851" w:rsidRDefault="00C742A2" w:rsidP="00450872">
            <w:pPr>
              <w:spacing w:line="360" w:lineRule="auto"/>
              <w:rPr>
                <w:b/>
              </w:rPr>
            </w:pPr>
            <w:r w:rsidRPr="00005851">
              <w:rPr>
                <w:b/>
              </w:rPr>
              <w:t xml:space="preserve">Д) </w:t>
            </w:r>
            <w:proofErr w:type="spellStart"/>
            <w:r w:rsidRPr="00005851">
              <w:rPr>
                <w:b/>
              </w:rPr>
              <w:t>государствоподобные</w:t>
            </w:r>
            <w:proofErr w:type="spellEnd"/>
            <w:r w:rsidRPr="00005851">
              <w:rPr>
                <w:b/>
              </w:rPr>
              <w:t xml:space="preserve"> образования</w:t>
            </w:r>
          </w:p>
          <w:p w:rsidR="00C742A2" w:rsidRPr="00005851" w:rsidRDefault="00C742A2" w:rsidP="002E1B89">
            <w:pPr>
              <w:spacing w:line="360" w:lineRule="auto"/>
              <w:rPr>
                <w:b/>
              </w:rPr>
            </w:pPr>
            <w:r w:rsidRPr="00005851">
              <w:rPr>
                <w:b/>
              </w:rPr>
              <w:t xml:space="preserve"> Е) спортивные делегации</w:t>
            </w:r>
          </w:p>
        </w:tc>
        <w:tc>
          <w:tcPr>
            <w:tcW w:w="3544"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pPr>
            <w:r w:rsidRPr="00005851">
              <w:t>А, В, Г, Д</w:t>
            </w:r>
          </w:p>
          <w:p w:rsidR="00C742A2" w:rsidRPr="00005851" w:rsidRDefault="00C742A2" w:rsidP="002E1B89">
            <w:pPr>
              <w:spacing w:line="360" w:lineRule="auto"/>
              <w:jc w:val="center"/>
            </w:pPr>
            <w:r w:rsidRPr="00005851">
              <w:t xml:space="preserve">( ч. 2 ст. 3 Федерального конституционного закона </w:t>
            </w:r>
            <w:r>
              <w:t xml:space="preserve">                    </w:t>
            </w:r>
            <w:r w:rsidRPr="00005851">
              <w:t>«О Верховном Суде Российской Федерации»</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sz w:val="24"/>
                <w:szCs w:val="24"/>
              </w:rPr>
              <w:t>За каждый правильный ответ по 0,5 балла</w:t>
            </w:r>
          </w:p>
          <w:p w:rsidR="00C742A2" w:rsidRPr="00005851" w:rsidRDefault="00C742A2" w:rsidP="002E1B89">
            <w:pPr>
              <w:pStyle w:val="NoSpacing"/>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004104">
        <w:tc>
          <w:tcPr>
            <w:tcW w:w="464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11155C">
            <w:pPr>
              <w:spacing w:line="360" w:lineRule="auto"/>
              <w:rPr>
                <w:b/>
                <w:bCs/>
              </w:rPr>
            </w:pPr>
            <w:r w:rsidRPr="00005851">
              <w:rPr>
                <w:b/>
              </w:rPr>
              <w:t xml:space="preserve">20. </w:t>
            </w:r>
            <w:r w:rsidRPr="00005851">
              <w:rPr>
                <w:b/>
                <w:bCs/>
              </w:rPr>
              <w:t>Формы реорганизации юридических лиц:</w:t>
            </w:r>
          </w:p>
          <w:p w:rsidR="00C742A2" w:rsidRPr="00005851" w:rsidRDefault="00C742A2" w:rsidP="0011155C">
            <w:pPr>
              <w:spacing w:line="360" w:lineRule="auto"/>
              <w:rPr>
                <w:b/>
                <w:bCs/>
              </w:rPr>
            </w:pPr>
            <w:r w:rsidRPr="00005851">
              <w:rPr>
                <w:b/>
                <w:bCs/>
              </w:rPr>
              <w:t>А) присоединение</w:t>
            </w:r>
          </w:p>
          <w:p w:rsidR="00C742A2" w:rsidRPr="00005851" w:rsidRDefault="00C742A2" w:rsidP="0011155C">
            <w:pPr>
              <w:spacing w:line="360" w:lineRule="auto"/>
              <w:rPr>
                <w:b/>
                <w:bCs/>
              </w:rPr>
            </w:pPr>
            <w:r w:rsidRPr="00005851">
              <w:rPr>
                <w:b/>
                <w:bCs/>
              </w:rPr>
              <w:t>Б) слияние</w:t>
            </w:r>
          </w:p>
          <w:p w:rsidR="00C742A2" w:rsidRPr="00005851" w:rsidRDefault="00C742A2" w:rsidP="0011155C">
            <w:pPr>
              <w:spacing w:line="360" w:lineRule="auto"/>
              <w:rPr>
                <w:b/>
                <w:bCs/>
              </w:rPr>
            </w:pPr>
            <w:r w:rsidRPr="00005851">
              <w:rPr>
                <w:b/>
                <w:bCs/>
              </w:rPr>
              <w:t>В) ликвидация</w:t>
            </w:r>
          </w:p>
          <w:p w:rsidR="00C742A2" w:rsidRPr="00005851" w:rsidRDefault="00C742A2" w:rsidP="0011155C">
            <w:pPr>
              <w:spacing w:line="360" w:lineRule="auto"/>
              <w:rPr>
                <w:b/>
                <w:bCs/>
              </w:rPr>
            </w:pPr>
            <w:r w:rsidRPr="00005851">
              <w:rPr>
                <w:b/>
                <w:bCs/>
              </w:rPr>
              <w:t>Г) выделение</w:t>
            </w:r>
          </w:p>
          <w:p w:rsidR="00C742A2" w:rsidRPr="00005851" w:rsidRDefault="00C742A2" w:rsidP="0011155C">
            <w:pPr>
              <w:spacing w:line="360" w:lineRule="auto"/>
              <w:rPr>
                <w:b/>
                <w:bCs/>
              </w:rPr>
            </w:pPr>
            <w:r w:rsidRPr="00005851">
              <w:rPr>
                <w:b/>
                <w:bCs/>
              </w:rPr>
              <w:t>Д) преобразование</w:t>
            </w:r>
          </w:p>
          <w:p w:rsidR="00C742A2" w:rsidRPr="00005851" w:rsidRDefault="00C742A2" w:rsidP="0011155C">
            <w:pPr>
              <w:spacing w:line="360" w:lineRule="auto"/>
              <w:rPr>
                <w:b/>
                <w:bCs/>
              </w:rPr>
            </w:pPr>
            <w:r w:rsidRPr="00005851">
              <w:rPr>
                <w:b/>
                <w:bCs/>
              </w:rPr>
              <w:t>Е) разделение</w:t>
            </w:r>
          </w:p>
          <w:p w:rsidR="00C742A2" w:rsidRPr="00005851" w:rsidRDefault="00C742A2" w:rsidP="002E1B89">
            <w:pPr>
              <w:spacing w:line="360" w:lineRule="auto"/>
              <w:rPr>
                <w:b/>
              </w:rPr>
            </w:pPr>
            <w:r w:rsidRPr="00005851">
              <w:rPr>
                <w:b/>
                <w:bCs/>
              </w:rPr>
              <w:t>Ж) правопреемство</w:t>
            </w:r>
          </w:p>
        </w:tc>
        <w:tc>
          <w:tcPr>
            <w:tcW w:w="3544"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pPr>
            <w:r w:rsidRPr="00005851">
              <w:t>А, Б, Г, Д, Е</w:t>
            </w:r>
          </w:p>
          <w:p w:rsidR="00C742A2" w:rsidRPr="00005851" w:rsidRDefault="00C742A2" w:rsidP="002E1B89">
            <w:pPr>
              <w:spacing w:line="360" w:lineRule="auto"/>
              <w:jc w:val="center"/>
            </w:pPr>
            <w:r w:rsidRPr="00005851">
              <w:t>(ст. 57 Гражданского процессуального кодекса Российской Федерации)</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8336CA">
            <w:pPr>
              <w:pStyle w:val="NoSpacing"/>
              <w:spacing w:line="360" w:lineRule="auto"/>
              <w:jc w:val="center"/>
              <w:rPr>
                <w:rFonts w:ascii="Times New Roman" w:hAnsi="Times New Roman"/>
                <w:sz w:val="24"/>
                <w:szCs w:val="24"/>
              </w:rPr>
            </w:pPr>
            <w:r>
              <w:rPr>
                <w:rFonts w:ascii="Times New Roman" w:hAnsi="Times New Roman"/>
                <w:sz w:val="24"/>
                <w:szCs w:val="24"/>
              </w:rPr>
              <w:t>За каждый правильный ответ по 0,5 балла</w:t>
            </w:r>
          </w:p>
          <w:p w:rsidR="00C742A2" w:rsidRPr="00005851" w:rsidRDefault="00C742A2" w:rsidP="008336CA">
            <w:pPr>
              <w:pStyle w:val="NoSpacing"/>
              <w:spacing w:line="360" w:lineRule="auto"/>
              <w:jc w:val="center"/>
              <w:rPr>
                <w:rFonts w:ascii="Times New Roman" w:hAnsi="Times New Roman"/>
                <w:sz w:val="24"/>
                <w:szCs w:val="24"/>
              </w:rPr>
            </w:pPr>
            <w:r>
              <w:rPr>
                <w:rFonts w:ascii="Times New Roman" w:hAnsi="Times New Roman"/>
                <w:sz w:val="24"/>
                <w:szCs w:val="24"/>
              </w:rPr>
              <w:t xml:space="preserve">(за </w:t>
            </w:r>
            <w:r w:rsidRPr="00005851">
              <w:rPr>
                <w:rFonts w:ascii="Times New Roman" w:hAnsi="Times New Roman"/>
                <w:sz w:val="24"/>
                <w:szCs w:val="24"/>
              </w:rPr>
              <w:t>неверный ответ 0 баллов)</w:t>
            </w:r>
          </w:p>
        </w:tc>
      </w:tr>
      <w:tr w:rsidR="00C742A2" w:rsidRPr="00005851" w:rsidTr="00004104">
        <w:tc>
          <w:tcPr>
            <w:tcW w:w="464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13093D">
            <w:pPr>
              <w:spacing w:line="360" w:lineRule="auto"/>
              <w:jc w:val="both"/>
              <w:rPr>
                <w:b/>
              </w:rPr>
            </w:pPr>
            <w:r w:rsidRPr="00005851">
              <w:rPr>
                <w:b/>
              </w:rPr>
              <w:t>21. Трудоспособные совершеннолетние дети могут быть освобождены от обязанности по содержанию своих нетрудоспособных нуждающихся родителей, если:</w:t>
            </w:r>
          </w:p>
          <w:p w:rsidR="00C742A2" w:rsidRPr="00005851" w:rsidRDefault="00C742A2" w:rsidP="0013093D">
            <w:pPr>
              <w:spacing w:line="360" w:lineRule="auto"/>
              <w:jc w:val="both"/>
              <w:rPr>
                <w:b/>
              </w:rPr>
            </w:pPr>
            <w:r w:rsidRPr="00005851">
              <w:rPr>
                <w:b/>
              </w:rPr>
              <w:lastRenderedPageBreak/>
              <w:t>А) судом будет установлено, что родители уклонялись от выполнения обязанностей родителей</w:t>
            </w:r>
          </w:p>
          <w:p w:rsidR="00C742A2" w:rsidRPr="00005851" w:rsidRDefault="00C742A2" w:rsidP="0013093D">
            <w:pPr>
              <w:spacing w:line="360" w:lineRule="auto"/>
              <w:jc w:val="both"/>
              <w:rPr>
                <w:b/>
              </w:rPr>
            </w:pPr>
            <w:r w:rsidRPr="00005851">
              <w:rPr>
                <w:b/>
              </w:rPr>
              <w:t>Б) родители привлекались к уголовной ответственности за насилие в отношении своих детей</w:t>
            </w:r>
          </w:p>
          <w:p w:rsidR="00C742A2" w:rsidRPr="00005851" w:rsidRDefault="00C742A2" w:rsidP="0013093D">
            <w:pPr>
              <w:spacing w:line="360" w:lineRule="auto"/>
              <w:jc w:val="both"/>
              <w:rPr>
                <w:b/>
              </w:rPr>
            </w:pPr>
            <w:r w:rsidRPr="00005851">
              <w:rPr>
                <w:b/>
              </w:rPr>
              <w:t>В) родители лишены родительских прав</w:t>
            </w:r>
          </w:p>
          <w:p w:rsidR="00C742A2" w:rsidRPr="00005851" w:rsidRDefault="00C742A2" w:rsidP="0013093D">
            <w:pPr>
              <w:spacing w:line="360" w:lineRule="auto"/>
              <w:jc w:val="both"/>
              <w:rPr>
                <w:b/>
              </w:rPr>
            </w:pPr>
            <w:r w:rsidRPr="00005851">
              <w:rPr>
                <w:b/>
              </w:rPr>
              <w:t>Г) Все ответы неверные</w:t>
            </w:r>
          </w:p>
        </w:tc>
        <w:tc>
          <w:tcPr>
            <w:tcW w:w="3544" w:type="dxa"/>
            <w:tcBorders>
              <w:top w:val="single" w:sz="4" w:space="0" w:color="auto"/>
              <w:left w:val="single" w:sz="4" w:space="0" w:color="auto"/>
              <w:bottom w:val="single" w:sz="4" w:space="0" w:color="auto"/>
              <w:right w:val="single" w:sz="4" w:space="0" w:color="auto"/>
            </w:tcBorders>
          </w:tcPr>
          <w:p w:rsidR="00C742A2" w:rsidRPr="00005851" w:rsidRDefault="00C742A2" w:rsidP="0013093D">
            <w:pPr>
              <w:spacing w:line="360" w:lineRule="auto"/>
              <w:jc w:val="center"/>
            </w:pPr>
            <w:r w:rsidRPr="00005851">
              <w:lastRenderedPageBreak/>
              <w:t>А, В</w:t>
            </w:r>
          </w:p>
          <w:p w:rsidR="00C742A2" w:rsidRPr="00005851" w:rsidRDefault="00C742A2" w:rsidP="0013093D">
            <w:pPr>
              <w:spacing w:line="360" w:lineRule="auto"/>
              <w:jc w:val="center"/>
            </w:pPr>
            <w:r w:rsidRPr="00005851">
              <w:t>(п. 5 ст. 87 Семейного кодекса Российской Федерации)</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8336CA">
            <w:pPr>
              <w:pStyle w:val="NoSpacing"/>
              <w:spacing w:line="360" w:lineRule="auto"/>
              <w:jc w:val="center"/>
              <w:rPr>
                <w:rFonts w:ascii="Times New Roman" w:hAnsi="Times New Roman"/>
                <w:sz w:val="24"/>
                <w:szCs w:val="24"/>
              </w:rPr>
            </w:pPr>
            <w:r>
              <w:rPr>
                <w:rFonts w:ascii="Times New Roman" w:hAnsi="Times New Roman"/>
                <w:sz w:val="24"/>
                <w:szCs w:val="24"/>
              </w:rPr>
              <w:t>За каждый правильный ответ по 0,5 балла</w:t>
            </w:r>
          </w:p>
          <w:p w:rsidR="00C742A2" w:rsidRPr="00005851" w:rsidRDefault="00C742A2" w:rsidP="008336CA">
            <w:pPr>
              <w:pStyle w:val="NoSpacing"/>
              <w:spacing w:line="360" w:lineRule="auto"/>
              <w:jc w:val="center"/>
              <w:rPr>
                <w:rFonts w:ascii="Times New Roman" w:hAnsi="Times New Roman"/>
                <w:sz w:val="24"/>
                <w:szCs w:val="24"/>
              </w:rPr>
            </w:pPr>
            <w:r w:rsidRPr="00005851">
              <w:rPr>
                <w:rFonts w:ascii="Times New Roman" w:hAnsi="Times New Roman"/>
                <w:sz w:val="24"/>
                <w:szCs w:val="24"/>
              </w:rPr>
              <w:t xml:space="preserve">(за неверный </w:t>
            </w:r>
            <w:r w:rsidRPr="00005851">
              <w:rPr>
                <w:rFonts w:ascii="Times New Roman" w:hAnsi="Times New Roman"/>
                <w:sz w:val="24"/>
                <w:szCs w:val="24"/>
              </w:rPr>
              <w:lastRenderedPageBreak/>
              <w:t>ответ 0 баллов)</w:t>
            </w:r>
          </w:p>
          <w:p w:rsidR="00C742A2" w:rsidRPr="00005851" w:rsidRDefault="00C742A2" w:rsidP="0013093D">
            <w:pPr>
              <w:pStyle w:val="NoSpacing"/>
              <w:spacing w:line="360" w:lineRule="auto"/>
              <w:jc w:val="center"/>
              <w:rPr>
                <w:rFonts w:ascii="Times New Roman" w:hAnsi="Times New Roman"/>
                <w:sz w:val="24"/>
                <w:szCs w:val="24"/>
              </w:rPr>
            </w:pPr>
          </w:p>
        </w:tc>
      </w:tr>
      <w:tr w:rsidR="00C742A2" w:rsidRPr="00005851" w:rsidTr="00844223">
        <w:tc>
          <w:tcPr>
            <w:tcW w:w="9854" w:type="dxa"/>
            <w:gridSpan w:val="4"/>
            <w:tcBorders>
              <w:top w:val="single" w:sz="4" w:space="0" w:color="auto"/>
              <w:left w:val="single" w:sz="4" w:space="0" w:color="auto"/>
              <w:bottom w:val="single" w:sz="4" w:space="0" w:color="auto"/>
              <w:right w:val="single" w:sz="4" w:space="0" w:color="auto"/>
            </w:tcBorders>
          </w:tcPr>
          <w:p w:rsidR="00C742A2" w:rsidRPr="00005851" w:rsidRDefault="00C742A2" w:rsidP="00BD563F">
            <w:pPr>
              <w:pStyle w:val="NoSpacing"/>
              <w:jc w:val="center"/>
              <w:rPr>
                <w:rFonts w:ascii="Times New Roman" w:hAnsi="Times New Roman"/>
                <w:sz w:val="28"/>
                <w:szCs w:val="28"/>
              </w:rPr>
            </w:pPr>
            <w:r w:rsidRPr="00005851">
              <w:rPr>
                <w:rFonts w:ascii="Times New Roman" w:hAnsi="Times New Roman"/>
                <w:b/>
                <w:sz w:val="28"/>
                <w:szCs w:val="28"/>
                <w:lang w:val="en-US"/>
              </w:rPr>
              <w:lastRenderedPageBreak/>
              <w:t>IV</w:t>
            </w:r>
            <w:r w:rsidRPr="00005851">
              <w:rPr>
                <w:rFonts w:ascii="Times New Roman" w:hAnsi="Times New Roman"/>
                <w:b/>
                <w:sz w:val="28"/>
                <w:szCs w:val="28"/>
              </w:rPr>
              <w:t xml:space="preserve"> Из нижеперечисленных терминов четыре относятся к одному понятию. Найдите лишнее  </w:t>
            </w:r>
          </w:p>
        </w:tc>
      </w:tr>
      <w:tr w:rsidR="00C742A2" w:rsidRPr="00005851" w:rsidTr="00004104">
        <w:tc>
          <w:tcPr>
            <w:tcW w:w="464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both"/>
              <w:rPr>
                <w:b/>
                <w:bCs/>
              </w:rPr>
            </w:pPr>
            <w:r w:rsidRPr="00005851">
              <w:rPr>
                <w:b/>
                <w:bCs/>
              </w:rPr>
              <w:t>22.</w:t>
            </w:r>
          </w:p>
          <w:p w:rsidR="00C742A2" w:rsidRPr="00005851" w:rsidRDefault="00C742A2" w:rsidP="002E1B89">
            <w:pPr>
              <w:spacing w:line="360" w:lineRule="auto"/>
              <w:jc w:val="both"/>
              <w:rPr>
                <w:b/>
                <w:bCs/>
              </w:rPr>
            </w:pPr>
            <w:r w:rsidRPr="00005851">
              <w:rPr>
                <w:b/>
                <w:bCs/>
              </w:rPr>
              <w:t>А) Отношения по организации труда и управлению трудом</w:t>
            </w:r>
          </w:p>
          <w:p w:rsidR="00C742A2" w:rsidRPr="00005851" w:rsidRDefault="00C742A2" w:rsidP="002E1B89">
            <w:pPr>
              <w:spacing w:line="360" w:lineRule="auto"/>
              <w:jc w:val="both"/>
              <w:rPr>
                <w:b/>
                <w:bCs/>
              </w:rPr>
            </w:pPr>
            <w:r w:rsidRPr="00005851">
              <w:rPr>
                <w:b/>
                <w:bCs/>
              </w:rPr>
              <w:t>Б) Отношения по обязательному социальному страхованию в случаях, предусмотренных законом</w:t>
            </w:r>
          </w:p>
          <w:p w:rsidR="00C742A2" w:rsidRPr="00005851" w:rsidRDefault="00C742A2" w:rsidP="002E1B89">
            <w:pPr>
              <w:spacing w:line="360" w:lineRule="auto"/>
              <w:jc w:val="both"/>
              <w:rPr>
                <w:b/>
                <w:bCs/>
              </w:rPr>
            </w:pPr>
            <w:r w:rsidRPr="00005851">
              <w:rPr>
                <w:b/>
                <w:bCs/>
              </w:rPr>
              <w:t>В) Отношения по личному выполнению работником за плату трудовой функции</w:t>
            </w:r>
          </w:p>
          <w:p w:rsidR="00C742A2" w:rsidRPr="00005851" w:rsidRDefault="00C742A2" w:rsidP="002E1B89">
            <w:pPr>
              <w:spacing w:line="360" w:lineRule="auto"/>
              <w:jc w:val="both"/>
              <w:rPr>
                <w:b/>
                <w:bCs/>
              </w:rPr>
            </w:pPr>
            <w:r w:rsidRPr="00005851">
              <w:rPr>
                <w:b/>
                <w:bCs/>
              </w:rPr>
              <w:t>Г) Отношения по разрешению трудовых споров</w:t>
            </w:r>
          </w:p>
          <w:p w:rsidR="00C742A2" w:rsidRPr="00005851" w:rsidRDefault="00C742A2" w:rsidP="002E1B89">
            <w:pPr>
              <w:spacing w:line="360" w:lineRule="auto"/>
              <w:jc w:val="both"/>
              <w:rPr>
                <w:b/>
                <w:bCs/>
              </w:rPr>
            </w:pPr>
            <w:r w:rsidRPr="00005851">
              <w:rPr>
                <w:b/>
                <w:bCs/>
              </w:rPr>
              <w:t>Д) Отношения по социальному партнерству</w:t>
            </w:r>
          </w:p>
        </w:tc>
        <w:tc>
          <w:tcPr>
            <w:tcW w:w="3544" w:type="dxa"/>
            <w:tcBorders>
              <w:top w:val="single" w:sz="4" w:space="0" w:color="auto"/>
              <w:left w:val="single" w:sz="4" w:space="0" w:color="auto"/>
              <w:bottom w:val="single" w:sz="4" w:space="0" w:color="auto"/>
              <w:right w:val="single" w:sz="4" w:space="0" w:color="auto"/>
            </w:tcBorders>
          </w:tcPr>
          <w:p w:rsidR="00C742A2" w:rsidRPr="00005851" w:rsidRDefault="00C742A2" w:rsidP="005619EB">
            <w:pPr>
              <w:spacing w:line="360" w:lineRule="auto"/>
              <w:jc w:val="center"/>
            </w:pPr>
            <w:r w:rsidRPr="00005851">
              <w:t>В</w:t>
            </w:r>
          </w:p>
          <w:p w:rsidR="00C742A2" w:rsidRPr="00005851" w:rsidRDefault="00C742A2" w:rsidP="008336CA">
            <w:pPr>
              <w:spacing w:line="360" w:lineRule="auto"/>
            </w:pPr>
            <w:r w:rsidRPr="00005851">
              <w:t>(это трудовые правоотношения, а все остальное – отношения, непосредственно связанные с трудовыми (ст. 1 Трудового кодекса Российской Федерации)</w:t>
            </w:r>
          </w:p>
          <w:p w:rsidR="00C742A2" w:rsidRPr="00005851" w:rsidRDefault="00C742A2" w:rsidP="002E1B89">
            <w:pPr>
              <w:spacing w:line="360" w:lineRule="auto"/>
              <w:jc w:val="center"/>
            </w:pP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sz w:val="24"/>
                <w:szCs w:val="24"/>
              </w:rPr>
              <w:t>3</w:t>
            </w:r>
            <w:r w:rsidRPr="00005851">
              <w:rPr>
                <w:rFonts w:ascii="Times New Roman" w:hAnsi="Times New Roman"/>
                <w:sz w:val="24"/>
                <w:szCs w:val="24"/>
              </w:rPr>
              <w:t xml:space="preserve"> балла</w:t>
            </w:r>
          </w:p>
          <w:p w:rsidR="00C742A2" w:rsidRPr="00005851" w:rsidRDefault="00C742A2" w:rsidP="002E1B89">
            <w:pPr>
              <w:pStyle w:val="NoSpacing"/>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004104">
        <w:tc>
          <w:tcPr>
            <w:tcW w:w="464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both"/>
              <w:rPr>
                <w:b/>
                <w:bCs/>
              </w:rPr>
            </w:pPr>
            <w:r w:rsidRPr="00005851">
              <w:rPr>
                <w:b/>
                <w:bCs/>
              </w:rPr>
              <w:t>23</w:t>
            </w:r>
          </w:p>
          <w:p w:rsidR="00C742A2" w:rsidRPr="00005851" w:rsidRDefault="00C742A2" w:rsidP="002E1B89">
            <w:pPr>
              <w:spacing w:line="360" w:lineRule="auto"/>
              <w:jc w:val="both"/>
              <w:rPr>
                <w:b/>
                <w:bCs/>
              </w:rPr>
            </w:pPr>
            <w:r w:rsidRPr="00005851">
              <w:rPr>
                <w:b/>
                <w:bCs/>
              </w:rPr>
              <w:t>А) субъект преступления</w:t>
            </w:r>
          </w:p>
          <w:p w:rsidR="00C742A2" w:rsidRPr="00005851" w:rsidRDefault="00C742A2" w:rsidP="002E1B89">
            <w:pPr>
              <w:spacing w:line="360" w:lineRule="auto"/>
              <w:jc w:val="both"/>
              <w:rPr>
                <w:b/>
                <w:bCs/>
              </w:rPr>
            </w:pPr>
            <w:r w:rsidRPr="00005851">
              <w:rPr>
                <w:b/>
                <w:bCs/>
              </w:rPr>
              <w:t>Б) объективная сторона преступления</w:t>
            </w:r>
          </w:p>
          <w:p w:rsidR="00C742A2" w:rsidRPr="00005851" w:rsidRDefault="00C742A2" w:rsidP="002E1B89">
            <w:pPr>
              <w:spacing w:line="360" w:lineRule="auto"/>
              <w:jc w:val="both"/>
              <w:rPr>
                <w:b/>
                <w:bCs/>
              </w:rPr>
            </w:pPr>
            <w:r w:rsidRPr="00005851">
              <w:rPr>
                <w:b/>
                <w:bCs/>
              </w:rPr>
              <w:t>В) соучастие</w:t>
            </w:r>
          </w:p>
          <w:p w:rsidR="00C742A2" w:rsidRPr="00005851" w:rsidRDefault="00C742A2" w:rsidP="002E1B89">
            <w:pPr>
              <w:spacing w:line="360" w:lineRule="auto"/>
              <w:jc w:val="both"/>
              <w:rPr>
                <w:b/>
                <w:bCs/>
              </w:rPr>
            </w:pPr>
            <w:r w:rsidRPr="00005851">
              <w:rPr>
                <w:b/>
                <w:bCs/>
              </w:rPr>
              <w:t>Г) субъективная сторона преступления</w:t>
            </w:r>
          </w:p>
          <w:p w:rsidR="00C742A2" w:rsidRPr="00005851" w:rsidRDefault="00C742A2" w:rsidP="002E1B89">
            <w:pPr>
              <w:spacing w:line="360" w:lineRule="auto"/>
              <w:jc w:val="both"/>
              <w:rPr>
                <w:b/>
                <w:bCs/>
              </w:rPr>
            </w:pPr>
            <w:r w:rsidRPr="00005851">
              <w:rPr>
                <w:b/>
                <w:bCs/>
              </w:rPr>
              <w:t>Д) множественность лиц в преступлении</w:t>
            </w:r>
          </w:p>
          <w:p w:rsidR="00C742A2" w:rsidRPr="00005851" w:rsidRDefault="00C742A2" w:rsidP="002E1B89">
            <w:pPr>
              <w:spacing w:line="360" w:lineRule="auto"/>
              <w:jc w:val="both"/>
              <w:rPr>
                <w:b/>
                <w:bCs/>
              </w:rPr>
            </w:pPr>
            <w:r w:rsidRPr="00005851">
              <w:rPr>
                <w:b/>
                <w:bCs/>
              </w:rPr>
              <w:t>Е) объект преступления</w:t>
            </w:r>
          </w:p>
        </w:tc>
        <w:tc>
          <w:tcPr>
            <w:tcW w:w="3544" w:type="dxa"/>
            <w:tcBorders>
              <w:top w:val="single" w:sz="4" w:space="0" w:color="auto"/>
              <w:left w:val="single" w:sz="4" w:space="0" w:color="auto"/>
              <w:bottom w:val="single" w:sz="4" w:space="0" w:color="auto"/>
              <w:right w:val="single" w:sz="4" w:space="0" w:color="auto"/>
            </w:tcBorders>
          </w:tcPr>
          <w:p w:rsidR="00C742A2" w:rsidRPr="00005851" w:rsidRDefault="00C742A2" w:rsidP="005619EB">
            <w:pPr>
              <w:spacing w:line="360" w:lineRule="auto"/>
              <w:jc w:val="center"/>
            </w:pPr>
            <w:r w:rsidRPr="00005851">
              <w:t>В, Д</w:t>
            </w:r>
          </w:p>
          <w:p w:rsidR="00C742A2" w:rsidRPr="00005851" w:rsidRDefault="00C742A2" w:rsidP="008D5943">
            <w:pPr>
              <w:spacing w:line="360" w:lineRule="auto"/>
              <w:jc w:val="center"/>
            </w:pPr>
            <w:r w:rsidRPr="00005851">
              <w:t>(элементы состава преступления – объект - объективная сторона, субъект - субъективная сторона, все остальное лишнее)</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450872">
            <w:pPr>
              <w:pStyle w:val="NoSpacing"/>
              <w:spacing w:line="360" w:lineRule="auto"/>
              <w:jc w:val="center"/>
              <w:rPr>
                <w:rFonts w:ascii="Times New Roman" w:hAnsi="Times New Roman"/>
                <w:sz w:val="24"/>
                <w:szCs w:val="24"/>
              </w:rPr>
            </w:pPr>
            <w:r>
              <w:rPr>
                <w:rFonts w:ascii="Times New Roman" w:hAnsi="Times New Roman"/>
                <w:sz w:val="24"/>
                <w:szCs w:val="24"/>
              </w:rPr>
              <w:t>3</w:t>
            </w:r>
            <w:r w:rsidRPr="00005851">
              <w:rPr>
                <w:rFonts w:ascii="Times New Roman" w:hAnsi="Times New Roman"/>
                <w:sz w:val="24"/>
                <w:szCs w:val="24"/>
              </w:rPr>
              <w:t xml:space="preserve"> балла</w:t>
            </w:r>
          </w:p>
          <w:p w:rsidR="00C742A2" w:rsidRPr="00005851" w:rsidRDefault="00C742A2" w:rsidP="00450872">
            <w:pPr>
              <w:pStyle w:val="NoSpacing"/>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844223">
        <w:tc>
          <w:tcPr>
            <w:tcW w:w="9854" w:type="dxa"/>
            <w:gridSpan w:val="4"/>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rPr>
                <w:b/>
                <w:sz w:val="28"/>
                <w:szCs w:val="28"/>
              </w:rPr>
            </w:pPr>
            <w:r w:rsidRPr="00005851">
              <w:rPr>
                <w:b/>
                <w:sz w:val="28"/>
                <w:szCs w:val="28"/>
                <w:lang w:val="en-US"/>
              </w:rPr>
              <w:t>V</w:t>
            </w:r>
            <w:r w:rsidRPr="00005851">
              <w:rPr>
                <w:b/>
                <w:sz w:val="28"/>
                <w:szCs w:val="28"/>
              </w:rPr>
              <w:t xml:space="preserve"> Установите соответствие</w:t>
            </w:r>
          </w:p>
        </w:tc>
      </w:tr>
      <w:tr w:rsidR="00C742A2" w:rsidRPr="00005851" w:rsidTr="00004104">
        <w:tc>
          <w:tcPr>
            <w:tcW w:w="464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rPr>
                <w:b/>
                <w:bCs/>
              </w:rPr>
            </w:pPr>
            <w:r w:rsidRPr="00005851">
              <w:rPr>
                <w:b/>
                <w:bCs/>
              </w:rPr>
              <w:t>24 .</w:t>
            </w:r>
          </w:p>
          <w:p w:rsidR="00C742A2" w:rsidRPr="00005851" w:rsidRDefault="00C742A2" w:rsidP="002E1B89">
            <w:pPr>
              <w:spacing w:line="360" w:lineRule="auto"/>
              <w:rPr>
                <w:b/>
                <w:bCs/>
              </w:rPr>
            </w:pPr>
            <w:r w:rsidRPr="00005851">
              <w:rPr>
                <w:b/>
                <w:bCs/>
              </w:rPr>
              <w:t>А) правовой обычай</w:t>
            </w:r>
          </w:p>
          <w:p w:rsidR="00C742A2" w:rsidRPr="00005851" w:rsidRDefault="00C742A2" w:rsidP="002E1B89">
            <w:pPr>
              <w:spacing w:line="360" w:lineRule="auto"/>
              <w:rPr>
                <w:b/>
                <w:bCs/>
              </w:rPr>
            </w:pPr>
            <w:r w:rsidRPr="00005851">
              <w:rPr>
                <w:b/>
                <w:bCs/>
              </w:rPr>
              <w:t>Б) юридический прецедент</w:t>
            </w:r>
          </w:p>
          <w:p w:rsidR="00C742A2" w:rsidRPr="00005851" w:rsidRDefault="00C742A2" w:rsidP="002E1B89">
            <w:pPr>
              <w:spacing w:line="360" w:lineRule="auto"/>
              <w:rPr>
                <w:b/>
                <w:bCs/>
              </w:rPr>
            </w:pPr>
            <w:r w:rsidRPr="00005851">
              <w:rPr>
                <w:b/>
                <w:bCs/>
              </w:rPr>
              <w:t>В) нормативный акт</w:t>
            </w:r>
          </w:p>
          <w:p w:rsidR="00C742A2" w:rsidRPr="00005851" w:rsidRDefault="00C742A2" w:rsidP="002E1B89">
            <w:pPr>
              <w:spacing w:line="360" w:lineRule="auto"/>
              <w:rPr>
                <w:b/>
                <w:bCs/>
              </w:rPr>
            </w:pPr>
            <w:r w:rsidRPr="00005851">
              <w:rPr>
                <w:b/>
                <w:bCs/>
              </w:rPr>
              <w:lastRenderedPageBreak/>
              <w:t>1) документ, принятый компетентным государственным органом, содержащий нормы права</w:t>
            </w:r>
          </w:p>
          <w:p w:rsidR="00C742A2" w:rsidRPr="00005851" w:rsidRDefault="00C742A2" w:rsidP="002E1B89">
            <w:pPr>
              <w:spacing w:line="360" w:lineRule="auto"/>
              <w:rPr>
                <w:b/>
                <w:bCs/>
              </w:rPr>
            </w:pPr>
            <w:r w:rsidRPr="00005851">
              <w:rPr>
                <w:b/>
                <w:bCs/>
              </w:rPr>
              <w:t>2) правило поведения, сложившееся в обществе и обеспеченное силой государственного принуждения</w:t>
            </w:r>
          </w:p>
          <w:p w:rsidR="00C742A2" w:rsidRPr="00005851" w:rsidRDefault="00C742A2" w:rsidP="00BD563F">
            <w:pPr>
              <w:spacing w:line="360" w:lineRule="auto"/>
              <w:rPr>
                <w:b/>
                <w:bCs/>
                <w:sz w:val="28"/>
                <w:szCs w:val="28"/>
              </w:rPr>
            </w:pPr>
            <w:r w:rsidRPr="00005851">
              <w:rPr>
                <w:b/>
                <w:bCs/>
              </w:rPr>
              <w:t>3) решение суда или административного органа по конкретному делу, используемое как образец при рассмотрении аналогичных или схожих дел</w:t>
            </w:r>
          </w:p>
        </w:tc>
        <w:tc>
          <w:tcPr>
            <w:tcW w:w="3544"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pPr>
            <w:r w:rsidRPr="00005851">
              <w:lastRenderedPageBreak/>
              <w:t>А – 2</w:t>
            </w:r>
            <w:r w:rsidRPr="00005851">
              <w:br/>
              <w:t>Б - 3</w:t>
            </w:r>
            <w:r w:rsidRPr="00005851">
              <w:br/>
              <w:t>В - 1</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sz w:val="24"/>
                <w:szCs w:val="24"/>
              </w:rPr>
              <w:t>За каждый правильный ответ по 0,5 балла</w:t>
            </w:r>
          </w:p>
          <w:p w:rsidR="00C742A2" w:rsidRPr="00005851" w:rsidRDefault="00C742A2" w:rsidP="002E1B89">
            <w:pPr>
              <w:spacing w:line="360" w:lineRule="auto"/>
              <w:jc w:val="center"/>
            </w:pPr>
            <w:r w:rsidRPr="00005851">
              <w:lastRenderedPageBreak/>
              <w:t>(за неверный ответ</w:t>
            </w:r>
          </w:p>
          <w:p w:rsidR="00C742A2" w:rsidRPr="00005851" w:rsidRDefault="00C742A2" w:rsidP="002E1B89">
            <w:pPr>
              <w:pStyle w:val="NoSpacing"/>
              <w:spacing w:line="360" w:lineRule="auto"/>
              <w:jc w:val="center"/>
              <w:rPr>
                <w:rFonts w:ascii="Times New Roman" w:hAnsi="Times New Roman"/>
                <w:bCs/>
                <w:sz w:val="24"/>
                <w:szCs w:val="24"/>
              </w:rPr>
            </w:pPr>
            <w:r w:rsidRPr="00005851">
              <w:rPr>
                <w:rFonts w:ascii="Times New Roman" w:hAnsi="Times New Roman"/>
                <w:sz w:val="24"/>
                <w:szCs w:val="24"/>
              </w:rPr>
              <w:t>0 баллов)</w:t>
            </w:r>
          </w:p>
        </w:tc>
      </w:tr>
      <w:tr w:rsidR="00C742A2" w:rsidRPr="00005851" w:rsidTr="00004104">
        <w:tc>
          <w:tcPr>
            <w:tcW w:w="464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rPr>
                <w:b/>
              </w:rPr>
            </w:pPr>
            <w:r w:rsidRPr="00005851">
              <w:rPr>
                <w:b/>
              </w:rPr>
              <w:lastRenderedPageBreak/>
              <w:t>25</w:t>
            </w:r>
          </w:p>
          <w:p w:rsidR="00C742A2" w:rsidRPr="00005851" w:rsidRDefault="00C742A2" w:rsidP="000C05B5">
            <w:pPr>
              <w:spacing w:line="360" w:lineRule="auto"/>
              <w:rPr>
                <w:b/>
              </w:rPr>
            </w:pPr>
            <w:r w:rsidRPr="00005851">
              <w:rPr>
                <w:b/>
              </w:rPr>
              <w:t>А) романо-германская правовая система</w:t>
            </w:r>
          </w:p>
          <w:p w:rsidR="00C742A2" w:rsidRPr="00005851" w:rsidRDefault="00C742A2" w:rsidP="000C05B5">
            <w:pPr>
              <w:spacing w:line="360" w:lineRule="auto"/>
              <w:rPr>
                <w:b/>
              </w:rPr>
            </w:pPr>
            <w:r w:rsidRPr="00005851">
              <w:rPr>
                <w:b/>
              </w:rPr>
              <w:t>Б) англо-саксонская правовая система</w:t>
            </w:r>
          </w:p>
          <w:p w:rsidR="00C742A2" w:rsidRPr="00005851" w:rsidRDefault="00C742A2" w:rsidP="000C05B5">
            <w:pPr>
              <w:spacing w:line="360" w:lineRule="auto"/>
              <w:rPr>
                <w:b/>
              </w:rPr>
            </w:pPr>
            <w:r w:rsidRPr="00005851">
              <w:rPr>
                <w:b/>
              </w:rPr>
              <w:t>В) мусульманская правовая система</w:t>
            </w:r>
          </w:p>
          <w:p w:rsidR="00C742A2" w:rsidRPr="00005851" w:rsidRDefault="00C742A2" w:rsidP="000C05B5">
            <w:pPr>
              <w:spacing w:line="360" w:lineRule="auto"/>
              <w:rPr>
                <w:b/>
              </w:rPr>
            </w:pPr>
            <w:r w:rsidRPr="00005851">
              <w:rPr>
                <w:b/>
              </w:rPr>
              <w:t>1) основной источник права – доктрина</w:t>
            </w:r>
          </w:p>
          <w:p w:rsidR="00C742A2" w:rsidRPr="00005851" w:rsidRDefault="00C742A2" w:rsidP="000C05B5">
            <w:pPr>
              <w:spacing w:line="360" w:lineRule="auto"/>
              <w:rPr>
                <w:b/>
              </w:rPr>
            </w:pPr>
            <w:r w:rsidRPr="00005851">
              <w:rPr>
                <w:b/>
              </w:rPr>
              <w:t xml:space="preserve">2) </w:t>
            </w:r>
            <w:proofErr w:type="spellStart"/>
            <w:r w:rsidRPr="00005851">
              <w:rPr>
                <w:b/>
              </w:rPr>
              <w:t>кодифицированность</w:t>
            </w:r>
            <w:proofErr w:type="spellEnd"/>
            <w:r w:rsidRPr="00005851">
              <w:rPr>
                <w:b/>
              </w:rPr>
              <w:t xml:space="preserve"> законодательства</w:t>
            </w:r>
          </w:p>
          <w:p w:rsidR="00C742A2" w:rsidRPr="00005851" w:rsidRDefault="00C742A2" w:rsidP="000C05B5">
            <w:pPr>
              <w:spacing w:line="360" w:lineRule="auto"/>
              <w:rPr>
                <w:b/>
              </w:rPr>
            </w:pPr>
            <w:r w:rsidRPr="00005851">
              <w:rPr>
                <w:b/>
              </w:rPr>
              <w:t>3) правовой прецедент как форма права</w:t>
            </w:r>
          </w:p>
        </w:tc>
        <w:tc>
          <w:tcPr>
            <w:tcW w:w="3544"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pPr>
            <w:r w:rsidRPr="00005851">
              <w:t>А - 2</w:t>
            </w:r>
          </w:p>
          <w:p w:rsidR="00C742A2" w:rsidRPr="00005851" w:rsidRDefault="00C742A2" w:rsidP="002E1B89">
            <w:pPr>
              <w:spacing w:line="360" w:lineRule="auto"/>
              <w:jc w:val="center"/>
            </w:pPr>
            <w:r w:rsidRPr="00005851">
              <w:t>Б - 3</w:t>
            </w:r>
          </w:p>
          <w:p w:rsidR="00C742A2" w:rsidRPr="00005851" w:rsidRDefault="00C742A2" w:rsidP="002E1B89">
            <w:pPr>
              <w:spacing w:line="360" w:lineRule="auto"/>
              <w:jc w:val="center"/>
              <w:rPr>
                <w:sz w:val="28"/>
                <w:szCs w:val="28"/>
              </w:rPr>
            </w:pPr>
            <w:r w:rsidRPr="00005851">
              <w:t>В - 1</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sidRPr="00005851">
              <w:rPr>
                <w:rFonts w:ascii="Times New Roman" w:hAnsi="Times New Roman"/>
                <w:sz w:val="24"/>
                <w:szCs w:val="24"/>
              </w:rPr>
              <w:t>За каждый правильный от</w:t>
            </w:r>
            <w:r>
              <w:rPr>
                <w:rFonts w:ascii="Times New Roman" w:hAnsi="Times New Roman"/>
                <w:sz w:val="24"/>
                <w:szCs w:val="24"/>
              </w:rPr>
              <w:t>вет по 0,5 балла</w:t>
            </w:r>
          </w:p>
          <w:p w:rsidR="00C742A2" w:rsidRPr="00005851" w:rsidRDefault="00C742A2" w:rsidP="002E1B89">
            <w:pPr>
              <w:pStyle w:val="NoSpacing"/>
              <w:spacing w:line="360" w:lineRule="auto"/>
              <w:jc w:val="center"/>
              <w:rPr>
                <w:rFonts w:ascii="Times New Roman" w:hAnsi="Times New Roman"/>
                <w:sz w:val="24"/>
                <w:szCs w:val="24"/>
              </w:rPr>
            </w:pPr>
            <w:r w:rsidRPr="00005851">
              <w:rPr>
                <w:rFonts w:ascii="Times New Roman" w:hAnsi="Times New Roman"/>
                <w:bCs/>
                <w:sz w:val="24"/>
                <w:szCs w:val="24"/>
              </w:rPr>
              <w:t>(за неверный ответ 0 баллов)</w:t>
            </w:r>
          </w:p>
        </w:tc>
      </w:tr>
      <w:tr w:rsidR="00C742A2" w:rsidRPr="00005851" w:rsidTr="00844223">
        <w:tc>
          <w:tcPr>
            <w:tcW w:w="9854" w:type="dxa"/>
            <w:gridSpan w:val="4"/>
            <w:tcBorders>
              <w:top w:val="single" w:sz="4" w:space="0" w:color="auto"/>
              <w:left w:val="single" w:sz="4" w:space="0" w:color="auto"/>
              <w:bottom w:val="single" w:sz="4" w:space="0" w:color="auto"/>
              <w:right w:val="single" w:sz="4" w:space="0" w:color="auto"/>
            </w:tcBorders>
          </w:tcPr>
          <w:p w:rsidR="00C742A2" w:rsidRPr="00005851" w:rsidRDefault="00C742A2" w:rsidP="00F7798B">
            <w:pPr>
              <w:pStyle w:val="NoSpacing"/>
              <w:jc w:val="center"/>
              <w:rPr>
                <w:rFonts w:ascii="Times New Roman" w:hAnsi="Times New Roman"/>
                <w:sz w:val="24"/>
                <w:szCs w:val="24"/>
              </w:rPr>
            </w:pPr>
            <w:r w:rsidRPr="00005851">
              <w:rPr>
                <w:rFonts w:ascii="Times New Roman" w:hAnsi="Times New Roman"/>
                <w:b/>
                <w:sz w:val="28"/>
                <w:szCs w:val="28"/>
                <w:lang w:val="en-US"/>
              </w:rPr>
              <w:t>VI</w:t>
            </w:r>
            <w:r w:rsidRPr="00005851">
              <w:rPr>
                <w:rFonts w:ascii="Times New Roman" w:hAnsi="Times New Roman"/>
                <w:b/>
                <w:sz w:val="28"/>
                <w:szCs w:val="28"/>
              </w:rPr>
              <w:t xml:space="preserve"> </w:t>
            </w:r>
            <w:r w:rsidRPr="00005851">
              <w:rPr>
                <w:rFonts w:ascii="Times New Roman" w:hAnsi="Times New Roman"/>
                <w:b/>
                <w:sz w:val="28"/>
                <w:szCs w:val="28"/>
                <w:lang w:eastAsia="en-US"/>
              </w:rPr>
              <w:t>Установите соответствие между латинскими выражениями и их переводами на русский язык</w:t>
            </w:r>
          </w:p>
        </w:tc>
      </w:tr>
      <w:tr w:rsidR="00C742A2" w:rsidRPr="00005851" w:rsidTr="00004104">
        <w:tc>
          <w:tcPr>
            <w:tcW w:w="4644"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both"/>
              <w:rPr>
                <w:b/>
                <w:bCs/>
                <w:lang w:val="en-US"/>
              </w:rPr>
            </w:pPr>
            <w:r w:rsidRPr="00005851">
              <w:rPr>
                <w:b/>
                <w:bCs/>
                <w:lang w:val="en-US"/>
              </w:rPr>
              <w:t>2</w:t>
            </w:r>
            <w:r w:rsidRPr="00005851">
              <w:rPr>
                <w:b/>
                <w:bCs/>
              </w:rPr>
              <w:t>6</w:t>
            </w:r>
            <w:r w:rsidRPr="00005851">
              <w:rPr>
                <w:b/>
                <w:bCs/>
                <w:lang w:val="en-US"/>
              </w:rPr>
              <w:t xml:space="preserve">. </w:t>
            </w:r>
          </w:p>
          <w:p w:rsidR="00C742A2" w:rsidRPr="00005851" w:rsidRDefault="00C742A2" w:rsidP="002E1B89">
            <w:pPr>
              <w:spacing w:line="360" w:lineRule="auto"/>
              <w:jc w:val="both"/>
              <w:rPr>
                <w:b/>
                <w:bCs/>
                <w:lang w:val="en-US"/>
              </w:rPr>
            </w:pPr>
            <w:r w:rsidRPr="00005851">
              <w:rPr>
                <w:b/>
                <w:bCs/>
              </w:rPr>
              <w:t>А</w:t>
            </w:r>
            <w:r w:rsidRPr="00005851">
              <w:rPr>
                <w:b/>
                <w:bCs/>
                <w:lang w:val="en-US"/>
              </w:rPr>
              <w:t xml:space="preserve">) </w:t>
            </w:r>
            <w:proofErr w:type="spellStart"/>
            <w:r w:rsidRPr="00005851">
              <w:rPr>
                <w:b/>
                <w:bCs/>
                <w:lang w:val="en-US"/>
              </w:rPr>
              <w:t>causa</w:t>
            </w:r>
            <w:proofErr w:type="spellEnd"/>
          </w:p>
          <w:p w:rsidR="00C742A2" w:rsidRPr="00005851" w:rsidRDefault="00C742A2" w:rsidP="002E1B89">
            <w:pPr>
              <w:spacing w:line="360" w:lineRule="auto"/>
              <w:jc w:val="both"/>
              <w:rPr>
                <w:b/>
                <w:bCs/>
                <w:lang w:val="en-US"/>
              </w:rPr>
            </w:pPr>
            <w:r w:rsidRPr="00005851">
              <w:rPr>
                <w:b/>
                <w:bCs/>
              </w:rPr>
              <w:t>Б</w:t>
            </w:r>
            <w:r w:rsidRPr="00005851">
              <w:rPr>
                <w:b/>
                <w:bCs/>
                <w:lang w:val="en-US"/>
              </w:rPr>
              <w:t xml:space="preserve">) </w:t>
            </w:r>
            <w:proofErr w:type="spellStart"/>
            <w:r w:rsidRPr="00005851">
              <w:rPr>
                <w:b/>
                <w:bCs/>
                <w:lang w:val="en-US"/>
              </w:rPr>
              <w:t>condictiones</w:t>
            </w:r>
            <w:proofErr w:type="spellEnd"/>
            <w:r w:rsidRPr="00005851">
              <w:rPr>
                <w:b/>
                <w:bCs/>
                <w:lang w:val="en-US"/>
              </w:rPr>
              <w:t xml:space="preserve"> sine </w:t>
            </w:r>
            <w:proofErr w:type="spellStart"/>
            <w:r w:rsidRPr="00005851">
              <w:rPr>
                <w:b/>
                <w:bCs/>
                <w:lang w:val="en-US"/>
              </w:rPr>
              <w:t>causa</w:t>
            </w:r>
            <w:proofErr w:type="spellEnd"/>
          </w:p>
          <w:p w:rsidR="00C742A2" w:rsidRPr="00005851" w:rsidRDefault="00C742A2" w:rsidP="002E1B89">
            <w:pPr>
              <w:spacing w:line="360" w:lineRule="auto"/>
              <w:jc w:val="both"/>
              <w:rPr>
                <w:b/>
                <w:bCs/>
              </w:rPr>
            </w:pPr>
            <w:r w:rsidRPr="00005851">
              <w:rPr>
                <w:b/>
                <w:bCs/>
              </w:rPr>
              <w:t>В</w:t>
            </w:r>
            <w:r w:rsidRPr="00005851">
              <w:rPr>
                <w:b/>
                <w:bCs/>
                <w:lang w:val="en-US"/>
              </w:rPr>
              <w:t>) res</w:t>
            </w:r>
          </w:p>
          <w:p w:rsidR="00C742A2" w:rsidRPr="00005851" w:rsidRDefault="00C742A2" w:rsidP="002E1B89">
            <w:pPr>
              <w:spacing w:line="360" w:lineRule="auto"/>
              <w:jc w:val="both"/>
              <w:rPr>
                <w:b/>
                <w:bCs/>
              </w:rPr>
            </w:pPr>
            <w:r w:rsidRPr="00005851">
              <w:rPr>
                <w:b/>
                <w:bCs/>
              </w:rPr>
              <w:t>1. общий иск о возврате неосновательного обогащения одного лица за счет другого</w:t>
            </w:r>
          </w:p>
          <w:p w:rsidR="00C742A2" w:rsidRPr="00005851" w:rsidRDefault="00C742A2" w:rsidP="002E1B89">
            <w:pPr>
              <w:spacing w:line="360" w:lineRule="auto"/>
              <w:jc w:val="both"/>
              <w:rPr>
                <w:b/>
                <w:bCs/>
              </w:rPr>
            </w:pPr>
            <w:r w:rsidRPr="00005851">
              <w:rPr>
                <w:b/>
                <w:bCs/>
              </w:rPr>
              <w:t>2. вещь</w:t>
            </w:r>
          </w:p>
          <w:p w:rsidR="00C742A2" w:rsidRPr="00005851" w:rsidRDefault="00C742A2" w:rsidP="002F3197">
            <w:pPr>
              <w:spacing w:line="360" w:lineRule="auto"/>
              <w:jc w:val="both"/>
              <w:rPr>
                <w:b/>
                <w:bCs/>
              </w:rPr>
            </w:pPr>
            <w:r w:rsidRPr="00005851">
              <w:rPr>
                <w:b/>
                <w:bCs/>
              </w:rPr>
              <w:t>3. правовая цель, которую имеют в виду стороны, вступающие в обязательственные правоотношения</w:t>
            </w:r>
          </w:p>
        </w:tc>
        <w:tc>
          <w:tcPr>
            <w:tcW w:w="3544"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rPr>
                <w:bCs/>
              </w:rPr>
            </w:pPr>
            <w:r w:rsidRPr="00005851">
              <w:rPr>
                <w:bCs/>
              </w:rPr>
              <w:t>А - 3</w:t>
            </w:r>
          </w:p>
          <w:p w:rsidR="00C742A2" w:rsidRPr="00005851" w:rsidRDefault="00C742A2" w:rsidP="002E1B89">
            <w:pPr>
              <w:spacing w:line="360" w:lineRule="auto"/>
              <w:jc w:val="center"/>
              <w:rPr>
                <w:bCs/>
              </w:rPr>
            </w:pPr>
            <w:r w:rsidRPr="00005851">
              <w:rPr>
                <w:bCs/>
              </w:rPr>
              <w:t>Б - 1</w:t>
            </w:r>
          </w:p>
          <w:p w:rsidR="00C742A2" w:rsidRPr="00005851" w:rsidRDefault="00C742A2" w:rsidP="002E1B89">
            <w:pPr>
              <w:spacing w:line="360" w:lineRule="auto"/>
              <w:jc w:val="center"/>
              <w:rPr>
                <w:bCs/>
              </w:rPr>
            </w:pPr>
            <w:r w:rsidRPr="00005851">
              <w:rPr>
                <w:bCs/>
              </w:rPr>
              <w:t>В - 2</w:t>
            </w:r>
          </w:p>
          <w:p w:rsidR="00C742A2" w:rsidRPr="00005851" w:rsidRDefault="00C742A2" w:rsidP="002E1B89">
            <w:pPr>
              <w:spacing w:line="360" w:lineRule="auto"/>
              <w:jc w:val="center"/>
              <w:rPr>
                <w:b/>
              </w:rPr>
            </w:pP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sz w:val="24"/>
                <w:szCs w:val="24"/>
              </w:rPr>
              <w:t>За каждый правильный ответ по 0,5 балла</w:t>
            </w:r>
          </w:p>
          <w:p w:rsidR="00C742A2" w:rsidRPr="00005851" w:rsidRDefault="00C742A2" w:rsidP="002E1B89">
            <w:pPr>
              <w:spacing w:line="360" w:lineRule="auto"/>
              <w:jc w:val="center"/>
            </w:pPr>
            <w:r w:rsidRPr="00005851">
              <w:t>(за неверный ответ</w:t>
            </w:r>
          </w:p>
          <w:p w:rsidR="00C742A2" w:rsidRPr="00005851" w:rsidRDefault="00C742A2" w:rsidP="002E1B89">
            <w:pPr>
              <w:spacing w:line="360" w:lineRule="auto"/>
              <w:jc w:val="center"/>
              <w:rPr>
                <w:b/>
              </w:rPr>
            </w:pPr>
            <w:r w:rsidRPr="00005851">
              <w:t>0 баллов)</w:t>
            </w:r>
          </w:p>
        </w:tc>
      </w:tr>
      <w:tr w:rsidR="00C742A2" w:rsidRPr="00005851" w:rsidTr="00844223">
        <w:tc>
          <w:tcPr>
            <w:tcW w:w="9854" w:type="dxa"/>
            <w:gridSpan w:val="4"/>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rPr>
                <w:b/>
                <w:sz w:val="28"/>
                <w:szCs w:val="28"/>
              </w:rPr>
            </w:pPr>
            <w:r w:rsidRPr="00005851">
              <w:rPr>
                <w:b/>
                <w:sz w:val="28"/>
                <w:szCs w:val="28"/>
                <w:lang w:val="en-US"/>
              </w:rPr>
              <w:t>VII</w:t>
            </w:r>
            <w:r w:rsidRPr="00005851">
              <w:rPr>
                <w:b/>
                <w:sz w:val="28"/>
                <w:szCs w:val="28"/>
              </w:rPr>
              <w:t xml:space="preserve"> Раскройте содержание понятия</w:t>
            </w:r>
          </w:p>
        </w:tc>
      </w:tr>
      <w:tr w:rsidR="00C742A2" w:rsidRPr="00005851" w:rsidTr="00004104">
        <w:tc>
          <w:tcPr>
            <w:tcW w:w="4503"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both"/>
              <w:rPr>
                <w:b/>
                <w:bCs/>
              </w:rPr>
            </w:pPr>
            <w:r w:rsidRPr="00005851">
              <w:rPr>
                <w:b/>
                <w:bCs/>
              </w:rPr>
              <w:t xml:space="preserve">27. Оферта – это </w:t>
            </w:r>
          </w:p>
        </w:tc>
        <w:tc>
          <w:tcPr>
            <w:tcW w:w="3685"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8336CA">
            <w:pPr>
              <w:spacing w:line="360" w:lineRule="auto"/>
            </w:pPr>
            <w:r w:rsidRPr="00005851">
              <w:t xml:space="preserve">Оферта – это адресованное </w:t>
            </w:r>
            <w:r w:rsidRPr="00005851">
              <w:lastRenderedPageBreak/>
              <w:t xml:space="preserve">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 </w:t>
            </w:r>
          </w:p>
          <w:p w:rsidR="00C742A2" w:rsidRPr="00005851" w:rsidRDefault="00C742A2" w:rsidP="008336CA">
            <w:pPr>
              <w:spacing w:line="360" w:lineRule="auto"/>
            </w:pPr>
            <w:r w:rsidRPr="00005851">
              <w:t>(п. 1 ст. 435 Гражданского кодекса Российской Федерации)</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sz w:val="24"/>
                <w:szCs w:val="24"/>
              </w:rPr>
              <w:lastRenderedPageBreak/>
              <w:t>2</w:t>
            </w:r>
            <w:r w:rsidRPr="00005851">
              <w:rPr>
                <w:rFonts w:ascii="Times New Roman" w:hAnsi="Times New Roman"/>
                <w:sz w:val="24"/>
                <w:szCs w:val="24"/>
              </w:rPr>
              <w:t xml:space="preserve"> балла </w:t>
            </w:r>
          </w:p>
          <w:p w:rsidR="00C742A2" w:rsidRPr="00005851" w:rsidRDefault="00C742A2" w:rsidP="002E1B89">
            <w:pPr>
              <w:spacing w:line="360" w:lineRule="auto"/>
              <w:jc w:val="center"/>
              <w:rPr>
                <w:b/>
              </w:rPr>
            </w:pPr>
            <w:r>
              <w:lastRenderedPageBreak/>
              <w:t>(за неполный ответ – 1 балл</w:t>
            </w:r>
            <w:r w:rsidRPr="00005851">
              <w:t>, за неверный ответ 0 баллов)</w:t>
            </w:r>
          </w:p>
        </w:tc>
      </w:tr>
      <w:tr w:rsidR="00C742A2" w:rsidRPr="00005851" w:rsidTr="00004104">
        <w:tc>
          <w:tcPr>
            <w:tcW w:w="4503" w:type="dxa"/>
            <w:tcBorders>
              <w:top w:val="single" w:sz="4" w:space="0" w:color="auto"/>
              <w:left w:val="single" w:sz="4" w:space="0" w:color="auto"/>
              <w:bottom w:val="single" w:sz="4" w:space="0" w:color="auto"/>
              <w:right w:val="single" w:sz="4" w:space="0" w:color="auto"/>
            </w:tcBorders>
          </w:tcPr>
          <w:p w:rsidR="00C742A2" w:rsidRPr="00005851" w:rsidRDefault="00C742A2" w:rsidP="000A5E39">
            <w:pPr>
              <w:spacing w:line="360" w:lineRule="auto"/>
              <w:jc w:val="both"/>
              <w:rPr>
                <w:b/>
                <w:bCs/>
              </w:rPr>
            </w:pPr>
            <w:r w:rsidRPr="00005851">
              <w:rPr>
                <w:b/>
                <w:bCs/>
              </w:rPr>
              <w:lastRenderedPageBreak/>
              <w:t>28.  Акцепт - это</w:t>
            </w:r>
          </w:p>
        </w:tc>
        <w:tc>
          <w:tcPr>
            <w:tcW w:w="3685"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8336CA">
            <w:pPr>
              <w:spacing w:line="360" w:lineRule="auto"/>
            </w:pPr>
            <w:r w:rsidRPr="00005851">
              <w:t>Ответ лица, которому адресована оферта, о ее принятии</w:t>
            </w:r>
          </w:p>
          <w:p w:rsidR="00C742A2" w:rsidRPr="00005851" w:rsidRDefault="00C742A2" w:rsidP="008336CA">
            <w:pPr>
              <w:spacing w:line="360" w:lineRule="auto"/>
            </w:pPr>
            <w:r w:rsidRPr="00005851">
              <w:t>(п. 1 ст. 435 Гражданского кодекса Российской Федерации)</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sz w:val="24"/>
                <w:szCs w:val="24"/>
              </w:rPr>
              <w:t>2</w:t>
            </w:r>
            <w:r w:rsidRPr="00005851">
              <w:rPr>
                <w:rFonts w:ascii="Times New Roman" w:hAnsi="Times New Roman"/>
                <w:sz w:val="24"/>
                <w:szCs w:val="24"/>
              </w:rPr>
              <w:t xml:space="preserve"> балла </w:t>
            </w:r>
          </w:p>
          <w:p w:rsidR="00C742A2" w:rsidRPr="00005851" w:rsidRDefault="00C742A2" w:rsidP="002E1B89">
            <w:pPr>
              <w:pStyle w:val="NoSpacing"/>
              <w:spacing w:line="360" w:lineRule="auto"/>
              <w:jc w:val="center"/>
              <w:rPr>
                <w:rFonts w:ascii="Times New Roman" w:hAnsi="Times New Roman"/>
                <w:sz w:val="24"/>
                <w:szCs w:val="24"/>
              </w:rPr>
            </w:pPr>
            <w:r w:rsidRPr="00005851">
              <w:rPr>
                <w:rFonts w:ascii="Times New Roman" w:hAnsi="Times New Roman"/>
                <w:sz w:val="24"/>
                <w:szCs w:val="24"/>
              </w:rPr>
              <w:t>(за неполный отве</w:t>
            </w:r>
            <w:r>
              <w:rPr>
                <w:rFonts w:ascii="Times New Roman" w:hAnsi="Times New Roman"/>
                <w:sz w:val="24"/>
                <w:szCs w:val="24"/>
              </w:rPr>
              <w:t>т – 1 балл</w:t>
            </w:r>
            <w:r w:rsidRPr="00005851">
              <w:rPr>
                <w:rFonts w:ascii="Times New Roman" w:hAnsi="Times New Roman"/>
                <w:sz w:val="24"/>
                <w:szCs w:val="24"/>
              </w:rPr>
              <w:t>, за неверный ответ 0 баллов)</w:t>
            </w:r>
          </w:p>
        </w:tc>
      </w:tr>
      <w:tr w:rsidR="00C742A2" w:rsidRPr="00005851" w:rsidTr="00844223">
        <w:tc>
          <w:tcPr>
            <w:tcW w:w="9854" w:type="dxa"/>
            <w:gridSpan w:val="4"/>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b/>
                <w:sz w:val="28"/>
                <w:szCs w:val="28"/>
              </w:rPr>
            </w:pPr>
            <w:r w:rsidRPr="00005851">
              <w:rPr>
                <w:rFonts w:ascii="Times New Roman" w:hAnsi="Times New Roman"/>
                <w:b/>
                <w:sz w:val="28"/>
                <w:szCs w:val="28"/>
                <w:lang w:val="en-US"/>
              </w:rPr>
              <w:t>VIII</w:t>
            </w:r>
            <w:r w:rsidRPr="00005851">
              <w:rPr>
                <w:rFonts w:ascii="Times New Roman" w:hAnsi="Times New Roman"/>
                <w:b/>
                <w:sz w:val="28"/>
                <w:szCs w:val="28"/>
                <w:lang w:eastAsia="en-US"/>
              </w:rPr>
              <w:t xml:space="preserve"> Напишите термин, определение которого дано</w:t>
            </w:r>
          </w:p>
        </w:tc>
      </w:tr>
      <w:tr w:rsidR="00C742A2" w:rsidRPr="00005851" w:rsidTr="00004104">
        <w:tc>
          <w:tcPr>
            <w:tcW w:w="4503" w:type="dxa"/>
            <w:tcBorders>
              <w:top w:val="single" w:sz="4" w:space="0" w:color="auto"/>
              <w:left w:val="single" w:sz="4" w:space="0" w:color="auto"/>
              <w:bottom w:val="single" w:sz="4" w:space="0" w:color="auto"/>
              <w:right w:val="single" w:sz="4" w:space="0" w:color="auto"/>
            </w:tcBorders>
          </w:tcPr>
          <w:p w:rsidR="00C742A2" w:rsidRPr="00005851" w:rsidRDefault="00C742A2" w:rsidP="00E266AA">
            <w:pPr>
              <w:spacing w:line="360" w:lineRule="auto"/>
              <w:jc w:val="both"/>
              <w:rPr>
                <w:b/>
              </w:rPr>
            </w:pPr>
            <w:r w:rsidRPr="00005851">
              <w:rPr>
                <w:b/>
              </w:rPr>
              <w:t>29. Совершение умышленного преступления</w:t>
            </w:r>
            <w:r>
              <w:rPr>
                <w:b/>
              </w:rPr>
              <w:t xml:space="preserve"> лицом, име</w:t>
            </w:r>
            <w:r w:rsidRPr="00005851">
              <w:rPr>
                <w:b/>
              </w:rPr>
              <w:t>ющим судимость за ранее совершенное умышле</w:t>
            </w:r>
            <w:r>
              <w:rPr>
                <w:b/>
              </w:rPr>
              <w:t>нное преступление, - это______</w:t>
            </w:r>
          </w:p>
          <w:p w:rsidR="00C742A2" w:rsidRPr="00005851" w:rsidRDefault="00C742A2" w:rsidP="00E36E21">
            <w:pPr>
              <w:spacing w:line="360" w:lineRule="auto"/>
              <w:rPr>
                <w:b/>
              </w:rPr>
            </w:pPr>
            <w:r w:rsidRPr="00005851">
              <w:rPr>
                <w:b/>
              </w:rPr>
              <w:t>_____</w:t>
            </w:r>
            <w:r>
              <w:rPr>
                <w:b/>
              </w:rPr>
              <w:t>______________________________</w:t>
            </w:r>
          </w:p>
        </w:tc>
        <w:tc>
          <w:tcPr>
            <w:tcW w:w="3685"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282D0B">
            <w:pPr>
              <w:spacing w:line="360" w:lineRule="auto"/>
              <w:jc w:val="center"/>
            </w:pPr>
            <w:r w:rsidRPr="00005851">
              <w:t>Рецидив преступлений</w:t>
            </w:r>
          </w:p>
          <w:p w:rsidR="00C742A2" w:rsidRPr="00005851" w:rsidRDefault="00C742A2" w:rsidP="00282D0B">
            <w:pPr>
              <w:spacing w:line="360" w:lineRule="auto"/>
              <w:jc w:val="center"/>
            </w:pPr>
            <w:r w:rsidRPr="00005851">
              <w:t>(ч. 1 ст. 18 Уголовного кодекса Российской Федерации</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sz w:val="24"/>
                <w:szCs w:val="24"/>
              </w:rPr>
              <w:t>3</w:t>
            </w:r>
            <w:r w:rsidRPr="00005851">
              <w:rPr>
                <w:rFonts w:ascii="Times New Roman" w:hAnsi="Times New Roman"/>
                <w:sz w:val="24"/>
                <w:szCs w:val="24"/>
              </w:rPr>
              <w:t xml:space="preserve"> балла </w:t>
            </w:r>
          </w:p>
          <w:p w:rsidR="00C742A2" w:rsidRPr="00005851" w:rsidRDefault="00C742A2" w:rsidP="002E1B89">
            <w:pPr>
              <w:pStyle w:val="NoSpacing"/>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004104">
        <w:tc>
          <w:tcPr>
            <w:tcW w:w="4503"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both"/>
              <w:rPr>
                <w:b/>
                <w:bCs/>
              </w:rPr>
            </w:pPr>
            <w:r w:rsidRPr="00005851">
              <w:rPr>
                <w:b/>
                <w:bCs/>
              </w:rPr>
              <w:t>30.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w:t>
            </w:r>
            <w:r>
              <w:rPr>
                <w:b/>
                <w:bCs/>
              </w:rPr>
              <w:t>ьного бюджета  – это</w:t>
            </w:r>
          </w:p>
          <w:p w:rsidR="00C742A2" w:rsidRPr="00005851" w:rsidRDefault="00C742A2" w:rsidP="002E1B89">
            <w:pPr>
              <w:spacing w:line="360" w:lineRule="auto"/>
              <w:jc w:val="both"/>
              <w:rPr>
                <w:b/>
                <w:bCs/>
              </w:rPr>
            </w:pPr>
            <w:r w:rsidRPr="00005851">
              <w:rPr>
                <w:b/>
                <w:bCs/>
              </w:rPr>
              <w:t>____________________________________________________________________________</w:t>
            </w:r>
            <w:r>
              <w:rPr>
                <w:b/>
                <w:bCs/>
              </w:rPr>
              <w:t>_____________________________</w:t>
            </w:r>
          </w:p>
        </w:tc>
        <w:tc>
          <w:tcPr>
            <w:tcW w:w="3685"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282D0B">
            <w:pPr>
              <w:spacing w:line="360" w:lineRule="auto"/>
              <w:jc w:val="center"/>
            </w:pPr>
            <w:r w:rsidRPr="00005851">
              <w:t>Федеральный государственный служащий</w:t>
            </w:r>
          </w:p>
          <w:p w:rsidR="00C742A2" w:rsidRPr="00005851" w:rsidRDefault="00C742A2" w:rsidP="00282D0B">
            <w:pPr>
              <w:spacing w:line="360" w:lineRule="auto"/>
              <w:jc w:val="center"/>
            </w:pPr>
            <w:r w:rsidRPr="00005851">
              <w:t>(п. 1 ст. 10 Федерального закона «О системе государственной службы Российской Федерации»)</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sz w:val="24"/>
                <w:szCs w:val="24"/>
              </w:rPr>
              <w:t>3</w:t>
            </w:r>
            <w:r w:rsidRPr="00005851">
              <w:rPr>
                <w:rFonts w:ascii="Times New Roman" w:hAnsi="Times New Roman"/>
                <w:sz w:val="24"/>
                <w:szCs w:val="24"/>
              </w:rPr>
              <w:t xml:space="preserve"> балла </w:t>
            </w:r>
          </w:p>
          <w:p w:rsidR="00C742A2" w:rsidRPr="00005851" w:rsidRDefault="00C742A2" w:rsidP="002E1B89">
            <w:pPr>
              <w:pStyle w:val="NoSpacing"/>
              <w:spacing w:line="360" w:lineRule="auto"/>
              <w:jc w:val="center"/>
              <w:rPr>
                <w:rFonts w:ascii="Times New Roman" w:hAnsi="Times New Roman"/>
                <w:sz w:val="24"/>
                <w:szCs w:val="24"/>
              </w:rPr>
            </w:pPr>
            <w:r w:rsidRPr="00005851">
              <w:rPr>
                <w:rFonts w:ascii="Times New Roman" w:hAnsi="Times New Roman"/>
                <w:sz w:val="24"/>
                <w:szCs w:val="24"/>
              </w:rPr>
              <w:t>(за неверный ответ 0 баллов)</w:t>
            </w:r>
          </w:p>
        </w:tc>
      </w:tr>
      <w:tr w:rsidR="00C742A2" w:rsidRPr="00005851" w:rsidTr="00004104">
        <w:tc>
          <w:tcPr>
            <w:tcW w:w="4503"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both"/>
              <w:rPr>
                <w:b/>
              </w:rPr>
            </w:pPr>
            <w:r w:rsidRPr="00005851">
              <w:rPr>
                <w:b/>
              </w:rPr>
              <w:t xml:space="preserve">31. В римском праве обязательства, </w:t>
            </w:r>
            <w:r w:rsidRPr="00005851">
              <w:rPr>
                <w:b/>
              </w:rPr>
              <w:lastRenderedPageBreak/>
              <w:t>возникающие при отсутствии между сторонами договора, но по своему содержанию и характеру сходные с договорными обязательствами, назыв</w:t>
            </w:r>
            <w:r>
              <w:rPr>
                <w:b/>
              </w:rPr>
              <w:t>ались ________________________</w:t>
            </w:r>
          </w:p>
          <w:p w:rsidR="00C742A2" w:rsidRPr="00005851" w:rsidRDefault="00C742A2" w:rsidP="002E1B89">
            <w:pPr>
              <w:spacing w:line="360" w:lineRule="auto"/>
              <w:jc w:val="both"/>
              <w:rPr>
                <w:b/>
              </w:rPr>
            </w:pPr>
            <w:r w:rsidRPr="00005851">
              <w:rPr>
                <w:b/>
              </w:rPr>
              <w:t>______</w:t>
            </w:r>
            <w:r>
              <w:rPr>
                <w:b/>
              </w:rPr>
              <w:t>_____________________________</w:t>
            </w:r>
          </w:p>
        </w:tc>
        <w:tc>
          <w:tcPr>
            <w:tcW w:w="3685"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282D0B">
            <w:pPr>
              <w:spacing w:line="360" w:lineRule="auto"/>
              <w:jc w:val="center"/>
              <w:rPr>
                <w:b/>
              </w:rPr>
            </w:pPr>
            <w:proofErr w:type="spellStart"/>
            <w:r w:rsidRPr="00005851">
              <w:lastRenderedPageBreak/>
              <w:t>Квазиконтракты</w:t>
            </w:r>
            <w:proofErr w:type="spellEnd"/>
            <w:r w:rsidRPr="00005851">
              <w:t xml:space="preserve"> </w:t>
            </w:r>
            <w:r w:rsidRPr="00005851">
              <w:rPr>
                <w:rStyle w:val="a6"/>
                <w:b w:val="0"/>
                <w:shd w:val="clear" w:color="auto" w:fill="FFFFFF"/>
              </w:rPr>
              <w:t>(</w:t>
            </w:r>
            <w:proofErr w:type="spellStart"/>
            <w:r w:rsidRPr="00005851">
              <w:rPr>
                <w:rStyle w:val="a6"/>
                <w:b w:val="0"/>
                <w:shd w:val="clear" w:color="auto" w:fill="FFFFFF"/>
              </w:rPr>
              <w:t>qvasi</w:t>
            </w:r>
            <w:proofErr w:type="spellEnd"/>
            <w:r w:rsidRPr="00005851">
              <w:rPr>
                <w:rStyle w:val="a6"/>
                <w:b w:val="0"/>
                <w:shd w:val="clear" w:color="auto" w:fill="FFFFFF"/>
              </w:rPr>
              <w:t xml:space="preserve"> </w:t>
            </w:r>
            <w:proofErr w:type="spellStart"/>
            <w:r w:rsidRPr="00005851">
              <w:rPr>
                <w:rStyle w:val="a6"/>
                <w:b w:val="0"/>
                <w:shd w:val="clear" w:color="auto" w:fill="FFFFFF"/>
              </w:rPr>
              <w:t>ex</w:t>
            </w:r>
            <w:proofErr w:type="spellEnd"/>
            <w:r w:rsidRPr="00005851">
              <w:rPr>
                <w:rStyle w:val="a6"/>
                <w:b w:val="0"/>
                <w:shd w:val="clear" w:color="auto" w:fill="FFFFFF"/>
              </w:rPr>
              <w:t xml:space="preserve"> </w:t>
            </w:r>
            <w:proofErr w:type="spellStart"/>
            <w:r w:rsidRPr="00005851">
              <w:rPr>
                <w:rStyle w:val="a6"/>
                <w:b w:val="0"/>
                <w:shd w:val="clear" w:color="auto" w:fill="FFFFFF"/>
              </w:rPr>
              <w:lastRenderedPageBreak/>
              <w:t>contractu</w:t>
            </w:r>
            <w:proofErr w:type="spellEnd"/>
            <w:r w:rsidRPr="00005851">
              <w:rPr>
                <w:rStyle w:val="a6"/>
                <w:b w:val="0"/>
                <w:shd w:val="clear" w:color="auto" w:fill="FFFFFF"/>
              </w:rPr>
              <w:t>)</w:t>
            </w:r>
          </w:p>
          <w:p w:rsidR="00C742A2" w:rsidRPr="00005851" w:rsidRDefault="00C742A2" w:rsidP="00282D0B">
            <w:pPr>
              <w:spacing w:line="360" w:lineRule="auto"/>
              <w:jc w:val="center"/>
            </w:pPr>
            <w:r>
              <w:t>(</w:t>
            </w:r>
            <w:r w:rsidRPr="00005851">
              <w:t>Институции Юстиниана</w:t>
            </w:r>
          </w:p>
          <w:p w:rsidR="00C742A2" w:rsidRPr="00005851" w:rsidRDefault="00C742A2" w:rsidP="00282D0B">
            <w:pPr>
              <w:spacing w:line="360" w:lineRule="auto"/>
              <w:jc w:val="center"/>
            </w:pPr>
            <w:r w:rsidRPr="00005851">
              <w:t>(1-3, 27)</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BF64C2">
            <w:pPr>
              <w:pStyle w:val="NoSpacing"/>
              <w:spacing w:line="360" w:lineRule="auto"/>
              <w:jc w:val="center"/>
              <w:rPr>
                <w:rFonts w:ascii="Times New Roman" w:hAnsi="Times New Roman"/>
                <w:sz w:val="24"/>
                <w:szCs w:val="24"/>
              </w:rPr>
            </w:pPr>
            <w:r>
              <w:rPr>
                <w:rFonts w:ascii="Times New Roman" w:hAnsi="Times New Roman"/>
                <w:sz w:val="24"/>
                <w:szCs w:val="24"/>
              </w:rPr>
              <w:lastRenderedPageBreak/>
              <w:t>3,5</w:t>
            </w:r>
            <w:r w:rsidRPr="00005851">
              <w:rPr>
                <w:rFonts w:ascii="Times New Roman" w:hAnsi="Times New Roman"/>
                <w:sz w:val="24"/>
                <w:szCs w:val="24"/>
              </w:rPr>
              <w:t xml:space="preserve"> балла </w:t>
            </w:r>
          </w:p>
          <w:p w:rsidR="00C742A2" w:rsidRPr="00005851" w:rsidRDefault="00C742A2" w:rsidP="00BF64C2">
            <w:pPr>
              <w:pStyle w:val="NoSpacing"/>
              <w:spacing w:line="360" w:lineRule="auto"/>
              <w:jc w:val="center"/>
              <w:rPr>
                <w:rFonts w:ascii="Times New Roman" w:hAnsi="Times New Roman"/>
                <w:sz w:val="24"/>
                <w:szCs w:val="24"/>
              </w:rPr>
            </w:pPr>
            <w:r w:rsidRPr="00005851">
              <w:rPr>
                <w:rFonts w:ascii="Times New Roman" w:hAnsi="Times New Roman"/>
                <w:sz w:val="24"/>
                <w:szCs w:val="24"/>
              </w:rPr>
              <w:lastRenderedPageBreak/>
              <w:t>(за неверный ответ 0 баллов)</w:t>
            </w:r>
          </w:p>
        </w:tc>
      </w:tr>
      <w:tr w:rsidR="00C742A2" w:rsidRPr="00005851" w:rsidTr="00844223">
        <w:tc>
          <w:tcPr>
            <w:tcW w:w="9854" w:type="dxa"/>
            <w:gridSpan w:val="4"/>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sidRPr="00005851">
              <w:rPr>
                <w:rFonts w:ascii="Times New Roman" w:hAnsi="Times New Roman"/>
                <w:b/>
                <w:sz w:val="28"/>
                <w:szCs w:val="28"/>
              </w:rPr>
              <w:lastRenderedPageBreak/>
              <w:t xml:space="preserve">   </w:t>
            </w:r>
            <w:r w:rsidRPr="00005851">
              <w:rPr>
                <w:rFonts w:ascii="Times New Roman" w:hAnsi="Times New Roman"/>
                <w:b/>
                <w:sz w:val="28"/>
                <w:szCs w:val="28"/>
                <w:lang w:val="en-US"/>
              </w:rPr>
              <w:t>IX</w:t>
            </w:r>
            <w:r w:rsidRPr="00005851">
              <w:rPr>
                <w:rFonts w:ascii="Times New Roman" w:hAnsi="Times New Roman"/>
                <w:b/>
                <w:sz w:val="28"/>
                <w:szCs w:val="28"/>
              </w:rPr>
              <w:t xml:space="preserve"> Проанализируйте историко-правовой документ</w:t>
            </w:r>
          </w:p>
        </w:tc>
      </w:tr>
      <w:tr w:rsidR="00C742A2" w:rsidRPr="00005851" w:rsidTr="00004104">
        <w:tc>
          <w:tcPr>
            <w:tcW w:w="4503"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both"/>
              <w:rPr>
                <w:b/>
                <w:bCs/>
              </w:rPr>
            </w:pPr>
            <w:r w:rsidRPr="00005851">
              <w:rPr>
                <w:b/>
                <w:bCs/>
              </w:rPr>
              <w:t>32. Прочитайте документ и ответьте на вопросы:</w:t>
            </w:r>
          </w:p>
          <w:p w:rsidR="00C742A2" w:rsidRPr="00005851" w:rsidRDefault="00C742A2" w:rsidP="002E1B89">
            <w:pPr>
              <w:spacing w:line="360" w:lineRule="auto"/>
              <w:jc w:val="both"/>
              <w:rPr>
                <w:b/>
                <w:bCs/>
              </w:rPr>
            </w:pPr>
            <w:r w:rsidRPr="00005851">
              <w:rPr>
                <w:b/>
                <w:bCs/>
              </w:rPr>
              <w:t>Глава 3 Преступления против жизни, здоровья, свободы и достоинства личности</w:t>
            </w:r>
          </w:p>
          <w:p w:rsidR="00C742A2" w:rsidRPr="00005851" w:rsidRDefault="00C742A2" w:rsidP="002E1B89">
            <w:pPr>
              <w:spacing w:line="360" w:lineRule="auto"/>
              <w:jc w:val="both"/>
              <w:rPr>
                <w:b/>
                <w:bCs/>
              </w:rPr>
            </w:pPr>
            <w:r w:rsidRPr="00005851">
              <w:rPr>
                <w:b/>
                <w:bCs/>
              </w:rPr>
              <w:t>Статья 106 Неосторожное убийство</w:t>
            </w:r>
          </w:p>
          <w:p w:rsidR="00C742A2" w:rsidRPr="00005851" w:rsidRDefault="00C742A2" w:rsidP="002E1B89">
            <w:pPr>
              <w:spacing w:line="360" w:lineRule="auto"/>
              <w:jc w:val="both"/>
              <w:rPr>
                <w:b/>
                <w:bCs/>
              </w:rPr>
            </w:pPr>
            <w:r w:rsidRPr="00005851">
              <w:rPr>
                <w:b/>
                <w:bCs/>
              </w:rPr>
              <w:t>Убийство, совершенное по неосторожности,</w:t>
            </w:r>
          </w:p>
          <w:p w:rsidR="00C742A2" w:rsidRPr="00005851" w:rsidRDefault="00C742A2" w:rsidP="002E1B89">
            <w:pPr>
              <w:spacing w:line="360" w:lineRule="auto"/>
              <w:jc w:val="both"/>
              <w:rPr>
                <w:b/>
                <w:bCs/>
              </w:rPr>
            </w:pPr>
            <w:r w:rsidRPr="00005851">
              <w:rPr>
                <w:b/>
                <w:bCs/>
              </w:rPr>
              <w:t>- наказывается лишением свободы на срок до трех лет или исправительными работами на срок до двух лет</w:t>
            </w:r>
          </w:p>
          <w:p w:rsidR="00C742A2" w:rsidRPr="00005851" w:rsidRDefault="00C742A2" w:rsidP="002E1B89">
            <w:pPr>
              <w:spacing w:line="360" w:lineRule="auto"/>
              <w:jc w:val="both"/>
              <w:rPr>
                <w:b/>
                <w:bCs/>
              </w:rPr>
            </w:pPr>
            <w:r w:rsidRPr="00005851">
              <w:rPr>
                <w:b/>
                <w:bCs/>
              </w:rPr>
              <w:t>1) Укажите название историко-правового документа, фрагмент из которого приведен для Вашего анализа.</w:t>
            </w:r>
          </w:p>
          <w:p w:rsidR="00C742A2" w:rsidRPr="00005851" w:rsidRDefault="00C742A2" w:rsidP="002E1B89">
            <w:pPr>
              <w:spacing w:line="360" w:lineRule="auto"/>
              <w:jc w:val="both"/>
              <w:rPr>
                <w:b/>
                <w:bCs/>
              </w:rPr>
            </w:pPr>
            <w:r w:rsidRPr="00005851">
              <w:rPr>
                <w:b/>
                <w:bCs/>
              </w:rPr>
              <w:t>2) Укажите год принятия этого документа.</w:t>
            </w:r>
          </w:p>
          <w:p w:rsidR="00C742A2" w:rsidRPr="00005851" w:rsidRDefault="00C742A2" w:rsidP="002E1B89">
            <w:pPr>
              <w:spacing w:line="360" w:lineRule="auto"/>
              <w:jc w:val="both"/>
              <w:rPr>
                <w:b/>
                <w:bCs/>
              </w:rPr>
            </w:pPr>
            <w:r w:rsidRPr="00005851">
              <w:rPr>
                <w:b/>
                <w:bCs/>
              </w:rPr>
              <w:t>3). Укажите год прекращения его действия.</w:t>
            </w:r>
          </w:p>
          <w:p w:rsidR="00C742A2" w:rsidRPr="00005851" w:rsidRDefault="00C742A2" w:rsidP="002E1B89">
            <w:pPr>
              <w:spacing w:line="360" w:lineRule="auto"/>
              <w:jc w:val="both"/>
              <w:rPr>
                <w:b/>
                <w:bCs/>
              </w:rPr>
            </w:pPr>
            <w:r w:rsidRPr="00005851">
              <w:rPr>
                <w:b/>
                <w:bCs/>
              </w:rPr>
              <w:t>4) Считается ли причинение смерти по неосторожности убийством по ныне действующему уголовному законодательству?</w:t>
            </w:r>
          </w:p>
        </w:tc>
        <w:tc>
          <w:tcPr>
            <w:tcW w:w="3685"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pPr>
            <w:r w:rsidRPr="00005851">
              <w:t>1) Уголовный кодекс РСФСР»</w:t>
            </w:r>
          </w:p>
          <w:p w:rsidR="00C742A2" w:rsidRPr="00005851" w:rsidRDefault="00C742A2" w:rsidP="002E1B89">
            <w:pPr>
              <w:spacing w:line="360" w:lineRule="auto"/>
              <w:jc w:val="center"/>
            </w:pPr>
            <w:r w:rsidRPr="00005851">
              <w:t>2) 1960 год</w:t>
            </w:r>
          </w:p>
          <w:p w:rsidR="00C742A2" w:rsidRPr="00005851" w:rsidRDefault="00C742A2" w:rsidP="002E1B89">
            <w:pPr>
              <w:spacing w:line="360" w:lineRule="auto"/>
              <w:jc w:val="center"/>
            </w:pPr>
            <w:r w:rsidRPr="00005851">
              <w:t>3) 1997 год</w:t>
            </w:r>
          </w:p>
          <w:p w:rsidR="00C742A2" w:rsidRPr="00005851" w:rsidRDefault="00C742A2" w:rsidP="002E1B89">
            <w:pPr>
              <w:spacing w:line="360" w:lineRule="auto"/>
              <w:jc w:val="center"/>
            </w:pPr>
            <w:r w:rsidRPr="00005851">
              <w:t>4) нет (ст. 109 УК РФ)</w:t>
            </w:r>
          </w:p>
          <w:p w:rsidR="00C742A2" w:rsidRPr="00005851" w:rsidRDefault="00C742A2" w:rsidP="00D361A0">
            <w:pPr>
              <w:spacing w:line="360" w:lineRule="auto"/>
              <w:jc w:val="center"/>
            </w:pP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sidRPr="00005851">
              <w:rPr>
                <w:rFonts w:ascii="Times New Roman" w:hAnsi="Times New Roman"/>
                <w:sz w:val="24"/>
                <w:szCs w:val="24"/>
              </w:rPr>
              <w:t>За каждый правильный ответ по 2 балла</w:t>
            </w:r>
          </w:p>
          <w:p w:rsidR="00C742A2" w:rsidRPr="00005851" w:rsidRDefault="00C742A2" w:rsidP="002E1B89">
            <w:pPr>
              <w:spacing w:line="360" w:lineRule="auto"/>
              <w:jc w:val="center"/>
            </w:pPr>
            <w:r w:rsidRPr="00005851">
              <w:t>(за неверный ответ</w:t>
            </w:r>
          </w:p>
          <w:p w:rsidR="00C742A2" w:rsidRPr="00005851" w:rsidRDefault="00C742A2" w:rsidP="002E1B89">
            <w:pPr>
              <w:pStyle w:val="NoSpacing"/>
              <w:spacing w:line="360" w:lineRule="auto"/>
              <w:jc w:val="center"/>
              <w:rPr>
                <w:rFonts w:ascii="Times New Roman" w:hAnsi="Times New Roman"/>
                <w:sz w:val="24"/>
                <w:szCs w:val="24"/>
              </w:rPr>
            </w:pPr>
            <w:r w:rsidRPr="00005851">
              <w:rPr>
                <w:rFonts w:ascii="Times New Roman" w:hAnsi="Times New Roman"/>
                <w:sz w:val="24"/>
                <w:szCs w:val="24"/>
              </w:rPr>
              <w:t>0 баллов)</w:t>
            </w:r>
          </w:p>
        </w:tc>
      </w:tr>
      <w:tr w:rsidR="00C742A2" w:rsidRPr="00005851" w:rsidTr="00844223">
        <w:tc>
          <w:tcPr>
            <w:tcW w:w="9854" w:type="dxa"/>
            <w:gridSpan w:val="4"/>
            <w:tcBorders>
              <w:top w:val="single" w:sz="4" w:space="0" w:color="auto"/>
              <w:left w:val="single" w:sz="4" w:space="0" w:color="auto"/>
              <w:bottom w:val="single" w:sz="4" w:space="0" w:color="auto"/>
              <w:right w:val="single" w:sz="4" w:space="0" w:color="auto"/>
            </w:tcBorders>
          </w:tcPr>
          <w:p w:rsidR="00C742A2" w:rsidRPr="00005851" w:rsidRDefault="00C742A2" w:rsidP="00BE1BAB">
            <w:pPr>
              <w:pStyle w:val="NoSpacing"/>
              <w:spacing w:line="360" w:lineRule="auto"/>
              <w:jc w:val="center"/>
              <w:rPr>
                <w:rFonts w:ascii="Times New Roman" w:hAnsi="Times New Roman"/>
                <w:b/>
                <w:sz w:val="28"/>
                <w:szCs w:val="28"/>
              </w:rPr>
            </w:pPr>
            <w:r w:rsidRPr="00005851">
              <w:rPr>
                <w:rFonts w:ascii="Times New Roman" w:hAnsi="Times New Roman"/>
                <w:b/>
                <w:sz w:val="28"/>
                <w:szCs w:val="28"/>
                <w:lang w:val="en-US"/>
              </w:rPr>
              <w:t>X</w:t>
            </w:r>
            <w:r w:rsidRPr="00005851">
              <w:rPr>
                <w:rFonts w:ascii="Times New Roman" w:hAnsi="Times New Roman"/>
                <w:b/>
                <w:sz w:val="28"/>
                <w:szCs w:val="28"/>
              </w:rPr>
              <w:t xml:space="preserve"> Работа с правовыми текстами</w:t>
            </w:r>
          </w:p>
        </w:tc>
      </w:tr>
      <w:tr w:rsidR="00C742A2" w:rsidRPr="00005851" w:rsidTr="00004104">
        <w:tc>
          <w:tcPr>
            <w:tcW w:w="4503"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both"/>
              <w:rPr>
                <w:b/>
              </w:rPr>
            </w:pPr>
            <w:r w:rsidRPr="00005851">
              <w:rPr>
                <w:b/>
              </w:rPr>
              <w:t xml:space="preserve">33. Заполните пропущенное словосочетание в тексте 1. 1 ст. 74 </w:t>
            </w:r>
            <w:r w:rsidRPr="00005851">
              <w:rPr>
                <w:b/>
              </w:rPr>
              <w:lastRenderedPageBreak/>
              <w:t xml:space="preserve">Семейного кодекса Российской Федерации: </w:t>
            </w:r>
          </w:p>
          <w:p w:rsidR="00C742A2" w:rsidRDefault="00C742A2" w:rsidP="002E1B89">
            <w:pPr>
              <w:spacing w:line="360" w:lineRule="auto"/>
              <w:jc w:val="both"/>
              <w:rPr>
                <w:b/>
              </w:rPr>
            </w:pPr>
            <w:r w:rsidRPr="00005851">
              <w:rPr>
                <w:b/>
              </w:rPr>
              <w:t>Родители, родительские права которых ограничены судом, утрачивают право на____</w:t>
            </w:r>
            <w:r>
              <w:rPr>
                <w:b/>
              </w:rPr>
              <w:t>____________</w:t>
            </w:r>
          </w:p>
          <w:p w:rsidR="00C742A2" w:rsidRPr="00005851" w:rsidRDefault="00C742A2" w:rsidP="002E1B89">
            <w:pPr>
              <w:spacing w:line="360" w:lineRule="auto"/>
              <w:jc w:val="both"/>
              <w:rPr>
                <w:b/>
              </w:rPr>
            </w:pPr>
            <w:r>
              <w:rPr>
                <w:b/>
              </w:rPr>
              <w:t>___________________________________</w:t>
            </w:r>
          </w:p>
          <w:p w:rsidR="00C742A2" w:rsidRDefault="00C742A2" w:rsidP="00004104">
            <w:pPr>
              <w:spacing w:line="360" w:lineRule="auto"/>
              <w:jc w:val="both"/>
              <w:rPr>
                <w:b/>
              </w:rPr>
            </w:pPr>
            <w:r>
              <w:rPr>
                <w:b/>
              </w:rPr>
              <w:t>___________________________________</w:t>
            </w:r>
            <w:r w:rsidRPr="00005851">
              <w:rPr>
                <w:b/>
              </w:rPr>
              <w:t>,а также право на ____________</w:t>
            </w:r>
            <w:r>
              <w:rPr>
                <w:b/>
              </w:rPr>
              <w:t>______</w:t>
            </w:r>
            <w:r w:rsidRPr="00005851">
              <w:rPr>
                <w:b/>
              </w:rPr>
              <w:br/>
              <w:t>____________</w:t>
            </w:r>
            <w:r>
              <w:rPr>
                <w:b/>
              </w:rPr>
              <w:t>_______________________</w:t>
            </w:r>
            <w:r w:rsidRPr="00005851">
              <w:rPr>
                <w:b/>
              </w:rPr>
              <w:br/>
              <w:t>______________________________________________________________________</w:t>
            </w:r>
          </w:p>
          <w:p w:rsidR="00C742A2" w:rsidRPr="00005851" w:rsidRDefault="00C742A2" w:rsidP="00004104">
            <w:pPr>
              <w:spacing w:line="360" w:lineRule="auto"/>
              <w:jc w:val="both"/>
              <w:rPr>
                <w:b/>
              </w:rPr>
            </w:pPr>
            <w:r>
              <w:rPr>
                <w:b/>
              </w:rPr>
              <w:t>___________________________________</w:t>
            </w:r>
          </w:p>
        </w:tc>
        <w:tc>
          <w:tcPr>
            <w:tcW w:w="3685"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8336CA">
            <w:pPr>
              <w:spacing w:line="360" w:lineRule="auto"/>
              <w:rPr>
                <w:bCs/>
              </w:rPr>
            </w:pPr>
            <w:r w:rsidRPr="00005851">
              <w:lastRenderedPageBreak/>
              <w:t xml:space="preserve">Родители, родительские права которых ограничены судом, </w:t>
            </w:r>
            <w:r w:rsidRPr="00005851">
              <w:lastRenderedPageBreak/>
              <w:t xml:space="preserve">утрачивают право на личное воспитание ребенка, а также право на льготы и государственные пособия, устанавливаемые для граждан, имеющих детей </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sz w:val="24"/>
                <w:szCs w:val="24"/>
              </w:rPr>
              <w:lastRenderedPageBreak/>
              <w:t>4</w:t>
            </w:r>
            <w:r w:rsidRPr="00005851">
              <w:rPr>
                <w:rFonts w:ascii="Times New Roman" w:hAnsi="Times New Roman"/>
                <w:sz w:val="24"/>
                <w:szCs w:val="24"/>
              </w:rPr>
              <w:t xml:space="preserve"> балла </w:t>
            </w:r>
          </w:p>
          <w:p w:rsidR="00C742A2" w:rsidRPr="00005851" w:rsidRDefault="00C742A2" w:rsidP="002E1B89">
            <w:pPr>
              <w:pStyle w:val="NoSpacing"/>
              <w:spacing w:line="360" w:lineRule="auto"/>
              <w:jc w:val="center"/>
              <w:rPr>
                <w:rFonts w:ascii="Times New Roman" w:hAnsi="Times New Roman"/>
                <w:sz w:val="24"/>
                <w:szCs w:val="24"/>
              </w:rPr>
            </w:pPr>
            <w:r w:rsidRPr="00005851">
              <w:rPr>
                <w:rFonts w:ascii="Times New Roman" w:hAnsi="Times New Roman"/>
                <w:sz w:val="24"/>
                <w:szCs w:val="24"/>
              </w:rPr>
              <w:t xml:space="preserve">(за </w:t>
            </w:r>
            <w:r w:rsidRPr="00005851">
              <w:rPr>
                <w:rFonts w:ascii="Times New Roman" w:hAnsi="Times New Roman"/>
                <w:sz w:val="24"/>
                <w:szCs w:val="24"/>
              </w:rPr>
              <w:lastRenderedPageBreak/>
              <w:t>подходящий по смыслу, но неполный ответ – 2 балла, за неверный ответ 0 баллов)</w:t>
            </w:r>
          </w:p>
        </w:tc>
      </w:tr>
      <w:tr w:rsidR="00C742A2" w:rsidRPr="00005851" w:rsidTr="00004104">
        <w:tc>
          <w:tcPr>
            <w:tcW w:w="4503" w:type="dxa"/>
            <w:tcBorders>
              <w:top w:val="single" w:sz="4" w:space="0" w:color="auto"/>
              <w:left w:val="single" w:sz="4" w:space="0" w:color="auto"/>
              <w:bottom w:val="single" w:sz="4" w:space="0" w:color="auto"/>
              <w:right w:val="single" w:sz="4" w:space="0" w:color="auto"/>
            </w:tcBorders>
          </w:tcPr>
          <w:p w:rsidR="00C742A2" w:rsidRPr="00005851" w:rsidRDefault="00C742A2" w:rsidP="00844223">
            <w:pPr>
              <w:spacing w:line="360" w:lineRule="auto"/>
              <w:jc w:val="both"/>
              <w:rPr>
                <w:b/>
              </w:rPr>
            </w:pPr>
            <w:r w:rsidRPr="00005851">
              <w:rPr>
                <w:b/>
              </w:rPr>
              <w:lastRenderedPageBreak/>
              <w:t xml:space="preserve">34. Заполните пропущенное словосочетание в тексте ч. 1 ст. 107 Конституции Российской Федерации: </w:t>
            </w:r>
          </w:p>
          <w:p w:rsidR="00C742A2" w:rsidRPr="00005851" w:rsidRDefault="00C742A2" w:rsidP="00844223">
            <w:pPr>
              <w:spacing w:line="360" w:lineRule="auto"/>
              <w:jc w:val="both"/>
              <w:rPr>
                <w:b/>
              </w:rPr>
            </w:pPr>
            <w:r w:rsidRPr="00005851">
              <w:rPr>
                <w:b/>
              </w:rPr>
              <w:t xml:space="preserve">Принятый федеральный </w:t>
            </w:r>
            <w:r>
              <w:rPr>
                <w:b/>
              </w:rPr>
              <w:t>закон_______</w:t>
            </w:r>
            <w:r w:rsidRPr="00005851">
              <w:rPr>
                <w:b/>
              </w:rPr>
              <w:t xml:space="preserve"> ________________________</w:t>
            </w:r>
            <w:r>
              <w:rPr>
                <w:b/>
              </w:rPr>
              <w:t>___________</w:t>
            </w:r>
            <w:r w:rsidRPr="00005851">
              <w:rPr>
                <w:b/>
              </w:rPr>
              <w:t>направляется Президенту Российской Федерации ______</w:t>
            </w:r>
            <w:r>
              <w:rPr>
                <w:b/>
              </w:rPr>
              <w:t>___________________</w:t>
            </w:r>
          </w:p>
          <w:p w:rsidR="00C742A2" w:rsidRDefault="00C742A2" w:rsidP="00844223">
            <w:pPr>
              <w:spacing w:line="360" w:lineRule="auto"/>
              <w:jc w:val="both"/>
              <w:rPr>
                <w:b/>
              </w:rPr>
            </w:pPr>
            <w:r w:rsidRPr="00005851">
              <w:rPr>
                <w:b/>
              </w:rPr>
              <w:t>__________________________________</w:t>
            </w:r>
            <w:r>
              <w:rPr>
                <w:b/>
              </w:rPr>
              <w:t>_</w:t>
            </w:r>
          </w:p>
          <w:p w:rsidR="00C742A2" w:rsidRPr="00193413" w:rsidRDefault="00C742A2" w:rsidP="00844223">
            <w:pPr>
              <w:spacing w:line="360" w:lineRule="auto"/>
              <w:jc w:val="both"/>
              <w:rPr>
                <w:b/>
              </w:rPr>
            </w:pPr>
            <w:r>
              <w:rPr>
                <w:b/>
              </w:rPr>
              <w:t>___________________________________</w:t>
            </w:r>
          </w:p>
        </w:tc>
        <w:tc>
          <w:tcPr>
            <w:tcW w:w="3685"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8336CA">
            <w:pPr>
              <w:pStyle w:val="NoSpacing"/>
              <w:spacing w:line="360" w:lineRule="auto"/>
              <w:rPr>
                <w:rFonts w:ascii="Times New Roman" w:hAnsi="Times New Roman"/>
                <w:sz w:val="24"/>
                <w:szCs w:val="24"/>
              </w:rPr>
            </w:pPr>
            <w:r w:rsidRPr="00005851">
              <w:rPr>
                <w:rFonts w:ascii="Times New Roman" w:hAnsi="Times New Roman"/>
                <w:sz w:val="24"/>
                <w:szCs w:val="24"/>
              </w:rPr>
              <w:t>Принятый федеральный закон в течение пяти дней направляется Президенту Российской Федерации для подписания и обнародования</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E36E21">
            <w:pPr>
              <w:pStyle w:val="NoSpacing"/>
              <w:spacing w:line="360" w:lineRule="auto"/>
              <w:jc w:val="center"/>
              <w:rPr>
                <w:rFonts w:ascii="Times New Roman" w:hAnsi="Times New Roman"/>
                <w:sz w:val="24"/>
                <w:szCs w:val="24"/>
              </w:rPr>
            </w:pPr>
            <w:r>
              <w:rPr>
                <w:rFonts w:ascii="Times New Roman" w:hAnsi="Times New Roman"/>
                <w:sz w:val="24"/>
                <w:szCs w:val="24"/>
              </w:rPr>
              <w:t>4</w:t>
            </w:r>
            <w:r w:rsidRPr="00005851">
              <w:rPr>
                <w:rFonts w:ascii="Times New Roman" w:hAnsi="Times New Roman"/>
                <w:sz w:val="24"/>
                <w:szCs w:val="24"/>
              </w:rPr>
              <w:t xml:space="preserve"> балла </w:t>
            </w:r>
          </w:p>
          <w:p w:rsidR="00C742A2" w:rsidRPr="00005851" w:rsidRDefault="00C742A2" w:rsidP="00E36E21">
            <w:pPr>
              <w:pStyle w:val="NoSpacing"/>
              <w:spacing w:line="360" w:lineRule="auto"/>
              <w:jc w:val="center"/>
              <w:rPr>
                <w:rFonts w:ascii="Times New Roman" w:hAnsi="Times New Roman"/>
                <w:sz w:val="24"/>
                <w:szCs w:val="24"/>
              </w:rPr>
            </w:pPr>
            <w:r w:rsidRPr="00005851">
              <w:rPr>
                <w:rFonts w:ascii="Times New Roman" w:hAnsi="Times New Roman"/>
                <w:sz w:val="24"/>
                <w:szCs w:val="24"/>
              </w:rPr>
              <w:t>(за подходящий по смыслу, но неполный ответ – 2 балла, за неверный ответ 0 баллов)</w:t>
            </w:r>
          </w:p>
        </w:tc>
      </w:tr>
      <w:tr w:rsidR="00C742A2" w:rsidRPr="00005851" w:rsidTr="00004104">
        <w:tc>
          <w:tcPr>
            <w:tcW w:w="4503" w:type="dxa"/>
            <w:tcBorders>
              <w:top w:val="single" w:sz="4" w:space="0" w:color="auto"/>
              <w:left w:val="single" w:sz="4" w:space="0" w:color="auto"/>
              <w:bottom w:val="single" w:sz="4" w:space="0" w:color="auto"/>
              <w:right w:val="single" w:sz="4" w:space="0" w:color="auto"/>
            </w:tcBorders>
          </w:tcPr>
          <w:p w:rsidR="00C742A2" w:rsidRPr="00005851" w:rsidRDefault="00C742A2" w:rsidP="00EC3F5B">
            <w:pPr>
              <w:spacing w:line="360" w:lineRule="auto"/>
              <w:jc w:val="both"/>
              <w:rPr>
                <w:b/>
              </w:rPr>
            </w:pPr>
            <w:r w:rsidRPr="00005851">
              <w:rPr>
                <w:b/>
                <w:bCs/>
              </w:rPr>
              <w:t xml:space="preserve">35. Заполните пропущенное словосочетание </w:t>
            </w:r>
            <w:r w:rsidRPr="00005851">
              <w:rPr>
                <w:b/>
              </w:rPr>
              <w:t xml:space="preserve">в тексте части 2  статьи 7 </w:t>
            </w:r>
            <w:r>
              <w:rPr>
                <w:b/>
              </w:rPr>
              <w:t>Жилищного кодекса РФ</w:t>
            </w:r>
            <w:r w:rsidRPr="00005851">
              <w:rPr>
                <w:b/>
              </w:rPr>
              <w:t xml:space="preserve">: </w:t>
            </w:r>
          </w:p>
          <w:p w:rsidR="00C742A2" w:rsidRPr="00005851" w:rsidRDefault="00C742A2" w:rsidP="00EC3F5B">
            <w:pPr>
              <w:spacing w:line="360" w:lineRule="auto"/>
              <w:jc w:val="both"/>
              <w:rPr>
                <w:b/>
              </w:rPr>
            </w:pPr>
            <w:r w:rsidRPr="00005851">
              <w:rPr>
                <w:b/>
              </w:rPr>
              <w:t>«При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__________________________________</w:t>
            </w:r>
            <w:r>
              <w:rPr>
                <w:b/>
              </w:rPr>
              <w:t>_</w:t>
            </w:r>
            <w:r w:rsidRPr="00005851">
              <w:rPr>
                <w:b/>
              </w:rPr>
              <w:t xml:space="preserve">  и требований добросовестности, гуманности, разумности и справедливости».</w:t>
            </w:r>
          </w:p>
        </w:tc>
        <w:tc>
          <w:tcPr>
            <w:tcW w:w="3685"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8336CA">
            <w:pPr>
              <w:spacing w:line="360" w:lineRule="auto"/>
            </w:pPr>
            <w:r w:rsidRPr="00005851">
              <w:t>Аналогия права</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E36E21">
            <w:pPr>
              <w:pStyle w:val="NoSpacing"/>
              <w:spacing w:line="360" w:lineRule="auto"/>
              <w:jc w:val="center"/>
              <w:rPr>
                <w:rFonts w:ascii="Times New Roman" w:hAnsi="Times New Roman"/>
                <w:sz w:val="24"/>
                <w:szCs w:val="24"/>
              </w:rPr>
            </w:pPr>
            <w:r>
              <w:rPr>
                <w:rFonts w:ascii="Times New Roman" w:hAnsi="Times New Roman"/>
                <w:sz w:val="24"/>
                <w:szCs w:val="24"/>
              </w:rPr>
              <w:t>4</w:t>
            </w:r>
            <w:r w:rsidRPr="00005851">
              <w:rPr>
                <w:rFonts w:ascii="Times New Roman" w:hAnsi="Times New Roman"/>
                <w:sz w:val="24"/>
                <w:szCs w:val="24"/>
              </w:rPr>
              <w:t xml:space="preserve"> балла </w:t>
            </w:r>
          </w:p>
          <w:p w:rsidR="00C742A2" w:rsidRPr="00005851" w:rsidRDefault="00C742A2" w:rsidP="00E36E21">
            <w:pPr>
              <w:pStyle w:val="NoSpacing"/>
              <w:spacing w:line="360" w:lineRule="auto"/>
              <w:jc w:val="center"/>
              <w:rPr>
                <w:rFonts w:ascii="Times New Roman" w:hAnsi="Times New Roman"/>
                <w:sz w:val="24"/>
                <w:szCs w:val="24"/>
              </w:rPr>
            </w:pPr>
            <w:r w:rsidRPr="00005851">
              <w:rPr>
                <w:rFonts w:ascii="Times New Roman" w:hAnsi="Times New Roman"/>
                <w:sz w:val="24"/>
                <w:szCs w:val="24"/>
              </w:rPr>
              <w:t>(за подходящий по смыслу, но неполный ответ – 2 балла, за неверный ответ 0 баллов)</w:t>
            </w:r>
          </w:p>
        </w:tc>
      </w:tr>
      <w:tr w:rsidR="00C742A2" w:rsidRPr="00005851" w:rsidTr="00976177">
        <w:tc>
          <w:tcPr>
            <w:tcW w:w="9854" w:type="dxa"/>
            <w:gridSpan w:val="4"/>
            <w:tcBorders>
              <w:top w:val="single" w:sz="4" w:space="0" w:color="auto"/>
              <w:left w:val="single" w:sz="4" w:space="0" w:color="auto"/>
              <w:bottom w:val="single" w:sz="4" w:space="0" w:color="auto"/>
              <w:right w:val="single" w:sz="4" w:space="0" w:color="auto"/>
            </w:tcBorders>
          </w:tcPr>
          <w:p w:rsidR="00C742A2" w:rsidRPr="00005851" w:rsidRDefault="00C742A2" w:rsidP="00BF7770">
            <w:pPr>
              <w:pStyle w:val="NoSpacing"/>
              <w:jc w:val="center"/>
              <w:rPr>
                <w:rFonts w:ascii="Times New Roman" w:hAnsi="Times New Roman"/>
                <w:sz w:val="24"/>
                <w:szCs w:val="24"/>
              </w:rPr>
            </w:pPr>
            <w:r w:rsidRPr="00005851">
              <w:rPr>
                <w:rFonts w:ascii="Times New Roman" w:hAnsi="Times New Roman"/>
                <w:b/>
                <w:sz w:val="28"/>
                <w:szCs w:val="28"/>
                <w:lang w:val="en-US"/>
              </w:rPr>
              <w:t>XI</w:t>
            </w:r>
            <w:r w:rsidRPr="00005851">
              <w:rPr>
                <w:rFonts w:ascii="Times New Roman" w:hAnsi="Times New Roman"/>
                <w:b/>
                <w:sz w:val="28"/>
                <w:szCs w:val="28"/>
              </w:rPr>
              <w:t xml:space="preserve"> Расположите международные документы, регулирующие права и </w:t>
            </w:r>
            <w:r w:rsidRPr="00005851">
              <w:rPr>
                <w:rFonts w:ascii="Times New Roman" w:hAnsi="Times New Roman"/>
                <w:b/>
                <w:sz w:val="28"/>
                <w:szCs w:val="28"/>
              </w:rPr>
              <w:lastRenderedPageBreak/>
              <w:t>свободы человека и гражданина, по датам их принятия, начиная с более ранней даты</w:t>
            </w:r>
          </w:p>
        </w:tc>
      </w:tr>
      <w:tr w:rsidR="00C742A2" w:rsidRPr="00005851" w:rsidTr="00004104">
        <w:tc>
          <w:tcPr>
            <w:tcW w:w="4503"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both"/>
              <w:rPr>
                <w:b/>
              </w:rPr>
            </w:pPr>
            <w:r>
              <w:rPr>
                <w:b/>
              </w:rPr>
              <w:lastRenderedPageBreak/>
              <w:t>36</w:t>
            </w:r>
            <w:r w:rsidRPr="00005851">
              <w:rPr>
                <w:b/>
              </w:rPr>
              <w:t>.</w:t>
            </w:r>
          </w:p>
          <w:p w:rsidR="00C742A2" w:rsidRPr="00005851" w:rsidRDefault="00C742A2" w:rsidP="002E1B89">
            <w:pPr>
              <w:spacing w:line="360" w:lineRule="auto"/>
              <w:jc w:val="both"/>
              <w:rPr>
                <w:b/>
              </w:rPr>
            </w:pPr>
            <w:r w:rsidRPr="00005851">
              <w:rPr>
                <w:b/>
              </w:rPr>
              <w:t>А) Международный пакт о гражданских и политических правах</w:t>
            </w:r>
          </w:p>
          <w:p w:rsidR="00C742A2" w:rsidRPr="00005851" w:rsidRDefault="00C742A2" w:rsidP="002E1B89">
            <w:pPr>
              <w:spacing w:line="360" w:lineRule="auto"/>
              <w:jc w:val="both"/>
              <w:rPr>
                <w:b/>
              </w:rPr>
            </w:pPr>
            <w:r w:rsidRPr="00005851">
              <w:rPr>
                <w:b/>
              </w:rPr>
              <w:t>Б) Всеобщая декларация прав человека</w:t>
            </w:r>
          </w:p>
          <w:p w:rsidR="00C742A2" w:rsidRPr="00005851" w:rsidRDefault="00C742A2" w:rsidP="002E1B89">
            <w:pPr>
              <w:spacing w:line="360" w:lineRule="auto"/>
              <w:jc w:val="both"/>
              <w:rPr>
                <w:b/>
              </w:rPr>
            </w:pPr>
            <w:r w:rsidRPr="00005851">
              <w:rPr>
                <w:b/>
              </w:rPr>
              <w:t>В) Конвенция о защите прав человека и основных свобод</w:t>
            </w:r>
          </w:p>
          <w:p w:rsidR="00C742A2" w:rsidRPr="00005851" w:rsidRDefault="00C742A2" w:rsidP="002E1B89">
            <w:pPr>
              <w:spacing w:line="360" w:lineRule="auto"/>
              <w:jc w:val="both"/>
              <w:rPr>
                <w:b/>
              </w:rPr>
            </w:pPr>
            <w:r w:rsidRPr="00005851">
              <w:rPr>
                <w:b/>
              </w:rPr>
              <w:t>Г) Конвенция о правах ребенка</w:t>
            </w:r>
          </w:p>
          <w:p w:rsidR="00C742A2" w:rsidRPr="00005851" w:rsidRDefault="00C742A2" w:rsidP="00282451">
            <w:pPr>
              <w:spacing w:line="360" w:lineRule="auto"/>
              <w:jc w:val="both"/>
              <w:rPr>
                <w:b/>
              </w:rPr>
            </w:pPr>
            <w:r w:rsidRPr="00005851">
              <w:rPr>
                <w:b/>
              </w:rPr>
              <w:t xml:space="preserve">Д) Конвенция о политических правах женщин </w:t>
            </w:r>
          </w:p>
        </w:tc>
        <w:tc>
          <w:tcPr>
            <w:tcW w:w="3685"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282451">
            <w:pPr>
              <w:spacing w:line="360" w:lineRule="auto"/>
              <w:jc w:val="center"/>
              <w:rPr>
                <w:b/>
              </w:rPr>
            </w:pPr>
            <w:r w:rsidRPr="00005851">
              <w:rPr>
                <w:b/>
              </w:rPr>
              <w:t>Б, В, Д, А, Г</w:t>
            </w:r>
          </w:p>
          <w:p w:rsidR="00C742A2" w:rsidRDefault="00C742A2" w:rsidP="00D42B68">
            <w:pPr>
              <w:spacing w:line="360" w:lineRule="auto"/>
              <w:jc w:val="both"/>
              <w:rPr>
                <w:b/>
              </w:rPr>
            </w:pPr>
            <w:r w:rsidRPr="00005851">
              <w:rPr>
                <w:b/>
              </w:rPr>
              <w:t>Всеобщая декларация прав человека (1948)</w:t>
            </w:r>
          </w:p>
          <w:p w:rsidR="00C742A2" w:rsidRPr="00005851" w:rsidRDefault="00C742A2" w:rsidP="00D42B68">
            <w:pPr>
              <w:spacing w:line="360" w:lineRule="auto"/>
              <w:jc w:val="both"/>
              <w:rPr>
                <w:b/>
              </w:rPr>
            </w:pPr>
            <w:r w:rsidRPr="00005851">
              <w:rPr>
                <w:b/>
              </w:rPr>
              <w:t>Конвенция о защите прав человека и основных свобод (1950)</w:t>
            </w:r>
          </w:p>
          <w:p w:rsidR="00C742A2" w:rsidRDefault="00C742A2" w:rsidP="00BF7770">
            <w:pPr>
              <w:spacing w:line="360" w:lineRule="auto"/>
              <w:jc w:val="both"/>
              <w:rPr>
                <w:b/>
              </w:rPr>
            </w:pPr>
            <w:r w:rsidRPr="00005851">
              <w:rPr>
                <w:b/>
              </w:rPr>
              <w:t>Конвенция о политических правах женщин (1953)</w:t>
            </w:r>
          </w:p>
          <w:p w:rsidR="00C742A2" w:rsidRPr="00005851" w:rsidRDefault="00C742A2" w:rsidP="00BF7770">
            <w:pPr>
              <w:spacing w:line="360" w:lineRule="auto"/>
              <w:jc w:val="both"/>
              <w:rPr>
                <w:b/>
              </w:rPr>
            </w:pPr>
            <w:r w:rsidRPr="00005851">
              <w:rPr>
                <w:b/>
              </w:rPr>
              <w:t>Международный пакт о гражданских и политических правах (1966)</w:t>
            </w:r>
          </w:p>
          <w:p w:rsidR="00C742A2" w:rsidRPr="00D42B68" w:rsidRDefault="00C742A2" w:rsidP="00BF7770">
            <w:pPr>
              <w:spacing w:line="360" w:lineRule="auto"/>
              <w:jc w:val="both"/>
              <w:rPr>
                <w:b/>
              </w:rPr>
            </w:pPr>
            <w:r w:rsidRPr="00005851">
              <w:rPr>
                <w:b/>
              </w:rPr>
              <w:t>Конвенция о правах ребенка (1989)</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sz w:val="24"/>
                <w:szCs w:val="24"/>
              </w:rPr>
              <w:t>4 балла</w:t>
            </w:r>
          </w:p>
          <w:p w:rsidR="00C742A2" w:rsidRPr="00005851" w:rsidRDefault="00C742A2" w:rsidP="002E1B89">
            <w:pPr>
              <w:spacing w:line="360" w:lineRule="auto"/>
              <w:jc w:val="center"/>
            </w:pPr>
            <w:r w:rsidRPr="00005851">
              <w:t>(за любую ошибку</w:t>
            </w:r>
          </w:p>
          <w:p w:rsidR="00C742A2" w:rsidRPr="00005851" w:rsidRDefault="00C742A2" w:rsidP="002E1B89">
            <w:pPr>
              <w:pStyle w:val="NoSpacing"/>
              <w:spacing w:line="360" w:lineRule="auto"/>
              <w:jc w:val="center"/>
              <w:rPr>
                <w:rFonts w:ascii="Times New Roman" w:hAnsi="Times New Roman"/>
                <w:sz w:val="24"/>
                <w:szCs w:val="24"/>
              </w:rPr>
            </w:pPr>
            <w:r w:rsidRPr="00005851">
              <w:rPr>
                <w:rFonts w:ascii="Times New Roman" w:hAnsi="Times New Roman"/>
                <w:sz w:val="24"/>
                <w:szCs w:val="24"/>
              </w:rPr>
              <w:t>0 баллов)</w:t>
            </w:r>
          </w:p>
        </w:tc>
      </w:tr>
      <w:tr w:rsidR="00C742A2" w:rsidRPr="00005851" w:rsidTr="00844223">
        <w:tc>
          <w:tcPr>
            <w:tcW w:w="9854" w:type="dxa"/>
            <w:gridSpan w:val="4"/>
            <w:tcBorders>
              <w:top w:val="single" w:sz="4" w:space="0" w:color="auto"/>
              <w:left w:val="single" w:sz="4" w:space="0" w:color="auto"/>
              <w:bottom w:val="single" w:sz="4" w:space="0" w:color="auto"/>
              <w:right w:val="single" w:sz="4" w:space="0" w:color="auto"/>
            </w:tcBorders>
          </w:tcPr>
          <w:p w:rsidR="00C742A2" w:rsidRPr="00005851" w:rsidRDefault="00C742A2" w:rsidP="0013093D">
            <w:pPr>
              <w:jc w:val="center"/>
              <w:rPr>
                <w:b/>
                <w:sz w:val="28"/>
                <w:szCs w:val="28"/>
              </w:rPr>
            </w:pPr>
            <w:r w:rsidRPr="00005851">
              <w:rPr>
                <w:b/>
                <w:sz w:val="28"/>
                <w:szCs w:val="28"/>
                <w:lang w:val="en-US"/>
              </w:rPr>
              <w:t>XII</w:t>
            </w:r>
            <w:r w:rsidRPr="00005851">
              <w:rPr>
                <w:b/>
                <w:sz w:val="28"/>
                <w:szCs w:val="28"/>
              </w:rPr>
              <w:t xml:space="preserve"> Ознакомьтесь с описанными правовыми ситуациями и ответьте на поставленные вопросы</w:t>
            </w:r>
          </w:p>
        </w:tc>
      </w:tr>
      <w:tr w:rsidR="00C742A2" w:rsidRPr="00005851" w:rsidTr="00004104">
        <w:tc>
          <w:tcPr>
            <w:tcW w:w="4503" w:type="dxa"/>
            <w:tcBorders>
              <w:top w:val="single" w:sz="4" w:space="0" w:color="auto"/>
              <w:left w:val="single" w:sz="4" w:space="0" w:color="auto"/>
              <w:bottom w:val="single" w:sz="4" w:space="0" w:color="auto"/>
              <w:right w:val="single" w:sz="4" w:space="0" w:color="auto"/>
            </w:tcBorders>
          </w:tcPr>
          <w:p w:rsidR="00C742A2" w:rsidRPr="00005851" w:rsidRDefault="00C742A2" w:rsidP="008336CA">
            <w:pPr>
              <w:spacing w:line="360" w:lineRule="auto"/>
              <w:jc w:val="both"/>
              <w:rPr>
                <w:b/>
                <w:bCs/>
              </w:rPr>
            </w:pPr>
            <w:r>
              <w:rPr>
                <w:b/>
                <w:bCs/>
                <w:lang w:eastAsia="ar-SA"/>
              </w:rPr>
              <w:t>37</w:t>
            </w:r>
            <w:r w:rsidRPr="00005851">
              <w:rPr>
                <w:b/>
                <w:bCs/>
                <w:lang w:eastAsia="ar-SA"/>
              </w:rPr>
              <w:t xml:space="preserve">. В семье Ивановых родился второй ребенок. Отец ребенка обратился в местный орган Пенсионного фонда Российской Федерации с заявлением о выдаче ему сертификата на материнский (семейный) капитал. В выдаче сертификата Иванову было отказано по причине того, что Федеральным законом от 29.12.2006 </w:t>
            </w:r>
            <w:r>
              <w:rPr>
                <w:b/>
                <w:bCs/>
                <w:lang w:eastAsia="ar-SA"/>
              </w:rPr>
              <w:t xml:space="preserve">    </w:t>
            </w:r>
            <w:r w:rsidRPr="00005851">
              <w:rPr>
                <w:b/>
                <w:bCs/>
                <w:lang w:eastAsia="ar-SA"/>
              </w:rPr>
              <w:t xml:space="preserve">№ 256-ФЗ «О дополнительных мерах государственной поддержки семей, имеющих детей» соответствующее право закреплено за матерью ребенка. Иванов заявил, что считает положения Федерального закона от 29.12.2006 № 256-ФЗ «О дополнительных мерах государственной поддержки семей, </w:t>
            </w:r>
            <w:r w:rsidRPr="00005851">
              <w:rPr>
                <w:b/>
                <w:bCs/>
                <w:lang w:eastAsia="ar-SA"/>
              </w:rPr>
              <w:lastRenderedPageBreak/>
              <w:t>имеющих детей» нарушением закрепленного Конституцией Российской Федерации равенства прав мужчины и женщины. Прав ли Иванов?</w:t>
            </w:r>
          </w:p>
        </w:tc>
        <w:tc>
          <w:tcPr>
            <w:tcW w:w="3685"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8336CA">
            <w:pPr>
              <w:jc w:val="both"/>
              <w:rPr>
                <w:lang w:eastAsia="ar-SA"/>
              </w:rPr>
            </w:pPr>
            <w:r w:rsidRPr="00005851">
              <w:rPr>
                <w:lang w:eastAsia="ar-SA"/>
              </w:rPr>
              <w:lastRenderedPageBreak/>
              <w:t>Иванов неправ. Равноправие мужчины и женщины и вообще равноправие следует понимать как равенство возможностей, а не как фактическое равенство, которое в реальной жизни недостижимо.</w:t>
            </w:r>
          </w:p>
          <w:p w:rsidR="00C742A2" w:rsidRPr="00005851" w:rsidRDefault="00C742A2" w:rsidP="008336CA">
            <w:pPr>
              <w:jc w:val="both"/>
              <w:rPr>
                <w:lang w:eastAsia="ar-SA"/>
              </w:rPr>
            </w:pPr>
            <w:r w:rsidRPr="00005851">
              <w:rPr>
                <w:lang w:eastAsia="ar-SA"/>
              </w:rPr>
              <w:t xml:space="preserve">Так, М.В. </w:t>
            </w:r>
            <w:proofErr w:type="spellStart"/>
            <w:r w:rsidRPr="00005851">
              <w:rPr>
                <w:lang w:eastAsia="ar-SA"/>
              </w:rPr>
              <w:t>Баглай</w:t>
            </w:r>
            <w:proofErr w:type="spellEnd"/>
            <w:r w:rsidRPr="00005851">
              <w:rPr>
                <w:lang w:eastAsia="ar-SA"/>
              </w:rPr>
              <w:t xml:space="preserve"> пишет, что существует два понятия – равенство и равноправие. В первом случае мы  говорим о правовой сущности – то есть равенство – это юридическое равенство граждан. А равноправие представляет собой равенство граждан перед законом. Равенство и равноправие он определяет как «отсутствие неузаконенных привилегий и запрет дискриминации по любым основаниям» (</w:t>
            </w:r>
            <w:proofErr w:type="spellStart"/>
            <w:r w:rsidRPr="00005851">
              <w:rPr>
                <w:lang w:eastAsia="ar-SA"/>
              </w:rPr>
              <w:t>Баглай</w:t>
            </w:r>
            <w:proofErr w:type="spellEnd"/>
            <w:r w:rsidRPr="00005851">
              <w:rPr>
                <w:lang w:eastAsia="ar-SA"/>
              </w:rPr>
              <w:t xml:space="preserve"> М.В.  Конституционное право Российской Федерации: учебник для вузов. – М. – 2016. – С. 171)</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rPr>
                <w:bCs/>
              </w:rPr>
            </w:pPr>
            <w:r>
              <w:rPr>
                <w:bCs/>
              </w:rPr>
              <w:t>7</w:t>
            </w:r>
            <w:r w:rsidRPr="00005851">
              <w:rPr>
                <w:bCs/>
              </w:rPr>
              <w:t xml:space="preserve"> баллов </w:t>
            </w:r>
          </w:p>
          <w:p w:rsidR="00C742A2" w:rsidRDefault="00C742A2" w:rsidP="002E1B89">
            <w:pPr>
              <w:spacing w:line="360" w:lineRule="auto"/>
              <w:jc w:val="center"/>
              <w:rPr>
                <w:bCs/>
              </w:rPr>
            </w:pPr>
            <w:r>
              <w:rPr>
                <w:bCs/>
              </w:rPr>
              <w:t>(3</w:t>
            </w:r>
            <w:r w:rsidRPr="00005851">
              <w:rPr>
                <w:bCs/>
              </w:rPr>
              <w:t xml:space="preserve"> </w:t>
            </w:r>
            <w:r>
              <w:rPr>
                <w:bCs/>
              </w:rPr>
              <w:t xml:space="preserve">балла за верный краткий ответ, </w:t>
            </w:r>
          </w:p>
          <w:p w:rsidR="00C742A2" w:rsidRPr="00005851" w:rsidRDefault="00C742A2" w:rsidP="002E1B89">
            <w:pPr>
              <w:spacing w:line="360" w:lineRule="auto"/>
              <w:jc w:val="center"/>
              <w:rPr>
                <w:b/>
              </w:rPr>
            </w:pPr>
            <w:r>
              <w:rPr>
                <w:bCs/>
              </w:rPr>
              <w:t>4</w:t>
            </w:r>
            <w:r w:rsidRPr="00005851">
              <w:rPr>
                <w:bCs/>
              </w:rPr>
              <w:t xml:space="preserve"> балла</w:t>
            </w:r>
            <w:r>
              <w:rPr>
                <w:bCs/>
              </w:rPr>
              <w:t xml:space="preserve"> за верное по смыслу обоснование</w:t>
            </w:r>
            <w:r w:rsidRPr="00005851">
              <w:rPr>
                <w:bCs/>
              </w:rPr>
              <w:t>)</w:t>
            </w:r>
          </w:p>
        </w:tc>
      </w:tr>
      <w:tr w:rsidR="00C742A2" w:rsidRPr="00005851" w:rsidTr="00004104">
        <w:tc>
          <w:tcPr>
            <w:tcW w:w="4503" w:type="dxa"/>
            <w:tcBorders>
              <w:top w:val="single" w:sz="4" w:space="0" w:color="auto"/>
              <w:left w:val="single" w:sz="4" w:space="0" w:color="auto"/>
              <w:bottom w:val="single" w:sz="4" w:space="0" w:color="auto"/>
              <w:right w:val="single" w:sz="4" w:space="0" w:color="auto"/>
            </w:tcBorders>
          </w:tcPr>
          <w:p w:rsidR="00C742A2" w:rsidRPr="00005851" w:rsidRDefault="00C742A2" w:rsidP="00635DFE">
            <w:pPr>
              <w:spacing w:line="360" w:lineRule="auto"/>
              <w:jc w:val="both"/>
              <w:rPr>
                <w:b/>
              </w:rPr>
            </w:pPr>
            <w:r>
              <w:rPr>
                <w:b/>
              </w:rPr>
              <w:lastRenderedPageBreak/>
              <w:t>38</w:t>
            </w:r>
            <w:r w:rsidRPr="00005851">
              <w:rPr>
                <w:b/>
              </w:rPr>
              <w:t>. Иванова, покупая продукты питания в магазине, обратила внимание на снижение цен на некоторые товары, что было отражено в ценниках. Женщина решила приобрести эти товары, однако, рассчитываясь за них на кассе, обнаружила, что кассир пробивает другую цену. На вопрос, почему кассир так поступает, Иванова получила ответ, что ценники просто забыли сменить.</w:t>
            </w:r>
          </w:p>
          <w:p w:rsidR="00C742A2" w:rsidRPr="00005851" w:rsidRDefault="00C742A2" w:rsidP="00635DFE">
            <w:pPr>
              <w:spacing w:line="360" w:lineRule="auto"/>
              <w:jc w:val="both"/>
              <w:rPr>
                <w:b/>
              </w:rPr>
            </w:pPr>
            <w:r w:rsidRPr="00005851">
              <w:rPr>
                <w:b/>
              </w:rPr>
              <w:t>Как следует поступить в этом случае?</w:t>
            </w:r>
          </w:p>
          <w:p w:rsidR="00C742A2" w:rsidRPr="00005851" w:rsidRDefault="00C742A2" w:rsidP="00635DFE">
            <w:pPr>
              <w:spacing w:line="360" w:lineRule="auto"/>
              <w:jc w:val="both"/>
              <w:rPr>
                <w:b/>
              </w:rPr>
            </w:pPr>
          </w:p>
          <w:p w:rsidR="00C742A2" w:rsidRPr="00005851" w:rsidRDefault="00C742A2" w:rsidP="004C20BA">
            <w:pPr>
              <w:spacing w:line="360" w:lineRule="auto"/>
              <w:jc w:val="both"/>
              <w:rPr>
                <w:b/>
              </w:rPr>
            </w:pPr>
          </w:p>
        </w:tc>
        <w:tc>
          <w:tcPr>
            <w:tcW w:w="3685"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4C20BA">
            <w:pPr>
              <w:jc w:val="both"/>
            </w:pPr>
            <w:r w:rsidRPr="00005851">
              <w:t>Пункт 1 статьи 10 Закона о защите прав потребителей гласит, что продавец обязан своевременно в наглядной и доступной форме предоставлять покупателю необходимую и достоверную информацию о товарах, обеспечивающую возможность их правильного выбора. При этом информация обязательно должна содержать цену в рублях и условия приобретения товаров (подп. 3 п. 1 ст. 10 Закона о защите прав потребителей). Согласно п. 19 Правил продажи отдельных видов товаров, утвержденных постановлением Правительства Российской Федерации от 19.01.1998 № 55,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При этом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w:t>
            </w:r>
          </w:p>
          <w:p w:rsidR="00C742A2" w:rsidRPr="00005851" w:rsidRDefault="00C742A2" w:rsidP="004C20BA">
            <w:pPr>
              <w:jc w:val="both"/>
            </w:pPr>
            <w:r w:rsidRPr="00005851">
              <w:t>Таким образом, покупатель Иванова была лишена возможности правильно выбрать необходимый и устраивающий ее по стоимости товар. Она вправе требовать продажи товара по цене, указанной в ценнике.</w:t>
            </w:r>
          </w:p>
          <w:p w:rsidR="00C742A2" w:rsidRPr="00005851" w:rsidRDefault="00C742A2" w:rsidP="004C20BA">
            <w:pPr>
              <w:jc w:val="both"/>
            </w:pPr>
            <w:r w:rsidRPr="00005851">
              <w:t xml:space="preserve">Если кассир отказывается это сделать, следует вызвать </w:t>
            </w:r>
            <w:r w:rsidRPr="00005851">
              <w:lastRenderedPageBreak/>
              <w:t xml:space="preserve">администратора (товароведа, директора) и потребовать составить акт о продаже товара по завышенной цене. О допущенном нарушении Правил торговли можно написать жалобу в книгу отзывов, а ее копию направить в территориальный орган </w:t>
            </w:r>
            <w:proofErr w:type="spellStart"/>
            <w:r w:rsidRPr="00005851">
              <w:t>Роспотребнадзора</w:t>
            </w:r>
            <w:proofErr w:type="spellEnd"/>
            <w:r w:rsidRPr="00005851">
              <w:t xml:space="preserve">. </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rPr>
                <w:bCs/>
              </w:rPr>
            </w:pPr>
            <w:r>
              <w:rPr>
                <w:bCs/>
              </w:rPr>
              <w:lastRenderedPageBreak/>
              <w:t>7</w:t>
            </w:r>
            <w:r w:rsidRPr="00005851">
              <w:rPr>
                <w:bCs/>
              </w:rPr>
              <w:t xml:space="preserve"> баллов </w:t>
            </w:r>
          </w:p>
          <w:p w:rsidR="00C742A2" w:rsidRPr="00005851" w:rsidRDefault="00C742A2" w:rsidP="002E1B89">
            <w:pPr>
              <w:spacing w:line="360" w:lineRule="auto"/>
              <w:jc w:val="center"/>
            </w:pPr>
            <w:r>
              <w:rPr>
                <w:bCs/>
              </w:rPr>
              <w:t>(3</w:t>
            </w:r>
            <w:r w:rsidRPr="00005851">
              <w:rPr>
                <w:bCs/>
              </w:rPr>
              <w:t xml:space="preserve"> балла з</w:t>
            </w:r>
            <w:r>
              <w:rPr>
                <w:bCs/>
              </w:rPr>
              <w:t>а верный краткий ответ, 4</w:t>
            </w:r>
            <w:r w:rsidRPr="00005851">
              <w:rPr>
                <w:bCs/>
              </w:rPr>
              <w:t xml:space="preserve"> балла за верное по смыслу обоснование)</w:t>
            </w:r>
          </w:p>
        </w:tc>
      </w:tr>
      <w:tr w:rsidR="00C742A2" w:rsidRPr="00005851" w:rsidTr="00004104">
        <w:tc>
          <w:tcPr>
            <w:tcW w:w="4503"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both"/>
              <w:rPr>
                <w:b/>
                <w:lang w:eastAsia="en-US"/>
              </w:rPr>
            </w:pPr>
            <w:r>
              <w:rPr>
                <w:b/>
                <w:lang w:eastAsia="en-US"/>
              </w:rPr>
              <w:lastRenderedPageBreak/>
              <w:t>39</w:t>
            </w:r>
            <w:r w:rsidRPr="00005851">
              <w:rPr>
                <w:b/>
                <w:lang w:eastAsia="en-US"/>
              </w:rPr>
              <w:t>. Для того, чтобы продемонстрировать приятелям свое искусство копирования, Степанов нарисовал акварельными красками билет Центрального банка России достоинство 1000 рублей. Один из приятелей Фомин взял билет, чтобы, как он объяснил, подшутить над родителями. В действительности же Фомин расплатился им за купленные в магазине спиртное и продукты питания. Кассир Осипова обнаружила подделку лишь после ухода покупателя и попыталась сбыть ее другому покупателю Максимову, который обнаружил подделку и сообщил о случившемся директору магазина.</w:t>
            </w:r>
          </w:p>
          <w:p w:rsidR="00C742A2" w:rsidRPr="00005851" w:rsidRDefault="00C742A2" w:rsidP="002E1B89">
            <w:pPr>
              <w:spacing w:line="360" w:lineRule="auto"/>
              <w:jc w:val="both"/>
              <w:rPr>
                <w:b/>
                <w:lang w:eastAsia="en-US"/>
              </w:rPr>
            </w:pPr>
            <w:r w:rsidRPr="00005851">
              <w:rPr>
                <w:b/>
                <w:lang w:eastAsia="en-US"/>
              </w:rPr>
              <w:t>Имеются ли основания для привлечения к уголовной ответственности Степанова, Фомина и Осиповой? Ответ обоснуйте.</w:t>
            </w:r>
          </w:p>
          <w:p w:rsidR="00C742A2" w:rsidRPr="00005851" w:rsidRDefault="00C742A2" w:rsidP="002E1B89">
            <w:pPr>
              <w:spacing w:line="360" w:lineRule="auto"/>
              <w:jc w:val="both"/>
              <w:rPr>
                <w:b/>
                <w:lang w:eastAsia="en-US"/>
              </w:rPr>
            </w:pPr>
          </w:p>
          <w:p w:rsidR="00C742A2" w:rsidRPr="00005851" w:rsidRDefault="00C742A2" w:rsidP="002E1B89">
            <w:pPr>
              <w:spacing w:line="360" w:lineRule="auto"/>
              <w:jc w:val="both"/>
              <w:rPr>
                <w:b/>
                <w:lang w:eastAsia="en-US"/>
              </w:rPr>
            </w:pPr>
          </w:p>
          <w:p w:rsidR="00C742A2" w:rsidRPr="00005851" w:rsidRDefault="00C742A2" w:rsidP="002E1B89">
            <w:pPr>
              <w:spacing w:line="360" w:lineRule="auto"/>
              <w:jc w:val="both"/>
              <w:rPr>
                <w:b/>
                <w:lang w:eastAsia="en-US"/>
              </w:rPr>
            </w:pPr>
          </w:p>
        </w:tc>
        <w:tc>
          <w:tcPr>
            <w:tcW w:w="3685"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317368">
            <w:pPr>
              <w:jc w:val="both"/>
            </w:pPr>
            <w:r w:rsidRPr="00005851">
              <w:t>Статья 186 УК РФ предусматривает уголовную ответственность за изготовление, хранение, перевозку или сбыт поддельных денег или ценных бумаг.</w:t>
            </w:r>
          </w:p>
          <w:p w:rsidR="00C742A2" w:rsidRPr="00005851" w:rsidRDefault="00C742A2" w:rsidP="00317368">
            <w:pPr>
              <w:jc w:val="both"/>
            </w:pPr>
            <w:r w:rsidRPr="00005851">
              <w:t>Изготовлением поддельных денег или ценных бумаг является как частичная их подделка, так и изготовление полностью поддельных денег и ценных бумаг, при которых обеспечивается их существенное сходство с подлинными денежными знаками или ценными бумагами по форме, цвету и другим параметрам. Однако ч. 1 ст. 186 УК РФ гласит, что изготовление считается преступлением только при наличии цели сбыта поддельных денег или ценных бумаг, причем такая цель должна иметься у изготовителя, а не у других лиц, которые впоследствии помимо воли и сознания изготовителя используют подделки по прямому назначению.</w:t>
            </w:r>
          </w:p>
          <w:p w:rsidR="00C742A2" w:rsidRPr="00005851" w:rsidRDefault="00C742A2" w:rsidP="00317368">
            <w:pPr>
              <w:jc w:val="both"/>
            </w:pPr>
            <w:r w:rsidRPr="00005851">
              <w:t>Таким образом, в действиях изготовившего подделку Степанова состав преступления, предусмотренного ч. 1 ст. 186 УК РФ, отсутствует.</w:t>
            </w:r>
          </w:p>
          <w:p w:rsidR="00C742A2" w:rsidRPr="00005851" w:rsidRDefault="00C742A2" w:rsidP="00317368">
            <w:pPr>
              <w:jc w:val="both"/>
            </w:pPr>
            <w:r w:rsidRPr="00005851">
              <w:t>В то же время лицо, осуществляющее сбыт поддельных денег или ценных бумаг, но не являющееся изготовителем, несет уголовную ответственность в том случае, если оно ясно и однозначно осознает их фактические свойства.</w:t>
            </w:r>
          </w:p>
          <w:p w:rsidR="00C742A2" w:rsidRPr="00005851" w:rsidRDefault="00C742A2" w:rsidP="00317368">
            <w:pPr>
              <w:jc w:val="both"/>
            </w:pPr>
            <w:r w:rsidRPr="00005851">
              <w:lastRenderedPageBreak/>
              <w:t>Учитывая, что Фомин изначально осознавал фактические свойства поддельного денежного знака и умышленно сбыл подделку, он подлежит уголовной ответственности по ч. 1 ст. 186 УК РФ за сбыт поддельных денег.</w:t>
            </w:r>
          </w:p>
          <w:p w:rsidR="00C742A2" w:rsidRPr="00005851" w:rsidRDefault="00C742A2" w:rsidP="00317368">
            <w:pPr>
              <w:jc w:val="both"/>
            </w:pPr>
            <w:r w:rsidRPr="00005851">
              <w:t>Если же лицо является жертвой обмана или получило предметы подделки другим способом, не подозревая подлога, то уголовная ответственность исключается, поскольку отсутствие осознания общественно опасного характера содеянного означает и отсутствие умысла.</w:t>
            </w:r>
          </w:p>
          <w:p w:rsidR="00C742A2" w:rsidRPr="00005851" w:rsidRDefault="00C742A2" w:rsidP="00317368">
            <w:pPr>
              <w:jc w:val="both"/>
            </w:pPr>
            <w:r w:rsidRPr="00005851">
              <w:t>Таким образом, покупатель Максимов не может быть привлечен к уголовной ответственности. В действиях продавца Осиповой на момент принятия у покупателя Фомина поддельного денежного знака признаки преступления также отсутствовали. Однако в дальнейшем продавец, осознавая фактические свойства поддельного денежного знака, умышленно сбыла его другому покупателю, поэтому подлежит уголовной ответственности по ч. 1 ст. 186 УК РФ за сбыт поддельных денег.</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rPr>
                <w:bCs/>
              </w:rPr>
            </w:pPr>
            <w:r>
              <w:rPr>
                <w:bCs/>
              </w:rPr>
              <w:lastRenderedPageBreak/>
              <w:t>7</w:t>
            </w:r>
            <w:r w:rsidRPr="00005851">
              <w:rPr>
                <w:bCs/>
              </w:rPr>
              <w:t xml:space="preserve"> баллов </w:t>
            </w:r>
          </w:p>
          <w:p w:rsidR="00C742A2" w:rsidRPr="00005851" w:rsidRDefault="00C742A2" w:rsidP="002E1B89">
            <w:pPr>
              <w:spacing w:line="360" w:lineRule="auto"/>
              <w:jc w:val="center"/>
            </w:pPr>
            <w:r>
              <w:rPr>
                <w:bCs/>
              </w:rPr>
              <w:t>(3</w:t>
            </w:r>
            <w:r w:rsidRPr="00005851">
              <w:rPr>
                <w:bCs/>
              </w:rPr>
              <w:t xml:space="preserve"> </w:t>
            </w:r>
            <w:r>
              <w:rPr>
                <w:bCs/>
              </w:rPr>
              <w:t>балла за верный краткий ответ, 4</w:t>
            </w:r>
            <w:r w:rsidRPr="00005851">
              <w:rPr>
                <w:bCs/>
              </w:rPr>
              <w:t xml:space="preserve"> балла за верное по смыслу обоснование)</w:t>
            </w:r>
          </w:p>
        </w:tc>
      </w:tr>
      <w:tr w:rsidR="00C742A2" w:rsidRPr="00005851" w:rsidTr="00004104">
        <w:tc>
          <w:tcPr>
            <w:tcW w:w="4503" w:type="dxa"/>
            <w:tcBorders>
              <w:top w:val="single" w:sz="4" w:space="0" w:color="auto"/>
              <w:left w:val="single" w:sz="4" w:space="0" w:color="auto"/>
              <w:bottom w:val="single" w:sz="4" w:space="0" w:color="auto"/>
              <w:right w:val="single" w:sz="4" w:space="0" w:color="auto"/>
            </w:tcBorders>
          </w:tcPr>
          <w:p w:rsidR="00C742A2" w:rsidRPr="00005851" w:rsidRDefault="00C742A2" w:rsidP="00D36555">
            <w:pPr>
              <w:spacing w:line="360" w:lineRule="auto"/>
              <w:jc w:val="both"/>
              <w:rPr>
                <w:b/>
                <w:lang w:eastAsia="en-US"/>
              </w:rPr>
            </w:pPr>
            <w:r>
              <w:rPr>
                <w:b/>
                <w:lang w:eastAsia="en-US"/>
              </w:rPr>
              <w:lastRenderedPageBreak/>
              <w:t>40</w:t>
            </w:r>
            <w:r w:rsidRPr="00005851">
              <w:rPr>
                <w:b/>
                <w:lang w:eastAsia="en-US"/>
              </w:rPr>
              <w:t xml:space="preserve">. </w:t>
            </w:r>
          </w:p>
          <w:p w:rsidR="00C742A2" w:rsidRPr="008336CA" w:rsidRDefault="00C742A2" w:rsidP="00D36555">
            <w:pPr>
              <w:spacing w:line="360" w:lineRule="auto"/>
              <w:jc w:val="both"/>
              <w:rPr>
                <w:rStyle w:val="a4"/>
                <w:b/>
                <w:i w:val="0"/>
              </w:rPr>
            </w:pPr>
            <w:r>
              <w:rPr>
                <w:b/>
              </w:rPr>
              <w:t>Ирина Николаева</w:t>
            </w:r>
            <w:r w:rsidRPr="008336CA">
              <w:rPr>
                <w:b/>
              </w:rPr>
              <w:t xml:space="preserve"> (19 лет) и Роман Кудрявцев (17 лет) решили пожениться. Работники органа </w:t>
            </w:r>
            <w:proofErr w:type="spellStart"/>
            <w:r w:rsidRPr="008336CA">
              <w:rPr>
                <w:b/>
              </w:rPr>
              <w:t>ЗАГСа</w:t>
            </w:r>
            <w:proofErr w:type="spellEnd"/>
            <w:r w:rsidRPr="008336CA">
              <w:rPr>
                <w:b/>
              </w:rPr>
              <w:t xml:space="preserve">, в который молодые люди обратились с соответствующим заявлением, отказались принять это заявление и указали на необходимость несовершеннолетнему Кудрявцеву получить разрешение на заключение брака от органа местного </w:t>
            </w:r>
            <w:r w:rsidRPr="008336CA">
              <w:rPr>
                <w:b/>
              </w:rPr>
              <w:lastRenderedPageBreak/>
              <w:t xml:space="preserve">самоуправления по месту жительства. Кудрявцев считал, что такое разрешение ему не нужно, так как он решением суда объявлен полностью дееспособным (эмансипированным). </w:t>
            </w:r>
            <w:r w:rsidRPr="008336CA">
              <w:rPr>
                <w:rStyle w:val="a4"/>
                <w:b/>
                <w:i w:val="0"/>
              </w:rPr>
              <w:t xml:space="preserve">Обоснованы ли действия работников органа </w:t>
            </w:r>
            <w:proofErr w:type="spellStart"/>
            <w:r w:rsidRPr="008336CA">
              <w:rPr>
                <w:rStyle w:val="a4"/>
                <w:b/>
                <w:i w:val="0"/>
              </w:rPr>
              <w:t>ЗАГСа</w:t>
            </w:r>
            <w:proofErr w:type="spellEnd"/>
            <w:r w:rsidRPr="008336CA">
              <w:rPr>
                <w:rStyle w:val="a4"/>
                <w:b/>
                <w:i w:val="0"/>
              </w:rPr>
              <w:t>?</w:t>
            </w:r>
          </w:p>
          <w:p w:rsidR="00C742A2" w:rsidRPr="00005851" w:rsidRDefault="00C742A2" w:rsidP="002E1B89">
            <w:pPr>
              <w:spacing w:line="360" w:lineRule="auto"/>
              <w:jc w:val="both"/>
              <w:rPr>
                <w:b/>
                <w:lang w:eastAsia="en-US"/>
              </w:rPr>
            </w:pPr>
            <w:r w:rsidRPr="008336CA">
              <w:rPr>
                <w:rStyle w:val="a4"/>
                <w:b/>
                <w:i w:val="0"/>
              </w:rPr>
              <w:t>Будет ли решен положительно вопрос о выдаче несовершеннолетнему Кудрявцеву органом местного самоуправления разрешения на вступление брак?</w:t>
            </w:r>
          </w:p>
        </w:tc>
        <w:tc>
          <w:tcPr>
            <w:tcW w:w="3685"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D36555">
            <w:pPr>
              <w:pStyle w:val="a3"/>
              <w:spacing w:before="0" w:beforeAutospacing="0" w:after="0" w:afterAutospacing="0"/>
              <w:jc w:val="both"/>
            </w:pPr>
            <w:r w:rsidRPr="00005851">
              <w:lastRenderedPageBreak/>
              <w:t>Согласно статье 134 СК РФ, брачный возраст устанавливается в 18 лет. Однако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16 лет.</w:t>
            </w:r>
          </w:p>
          <w:p w:rsidR="00C742A2" w:rsidRPr="00005851" w:rsidRDefault="00C742A2" w:rsidP="00D36555">
            <w:pPr>
              <w:pStyle w:val="a3"/>
              <w:spacing w:before="0" w:beforeAutospacing="0" w:after="0" w:afterAutospacing="0"/>
              <w:jc w:val="both"/>
            </w:pPr>
            <w:r w:rsidRPr="00005851">
              <w:t xml:space="preserve">Эмансипированный согласно ст. 27 ГК РФ несовершеннолетний  не приобретает брачную дееспособность в силу только одного факта эмансипации. </w:t>
            </w:r>
          </w:p>
          <w:p w:rsidR="00C742A2" w:rsidRPr="00005851" w:rsidRDefault="00C742A2" w:rsidP="00D36555">
            <w:pPr>
              <w:pStyle w:val="a3"/>
              <w:spacing w:before="0" w:beforeAutospacing="0" w:after="0" w:afterAutospacing="0"/>
              <w:jc w:val="both"/>
            </w:pPr>
            <w:r w:rsidRPr="00005851">
              <w:t xml:space="preserve">Для вступления в брак он должен </w:t>
            </w:r>
            <w:r w:rsidRPr="00005851">
              <w:lastRenderedPageBreak/>
              <w:t>получить соответствующее разрешение в органах местного самоуправления на общих основаниях.</w:t>
            </w:r>
          </w:p>
          <w:p w:rsidR="00C742A2" w:rsidRPr="00005851" w:rsidRDefault="00C742A2" w:rsidP="00D36555">
            <w:pPr>
              <w:pStyle w:val="a3"/>
              <w:spacing w:before="0" w:beforeAutospacing="0" w:after="0" w:afterAutospacing="0"/>
              <w:jc w:val="both"/>
            </w:pPr>
            <w:r w:rsidRPr="00005851">
              <w:t xml:space="preserve">Таким образом, действия работников органа </w:t>
            </w:r>
            <w:proofErr w:type="spellStart"/>
            <w:r w:rsidRPr="00005851">
              <w:t>ЗАГСа</w:t>
            </w:r>
            <w:proofErr w:type="spellEnd"/>
            <w:r w:rsidRPr="00005851">
              <w:t xml:space="preserve"> являются обоснованными.</w:t>
            </w:r>
          </w:p>
          <w:p w:rsidR="00C742A2" w:rsidRPr="00005851" w:rsidRDefault="00C742A2" w:rsidP="001B66B0">
            <w:pPr>
              <w:pStyle w:val="a3"/>
              <w:spacing w:before="0" w:beforeAutospacing="0" w:after="0" w:afterAutospacing="0"/>
              <w:jc w:val="both"/>
            </w:pPr>
            <w:r w:rsidRPr="00005851">
              <w:t>Орган местного самоуправления, скорее всего, откажет в выдаче Кудрявцеву разрешения на вступление в брак, т.к. из условия задачи не следует наличие уважительных причин для выдачи соответствующего разрешения.</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004104">
            <w:pPr>
              <w:spacing w:line="360" w:lineRule="auto"/>
              <w:jc w:val="center"/>
              <w:rPr>
                <w:bCs/>
              </w:rPr>
            </w:pPr>
            <w:r>
              <w:rPr>
                <w:bCs/>
              </w:rPr>
              <w:lastRenderedPageBreak/>
              <w:t>7</w:t>
            </w:r>
            <w:r w:rsidRPr="00005851">
              <w:rPr>
                <w:bCs/>
              </w:rPr>
              <w:t xml:space="preserve"> баллов </w:t>
            </w:r>
          </w:p>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bCs/>
                <w:sz w:val="24"/>
                <w:szCs w:val="24"/>
              </w:rPr>
              <w:t>(3</w:t>
            </w:r>
            <w:r w:rsidRPr="00005851">
              <w:rPr>
                <w:rFonts w:ascii="Times New Roman" w:hAnsi="Times New Roman"/>
                <w:bCs/>
                <w:sz w:val="24"/>
                <w:szCs w:val="24"/>
              </w:rPr>
              <w:t xml:space="preserve"> </w:t>
            </w:r>
            <w:r>
              <w:rPr>
                <w:rFonts w:ascii="Times New Roman" w:hAnsi="Times New Roman"/>
                <w:bCs/>
                <w:sz w:val="24"/>
                <w:szCs w:val="24"/>
              </w:rPr>
              <w:t>балла за верный краткий ответ, 4</w:t>
            </w:r>
            <w:r w:rsidRPr="00005851">
              <w:rPr>
                <w:rFonts w:ascii="Times New Roman" w:hAnsi="Times New Roman"/>
                <w:bCs/>
                <w:sz w:val="24"/>
                <w:szCs w:val="24"/>
              </w:rPr>
              <w:t xml:space="preserve"> балла за верное по смыслу обоснование) </w:t>
            </w:r>
          </w:p>
        </w:tc>
      </w:tr>
      <w:tr w:rsidR="00C742A2" w:rsidRPr="00005851" w:rsidTr="00004104">
        <w:tc>
          <w:tcPr>
            <w:tcW w:w="4503"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both"/>
              <w:rPr>
                <w:b/>
                <w:lang w:eastAsia="en-US"/>
              </w:rPr>
            </w:pPr>
            <w:r>
              <w:rPr>
                <w:b/>
                <w:lang w:eastAsia="en-US"/>
              </w:rPr>
              <w:lastRenderedPageBreak/>
              <w:t xml:space="preserve">41. </w:t>
            </w:r>
            <w:r w:rsidRPr="00005851">
              <w:rPr>
                <w:b/>
                <w:lang w:eastAsia="en-US"/>
              </w:rPr>
              <w:t>Водитель частной фирмы Дронов по окончании работы использовал закрепленный за ним служебный автомобиль для перевозки за плату грузов граждан. В результате произошедшей по его вине аварии были повреждены автомобиль и частный дом. Фирма как владелец источника повышенной опасности понесла расходы по ремонту жилого дома и служебного автомобиля. Кроме того, фирме были причинены убытки в виде неполученных доходов (упущенной выгоды), т.к. закрепленный за Дроновым автомобиль не использовался по назначению по причине ремонта в течение 20 дней.</w:t>
            </w:r>
          </w:p>
          <w:p w:rsidR="00C742A2" w:rsidRPr="00005851" w:rsidRDefault="00C742A2" w:rsidP="002E1B89">
            <w:pPr>
              <w:spacing w:line="360" w:lineRule="auto"/>
              <w:jc w:val="both"/>
              <w:rPr>
                <w:b/>
                <w:lang w:eastAsia="en-US"/>
              </w:rPr>
            </w:pPr>
            <w:r w:rsidRPr="00005851">
              <w:rPr>
                <w:b/>
                <w:lang w:eastAsia="en-US"/>
              </w:rPr>
              <w:t>Имеются ли основания для привлечения Дронова к материальной ответственности?</w:t>
            </w:r>
          </w:p>
          <w:p w:rsidR="00C742A2" w:rsidRPr="00005851" w:rsidRDefault="00C742A2" w:rsidP="002E1B89">
            <w:pPr>
              <w:spacing w:line="360" w:lineRule="auto"/>
              <w:jc w:val="both"/>
              <w:rPr>
                <w:b/>
                <w:lang w:eastAsia="en-US"/>
              </w:rPr>
            </w:pPr>
            <w:r w:rsidRPr="00005851">
              <w:rPr>
                <w:b/>
                <w:lang w:eastAsia="en-US"/>
              </w:rPr>
              <w:t xml:space="preserve">Вправе ли фирма потребовать полного возмещения Дроновым причиненного </w:t>
            </w:r>
            <w:r w:rsidRPr="00005851">
              <w:rPr>
                <w:b/>
                <w:lang w:eastAsia="en-US"/>
              </w:rPr>
              <w:lastRenderedPageBreak/>
              <w:t xml:space="preserve">ущерба и упущенной выгоды? </w:t>
            </w:r>
          </w:p>
          <w:p w:rsidR="00C742A2" w:rsidRPr="00005851" w:rsidRDefault="00C742A2" w:rsidP="002E1B89">
            <w:pPr>
              <w:spacing w:line="360" w:lineRule="auto"/>
              <w:jc w:val="both"/>
              <w:rPr>
                <w:b/>
                <w:lang w:eastAsia="en-US"/>
              </w:rPr>
            </w:pPr>
            <w:r w:rsidRPr="00005851">
              <w:rPr>
                <w:b/>
                <w:lang w:eastAsia="en-US"/>
              </w:rPr>
              <w:t>Что понимается под прямым действительным ущербом?</w:t>
            </w:r>
          </w:p>
          <w:p w:rsidR="00C742A2" w:rsidRPr="00005851" w:rsidRDefault="00C742A2" w:rsidP="002E1B89">
            <w:pPr>
              <w:spacing w:line="360" w:lineRule="auto"/>
              <w:jc w:val="both"/>
              <w:rPr>
                <w:b/>
                <w:lang w:eastAsia="en-US"/>
              </w:rPr>
            </w:pPr>
            <w:r w:rsidRPr="00005851">
              <w:rPr>
                <w:b/>
                <w:lang w:eastAsia="en-US"/>
              </w:rPr>
              <w:t xml:space="preserve"> </w:t>
            </w:r>
          </w:p>
        </w:tc>
        <w:tc>
          <w:tcPr>
            <w:tcW w:w="3685" w:type="dxa"/>
            <w:gridSpan w:val="2"/>
            <w:tcBorders>
              <w:top w:val="single" w:sz="4" w:space="0" w:color="auto"/>
              <w:left w:val="single" w:sz="4" w:space="0" w:color="auto"/>
              <w:bottom w:val="single" w:sz="4" w:space="0" w:color="auto"/>
              <w:right w:val="single" w:sz="4" w:space="0" w:color="auto"/>
            </w:tcBorders>
          </w:tcPr>
          <w:p w:rsidR="00C742A2" w:rsidRPr="00005851" w:rsidRDefault="00C742A2" w:rsidP="005A234D">
            <w:pPr>
              <w:pStyle w:val="a3"/>
              <w:shd w:val="clear" w:color="auto" w:fill="FFFFFF"/>
              <w:spacing w:before="0" w:beforeAutospacing="0" w:after="0" w:afterAutospacing="0"/>
              <w:jc w:val="both"/>
            </w:pPr>
            <w:r w:rsidRPr="00005851">
              <w:lastRenderedPageBreak/>
              <w:t>Прежде всего, необходимо выяснить при каких условиях наступает материальная ответственность сторон трудового договора? Материальная ответственность как вид юридической ответственности возникает лишь при наличии ряда обязательных условий юридической ответственности. Прежде всего, это наличие материального ущерба. Другими обязательными условиями наступления материальной ответственности стороны трудового договора являются:</w:t>
            </w:r>
          </w:p>
          <w:p w:rsidR="00C742A2" w:rsidRPr="00005851" w:rsidRDefault="00C742A2" w:rsidP="005A234D">
            <w:pPr>
              <w:pStyle w:val="a3"/>
              <w:shd w:val="clear" w:color="auto" w:fill="FFFFFF"/>
              <w:spacing w:before="0" w:beforeAutospacing="0" w:after="0" w:afterAutospacing="0"/>
              <w:jc w:val="both"/>
            </w:pPr>
            <w:r w:rsidRPr="00005851">
              <w:t>а) противоправность действия (бездействия), которым причинен ущерб;</w:t>
            </w:r>
          </w:p>
          <w:p w:rsidR="00C742A2" w:rsidRPr="00005851" w:rsidRDefault="00C742A2" w:rsidP="005A234D">
            <w:pPr>
              <w:pStyle w:val="a3"/>
              <w:shd w:val="clear" w:color="auto" w:fill="FFFFFF"/>
              <w:spacing w:before="0" w:beforeAutospacing="0" w:after="0" w:afterAutospacing="0"/>
              <w:jc w:val="both"/>
            </w:pPr>
            <w:r w:rsidRPr="00005851">
              <w:t>б) причинная связь между противоправным действием и материальным ущербом;</w:t>
            </w:r>
          </w:p>
          <w:p w:rsidR="00C742A2" w:rsidRPr="00005851" w:rsidRDefault="00C742A2" w:rsidP="005A234D">
            <w:pPr>
              <w:pStyle w:val="a3"/>
              <w:shd w:val="clear" w:color="auto" w:fill="FFFFFF"/>
              <w:spacing w:before="0" w:beforeAutospacing="0" w:after="0" w:afterAutospacing="0"/>
              <w:jc w:val="both"/>
            </w:pPr>
            <w:r w:rsidRPr="00005851">
              <w:t>в) вина в совершении противоправного действия (бездействия) (ст. 233 ТК РФ).</w:t>
            </w:r>
          </w:p>
          <w:p w:rsidR="00C742A2" w:rsidRPr="00005851" w:rsidRDefault="00C742A2" w:rsidP="005A234D">
            <w:pPr>
              <w:pStyle w:val="a3"/>
              <w:shd w:val="clear" w:color="auto" w:fill="FFFFFF"/>
              <w:spacing w:before="0" w:beforeAutospacing="0" w:after="0" w:afterAutospacing="0"/>
              <w:jc w:val="both"/>
            </w:pPr>
            <w:r w:rsidRPr="00005851">
              <w:t>Исключение составляет материальная ответственность работодателя за задержку выплаты заработной платы (ст. 236 ТК РФ).</w:t>
            </w:r>
          </w:p>
          <w:p w:rsidR="00C742A2" w:rsidRPr="00005851" w:rsidRDefault="00C742A2" w:rsidP="005A234D">
            <w:pPr>
              <w:pStyle w:val="a3"/>
              <w:shd w:val="clear" w:color="auto" w:fill="FFFFFF"/>
              <w:spacing w:before="0" w:beforeAutospacing="0" w:after="0" w:afterAutospacing="0"/>
              <w:jc w:val="both"/>
            </w:pPr>
            <w:r w:rsidRPr="00005851">
              <w:t xml:space="preserve">В данном случае все эти условия соблюдены, а, значит, основания для привлечения Дронова к </w:t>
            </w:r>
            <w:r w:rsidRPr="00005851">
              <w:lastRenderedPageBreak/>
              <w:t xml:space="preserve">материальной ответственности имеются. </w:t>
            </w:r>
          </w:p>
          <w:p w:rsidR="00C742A2" w:rsidRPr="00005851" w:rsidRDefault="00C742A2" w:rsidP="005A234D">
            <w:pPr>
              <w:pStyle w:val="a3"/>
              <w:shd w:val="clear" w:color="auto" w:fill="FFFFFF"/>
              <w:spacing w:before="0" w:beforeAutospacing="0" w:after="0" w:afterAutospacing="0"/>
              <w:jc w:val="both"/>
            </w:pPr>
            <w:r w:rsidRPr="00005851">
              <w:t xml:space="preserve">Теперь необходимо выяснить какой вид материальной ответственности Дронов будет нести за ущерб, причиненный работодателю: ограниченную и полную материальную ответственность. Статья 243 ТК РФ устанавливает 8 случаев, при наступлении которых работники несут ответственность в полном размере ущерба, причиненного по их вине. Один из таких случаев – причинение материального ущерба не при исполнении работником трудовых обязанностей (п. 8 ч. 1 ст. 243 ТК РФ). Таким образом, фирма вправе требовать полного возмещения Дроновым причиненного им материального ущерба. Согласно ч. 1 ст. 242 ТК РФ, полная материальная ответственность работника состоит в его обязанности возместить причиненный работодателю прямой действительный ущерб в полном размере. </w:t>
            </w:r>
          </w:p>
          <w:p w:rsidR="00C742A2" w:rsidRPr="00005851" w:rsidRDefault="00C742A2" w:rsidP="005A234D">
            <w:pPr>
              <w:pStyle w:val="a3"/>
              <w:shd w:val="clear" w:color="auto" w:fill="FFFFFF"/>
              <w:spacing w:before="0" w:beforeAutospacing="0" w:after="0" w:afterAutospacing="0"/>
              <w:jc w:val="both"/>
            </w:pPr>
            <w:r w:rsidRPr="00005851">
              <w:t xml:space="preserve">Прямой действительный ущерб подразумевает реальное уменьшение наличного имущества работодателя или ухудшения его состояния (в том числе имущества третьих лиц, находящегося у работодателя, если последний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(ч. 2 ст. 238 ТК РФ). Это означает, что с Дронова будет взыскана не только стоимость ремонта служебной автомашины, но и стоимость ремонта частного </w:t>
            </w:r>
            <w:r w:rsidRPr="00005851">
              <w:lastRenderedPageBreak/>
              <w:t>дома.</w:t>
            </w:r>
          </w:p>
          <w:p w:rsidR="00C742A2" w:rsidRPr="00005851" w:rsidRDefault="00C742A2" w:rsidP="00B079A7">
            <w:pPr>
              <w:pStyle w:val="a3"/>
              <w:shd w:val="clear" w:color="auto" w:fill="FFFFFF"/>
              <w:spacing w:before="0" w:beforeAutospacing="0" w:after="0" w:afterAutospacing="0"/>
              <w:jc w:val="both"/>
            </w:pPr>
            <w:r w:rsidRPr="00005851">
              <w:t xml:space="preserve">Что касается упущенной выгоды, то в соответствии с ч. 1 ст. 238 ТК РФ, она взысканию с работника не подлежит.. </w:t>
            </w:r>
          </w:p>
        </w:tc>
        <w:tc>
          <w:tcPr>
            <w:tcW w:w="1666" w:type="dxa"/>
            <w:tcBorders>
              <w:top w:val="single" w:sz="4" w:space="0" w:color="auto"/>
              <w:left w:val="single" w:sz="4" w:space="0" w:color="auto"/>
              <w:bottom w:val="single" w:sz="4" w:space="0" w:color="auto"/>
              <w:right w:val="single" w:sz="4" w:space="0" w:color="auto"/>
            </w:tcBorders>
          </w:tcPr>
          <w:p w:rsidR="00C742A2" w:rsidRPr="00005851" w:rsidRDefault="00C742A2" w:rsidP="002E1B89">
            <w:pPr>
              <w:spacing w:line="360" w:lineRule="auto"/>
              <w:jc w:val="center"/>
              <w:rPr>
                <w:bCs/>
              </w:rPr>
            </w:pPr>
            <w:r>
              <w:rPr>
                <w:bCs/>
              </w:rPr>
              <w:lastRenderedPageBreak/>
              <w:t xml:space="preserve">7 </w:t>
            </w:r>
            <w:r w:rsidRPr="00005851">
              <w:rPr>
                <w:bCs/>
              </w:rPr>
              <w:t xml:space="preserve"> баллов </w:t>
            </w:r>
          </w:p>
          <w:p w:rsidR="00C742A2" w:rsidRPr="00005851" w:rsidRDefault="00C742A2" w:rsidP="002E1B89">
            <w:pPr>
              <w:pStyle w:val="NoSpacing"/>
              <w:spacing w:line="360" w:lineRule="auto"/>
              <w:jc w:val="center"/>
              <w:rPr>
                <w:rFonts w:ascii="Times New Roman" w:hAnsi="Times New Roman"/>
                <w:sz w:val="24"/>
                <w:szCs w:val="24"/>
              </w:rPr>
            </w:pPr>
            <w:r>
              <w:rPr>
                <w:rFonts w:ascii="Times New Roman" w:hAnsi="Times New Roman"/>
                <w:bCs/>
                <w:sz w:val="24"/>
                <w:szCs w:val="24"/>
              </w:rPr>
              <w:t>(3</w:t>
            </w:r>
            <w:r w:rsidRPr="00005851">
              <w:rPr>
                <w:rFonts w:ascii="Times New Roman" w:hAnsi="Times New Roman"/>
                <w:bCs/>
                <w:sz w:val="24"/>
                <w:szCs w:val="24"/>
              </w:rPr>
              <w:t xml:space="preserve"> </w:t>
            </w:r>
            <w:r>
              <w:rPr>
                <w:rFonts w:ascii="Times New Roman" w:hAnsi="Times New Roman"/>
                <w:bCs/>
                <w:sz w:val="24"/>
                <w:szCs w:val="24"/>
              </w:rPr>
              <w:t>балла за верный краткий ответ, 4</w:t>
            </w:r>
            <w:r w:rsidRPr="00005851">
              <w:rPr>
                <w:rFonts w:ascii="Times New Roman" w:hAnsi="Times New Roman"/>
                <w:bCs/>
                <w:sz w:val="24"/>
                <w:szCs w:val="24"/>
              </w:rPr>
              <w:t xml:space="preserve"> балла за верное по смыслу обоснование)</w:t>
            </w:r>
          </w:p>
        </w:tc>
      </w:tr>
    </w:tbl>
    <w:p w:rsidR="00C742A2" w:rsidRPr="00005851" w:rsidRDefault="00C742A2" w:rsidP="000E2E65">
      <w:pPr>
        <w:jc w:val="both"/>
        <w:rPr>
          <w:b/>
        </w:rPr>
      </w:pPr>
    </w:p>
    <w:p w:rsidR="00C742A2" w:rsidRPr="00005851" w:rsidRDefault="00C742A2" w:rsidP="000E2E65">
      <w:pPr>
        <w:jc w:val="both"/>
      </w:pPr>
    </w:p>
    <w:p w:rsidR="00C742A2" w:rsidRPr="00005851" w:rsidRDefault="00C742A2" w:rsidP="000E2E65">
      <w:pPr>
        <w:jc w:val="both"/>
      </w:pPr>
    </w:p>
    <w:p w:rsidR="00C742A2" w:rsidRPr="00005851" w:rsidRDefault="00C742A2"/>
    <w:p w:rsidR="00C742A2" w:rsidRDefault="00C742A2"/>
    <w:p w:rsidR="00320CC9" w:rsidRDefault="00320CC9"/>
    <w:sectPr w:rsidR="00320CC9" w:rsidSect="001D25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886426"/>
    <w:rsid w:val="00013404"/>
    <w:rsid w:val="001D25A6"/>
    <w:rsid w:val="00320CC9"/>
    <w:rsid w:val="008008A6"/>
    <w:rsid w:val="00886426"/>
    <w:rsid w:val="00C742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6"/>
        <o:r id="V:Rule2" type="connector" idref="#Прямая со стрелкой 3"/>
        <o:r id="V:Rule3" type="connector" idref="#Прямая со стрелкой 2"/>
        <o:r id="V:Rule4" type="connector" idref="#_x0000_s1035"/>
        <o:r id="V:Rule5" type="connector" idref="#_x0000_s1037"/>
        <o:r id="V:Rule6" type="connector" idref="#_x0000_s1039"/>
        <o:r id="V:Rule7" type="connector" idref="#_x0000_s1041"/>
        <o:r id="V:Rule8" type="connector" idref="#_x0000_s1043"/>
        <o:r id="V:Rule9"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13404"/>
    <w:pPr>
      <w:spacing w:after="0" w:line="240" w:lineRule="auto"/>
    </w:pPr>
    <w:rPr>
      <w:rFonts w:ascii="Calibri" w:eastAsia="Calibri" w:hAnsi="Calibri" w:cs="Times New Roman"/>
      <w:lang w:eastAsia="ru-RU"/>
    </w:rPr>
  </w:style>
  <w:style w:type="paragraph" w:styleId="a3">
    <w:name w:val="Normal (Web)"/>
    <w:basedOn w:val="a"/>
    <w:uiPriority w:val="99"/>
    <w:unhideWhenUsed/>
    <w:rsid w:val="00C742A2"/>
    <w:pPr>
      <w:spacing w:before="100" w:beforeAutospacing="1" w:after="100" w:afterAutospacing="1"/>
    </w:pPr>
  </w:style>
  <w:style w:type="character" w:styleId="a4">
    <w:name w:val="Emphasis"/>
    <w:basedOn w:val="a0"/>
    <w:uiPriority w:val="20"/>
    <w:qFormat/>
    <w:rsid w:val="00C742A2"/>
    <w:rPr>
      <w:i/>
      <w:iCs/>
    </w:rPr>
  </w:style>
  <w:style w:type="paragraph" w:customStyle="1" w:styleId="NoSpacing">
    <w:name w:val="No Spacing"/>
    <w:rsid w:val="00C742A2"/>
    <w:pPr>
      <w:spacing w:after="0" w:line="240" w:lineRule="auto"/>
    </w:pPr>
    <w:rPr>
      <w:rFonts w:ascii="Calibri" w:eastAsia="Calibri" w:hAnsi="Calibri" w:cs="Times New Roman"/>
      <w:lang w:eastAsia="ru-RU"/>
    </w:rPr>
  </w:style>
  <w:style w:type="character" w:styleId="a5">
    <w:name w:val="Hyperlink"/>
    <w:uiPriority w:val="99"/>
    <w:unhideWhenUsed/>
    <w:rsid w:val="00C742A2"/>
    <w:rPr>
      <w:color w:val="0000FF"/>
      <w:u w:val="single"/>
    </w:rPr>
  </w:style>
  <w:style w:type="character" w:styleId="a6">
    <w:name w:val="Strong"/>
    <w:uiPriority w:val="22"/>
    <w:qFormat/>
    <w:rsid w:val="00C742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013404"/>
    <w:pPr>
      <w:spacing w:after="0" w:line="240" w:lineRule="auto"/>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wikipedia.org/wiki/%D0%9F%D1%80%D0%B0%D0%B2%D0%BE%D0%B2%D0%B0%D1%8F_%D0%BD%D0%BE%D1%80%D0%BC%D0%B0" TargetMode="External"/><Relationship Id="rId4" Type="http://schemas.openxmlformats.org/officeDocument/2006/relationships/hyperlink" Target="https://ru.wikipedia.org/wiki/%D0%9E%D1%82%D1%80%D0%B0%D1%81%D0%BB%D1%8C_%D0%BF%D1%80%D0%B0%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16115</Words>
  <Characters>91859</Characters>
  <Application>Microsoft Office Word</Application>
  <DocSecurity>0</DocSecurity>
  <Lines>765</Lines>
  <Paragraphs>215</Paragraphs>
  <ScaleCrop>false</ScaleCrop>
  <Company/>
  <LinksUpToDate>false</LinksUpToDate>
  <CharactersWithSpaces>107759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332-1</dc:creator>
  <cp:keywords/>
  <dc:description/>
  <cp:lastModifiedBy>ruv</cp:lastModifiedBy>
  <cp:revision>3</cp:revision>
  <dcterms:created xsi:type="dcterms:W3CDTF">2019-10-28T08:26:00Z</dcterms:created>
  <dcterms:modified xsi:type="dcterms:W3CDTF">2019-12-03T08:33:00Z</dcterms:modified>
</cp:coreProperties>
</file>